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4585" w14:textId="77777777" w:rsidR="009921FE" w:rsidRPr="009921FE" w:rsidRDefault="009921FE" w:rsidP="009921FE">
      <w:proofErr w:type="spellStart"/>
      <w:r w:rsidRPr="009921FE">
        <w:t>Pytest</w:t>
      </w:r>
      <w:proofErr w:type="spellEnd"/>
      <w:r w:rsidRPr="009921FE">
        <w:t xml:space="preserve"> and </w:t>
      </w:r>
      <w:proofErr w:type="spellStart"/>
      <w:r w:rsidRPr="009921FE">
        <w:t>Unittest</w:t>
      </w:r>
      <w:proofErr w:type="spellEnd"/>
      <w:r w:rsidRPr="009921FE">
        <w:t xml:space="preserve"> are both popular Python testing frameworks, each with distinct features and use cases.</w:t>
      </w:r>
    </w:p>
    <w:p w14:paraId="39B7C826" w14:textId="77777777" w:rsidR="009921FE" w:rsidRPr="009921FE" w:rsidRDefault="009921FE" w:rsidP="009921FE">
      <w:proofErr w:type="spellStart"/>
      <w:r w:rsidRPr="009921FE">
        <w:t>Unittest</w:t>
      </w:r>
      <w:proofErr w:type="spellEnd"/>
      <w:r w:rsidRPr="009921FE">
        <w:t>:</w:t>
      </w:r>
    </w:p>
    <w:p w14:paraId="5A86228F" w14:textId="77777777" w:rsidR="009921FE" w:rsidRPr="009921FE" w:rsidRDefault="009921FE" w:rsidP="009921FE">
      <w:pPr>
        <w:numPr>
          <w:ilvl w:val="0"/>
          <w:numId w:val="1"/>
        </w:numPr>
      </w:pPr>
      <w:r w:rsidRPr="009921FE">
        <w:rPr>
          <w:b/>
          <w:bCs/>
        </w:rPr>
        <w:t>Built-in:</w:t>
      </w:r>
      <w:r w:rsidRPr="009921FE">
        <w:t> </w:t>
      </w:r>
      <w:proofErr w:type="spellStart"/>
      <w:r w:rsidRPr="009921FE">
        <w:t>Unittest</w:t>
      </w:r>
      <w:proofErr w:type="spellEnd"/>
      <w:r w:rsidRPr="009921FE">
        <w:t xml:space="preserve"> is part of the Python Standard Library, meaning no external installation is required.</w:t>
      </w:r>
    </w:p>
    <w:p w14:paraId="66E8B019" w14:textId="77777777" w:rsidR="009921FE" w:rsidRPr="009921FE" w:rsidRDefault="009921FE" w:rsidP="009921FE">
      <w:pPr>
        <w:numPr>
          <w:ilvl w:val="0"/>
          <w:numId w:val="1"/>
        </w:numPr>
      </w:pPr>
      <w:proofErr w:type="spellStart"/>
      <w:r w:rsidRPr="009921FE">
        <w:rPr>
          <w:b/>
          <w:bCs/>
        </w:rPr>
        <w:t>xUnit</w:t>
      </w:r>
      <w:proofErr w:type="spellEnd"/>
      <w:r w:rsidRPr="009921FE">
        <w:rPr>
          <w:b/>
          <w:bCs/>
        </w:rPr>
        <w:t xml:space="preserve"> Style:</w:t>
      </w:r>
      <w:r w:rsidRPr="009921FE">
        <w:t xml:space="preserve"> It follows the </w:t>
      </w:r>
      <w:proofErr w:type="spellStart"/>
      <w:r w:rsidRPr="009921FE">
        <w:t>xUnit</w:t>
      </w:r>
      <w:proofErr w:type="spellEnd"/>
      <w:r w:rsidRPr="009921FE">
        <w:t xml:space="preserve"> style of testing, requiring tests to be organized within classes that inherit from </w:t>
      </w:r>
      <w:proofErr w:type="spellStart"/>
      <w:r w:rsidRPr="009921FE">
        <w:t>unittest.TestCase</w:t>
      </w:r>
      <w:proofErr w:type="spellEnd"/>
      <w:r w:rsidRPr="009921FE">
        <w:t>.</w:t>
      </w:r>
    </w:p>
    <w:p w14:paraId="07B89B5B" w14:textId="77777777" w:rsidR="009921FE" w:rsidRPr="009921FE" w:rsidRDefault="009921FE" w:rsidP="009921FE">
      <w:pPr>
        <w:numPr>
          <w:ilvl w:val="0"/>
          <w:numId w:val="1"/>
        </w:numPr>
      </w:pPr>
      <w:r w:rsidRPr="009921FE">
        <w:rPr>
          <w:b/>
          <w:bCs/>
        </w:rPr>
        <w:t>Explicit Setup/Teardown:</w:t>
      </w:r>
      <w:r w:rsidRPr="009921FE">
        <w:t> Uses </w:t>
      </w:r>
      <w:proofErr w:type="spellStart"/>
      <w:r w:rsidRPr="009921FE">
        <w:t>setUp</w:t>
      </w:r>
      <w:proofErr w:type="spellEnd"/>
      <w:r w:rsidRPr="009921FE">
        <w:t>() and </w:t>
      </w:r>
      <w:proofErr w:type="spellStart"/>
      <w:r w:rsidRPr="009921FE">
        <w:t>tearDown</w:t>
      </w:r>
      <w:proofErr w:type="spellEnd"/>
      <w:r w:rsidRPr="009921FE">
        <w:t>() methods for test preparation and cleanup.</w:t>
      </w:r>
    </w:p>
    <w:p w14:paraId="502CB797" w14:textId="77777777" w:rsidR="009921FE" w:rsidRPr="009921FE" w:rsidRDefault="009921FE" w:rsidP="009921FE">
      <w:pPr>
        <w:numPr>
          <w:ilvl w:val="0"/>
          <w:numId w:val="1"/>
        </w:numPr>
      </w:pPr>
      <w:r w:rsidRPr="009921FE">
        <w:rPr>
          <w:b/>
          <w:bCs/>
        </w:rPr>
        <w:t>Assertion Methods:</w:t>
      </w:r>
      <w:r w:rsidRPr="009921FE">
        <w:t> Provides a range of assertion methods (e.g., </w:t>
      </w:r>
      <w:proofErr w:type="spellStart"/>
      <w:r w:rsidRPr="009921FE">
        <w:t>assertEqual</w:t>
      </w:r>
      <w:proofErr w:type="spellEnd"/>
      <w:r w:rsidRPr="009921FE">
        <w:t>, </w:t>
      </w:r>
      <w:proofErr w:type="spellStart"/>
      <w:r w:rsidRPr="009921FE">
        <w:t>assertTrue</w:t>
      </w:r>
      <w:proofErr w:type="spellEnd"/>
      <w:r w:rsidRPr="009921FE">
        <w:t>) for verifying test outcomes.</w:t>
      </w:r>
    </w:p>
    <w:p w14:paraId="5E8C0B46" w14:textId="77777777" w:rsidR="009921FE" w:rsidRPr="009921FE" w:rsidRDefault="009921FE" w:rsidP="009921FE">
      <w:pPr>
        <w:numPr>
          <w:ilvl w:val="0"/>
          <w:numId w:val="1"/>
        </w:numPr>
      </w:pPr>
      <w:r w:rsidRPr="009921FE">
        <w:rPr>
          <w:b/>
          <w:bCs/>
        </w:rPr>
        <w:t>Test Discovery:</w:t>
      </w:r>
      <w:r w:rsidRPr="009921FE">
        <w:t> Includes mechanisms for automatically discovering tests.</w:t>
      </w:r>
    </w:p>
    <w:p w14:paraId="3D995A17" w14:textId="77777777" w:rsidR="009921FE" w:rsidRPr="009921FE" w:rsidRDefault="009921FE" w:rsidP="009921FE">
      <w:proofErr w:type="spellStart"/>
      <w:r w:rsidRPr="009921FE">
        <w:t>Pytest</w:t>
      </w:r>
      <w:proofErr w:type="spellEnd"/>
      <w:r w:rsidRPr="009921FE">
        <w:t>:</w:t>
      </w:r>
    </w:p>
    <w:p w14:paraId="3F220025" w14:textId="77777777" w:rsidR="009921FE" w:rsidRPr="009921FE" w:rsidRDefault="009921FE" w:rsidP="009921FE">
      <w:pPr>
        <w:numPr>
          <w:ilvl w:val="0"/>
          <w:numId w:val="2"/>
        </w:numPr>
      </w:pPr>
      <w:r w:rsidRPr="009921FE">
        <w:rPr>
          <w:b/>
          <w:bCs/>
        </w:rPr>
        <w:t>External Library:</w:t>
      </w:r>
      <w:r w:rsidRPr="009921FE">
        <w:t> </w:t>
      </w:r>
    </w:p>
    <w:p w14:paraId="166C527A" w14:textId="77777777" w:rsidR="009921FE" w:rsidRPr="009921FE" w:rsidRDefault="009921FE" w:rsidP="009921FE">
      <w:r w:rsidRPr="009921FE">
        <w:t xml:space="preserve">Requires installation via pip (e.g., pip install </w:t>
      </w:r>
      <w:proofErr w:type="spellStart"/>
      <w:r w:rsidRPr="009921FE">
        <w:t>pytest</w:t>
      </w:r>
      <w:proofErr w:type="spellEnd"/>
      <w:r w:rsidRPr="009921FE">
        <w:t>).</w:t>
      </w:r>
    </w:p>
    <w:p w14:paraId="54A4CD4A" w14:textId="77777777" w:rsidR="009921FE" w:rsidRPr="009921FE" w:rsidRDefault="009921FE" w:rsidP="009921FE">
      <w:pPr>
        <w:numPr>
          <w:ilvl w:val="0"/>
          <w:numId w:val="2"/>
        </w:numPr>
      </w:pPr>
      <w:r w:rsidRPr="009921FE">
        <w:rPr>
          <w:b/>
          <w:bCs/>
        </w:rPr>
        <w:t>Concise Syntax:</w:t>
      </w:r>
      <w:r w:rsidRPr="009921FE">
        <w:t> </w:t>
      </w:r>
    </w:p>
    <w:p w14:paraId="516467D9" w14:textId="77777777" w:rsidR="009921FE" w:rsidRPr="009921FE" w:rsidRDefault="009921FE" w:rsidP="009921FE">
      <w:r w:rsidRPr="009921FE">
        <w:t xml:space="preserve">Allows for writing tests as simple functions, reducing boilerplate code compared to </w:t>
      </w:r>
      <w:proofErr w:type="spellStart"/>
      <w:r w:rsidRPr="009921FE">
        <w:t>Unittest's</w:t>
      </w:r>
      <w:proofErr w:type="spellEnd"/>
      <w:r w:rsidRPr="009921FE">
        <w:t xml:space="preserve"> class-based structure.</w:t>
      </w:r>
    </w:p>
    <w:p w14:paraId="13F0D31D" w14:textId="77777777" w:rsidR="009921FE" w:rsidRPr="009921FE" w:rsidRDefault="009921FE" w:rsidP="009921FE">
      <w:pPr>
        <w:numPr>
          <w:ilvl w:val="0"/>
          <w:numId w:val="2"/>
        </w:numPr>
      </w:pPr>
      <w:r w:rsidRPr="009921FE">
        <w:rPr>
          <w:b/>
          <w:bCs/>
        </w:rPr>
        <w:t>Powerful Fixtures:</w:t>
      </w:r>
      <w:r w:rsidRPr="009921FE">
        <w:t> </w:t>
      </w:r>
    </w:p>
    <w:p w14:paraId="18DFCCDD" w14:textId="77777777" w:rsidR="009921FE" w:rsidRPr="009921FE" w:rsidRDefault="009921FE" w:rsidP="009921FE">
      <w:r w:rsidRPr="009921FE">
        <w:t>Offers a flexible and powerful fixture system for managing test dependencies and state, promoting reusability.</w:t>
      </w:r>
    </w:p>
    <w:p w14:paraId="5CC2FF25" w14:textId="77777777" w:rsidR="009921FE" w:rsidRPr="009921FE" w:rsidRDefault="009921FE" w:rsidP="009921FE">
      <w:pPr>
        <w:numPr>
          <w:ilvl w:val="0"/>
          <w:numId w:val="2"/>
        </w:numPr>
      </w:pPr>
      <w:r w:rsidRPr="009921FE">
        <w:rPr>
          <w:b/>
          <w:bCs/>
        </w:rPr>
        <w:t>Parameterization:</w:t>
      </w:r>
      <w:r w:rsidRPr="009921FE">
        <w:t> </w:t>
      </w:r>
    </w:p>
    <w:p w14:paraId="3FC30582" w14:textId="77777777" w:rsidR="009921FE" w:rsidRPr="009921FE" w:rsidRDefault="009921FE" w:rsidP="009921FE">
      <w:r w:rsidRPr="009921FE">
        <w:t>Enables running the same test with multiple input values efficiently using the @pytest.mark.parametrize decorator.</w:t>
      </w:r>
    </w:p>
    <w:p w14:paraId="37B7289D" w14:textId="77777777" w:rsidR="009921FE" w:rsidRPr="009921FE" w:rsidRDefault="009921FE" w:rsidP="009921FE">
      <w:pPr>
        <w:numPr>
          <w:ilvl w:val="0"/>
          <w:numId w:val="2"/>
        </w:numPr>
      </w:pPr>
      <w:r w:rsidRPr="009921FE">
        <w:rPr>
          <w:b/>
          <w:bCs/>
        </w:rPr>
        <w:t>Rich Plugin Ecosystem:</w:t>
      </w:r>
      <w:r w:rsidRPr="009921FE">
        <w:t> </w:t>
      </w:r>
    </w:p>
    <w:p w14:paraId="089DE774" w14:textId="77777777" w:rsidR="009921FE" w:rsidRPr="009921FE" w:rsidRDefault="009921FE" w:rsidP="009921FE">
      <w:r w:rsidRPr="009921FE">
        <w:t>Supports a wide array of plugins for extended functionality, such as parallel execution, coverage reporting, and integration with other tools.</w:t>
      </w:r>
    </w:p>
    <w:p w14:paraId="2CC50D81" w14:textId="77777777" w:rsidR="009921FE" w:rsidRPr="009921FE" w:rsidRDefault="009921FE" w:rsidP="009921FE">
      <w:pPr>
        <w:numPr>
          <w:ilvl w:val="0"/>
          <w:numId w:val="2"/>
        </w:numPr>
      </w:pPr>
      <w:r w:rsidRPr="009921FE">
        <w:rPr>
          <w:b/>
          <w:bCs/>
        </w:rPr>
        <w:t>Assertion Introspection:</w:t>
      </w:r>
      <w:r w:rsidRPr="009921FE">
        <w:t> </w:t>
      </w:r>
    </w:p>
    <w:p w14:paraId="1EA3E8D4" w14:textId="77777777" w:rsidR="009921FE" w:rsidRPr="009921FE" w:rsidRDefault="009921FE" w:rsidP="009921FE">
      <w:r w:rsidRPr="009921FE">
        <w:lastRenderedPageBreak/>
        <w:t>Provides detailed failure information without requiring specific assertion methods, making debugging easier.</w:t>
      </w:r>
    </w:p>
    <w:p w14:paraId="1127D420" w14:textId="77777777" w:rsidR="009921FE" w:rsidRPr="009921FE" w:rsidRDefault="009921FE" w:rsidP="009921FE">
      <w:r w:rsidRPr="009921FE">
        <w:t xml:space="preserve">Choosing between </w:t>
      </w:r>
      <w:proofErr w:type="spellStart"/>
      <w:r w:rsidRPr="009921FE">
        <w:t>Pytest</w:t>
      </w:r>
      <w:proofErr w:type="spellEnd"/>
      <w:r w:rsidRPr="009921FE">
        <w:t xml:space="preserve"> and </w:t>
      </w:r>
      <w:proofErr w:type="spellStart"/>
      <w:r w:rsidRPr="009921FE">
        <w:t>Unittest</w:t>
      </w:r>
      <w:proofErr w:type="spellEnd"/>
      <w:r w:rsidRPr="009921FE">
        <w:t>:</w:t>
      </w:r>
    </w:p>
    <w:p w14:paraId="40019190" w14:textId="77777777" w:rsidR="009921FE" w:rsidRPr="009921FE" w:rsidRDefault="009921FE" w:rsidP="009921FE">
      <w:pPr>
        <w:numPr>
          <w:ilvl w:val="0"/>
          <w:numId w:val="3"/>
        </w:numPr>
      </w:pPr>
      <w:r w:rsidRPr="009921FE">
        <w:rPr>
          <w:b/>
          <w:bCs/>
        </w:rPr>
        <w:t xml:space="preserve">Choose </w:t>
      </w:r>
      <w:proofErr w:type="spellStart"/>
      <w:r w:rsidRPr="009921FE">
        <w:rPr>
          <w:b/>
          <w:bCs/>
        </w:rPr>
        <w:t>Unittest</w:t>
      </w:r>
      <w:proofErr w:type="spellEnd"/>
      <w:r w:rsidRPr="009921FE">
        <w:rPr>
          <w:b/>
          <w:bCs/>
        </w:rPr>
        <w:t xml:space="preserve"> if:</w:t>
      </w:r>
      <w:r w:rsidRPr="009921FE">
        <w:t> </w:t>
      </w:r>
    </w:p>
    <w:p w14:paraId="173A1529" w14:textId="77777777" w:rsidR="009921FE" w:rsidRPr="009921FE" w:rsidRDefault="009921FE" w:rsidP="009921FE">
      <w:r w:rsidRPr="009921FE">
        <w:t xml:space="preserve">You are working on a legacy project already using </w:t>
      </w:r>
      <w:proofErr w:type="spellStart"/>
      <w:r w:rsidRPr="009921FE">
        <w:t>Unittest</w:t>
      </w:r>
      <w:proofErr w:type="spellEnd"/>
      <w:r w:rsidRPr="009921FE">
        <w:t>, need compatibility with Python's built-in tools, or prefer a strict, class-based test organization.</w:t>
      </w:r>
    </w:p>
    <w:p w14:paraId="2A4A8330" w14:textId="77777777" w:rsidR="009921FE" w:rsidRPr="009921FE" w:rsidRDefault="009921FE" w:rsidP="009921FE">
      <w:pPr>
        <w:numPr>
          <w:ilvl w:val="0"/>
          <w:numId w:val="3"/>
        </w:numPr>
      </w:pPr>
      <w:r w:rsidRPr="009921FE">
        <w:rPr>
          <w:b/>
          <w:bCs/>
        </w:rPr>
        <w:t xml:space="preserve">Choose </w:t>
      </w:r>
      <w:proofErr w:type="spellStart"/>
      <w:r w:rsidRPr="009921FE">
        <w:rPr>
          <w:b/>
          <w:bCs/>
        </w:rPr>
        <w:t>Pytest</w:t>
      </w:r>
      <w:proofErr w:type="spellEnd"/>
      <w:r w:rsidRPr="009921FE">
        <w:rPr>
          <w:b/>
          <w:bCs/>
        </w:rPr>
        <w:t xml:space="preserve"> if:</w:t>
      </w:r>
      <w:r w:rsidRPr="009921FE">
        <w:t> </w:t>
      </w:r>
    </w:p>
    <w:p w14:paraId="0797923F" w14:textId="77777777" w:rsidR="009921FE" w:rsidRPr="009921FE" w:rsidRDefault="009921FE" w:rsidP="009921FE">
      <w:r w:rsidRPr="009921FE">
        <w:t>You are starting a new project, desire more concise and readable test code, require powerful features like fixtures and parameterization, need a rich plugin ecosystem, or value ease of use and scalability for larger projects.</w:t>
      </w:r>
    </w:p>
    <w:p w14:paraId="5CD22B24" w14:textId="77777777" w:rsidR="009921FE" w:rsidRPr="009921FE" w:rsidRDefault="009921FE" w:rsidP="009921FE">
      <w:r w:rsidRPr="009921FE">
        <w:t xml:space="preserve">It is also possible to use </w:t>
      </w:r>
      <w:proofErr w:type="spellStart"/>
      <w:r w:rsidRPr="009921FE">
        <w:t>Pytest</w:t>
      </w:r>
      <w:proofErr w:type="spellEnd"/>
      <w:r w:rsidRPr="009921FE">
        <w:t xml:space="preserve"> to run </w:t>
      </w:r>
      <w:proofErr w:type="spellStart"/>
      <w:r w:rsidRPr="009921FE">
        <w:t>Unittest</w:t>
      </w:r>
      <w:proofErr w:type="spellEnd"/>
      <w:r w:rsidRPr="009921FE">
        <w:t>-based tests, allowing for a gradual transition or mixed approach in projects.</w:t>
      </w:r>
    </w:p>
    <w:p w14:paraId="4FB54D4E" w14:textId="77777777" w:rsidR="009921FE" w:rsidRDefault="009921FE"/>
    <w:p w14:paraId="21D56E72" w14:textId="77777777" w:rsidR="006669B1" w:rsidRDefault="006669B1"/>
    <w:p w14:paraId="15BEFF66" w14:textId="08FE974D" w:rsidR="006669B1" w:rsidRDefault="006669B1">
      <w:r>
        <w:t xml:space="preserve">Simple test case: </w:t>
      </w:r>
    </w:p>
    <w:p w14:paraId="7EDA309F" w14:textId="77777777" w:rsidR="006669B1" w:rsidRDefault="006669B1" w:rsidP="006669B1">
      <w:r>
        <w:t># banking.py</w:t>
      </w:r>
    </w:p>
    <w:p w14:paraId="13884910" w14:textId="77777777" w:rsidR="006669B1" w:rsidRDefault="006669B1" w:rsidP="006669B1"/>
    <w:p w14:paraId="6E67A3AE" w14:textId="77777777" w:rsidR="006669B1" w:rsidRDefault="006669B1" w:rsidP="006669B1">
      <w:r>
        <w:t xml:space="preserve">class </w:t>
      </w:r>
      <w:proofErr w:type="spellStart"/>
      <w:r>
        <w:t>InsufficientBalanceError</w:t>
      </w:r>
      <w:proofErr w:type="spellEnd"/>
      <w:r>
        <w:t>(Exception):</w:t>
      </w:r>
    </w:p>
    <w:p w14:paraId="18FF453F" w14:textId="77777777" w:rsidR="006669B1" w:rsidRDefault="006669B1" w:rsidP="006669B1">
      <w:r>
        <w:t xml:space="preserve">    pass</w:t>
      </w:r>
    </w:p>
    <w:p w14:paraId="14103F42" w14:textId="77777777" w:rsidR="006669B1" w:rsidRDefault="006669B1" w:rsidP="006669B1"/>
    <w:p w14:paraId="4E577163" w14:textId="77777777" w:rsidR="006669B1" w:rsidRDefault="006669B1" w:rsidP="006669B1">
      <w:r>
        <w:t>class Account:</w:t>
      </w:r>
    </w:p>
    <w:p w14:paraId="0BA5B577" w14:textId="77777777" w:rsidR="006669B1" w:rsidRDefault="006669B1" w:rsidP="006669B1">
      <w:r>
        <w:t xml:space="preserve">    def __</w:t>
      </w:r>
      <w:proofErr w:type="spellStart"/>
      <w:r>
        <w:t>init</w:t>
      </w:r>
      <w:proofErr w:type="spellEnd"/>
      <w:r>
        <w:t>__(self, owner, balance=0):</w:t>
      </w:r>
    </w:p>
    <w:p w14:paraId="6F2F492E" w14:textId="77777777" w:rsidR="006669B1" w:rsidRDefault="006669B1" w:rsidP="006669B1">
      <w:r>
        <w:t xml:space="preserve">        </w:t>
      </w:r>
      <w:proofErr w:type="spellStart"/>
      <w:r>
        <w:t>self.owner</w:t>
      </w:r>
      <w:proofErr w:type="spellEnd"/>
      <w:r>
        <w:t xml:space="preserve"> = owner</w:t>
      </w:r>
    </w:p>
    <w:p w14:paraId="04175756" w14:textId="77777777" w:rsidR="006669B1" w:rsidRDefault="006669B1" w:rsidP="006669B1">
      <w:r>
        <w:t xml:space="preserve">        </w:t>
      </w:r>
      <w:proofErr w:type="spellStart"/>
      <w:r>
        <w:t>self.balance</w:t>
      </w:r>
      <w:proofErr w:type="spellEnd"/>
      <w:r>
        <w:t xml:space="preserve"> = balance</w:t>
      </w:r>
    </w:p>
    <w:p w14:paraId="0E7E27D5" w14:textId="77777777" w:rsidR="006669B1" w:rsidRDefault="006669B1" w:rsidP="006669B1"/>
    <w:p w14:paraId="18CAC297" w14:textId="77777777" w:rsidR="006669B1" w:rsidRDefault="006669B1" w:rsidP="006669B1">
      <w:r>
        <w:t xml:space="preserve">    def deposit(self, amount):</w:t>
      </w:r>
    </w:p>
    <w:p w14:paraId="3597D4C7" w14:textId="77777777" w:rsidR="006669B1" w:rsidRDefault="006669B1" w:rsidP="006669B1">
      <w:r>
        <w:t xml:space="preserve">        if amount &lt;= 0:</w:t>
      </w:r>
    </w:p>
    <w:p w14:paraId="1CCA996E" w14:textId="77777777" w:rsidR="006669B1" w:rsidRDefault="006669B1" w:rsidP="006669B1">
      <w:r>
        <w:lastRenderedPageBreak/>
        <w:t xml:space="preserve">            raise </w:t>
      </w:r>
      <w:proofErr w:type="spellStart"/>
      <w:r>
        <w:t>ValueError</w:t>
      </w:r>
      <w:proofErr w:type="spellEnd"/>
      <w:r>
        <w:t>("Deposit must be positive")</w:t>
      </w:r>
    </w:p>
    <w:p w14:paraId="236CE136" w14:textId="77777777" w:rsidR="006669B1" w:rsidRDefault="006669B1" w:rsidP="006669B1">
      <w:r>
        <w:t xml:space="preserve">        </w:t>
      </w:r>
      <w:proofErr w:type="spellStart"/>
      <w:r>
        <w:t>self.balance</w:t>
      </w:r>
      <w:proofErr w:type="spellEnd"/>
      <w:r>
        <w:t xml:space="preserve"> += amount</w:t>
      </w:r>
    </w:p>
    <w:p w14:paraId="23089CB3" w14:textId="77777777" w:rsidR="006669B1" w:rsidRDefault="006669B1" w:rsidP="006669B1">
      <w:r>
        <w:t xml:space="preserve">        return </w:t>
      </w:r>
      <w:proofErr w:type="spellStart"/>
      <w:r>
        <w:t>self.balance</w:t>
      </w:r>
      <w:proofErr w:type="spellEnd"/>
    </w:p>
    <w:p w14:paraId="1C704ED4" w14:textId="77777777" w:rsidR="006669B1" w:rsidRDefault="006669B1" w:rsidP="006669B1"/>
    <w:p w14:paraId="1B8CDFA7" w14:textId="77777777" w:rsidR="006669B1" w:rsidRDefault="006669B1" w:rsidP="006669B1">
      <w:r>
        <w:t xml:space="preserve">    def withdraw(self, amount):</w:t>
      </w:r>
    </w:p>
    <w:p w14:paraId="066CCBD5" w14:textId="77777777" w:rsidR="006669B1" w:rsidRDefault="006669B1" w:rsidP="006669B1">
      <w:r>
        <w:t xml:space="preserve">        if amount &gt; </w:t>
      </w:r>
      <w:proofErr w:type="spellStart"/>
      <w:r>
        <w:t>self.balance</w:t>
      </w:r>
      <w:proofErr w:type="spellEnd"/>
      <w:r>
        <w:t>:</w:t>
      </w:r>
    </w:p>
    <w:p w14:paraId="16D46CC5" w14:textId="77777777" w:rsidR="006669B1" w:rsidRDefault="006669B1" w:rsidP="006669B1">
      <w:r>
        <w:t xml:space="preserve">            raise </w:t>
      </w:r>
      <w:proofErr w:type="spellStart"/>
      <w:r>
        <w:t>InsufficientBalanceError</w:t>
      </w:r>
      <w:proofErr w:type="spellEnd"/>
      <w:r>
        <w:t>("Not enough balance")</w:t>
      </w:r>
    </w:p>
    <w:p w14:paraId="6E5D727E" w14:textId="77777777" w:rsidR="006669B1" w:rsidRDefault="006669B1" w:rsidP="006669B1">
      <w:r>
        <w:t xml:space="preserve">        </w:t>
      </w:r>
      <w:proofErr w:type="spellStart"/>
      <w:r>
        <w:t>self.balance</w:t>
      </w:r>
      <w:proofErr w:type="spellEnd"/>
      <w:r>
        <w:t xml:space="preserve"> -= amount</w:t>
      </w:r>
    </w:p>
    <w:p w14:paraId="11FE3D11" w14:textId="77777777" w:rsidR="006669B1" w:rsidRDefault="006669B1" w:rsidP="006669B1">
      <w:r>
        <w:t xml:space="preserve">        return </w:t>
      </w:r>
      <w:proofErr w:type="spellStart"/>
      <w:r>
        <w:t>self.balance</w:t>
      </w:r>
      <w:proofErr w:type="spellEnd"/>
    </w:p>
    <w:p w14:paraId="6179813A" w14:textId="77777777" w:rsidR="006669B1" w:rsidRDefault="006669B1" w:rsidP="006669B1"/>
    <w:p w14:paraId="0D5F75ED" w14:textId="77777777" w:rsidR="006669B1" w:rsidRDefault="006669B1" w:rsidP="006669B1">
      <w:r>
        <w:t xml:space="preserve">    def transfer(self, </w:t>
      </w:r>
      <w:proofErr w:type="spellStart"/>
      <w:r>
        <w:t>target_account</w:t>
      </w:r>
      <w:proofErr w:type="spellEnd"/>
      <w:r>
        <w:t>, amount):</w:t>
      </w:r>
    </w:p>
    <w:p w14:paraId="223BAF22" w14:textId="77777777" w:rsidR="006669B1" w:rsidRDefault="006669B1" w:rsidP="006669B1">
      <w:r>
        <w:t xml:space="preserve">        </w:t>
      </w:r>
      <w:proofErr w:type="spellStart"/>
      <w:r>
        <w:t>self.withdraw</w:t>
      </w:r>
      <w:proofErr w:type="spellEnd"/>
      <w:r>
        <w:t>(amount)</w:t>
      </w:r>
    </w:p>
    <w:p w14:paraId="66BA815E" w14:textId="77777777" w:rsidR="006669B1" w:rsidRDefault="006669B1" w:rsidP="006669B1">
      <w:r>
        <w:t xml:space="preserve">        </w:t>
      </w:r>
      <w:proofErr w:type="spellStart"/>
      <w:r>
        <w:t>target_account.deposit</w:t>
      </w:r>
      <w:proofErr w:type="spellEnd"/>
      <w:r>
        <w:t>(amount)</w:t>
      </w:r>
    </w:p>
    <w:p w14:paraId="39C72C0C" w14:textId="1C01E112" w:rsidR="006669B1" w:rsidRDefault="006669B1" w:rsidP="006669B1">
      <w:r>
        <w:t xml:space="preserve">        return (</w:t>
      </w:r>
      <w:proofErr w:type="spellStart"/>
      <w:r>
        <w:t>self.balance</w:t>
      </w:r>
      <w:proofErr w:type="spellEnd"/>
      <w:r>
        <w:t xml:space="preserve">, </w:t>
      </w:r>
      <w:proofErr w:type="spellStart"/>
      <w:r>
        <w:t>target_account.balance</w:t>
      </w:r>
      <w:proofErr w:type="spellEnd"/>
      <w:r>
        <w:t>)</w:t>
      </w:r>
    </w:p>
    <w:p w14:paraId="7B0F2336" w14:textId="77777777" w:rsidR="006669B1" w:rsidRDefault="006669B1" w:rsidP="006669B1"/>
    <w:p w14:paraId="18040783" w14:textId="77777777" w:rsidR="006669B1" w:rsidRPr="006669B1" w:rsidRDefault="006669B1" w:rsidP="006669B1">
      <w:pPr>
        <w:rPr>
          <w:b/>
          <w:bCs/>
        </w:rPr>
      </w:pPr>
      <w:r w:rsidRPr="006669B1">
        <w:rPr>
          <w:b/>
          <w:bCs/>
        </w:rPr>
        <w:t>Your Tasks:</w:t>
      </w:r>
    </w:p>
    <w:p w14:paraId="6DA0ED07" w14:textId="77777777" w:rsidR="006669B1" w:rsidRPr="006669B1" w:rsidRDefault="006669B1" w:rsidP="006669B1">
      <w:r w:rsidRPr="006669B1">
        <w:t xml:space="preserve">Write </w:t>
      </w:r>
      <w:proofErr w:type="spellStart"/>
      <w:r w:rsidRPr="006669B1">
        <w:rPr>
          <w:b/>
          <w:bCs/>
        </w:rPr>
        <w:t>Pytest</w:t>
      </w:r>
      <w:proofErr w:type="spellEnd"/>
      <w:r w:rsidRPr="006669B1">
        <w:rPr>
          <w:b/>
          <w:bCs/>
        </w:rPr>
        <w:t xml:space="preserve"> test cases</w:t>
      </w:r>
      <w:r w:rsidRPr="006669B1">
        <w:t xml:space="preserve"> for the following requirements:</w:t>
      </w:r>
    </w:p>
    <w:p w14:paraId="51B20779" w14:textId="77777777" w:rsidR="006669B1" w:rsidRPr="006669B1" w:rsidRDefault="006669B1" w:rsidP="006669B1">
      <w:pPr>
        <w:numPr>
          <w:ilvl w:val="0"/>
          <w:numId w:val="4"/>
        </w:numPr>
      </w:pPr>
      <w:r w:rsidRPr="006669B1">
        <w:rPr>
          <w:b/>
          <w:bCs/>
        </w:rPr>
        <w:t>Fixture Setup</w:t>
      </w:r>
    </w:p>
    <w:p w14:paraId="35D59662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t xml:space="preserve">Use a </w:t>
      </w:r>
      <w:proofErr w:type="spellStart"/>
      <w:r w:rsidRPr="006669B1">
        <w:t>Pytest</w:t>
      </w:r>
      <w:proofErr w:type="spellEnd"/>
      <w:r w:rsidRPr="006669B1">
        <w:t xml:space="preserve"> fixture to create two accounts:</w:t>
      </w:r>
    </w:p>
    <w:p w14:paraId="5DF6F6E1" w14:textId="77777777" w:rsidR="006669B1" w:rsidRPr="006669B1" w:rsidRDefault="006669B1" w:rsidP="006669B1">
      <w:pPr>
        <w:numPr>
          <w:ilvl w:val="2"/>
          <w:numId w:val="4"/>
        </w:numPr>
      </w:pPr>
      <w:r w:rsidRPr="006669B1">
        <w:t>acc1 with owner "Alice" and balance 1000.</w:t>
      </w:r>
    </w:p>
    <w:p w14:paraId="666A084D" w14:textId="77777777" w:rsidR="006669B1" w:rsidRPr="006669B1" w:rsidRDefault="006669B1" w:rsidP="006669B1">
      <w:pPr>
        <w:numPr>
          <w:ilvl w:val="2"/>
          <w:numId w:val="4"/>
        </w:numPr>
      </w:pPr>
      <w:r w:rsidRPr="006669B1">
        <w:t>acc2 with owner "Bob" and balance 500.</w:t>
      </w:r>
    </w:p>
    <w:p w14:paraId="0CCD67C3" w14:textId="77777777" w:rsidR="006669B1" w:rsidRPr="006669B1" w:rsidRDefault="006669B1" w:rsidP="006669B1">
      <w:pPr>
        <w:numPr>
          <w:ilvl w:val="0"/>
          <w:numId w:val="4"/>
        </w:numPr>
      </w:pPr>
      <w:r w:rsidRPr="006669B1">
        <w:rPr>
          <w:b/>
          <w:bCs/>
        </w:rPr>
        <w:t>Deposit Tests</w:t>
      </w:r>
    </w:p>
    <w:p w14:paraId="3F126BFF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t>Verify deposits increase balance correctly.</w:t>
      </w:r>
    </w:p>
    <w:p w14:paraId="40C5EC67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t xml:space="preserve">Ensure depositing 0 or negative values raises </w:t>
      </w:r>
      <w:proofErr w:type="spellStart"/>
      <w:r w:rsidRPr="006669B1">
        <w:t>ValueError</w:t>
      </w:r>
      <w:proofErr w:type="spellEnd"/>
      <w:r w:rsidRPr="006669B1">
        <w:t>.</w:t>
      </w:r>
    </w:p>
    <w:p w14:paraId="040B124C" w14:textId="77777777" w:rsidR="006669B1" w:rsidRPr="006669B1" w:rsidRDefault="006669B1" w:rsidP="006669B1">
      <w:pPr>
        <w:numPr>
          <w:ilvl w:val="0"/>
          <w:numId w:val="4"/>
        </w:numPr>
      </w:pPr>
      <w:r w:rsidRPr="006669B1">
        <w:rPr>
          <w:b/>
          <w:bCs/>
        </w:rPr>
        <w:t>Withdraw Tests</w:t>
      </w:r>
    </w:p>
    <w:p w14:paraId="37C9B026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t>Verify withdrawals decrease balance correctly.</w:t>
      </w:r>
    </w:p>
    <w:p w14:paraId="4F7760AB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lastRenderedPageBreak/>
        <w:t xml:space="preserve">Ensure withdrawing more than available balance raises </w:t>
      </w:r>
      <w:proofErr w:type="spellStart"/>
      <w:r w:rsidRPr="006669B1">
        <w:t>InsufficientBalanceError</w:t>
      </w:r>
      <w:proofErr w:type="spellEnd"/>
      <w:r w:rsidRPr="006669B1">
        <w:t>.</w:t>
      </w:r>
    </w:p>
    <w:p w14:paraId="31C4692C" w14:textId="77777777" w:rsidR="006669B1" w:rsidRPr="006669B1" w:rsidRDefault="006669B1" w:rsidP="006669B1">
      <w:pPr>
        <w:numPr>
          <w:ilvl w:val="0"/>
          <w:numId w:val="4"/>
        </w:numPr>
      </w:pPr>
      <w:r w:rsidRPr="006669B1">
        <w:rPr>
          <w:b/>
          <w:bCs/>
        </w:rPr>
        <w:t>Transfer Tests</w:t>
      </w:r>
    </w:p>
    <w:p w14:paraId="570389C9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t>Verify money transfer reduces balance in source account and increases in target account.</w:t>
      </w:r>
    </w:p>
    <w:p w14:paraId="3DC9C4D4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t>Ensure transfer fails if source account has insufficient funds (balances should remain unchanged).</w:t>
      </w:r>
    </w:p>
    <w:p w14:paraId="0090C692" w14:textId="77777777" w:rsidR="006669B1" w:rsidRPr="006669B1" w:rsidRDefault="006669B1" w:rsidP="006669B1">
      <w:pPr>
        <w:numPr>
          <w:ilvl w:val="0"/>
          <w:numId w:val="4"/>
        </w:numPr>
      </w:pPr>
      <w:r w:rsidRPr="006669B1">
        <w:rPr>
          <w:b/>
          <w:bCs/>
        </w:rPr>
        <w:t>Parameterized Testing</w:t>
      </w:r>
    </w:p>
    <w:p w14:paraId="4D1E8270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t>Use @pytest.mark.parametrize to test multiple withdrawal amounts (100, 500, 1000) from acc1.</w:t>
      </w:r>
    </w:p>
    <w:p w14:paraId="267EF3C2" w14:textId="77777777" w:rsidR="006669B1" w:rsidRPr="006669B1" w:rsidRDefault="006669B1" w:rsidP="006669B1">
      <w:pPr>
        <w:numPr>
          <w:ilvl w:val="0"/>
          <w:numId w:val="4"/>
        </w:numPr>
      </w:pPr>
      <w:r w:rsidRPr="006669B1">
        <w:rPr>
          <w:b/>
          <w:bCs/>
        </w:rPr>
        <w:t>Exception Message Validation</w:t>
      </w:r>
    </w:p>
    <w:p w14:paraId="6F5A1C16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t>Check that the exception message "Not enough balance" is returned when overdraft happens.</w:t>
      </w:r>
    </w:p>
    <w:p w14:paraId="6EF46430" w14:textId="77777777" w:rsidR="006669B1" w:rsidRPr="006669B1" w:rsidRDefault="006669B1" w:rsidP="006669B1">
      <w:pPr>
        <w:numPr>
          <w:ilvl w:val="0"/>
          <w:numId w:val="4"/>
        </w:numPr>
      </w:pPr>
      <w:r w:rsidRPr="006669B1">
        <w:rPr>
          <w:b/>
          <w:bCs/>
        </w:rPr>
        <w:t>Edge Case</w:t>
      </w:r>
    </w:p>
    <w:p w14:paraId="30B46A5E" w14:textId="77777777" w:rsidR="006669B1" w:rsidRPr="006669B1" w:rsidRDefault="006669B1" w:rsidP="006669B1">
      <w:pPr>
        <w:numPr>
          <w:ilvl w:val="1"/>
          <w:numId w:val="4"/>
        </w:numPr>
      </w:pPr>
      <w:r w:rsidRPr="006669B1">
        <w:t>Create a test where Alice tries to transfer her full balance to Bob. After the transfer:</w:t>
      </w:r>
    </w:p>
    <w:p w14:paraId="14616567" w14:textId="77777777" w:rsidR="006669B1" w:rsidRPr="006669B1" w:rsidRDefault="006669B1" w:rsidP="006669B1">
      <w:pPr>
        <w:numPr>
          <w:ilvl w:val="2"/>
          <w:numId w:val="4"/>
        </w:numPr>
      </w:pPr>
      <w:r w:rsidRPr="006669B1">
        <w:t>Alice’s balance should be 0.</w:t>
      </w:r>
    </w:p>
    <w:p w14:paraId="777BDE4E" w14:textId="77777777" w:rsidR="006669B1" w:rsidRPr="006669B1" w:rsidRDefault="006669B1" w:rsidP="006669B1">
      <w:pPr>
        <w:numPr>
          <w:ilvl w:val="2"/>
          <w:numId w:val="4"/>
        </w:numPr>
      </w:pPr>
      <w:r w:rsidRPr="006669B1">
        <w:t>Bob’s balance should increase by Alice’s transferred amount.</w:t>
      </w:r>
    </w:p>
    <w:p w14:paraId="7DC7EB23" w14:textId="77777777" w:rsidR="006669B1" w:rsidRDefault="006669B1" w:rsidP="006669B1"/>
    <w:sectPr w:rsidR="0066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23DE"/>
    <w:multiLevelType w:val="multilevel"/>
    <w:tmpl w:val="539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B6890"/>
    <w:multiLevelType w:val="multilevel"/>
    <w:tmpl w:val="6354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4154C"/>
    <w:multiLevelType w:val="multilevel"/>
    <w:tmpl w:val="66DE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147B6"/>
    <w:multiLevelType w:val="multilevel"/>
    <w:tmpl w:val="857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50811">
    <w:abstractNumId w:val="2"/>
  </w:num>
  <w:num w:numId="2" w16cid:durableId="1579170119">
    <w:abstractNumId w:val="3"/>
  </w:num>
  <w:num w:numId="3" w16cid:durableId="1970933525">
    <w:abstractNumId w:val="0"/>
  </w:num>
  <w:num w:numId="4" w16cid:durableId="178614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FE"/>
    <w:rsid w:val="006669B1"/>
    <w:rsid w:val="00695926"/>
    <w:rsid w:val="009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2E6D"/>
  <w15:chartTrackingRefBased/>
  <w15:docId w15:val="{A61252EC-BD72-4010-904D-8012685F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2025-09-29T05:26:00Z</dcterms:created>
  <dcterms:modified xsi:type="dcterms:W3CDTF">2025-09-29T05:44:00Z</dcterms:modified>
</cp:coreProperties>
</file>