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9B7E6" w14:textId="7FC7BB18" w:rsidR="00F71140" w:rsidRDefault="00FC7060">
      <w:r w:rsidRPr="00FC7060">
        <w:t>ssh-ed25519 AAAAC3NzaC1lZDI1NTE5AAAAILsdTld4KkeiBSBPxsQOFxxKjP/7/fRMnprokFxufOhp HP@LAPTOP-02CF0TSV</w:t>
      </w:r>
    </w:p>
    <w:p w14:paraId="77CEF45F" w14:textId="77777777" w:rsidR="00FC7060" w:rsidRDefault="00FC7060"/>
    <w:sectPr w:rsidR="00FC7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10"/>
    <w:rsid w:val="007E5636"/>
    <w:rsid w:val="00BF0610"/>
    <w:rsid w:val="00C42855"/>
    <w:rsid w:val="00F71140"/>
    <w:rsid w:val="00FC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8719"/>
  <w15:chartTrackingRefBased/>
  <w15:docId w15:val="{71201815-7094-40F0-B07D-85C96ECC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Pratap Singh</dc:creator>
  <cp:keywords/>
  <dc:description/>
  <cp:lastModifiedBy>Akshay Pratap Singh</cp:lastModifiedBy>
  <cp:revision>2</cp:revision>
  <dcterms:created xsi:type="dcterms:W3CDTF">2024-12-25T04:43:00Z</dcterms:created>
  <dcterms:modified xsi:type="dcterms:W3CDTF">2024-12-25T04:43:00Z</dcterms:modified>
</cp:coreProperties>
</file>