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336A8" w14:textId="77777777" w:rsidR="001446B4" w:rsidRDefault="001446B4" w:rsidP="0057047F">
      <w:pPr>
        <w:tabs>
          <w:tab w:val="left" w:pos="1890"/>
        </w:tabs>
      </w:pPr>
    </w:p>
    <w:p w14:paraId="5ED4C829" w14:textId="77777777" w:rsidR="001446B4" w:rsidRDefault="001446B4" w:rsidP="0057047F">
      <w:pPr>
        <w:tabs>
          <w:tab w:val="left" w:pos="1890"/>
        </w:tabs>
      </w:pPr>
    </w:p>
    <w:p w14:paraId="240FB3C6" w14:textId="77777777" w:rsidR="0057047F" w:rsidRDefault="0057047F" w:rsidP="0057047F">
      <w:pPr>
        <w:tabs>
          <w:tab w:val="left" w:pos="1890"/>
        </w:tabs>
      </w:pPr>
      <w:r>
        <w:tab/>
      </w:r>
    </w:p>
    <w:p w14:paraId="626CAA3D" w14:textId="66156371" w:rsidR="00667D6F" w:rsidRDefault="0057047F" w:rsidP="005E7D81">
      <w:r>
        <w:t xml:space="preserve">As part of our interview process </w:t>
      </w:r>
      <w:r w:rsidR="005E7D81">
        <w:t xml:space="preserve">for the Lead Developer role, </w:t>
      </w:r>
      <w:r>
        <w:t xml:space="preserve">we would like you to take a few minutes to </w:t>
      </w:r>
      <w:r w:rsidR="00667D6F">
        <w:t>review some code</w:t>
      </w:r>
      <w:r>
        <w:t>.</w:t>
      </w:r>
      <w:r w:rsidR="00667D6F">
        <w:t xml:space="preserve"> </w:t>
      </w:r>
      <w:r w:rsidR="005E7D81">
        <w:t>A simple function to reverse a given string (i.e “abc” returns “cba”).</w:t>
      </w:r>
    </w:p>
    <w:p w14:paraId="0463FE29" w14:textId="0B1A1C20" w:rsidR="005E7D81" w:rsidRDefault="005E7D81" w:rsidP="005E7D81"/>
    <w:p w14:paraId="03B5B811" w14:textId="77777777" w:rsidR="005E7D81" w:rsidRDefault="005E7D81" w:rsidP="005E7D81"/>
    <w:p w14:paraId="60AF1646" w14:textId="7826773B" w:rsidR="005E7D81" w:rsidRPr="005E7D81" w:rsidRDefault="001D5982" w:rsidP="001D5982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 w:rsidRPr="001D5982">
        <w:rPr>
          <w:bdr w:val="none" w:sz="0" w:space="0" w:color="auto" w:frame="1"/>
          <w:shd w:val="clear" w:color="auto" w:fill="EFF0F1"/>
        </w:rPr>
        <w:t>1.</w:t>
      </w:r>
      <w:r>
        <w:rPr>
          <w:bdr w:val="none" w:sz="0" w:space="0" w:color="auto" w:frame="1"/>
          <w:shd w:val="clear" w:color="auto" w:fill="EFF0F1"/>
        </w:rPr>
        <w:t xml:space="preserve"> </w:t>
      </w:r>
      <w:r>
        <w:rPr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public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reversestring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(</w:t>
      </w:r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sz)</w:t>
      </w:r>
    </w:p>
    <w:p w14:paraId="37F672DE" w14:textId="34917559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2.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{</w:t>
      </w:r>
    </w:p>
    <w:p w14:paraId="33D3A2FA" w14:textId="5B0E2597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3.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</w:p>
    <w:p w14:paraId="04A176A9" w14:textId="5F70C1C2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4.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result = </w:t>
      </w:r>
      <w:r w:rsidR="005E7D81" w:rsidRPr="005E7D81">
        <w:rPr>
          <w:bdr w:val="none" w:sz="0" w:space="0" w:color="auto" w:frame="1"/>
          <w:shd w:val="clear" w:color="auto" w:fill="EFF0F1"/>
        </w:rPr>
        <w:t>string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.</w:t>
      </w:r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Empty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;</w:t>
      </w:r>
    </w:p>
    <w:p w14:paraId="4151D3DD" w14:textId="52FCD069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5.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for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(</w:t>
      </w:r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int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i = sz.</w:t>
      </w:r>
      <w:r w:rsidR="005E7D81" w:rsidRPr="005E7D81">
        <w:rPr>
          <w:color w:val="2B91AF"/>
          <w:bdr w:val="none" w:sz="0" w:space="0" w:color="auto" w:frame="1"/>
          <w:shd w:val="clear" w:color="auto" w:fill="EFF0F1"/>
        </w:rPr>
        <w:t>Length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-</w:t>
      </w:r>
      <w:r w:rsidR="005E7D81" w:rsidRPr="005E7D81">
        <w:rPr>
          <w:color w:val="7D2727"/>
          <w:bdr w:val="none" w:sz="0" w:space="0" w:color="auto" w:frame="1"/>
          <w:shd w:val="clear" w:color="auto" w:fill="EFF0F1"/>
        </w:rPr>
        <w:t>1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; I &gt;= </w:t>
      </w:r>
      <w:r w:rsidR="005E7D81" w:rsidRPr="005E7D81">
        <w:rPr>
          <w:color w:val="7D2727"/>
          <w:bdr w:val="none" w:sz="0" w:space="0" w:color="auto" w:frame="1"/>
          <w:shd w:val="clear" w:color="auto" w:fill="EFF0F1"/>
        </w:rPr>
        <w:t>0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; i--)</w:t>
      </w:r>
      <w:r w:rsidR="00163E9F">
        <w:rPr>
          <w:color w:val="303336"/>
          <w:bdr w:val="none" w:sz="0" w:space="0" w:color="auto" w:frame="1"/>
          <w:shd w:val="clear" w:color="auto" w:fill="EFF0F1"/>
        </w:rPr>
        <w:t xml:space="preserve"> //I should be i</w:t>
      </w:r>
    </w:p>
    <w:p w14:paraId="7B398E0A" w14:textId="04474BDD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6.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{</w:t>
      </w:r>
    </w:p>
    <w:p w14:paraId="6A0AFDC8" w14:textId="326798E6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7.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result += sz[i]</w:t>
      </w:r>
    </w:p>
    <w:p w14:paraId="42B6CE14" w14:textId="512FD331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8.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}</w:t>
      </w:r>
    </w:p>
    <w:p w14:paraId="7A0CA8BC" w14:textId="0451C0A3" w:rsidR="005E7D81" w:rsidRPr="005E7D81" w:rsidRDefault="001D5982" w:rsidP="005E7D81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9</w:t>
      </w:r>
      <w:r>
        <w:rPr>
          <w:color w:val="303336"/>
          <w:bdr w:val="none" w:sz="0" w:space="0" w:color="auto" w:frame="1"/>
          <w:shd w:val="clear" w:color="auto" w:fill="EFF0F1"/>
        </w:rPr>
        <w:tab/>
      </w:r>
    </w:p>
    <w:p w14:paraId="019D22C2" w14:textId="77777777" w:rsidR="001D5982" w:rsidRDefault="001D5982" w:rsidP="001D5982">
      <w:pPr>
        <w:pStyle w:val="NoSpacing"/>
        <w:rPr>
          <w:color w:val="303336"/>
          <w:bdr w:val="none" w:sz="0" w:space="0" w:color="auto" w:frame="1"/>
          <w:shd w:val="clear" w:color="auto" w:fill="EFF0F1"/>
        </w:rPr>
      </w:pPr>
      <w:r>
        <w:rPr>
          <w:color w:val="303336"/>
          <w:bdr w:val="none" w:sz="0" w:space="0" w:color="auto" w:frame="1"/>
          <w:shd w:val="clear" w:color="auto" w:fill="EFF0F1"/>
        </w:rPr>
        <w:t>10.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bdr w:val="none" w:sz="0" w:space="0" w:color="auto" w:frame="1"/>
          <w:shd w:val="clear" w:color="auto" w:fill="EFF0F1"/>
        </w:rPr>
        <w:t>return</w:t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 xml:space="preserve"> result;</w:t>
      </w:r>
    </w:p>
    <w:p w14:paraId="15D4CF72" w14:textId="2D9233FD" w:rsidR="005E7D81" w:rsidRPr="008013C2" w:rsidRDefault="001D5982" w:rsidP="001D5982">
      <w:pPr>
        <w:pStyle w:val="NoSpacing"/>
        <w:rPr>
          <w:rFonts w:ascii="Consolas" w:hAnsi="Consolas"/>
          <w:color w:val="393318"/>
        </w:rPr>
      </w:pPr>
      <w:r>
        <w:rPr>
          <w:color w:val="303336"/>
          <w:bdr w:val="none" w:sz="0" w:space="0" w:color="auto" w:frame="1"/>
          <w:shd w:val="clear" w:color="auto" w:fill="EFF0F1"/>
        </w:rPr>
        <w:t>11.</w:t>
      </w:r>
      <w:r>
        <w:rPr>
          <w:color w:val="303336"/>
          <w:bdr w:val="none" w:sz="0" w:space="0" w:color="auto" w:frame="1"/>
          <w:shd w:val="clear" w:color="auto" w:fill="EFF0F1"/>
        </w:rPr>
        <w:tab/>
      </w:r>
      <w:r w:rsidR="005E7D81" w:rsidRPr="005E7D81">
        <w:rPr>
          <w:color w:val="303336"/>
          <w:bdr w:val="none" w:sz="0" w:space="0" w:color="auto" w:frame="1"/>
          <w:shd w:val="clear" w:color="auto" w:fill="EFF0F1"/>
        </w:rPr>
        <w:t>}</w:t>
      </w:r>
    </w:p>
    <w:p w14:paraId="2026FDC4" w14:textId="77777777" w:rsidR="005E7D81" w:rsidRDefault="005E7D81" w:rsidP="005E7D81"/>
    <w:p w14:paraId="05D61958" w14:textId="6D631FBE" w:rsidR="00667D6F" w:rsidRDefault="00667D6F"/>
    <w:p w14:paraId="0EC5A560" w14:textId="77777777" w:rsidR="005E7D81" w:rsidRDefault="005E7D81"/>
    <w:p w14:paraId="1619B25C" w14:textId="77777777" w:rsidR="00667D6F" w:rsidRDefault="00667D6F"/>
    <w:p w14:paraId="2928676F" w14:textId="7B111CBA" w:rsidR="00A744D9" w:rsidRDefault="0057047F">
      <w:r>
        <w:t xml:space="preserve">If you have any questions feel free to drop </w:t>
      </w:r>
      <w:r w:rsidR="00471809">
        <w:t>me</w:t>
      </w:r>
      <w:r>
        <w:t xml:space="preserve"> an email:</w:t>
      </w:r>
      <w:r w:rsidR="00471809">
        <w:t xml:space="preserve"> </w:t>
      </w:r>
      <w:hyperlink r:id="rId7" w:history="1">
        <w:r w:rsidR="0067006F" w:rsidRPr="007F5DDB">
          <w:rPr>
            <w:rStyle w:val="Hyperlink"/>
          </w:rPr>
          <w:t>j.cole@maritimetransport.com</w:t>
        </w:r>
      </w:hyperlink>
      <w:r w:rsidR="00471809">
        <w:t xml:space="preserve"> </w:t>
      </w:r>
      <w:hyperlink r:id="rId8"/>
      <w:r>
        <w:t xml:space="preserve"> or contact the agency you are working with.</w:t>
      </w:r>
    </w:p>
    <w:p w14:paraId="02C4831F" w14:textId="47E6E40C" w:rsidR="00667D6F" w:rsidRDefault="00667D6F"/>
    <w:p w14:paraId="7FC78B81" w14:textId="253FE154" w:rsidR="00667D6F" w:rsidRDefault="00667D6F"/>
    <w:p w14:paraId="1EB42AF6" w14:textId="00E0D1DF" w:rsidR="00667D6F" w:rsidRDefault="00667D6F"/>
    <w:p w14:paraId="4BE01BD2" w14:textId="6F982FE3" w:rsidR="00667D6F" w:rsidRDefault="00667D6F"/>
    <w:p w14:paraId="3C7212A6" w14:textId="7F423574" w:rsidR="00667D6F" w:rsidRDefault="00667D6F"/>
    <w:p w14:paraId="2A09AA76" w14:textId="4FDD4C81" w:rsidR="00667D6F" w:rsidRDefault="00667D6F"/>
    <w:p w14:paraId="77CCD052" w14:textId="0760C35E" w:rsidR="00667D6F" w:rsidRDefault="00667D6F"/>
    <w:sectPr w:rsidR="00667D6F" w:rsidSect="0057047F">
      <w:headerReference w:type="default" r:id="rId9"/>
      <w:pgSz w:w="11906" w:h="16838"/>
      <w:pgMar w:top="152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D8AAD" w14:textId="77777777" w:rsidR="00F24D7E" w:rsidRDefault="00F24D7E" w:rsidP="0057047F">
      <w:pPr>
        <w:spacing w:after="0" w:line="240" w:lineRule="auto"/>
      </w:pPr>
      <w:r>
        <w:separator/>
      </w:r>
    </w:p>
  </w:endnote>
  <w:endnote w:type="continuationSeparator" w:id="0">
    <w:p w14:paraId="1F15369B" w14:textId="77777777" w:rsidR="00F24D7E" w:rsidRDefault="00F24D7E" w:rsidP="00570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ACA0F" w14:textId="77777777" w:rsidR="00F24D7E" w:rsidRDefault="00F24D7E" w:rsidP="0057047F">
      <w:pPr>
        <w:spacing w:after="0" w:line="240" w:lineRule="auto"/>
      </w:pPr>
      <w:r>
        <w:separator/>
      </w:r>
    </w:p>
  </w:footnote>
  <w:footnote w:type="continuationSeparator" w:id="0">
    <w:p w14:paraId="57CA31F0" w14:textId="77777777" w:rsidR="00F24D7E" w:rsidRDefault="00F24D7E" w:rsidP="00570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E35FC" w14:textId="77777777" w:rsidR="0057047F" w:rsidRDefault="0057047F">
    <w:pPr>
      <w:pStyle w:val="Header"/>
    </w:pPr>
  </w:p>
  <w:p w14:paraId="0D89E4FC" w14:textId="72565A99" w:rsidR="0057047F" w:rsidRDefault="00471809" w:rsidP="00471809">
    <w:pPr>
      <w:pStyle w:val="Header"/>
      <w:jc w:val="center"/>
    </w:pPr>
    <w:r>
      <w:rPr>
        <w:noProof/>
      </w:rPr>
      <w:drawing>
        <wp:inline distT="0" distB="0" distL="0" distR="0" wp14:anchorId="75DE816F" wp14:editId="0DF328E4">
          <wp:extent cx="2800350" cy="1558094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0p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2854" cy="15650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90482"/>
    <w:multiLevelType w:val="hybridMultilevel"/>
    <w:tmpl w:val="9C329AA8"/>
    <w:lvl w:ilvl="0" w:tplc="B9687E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D9"/>
    <w:rsid w:val="00127FE5"/>
    <w:rsid w:val="001446B4"/>
    <w:rsid w:val="00163E9F"/>
    <w:rsid w:val="001D5982"/>
    <w:rsid w:val="002F59B3"/>
    <w:rsid w:val="00471809"/>
    <w:rsid w:val="0057047F"/>
    <w:rsid w:val="005E7D81"/>
    <w:rsid w:val="00667D6F"/>
    <w:rsid w:val="0067006F"/>
    <w:rsid w:val="008013C2"/>
    <w:rsid w:val="00A744D9"/>
    <w:rsid w:val="00C001A5"/>
    <w:rsid w:val="00C01E39"/>
    <w:rsid w:val="00D03121"/>
    <w:rsid w:val="00E026F1"/>
    <w:rsid w:val="00F2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980D"/>
  <w15:docId w15:val="{F6D5CF07-31ED-444D-952A-2EF6FEBE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7F"/>
  </w:style>
  <w:style w:type="paragraph" w:styleId="Footer">
    <w:name w:val="footer"/>
    <w:basedOn w:val="Normal"/>
    <w:link w:val="FooterChar"/>
    <w:uiPriority w:val="99"/>
    <w:unhideWhenUsed/>
    <w:rsid w:val="00570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7F"/>
  </w:style>
  <w:style w:type="character" w:styleId="Hyperlink">
    <w:name w:val="Hyperlink"/>
    <w:basedOn w:val="DefaultParagraphFont"/>
    <w:uiPriority w:val="99"/>
    <w:unhideWhenUsed/>
    <w:rsid w:val="00471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8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7D6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kwd">
    <w:name w:val="kwd"/>
    <w:basedOn w:val="DefaultParagraphFont"/>
    <w:rsid w:val="008013C2"/>
  </w:style>
  <w:style w:type="character" w:customStyle="1" w:styleId="pln">
    <w:name w:val="pln"/>
    <w:basedOn w:val="DefaultParagraphFont"/>
    <w:rsid w:val="008013C2"/>
  </w:style>
  <w:style w:type="character" w:customStyle="1" w:styleId="typ">
    <w:name w:val="typ"/>
    <w:basedOn w:val="DefaultParagraphFont"/>
    <w:rsid w:val="008013C2"/>
  </w:style>
  <w:style w:type="character" w:customStyle="1" w:styleId="pun">
    <w:name w:val="pun"/>
    <w:basedOn w:val="DefaultParagraphFont"/>
    <w:rsid w:val="008013C2"/>
  </w:style>
  <w:style w:type="character" w:customStyle="1" w:styleId="lit">
    <w:name w:val="lit"/>
    <w:basedOn w:val="DefaultParagraphFont"/>
    <w:rsid w:val="00801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rs@semantic-evolutio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cole@maritimetranspor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ClientServer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Rupert Turner</dc:creator>
  <cp:lastModifiedBy>Arpita Singh</cp:lastModifiedBy>
  <cp:revision>6</cp:revision>
  <dcterms:created xsi:type="dcterms:W3CDTF">2019-06-27T10:03:00Z</dcterms:created>
  <dcterms:modified xsi:type="dcterms:W3CDTF">2021-07-01T22:18:00Z</dcterms:modified>
</cp:coreProperties>
</file>