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E0B" w:rsidRPr="00477271" w:rsidRDefault="00477271">
      <w:r w:rsidRPr="00477271">
        <w:rPr>
          <w:b/>
        </w:rPr>
        <w:t xml:space="preserve">YOUTUBE VIDEO </w:t>
      </w:r>
      <w:proofErr w:type="gramStart"/>
      <w:r w:rsidRPr="00477271">
        <w:rPr>
          <w:b/>
        </w:rPr>
        <w:t>LINK :-</w:t>
      </w:r>
      <w:proofErr w:type="gramEnd"/>
      <w:r>
        <w:rPr>
          <w:b/>
        </w:rPr>
        <w:t xml:space="preserve">  </w:t>
      </w:r>
      <w:hyperlink r:id="rId4" w:history="1">
        <w:r w:rsidRPr="00477271">
          <w:rPr>
            <w:rStyle w:val="Hyperlink"/>
          </w:rPr>
          <w:t>https://www.youtube.com/</w:t>
        </w:r>
        <w:bookmarkStart w:id="0" w:name="_GoBack"/>
        <w:bookmarkEnd w:id="0"/>
        <w:r w:rsidRPr="00477271">
          <w:rPr>
            <w:rStyle w:val="Hyperlink"/>
          </w:rPr>
          <w:t>watch?v=PtPMY3uAWrU</w:t>
        </w:r>
      </w:hyperlink>
    </w:p>
    <w:sectPr w:rsidR="000F0E0B" w:rsidRPr="00477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5BF"/>
    <w:rsid w:val="000F0E0B"/>
    <w:rsid w:val="002605BF"/>
    <w:rsid w:val="004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87FDA-3E34-4A9A-8AF2-E324F864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72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PtPMY3uAW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2</cp:revision>
  <dcterms:created xsi:type="dcterms:W3CDTF">2026-05-10T06:36:00Z</dcterms:created>
  <dcterms:modified xsi:type="dcterms:W3CDTF">2026-05-10T06:39:00Z</dcterms:modified>
</cp:coreProperties>
</file>