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039AE" w14:textId="77777777" w:rsidR="00034F79" w:rsidRDefault="00000000" w:rsidP="00034F79">
      <w:pPr>
        <w:pStyle w:val="BodyText"/>
        <w:spacing w:before="81" w:line="360" w:lineRule="auto"/>
        <w:ind w:right="9"/>
        <w:jc w:val="center"/>
        <w:rPr>
          <w:spacing w:val="1"/>
        </w:rPr>
      </w:pPr>
      <w:r>
        <w:t>Question Bank</w:t>
      </w:r>
      <w:r w:rsidR="00034F79">
        <w:rPr>
          <w:spacing w:val="1"/>
        </w:rPr>
        <w:t xml:space="preserve"> </w:t>
      </w:r>
    </w:p>
    <w:p w14:paraId="46D9D871" w14:textId="77777777" w:rsidR="00034F79" w:rsidRDefault="00000000" w:rsidP="00034F79">
      <w:pPr>
        <w:pStyle w:val="BodyText"/>
        <w:spacing w:before="81" w:line="360" w:lineRule="auto"/>
        <w:ind w:right="9"/>
        <w:jc w:val="center"/>
      </w:pPr>
      <w:r>
        <w:t>CLASS: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VIII</w:t>
      </w:r>
      <w:r>
        <w:rPr>
          <w:spacing w:val="-4"/>
        </w:rPr>
        <w:t xml:space="preserve"> </w:t>
      </w:r>
      <w:r>
        <w:t>SEM</w:t>
      </w:r>
    </w:p>
    <w:p w14:paraId="42A078EF" w14:textId="1D1B996E" w:rsidR="00A42A3C" w:rsidRDefault="00000000" w:rsidP="00034F79">
      <w:pPr>
        <w:pStyle w:val="BodyText"/>
        <w:spacing w:before="81" w:line="360" w:lineRule="auto"/>
        <w:ind w:right="9"/>
        <w:jc w:val="center"/>
      </w:pPr>
      <w:r>
        <w:t>Subject: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Social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(Elective</w:t>
      </w:r>
      <w:r>
        <w:rPr>
          <w:spacing w:val="-7"/>
        </w:rPr>
        <w:t xml:space="preserve"> </w:t>
      </w:r>
      <w:r>
        <w:t>-VI)</w:t>
      </w:r>
    </w:p>
    <w:p w14:paraId="1664613D" w14:textId="77777777" w:rsidR="00034F79" w:rsidRPr="00034F79" w:rsidRDefault="00034F79" w:rsidP="00034F79">
      <w:pPr>
        <w:pStyle w:val="BodyText"/>
        <w:spacing w:before="1"/>
        <w:ind w:left="3148" w:right="2364"/>
        <w:jc w:val="center"/>
        <w:rPr>
          <w:sz w:val="8"/>
          <w:szCs w:val="8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"/>
        <w:gridCol w:w="8842"/>
      </w:tblGrid>
      <w:tr w:rsidR="00A42A3C" w:rsidRPr="00034F79" w14:paraId="2DB9AB0C" w14:textId="77777777" w:rsidTr="00034F79">
        <w:trPr>
          <w:trHeight w:val="20"/>
        </w:trPr>
        <w:tc>
          <w:tcPr>
            <w:tcW w:w="666" w:type="dxa"/>
          </w:tcPr>
          <w:p w14:paraId="214C35DA" w14:textId="77777777" w:rsidR="00A42A3C" w:rsidRPr="00034F79" w:rsidRDefault="00000000">
            <w:pPr>
              <w:pStyle w:val="TableParagraph"/>
              <w:spacing w:before="0"/>
              <w:ind w:left="1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1</w:t>
            </w:r>
          </w:p>
        </w:tc>
        <w:tc>
          <w:tcPr>
            <w:tcW w:w="8842" w:type="dxa"/>
          </w:tcPr>
          <w:p w14:paraId="03BABB8C" w14:textId="77777777" w:rsidR="00A42A3C" w:rsidRPr="00034F79" w:rsidRDefault="00000000">
            <w:pPr>
              <w:pStyle w:val="TableParagraph"/>
              <w:spacing w:before="0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Social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detail.</w:t>
            </w:r>
          </w:p>
        </w:tc>
      </w:tr>
      <w:tr w:rsidR="00A42A3C" w:rsidRPr="00034F79" w14:paraId="4F27D363" w14:textId="77777777" w:rsidTr="00034F79">
        <w:trPr>
          <w:trHeight w:val="20"/>
        </w:trPr>
        <w:tc>
          <w:tcPr>
            <w:tcW w:w="666" w:type="dxa"/>
          </w:tcPr>
          <w:p w14:paraId="46E3C63F" w14:textId="77777777" w:rsidR="00A42A3C" w:rsidRPr="00034F79" w:rsidRDefault="00000000">
            <w:pPr>
              <w:pStyle w:val="TableParagraph"/>
              <w:ind w:left="1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2</w:t>
            </w:r>
          </w:p>
        </w:tc>
        <w:tc>
          <w:tcPr>
            <w:tcW w:w="8842" w:type="dxa"/>
          </w:tcPr>
          <w:p w14:paraId="2B394564" w14:textId="77777777" w:rsidR="00A42A3C" w:rsidRPr="00034F79" w:rsidRDefault="00000000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challenges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social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network.</w:t>
            </w:r>
          </w:p>
        </w:tc>
      </w:tr>
      <w:tr w:rsidR="00A42A3C" w:rsidRPr="00034F79" w14:paraId="344CA1E9" w14:textId="77777777" w:rsidTr="00034F79">
        <w:trPr>
          <w:trHeight w:val="20"/>
        </w:trPr>
        <w:tc>
          <w:tcPr>
            <w:tcW w:w="666" w:type="dxa"/>
          </w:tcPr>
          <w:p w14:paraId="45E5506F" w14:textId="77777777" w:rsidR="00A42A3C" w:rsidRPr="00034F79" w:rsidRDefault="00000000">
            <w:pPr>
              <w:pStyle w:val="TableParagraph"/>
              <w:ind w:left="1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3</w:t>
            </w:r>
          </w:p>
        </w:tc>
        <w:tc>
          <w:tcPr>
            <w:tcW w:w="8842" w:type="dxa"/>
          </w:tcPr>
          <w:p w14:paraId="094B9981" w14:textId="77777777" w:rsidR="00A42A3C" w:rsidRPr="00034F79" w:rsidRDefault="00000000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Define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social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analysis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and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its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significance.</w:t>
            </w:r>
          </w:p>
        </w:tc>
      </w:tr>
      <w:tr w:rsidR="00A42A3C" w:rsidRPr="00034F79" w14:paraId="427C62D1" w14:textId="77777777" w:rsidTr="00034F79">
        <w:trPr>
          <w:trHeight w:val="20"/>
        </w:trPr>
        <w:tc>
          <w:tcPr>
            <w:tcW w:w="666" w:type="dxa"/>
          </w:tcPr>
          <w:p w14:paraId="7AEC3C63" w14:textId="77777777" w:rsidR="00A42A3C" w:rsidRPr="00034F79" w:rsidRDefault="00000000">
            <w:pPr>
              <w:pStyle w:val="TableParagraph"/>
              <w:ind w:left="1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4</w:t>
            </w:r>
          </w:p>
        </w:tc>
        <w:tc>
          <w:tcPr>
            <w:tcW w:w="8842" w:type="dxa"/>
          </w:tcPr>
          <w:p w14:paraId="53D58C83" w14:textId="77777777" w:rsidR="00A42A3C" w:rsidRPr="00034F79" w:rsidRDefault="00000000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Discuss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challenges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and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technique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managing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large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scale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data.</w:t>
            </w:r>
          </w:p>
        </w:tc>
      </w:tr>
      <w:tr w:rsidR="00A42A3C" w:rsidRPr="00034F79" w14:paraId="73E27F91" w14:textId="77777777" w:rsidTr="00034F79">
        <w:trPr>
          <w:trHeight w:val="20"/>
        </w:trPr>
        <w:tc>
          <w:tcPr>
            <w:tcW w:w="666" w:type="dxa"/>
          </w:tcPr>
          <w:p w14:paraId="38E7D4FA" w14:textId="77777777" w:rsidR="00A42A3C" w:rsidRPr="00034F79" w:rsidRDefault="00000000">
            <w:pPr>
              <w:pStyle w:val="TableParagraph"/>
              <w:spacing w:before="69"/>
              <w:ind w:left="1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5</w:t>
            </w:r>
          </w:p>
        </w:tc>
        <w:tc>
          <w:tcPr>
            <w:tcW w:w="8842" w:type="dxa"/>
          </w:tcPr>
          <w:p w14:paraId="30E247A0" w14:textId="77777777" w:rsidR="00A42A3C" w:rsidRPr="00034F79" w:rsidRDefault="00000000">
            <w:pPr>
              <w:pStyle w:val="TableParagraph"/>
              <w:spacing w:before="69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Discuss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key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concept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and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application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of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analysis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real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world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scenario.</w:t>
            </w:r>
          </w:p>
        </w:tc>
      </w:tr>
      <w:tr w:rsidR="00A42A3C" w:rsidRPr="00034F79" w14:paraId="597BE956" w14:textId="77777777" w:rsidTr="00034F79">
        <w:trPr>
          <w:trHeight w:val="20"/>
        </w:trPr>
        <w:tc>
          <w:tcPr>
            <w:tcW w:w="666" w:type="dxa"/>
          </w:tcPr>
          <w:p w14:paraId="5344D197" w14:textId="77777777" w:rsidR="00A42A3C" w:rsidRPr="00034F79" w:rsidRDefault="00000000">
            <w:pPr>
              <w:pStyle w:val="TableParagraph"/>
              <w:ind w:left="1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6</w:t>
            </w:r>
          </w:p>
        </w:tc>
        <w:tc>
          <w:tcPr>
            <w:tcW w:w="8842" w:type="dxa"/>
          </w:tcPr>
          <w:p w14:paraId="122967B3" w14:textId="77777777" w:rsidR="00A42A3C" w:rsidRPr="00034F79" w:rsidRDefault="00000000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034F79">
              <w:rPr>
                <w:sz w:val="24"/>
                <w:szCs w:val="24"/>
              </w:rPr>
              <w:t>Granovetter’s</w:t>
            </w:r>
            <w:proofErr w:type="spellEnd"/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strength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of</w:t>
            </w:r>
            <w:r w:rsidRPr="00034F79">
              <w:rPr>
                <w:spacing w:val="-7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weak</w:t>
            </w:r>
            <w:r w:rsidRPr="00034F79">
              <w:rPr>
                <w:spacing w:val="-7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ties.</w:t>
            </w:r>
          </w:p>
        </w:tc>
      </w:tr>
      <w:tr w:rsidR="00A42A3C" w:rsidRPr="00034F79" w14:paraId="1C1A9506" w14:textId="77777777" w:rsidTr="00034F79">
        <w:trPr>
          <w:trHeight w:val="20"/>
        </w:trPr>
        <w:tc>
          <w:tcPr>
            <w:tcW w:w="666" w:type="dxa"/>
          </w:tcPr>
          <w:p w14:paraId="01B361A3" w14:textId="77777777" w:rsidR="00A42A3C" w:rsidRPr="00034F79" w:rsidRDefault="00000000">
            <w:pPr>
              <w:pStyle w:val="TableParagraph"/>
              <w:spacing w:before="71"/>
              <w:ind w:left="1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7</w:t>
            </w:r>
          </w:p>
        </w:tc>
        <w:tc>
          <w:tcPr>
            <w:tcW w:w="8842" w:type="dxa"/>
          </w:tcPr>
          <w:p w14:paraId="59B55213" w14:textId="77777777" w:rsidR="00A42A3C" w:rsidRPr="00034F79" w:rsidRDefault="00000000">
            <w:pPr>
              <w:pStyle w:val="TableParagraph"/>
              <w:spacing w:before="71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What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is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social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dataset.</w:t>
            </w:r>
          </w:p>
        </w:tc>
      </w:tr>
      <w:tr w:rsidR="00A42A3C" w:rsidRPr="00034F79" w14:paraId="37C69971" w14:textId="77777777" w:rsidTr="00034F79">
        <w:trPr>
          <w:trHeight w:val="20"/>
        </w:trPr>
        <w:tc>
          <w:tcPr>
            <w:tcW w:w="666" w:type="dxa"/>
          </w:tcPr>
          <w:p w14:paraId="42D3C3CC" w14:textId="77777777" w:rsidR="00A42A3C" w:rsidRPr="00034F79" w:rsidRDefault="00000000">
            <w:pPr>
              <w:pStyle w:val="TableParagraph"/>
              <w:ind w:left="1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8</w:t>
            </w:r>
          </w:p>
        </w:tc>
        <w:tc>
          <w:tcPr>
            <w:tcW w:w="8842" w:type="dxa"/>
          </w:tcPr>
          <w:p w14:paraId="510B40ED" w14:textId="77777777" w:rsidR="00A42A3C" w:rsidRPr="00034F79" w:rsidRDefault="00000000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034F79">
              <w:rPr>
                <w:sz w:val="24"/>
                <w:szCs w:val="24"/>
              </w:rPr>
              <w:t>Networkx</w:t>
            </w:r>
            <w:proofErr w:type="spellEnd"/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detail.</w:t>
            </w:r>
          </w:p>
        </w:tc>
      </w:tr>
      <w:tr w:rsidR="00A42A3C" w:rsidRPr="00034F79" w14:paraId="3F5F051F" w14:textId="77777777" w:rsidTr="00034F79">
        <w:trPr>
          <w:trHeight w:val="20"/>
        </w:trPr>
        <w:tc>
          <w:tcPr>
            <w:tcW w:w="666" w:type="dxa"/>
          </w:tcPr>
          <w:p w14:paraId="58F9599E" w14:textId="77777777" w:rsidR="00A42A3C" w:rsidRPr="00034F79" w:rsidRDefault="00000000">
            <w:pPr>
              <w:pStyle w:val="TableParagraph"/>
              <w:ind w:left="1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9</w:t>
            </w:r>
          </w:p>
        </w:tc>
        <w:tc>
          <w:tcPr>
            <w:tcW w:w="8842" w:type="dxa"/>
          </w:tcPr>
          <w:p w14:paraId="70EFECDE" w14:textId="77777777" w:rsidR="00A42A3C" w:rsidRPr="00034F79" w:rsidRDefault="00000000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marketing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on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social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network.</w:t>
            </w:r>
          </w:p>
        </w:tc>
      </w:tr>
      <w:tr w:rsidR="006F5724" w:rsidRPr="00034F79" w14:paraId="735E6B6A" w14:textId="77777777" w:rsidTr="00034F79">
        <w:trPr>
          <w:trHeight w:val="20"/>
        </w:trPr>
        <w:tc>
          <w:tcPr>
            <w:tcW w:w="666" w:type="dxa"/>
          </w:tcPr>
          <w:p w14:paraId="3B54557F" w14:textId="40C6FD2B" w:rsidR="006F5724" w:rsidRPr="00034F79" w:rsidRDefault="006F5724" w:rsidP="006F5724">
            <w:pPr>
              <w:pStyle w:val="TableParagraph"/>
              <w:ind w:left="1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10</w:t>
            </w:r>
          </w:p>
        </w:tc>
        <w:tc>
          <w:tcPr>
            <w:tcW w:w="8842" w:type="dxa"/>
          </w:tcPr>
          <w:p w14:paraId="2D60BDCF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searching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network.</w:t>
            </w:r>
          </w:p>
        </w:tc>
      </w:tr>
      <w:tr w:rsidR="006F5724" w:rsidRPr="00034F79" w14:paraId="1DAC0657" w14:textId="77777777" w:rsidTr="00034F79">
        <w:trPr>
          <w:trHeight w:val="20"/>
        </w:trPr>
        <w:tc>
          <w:tcPr>
            <w:tcW w:w="666" w:type="dxa"/>
          </w:tcPr>
          <w:p w14:paraId="084BAAB6" w14:textId="2CEB2F24" w:rsidR="006F5724" w:rsidRPr="00034F79" w:rsidRDefault="006F5724" w:rsidP="006F5724">
            <w:pPr>
              <w:pStyle w:val="TableParagraph"/>
              <w:ind w:left="1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11</w:t>
            </w:r>
          </w:p>
        </w:tc>
        <w:tc>
          <w:tcPr>
            <w:tcW w:w="8842" w:type="dxa"/>
          </w:tcPr>
          <w:p w14:paraId="59E0BC7E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7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validation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of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034F79">
              <w:rPr>
                <w:sz w:val="24"/>
                <w:szCs w:val="24"/>
              </w:rPr>
              <w:t>Granovetter’s</w:t>
            </w:r>
            <w:proofErr w:type="spellEnd"/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experiment</w:t>
            </w:r>
            <w:r w:rsidRPr="00034F79">
              <w:rPr>
                <w:spacing w:val="-7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using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cell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phone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data.</w:t>
            </w:r>
          </w:p>
        </w:tc>
      </w:tr>
      <w:tr w:rsidR="006F5724" w:rsidRPr="00034F79" w14:paraId="3AD1B638" w14:textId="77777777" w:rsidTr="00034F79">
        <w:trPr>
          <w:trHeight w:val="20"/>
        </w:trPr>
        <w:tc>
          <w:tcPr>
            <w:tcW w:w="666" w:type="dxa"/>
          </w:tcPr>
          <w:p w14:paraId="6B7C05E7" w14:textId="557C4DB8" w:rsidR="006F5724" w:rsidRPr="00034F79" w:rsidRDefault="006F5724" w:rsidP="006F5724">
            <w:pPr>
              <w:pStyle w:val="TableParagraph"/>
              <w:spacing w:before="69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12</w:t>
            </w:r>
          </w:p>
        </w:tc>
        <w:tc>
          <w:tcPr>
            <w:tcW w:w="8842" w:type="dxa"/>
          </w:tcPr>
          <w:p w14:paraId="0FFB6801" w14:textId="77777777" w:rsidR="006F5724" w:rsidRPr="00034F79" w:rsidRDefault="006F5724" w:rsidP="006F5724">
            <w:pPr>
              <w:pStyle w:val="TableParagraph"/>
              <w:spacing w:before="69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Compare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and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contrast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weak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and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strong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relationship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social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network.</w:t>
            </w:r>
          </w:p>
        </w:tc>
      </w:tr>
      <w:tr w:rsidR="006F5724" w:rsidRPr="00034F79" w14:paraId="3BFF93F4" w14:textId="77777777" w:rsidTr="00034F79">
        <w:trPr>
          <w:trHeight w:val="20"/>
        </w:trPr>
        <w:tc>
          <w:tcPr>
            <w:tcW w:w="666" w:type="dxa"/>
          </w:tcPr>
          <w:p w14:paraId="1A48639A" w14:textId="1CBE7D4A" w:rsidR="006F5724" w:rsidRPr="00034F79" w:rsidRDefault="006F5724" w:rsidP="006F5724">
            <w:pPr>
              <w:pStyle w:val="TableParagraph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13</w:t>
            </w:r>
          </w:p>
        </w:tc>
        <w:tc>
          <w:tcPr>
            <w:tcW w:w="8842" w:type="dxa"/>
          </w:tcPr>
          <w:p w14:paraId="6621DBF1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Discuss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characteristic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and</w:t>
            </w:r>
            <w:r w:rsidRPr="00034F79">
              <w:rPr>
                <w:spacing w:val="-7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impact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of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positive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and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negative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relationship.</w:t>
            </w:r>
          </w:p>
        </w:tc>
      </w:tr>
      <w:tr w:rsidR="006F5724" w:rsidRPr="00034F79" w14:paraId="6C89B040" w14:textId="77777777" w:rsidTr="00034F79">
        <w:trPr>
          <w:trHeight w:val="20"/>
        </w:trPr>
        <w:tc>
          <w:tcPr>
            <w:tcW w:w="666" w:type="dxa"/>
          </w:tcPr>
          <w:p w14:paraId="56DBC497" w14:textId="52D93382" w:rsidR="006F5724" w:rsidRPr="00034F79" w:rsidRDefault="006F5724" w:rsidP="006F5724">
            <w:pPr>
              <w:pStyle w:val="TableParagraph"/>
              <w:spacing w:before="93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14</w:t>
            </w:r>
          </w:p>
        </w:tc>
        <w:tc>
          <w:tcPr>
            <w:tcW w:w="8842" w:type="dxa"/>
          </w:tcPr>
          <w:p w14:paraId="4811C399" w14:textId="77777777" w:rsidR="006F5724" w:rsidRPr="00034F79" w:rsidRDefault="006F5724" w:rsidP="006F5724">
            <w:pPr>
              <w:pStyle w:val="TableParagraph"/>
              <w:spacing w:before="47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Define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Homophily</w:t>
            </w:r>
            <w:r w:rsidRPr="00034F79">
              <w:rPr>
                <w:spacing w:val="-1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and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discuss</w:t>
            </w:r>
            <w:r w:rsidRPr="00034F79">
              <w:rPr>
                <w:spacing w:val="-1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its</w:t>
            </w:r>
            <w:r w:rsidRPr="00034F79">
              <w:rPr>
                <w:spacing w:val="-1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role</w:t>
            </w:r>
            <w:r w:rsidRPr="00034F79">
              <w:rPr>
                <w:spacing w:val="-1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1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social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network.</w:t>
            </w:r>
          </w:p>
        </w:tc>
      </w:tr>
      <w:tr w:rsidR="006F5724" w:rsidRPr="00034F79" w14:paraId="2C98440B" w14:textId="77777777" w:rsidTr="00034F79">
        <w:trPr>
          <w:trHeight w:val="20"/>
        </w:trPr>
        <w:tc>
          <w:tcPr>
            <w:tcW w:w="666" w:type="dxa"/>
          </w:tcPr>
          <w:p w14:paraId="793B8820" w14:textId="7199E1D5" w:rsidR="006F5724" w:rsidRPr="00034F79" w:rsidRDefault="006F5724" w:rsidP="006F5724">
            <w:pPr>
              <w:pStyle w:val="TableParagraph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15</w:t>
            </w:r>
          </w:p>
        </w:tc>
        <w:tc>
          <w:tcPr>
            <w:tcW w:w="8842" w:type="dxa"/>
          </w:tcPr>
          <w:p w14:paraId="7BE21DA5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pacing w:val="-3"/>
                <w:sz w:val="24"/>
                <w:szCs w:val="24"/>
              </w:rPr>
              <w:t>Explain</w:t>
            </w:r>
            <w:r w:rsidRPr="00034F79">
              <w:rPr>
                <w:spacing w:val="-11"/>
                <w:sz w:val="24"/>
                <w:szCs w:val="24"/>
              </w:rPr>
              <w:t xml:space="preserve"> </w:t>
            </w:r>
            <w:r w:rsidRPr="00034F79">
              <w:rPr>
                <w:spacing w:val="-3"/>
                <w:sz w:val="24"/>
                <w:szCs w:val="24"/>
              </w:rPr>
              <w:t>positive</w:t>
            </w:r>
            <w:r w:rsidRPr="00034F79">
              <w:rPr>
                <w:spacing w:val="-8"/>
                <w:sz w:val="24"/>
                <w:szCs w:val="24"/>
              </w:rPr>
              <w:t xml:space="preserve"> </w:t>
            </w:r>
            <w:r w:rsidRPr="00034F79">
              <w:rPr>
                <w:spacing w:val="-3"/>
                <w:sz w:val="24"/>
                <w:szCs w:val="24"/>
              </w:rPr>
              <w:t>and</w:t>
            </w:r>
            <w:r w:rsidRPr="00034F79">
              <w:rPr>
                <w:spacing w:val="-9"/>
                <w:sz w:val="24"/>
                <w:szCs w:val="24"/>
              </w:rPr>
              <w:t xml:space="preserve"> </w:t>
            </w:r>
            <w:r w:rsidRPr="00034F79">
              <w:rPr>
                <w:spacing w:val="-3"/>
                <w:sz w:val="24"/>
                <w:szCs w:val="24"/>
              </w:rPr>
              <w:t>negative</w:t>
            </w:r>
            <w:r w:rsidRPr="00034F79">
              <w:rPr>
                <w:spacing w:val="-9"/>
                <w:sz w:val="24"/>
                <w:szCs w:val="24"/>
              </w:rPr>
              <w:t xml:space="preserve"> </w:t>
            </w:r>
            <w:r w:rsidRPr="00034F79">
              <w:rPr>
                <w:spacing w:val="-2"/>
                <w:sz w:val="24"/>
                <w:szCs w:val="24"/>
              </w:rPr>
              <w:t>relationship</w:t>
            </w:r>
            <w:r w:rsidRPr="00034F79">
              <w:rPr>
                <w:spacing w:val="-7"/>
                <w:sz w:val="24"/>
                <w:szCs w:val="24"/>
              </w:rPr>
              <w:t xml:space="preserve"> </w:t>
            </w:r>
            <w:r w:rsidRPr="00034F79">
              <w:rPr>
                <w:spacing w:val="-2"/>
                <w:sz w:val="24"/>
                <w:szCs w:val="24"/>
              </w:rPr>
              <w:t>with</w:t>
            </w:r>
            <w:r w:rsidRPr="00034F79">
              <w:rPr>
                <w:spacing w:val="-9"/>
                <w:sz w:val="24"/>
                <w:szCs w:val="24"/>
              </w:rPr>
              <w:t xml:space="preserve"> </w:t>
            </w:r>
            <w:r w:rsidRPr="00034F79">
              <w:rPr>
                <w:spacing w:val="-2"/>
                <w:sz w:val="24"/>
                <w:szCs w:val="24"/>
              </w:rPr>
              <w:t>respect</w:t>
            </w:r>
            <w:r w:rsidRPr="00034F79">
              <w:rPr>
                <w:spacing w:val="-11"/>
                <w:sz w:val="24"/>
                <w:szCs w:val="24"/>
              </w:rPr>
              <w:t xml:space="preserve"> </w:t>
            </w:r>
            <w:r w:rsidRPr="00034F79">
              <w:rPr>
                <w:spacing w:val="-2"/>
                <w:sz w:val="24"/>
                <w:szCs w:val="24"/>
              </w:rPr>
              <w:t>to</w:t>
            </w:r>
            <w:r w:rsidRPr="00034F79">
              <w:rPr>
                <w:spacing w:val="-11"/>
                <w:sz w:val="24"/>
                <w:szCs w:val="24"/>
              </w:rPr>
              <w:t xml:space="preserve"> </w:t>
            </w:r>
            <w:r w:rsidRPr="00034F79">
              <w:rPr>
                <w:spacing w:val="-2"/>
                <w:sz w:val="24"/>
                <w:szCs w:val="24"/>
              </w:rPr>
              <w:t>social</w:t>
            </w:r>
            <w:r w:rsidRPr="00034F79">
              <w:rPr>
                <w:spacing w:val="-11"/>
                <w:sz w:val="24"/>
                <w:szCs w:val="24"/>
              </w:rPr>
              <w:t xml:space="preserve"> </w:t>
            </w:r>
            <w:r w:rsidRPr="00034F79">
              <w:rPr>
                <w:spacing w:val="-2"/>
                <w:sz w:val="24"/>
                <w:szCs w:val="24"/>
              </w:rPr>
              <w:t>network.</w:t>
            </w:r>
          </w:p>
        </w:tc>
      </w:tr>
      <w:tr w:rsidR="006F5724" w:rsidRPr="00034F79" w14:paraId="52F49FA5" w14:textId="77777777" w:rsidTr="00034F79">
        <w:trPr>
          <w:trHeight w:val="20"/>
        </w:trPr>
        <w:tc>
          <w:tcPr>
            <w:tcW w:w="666" w:type="dxa"/>
          </w:tcPr>
          <w:p w14:paraId="687732A2" w14:textId="37799FE4" w:rsidR="006F5724" w:rsidRPr="00034F79" w:rsidRDefault="006F5724" w:rsidP="006F5724">
            <w:pPr>
              <w:pStyle w:val="TableParagraph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16</w:t>
            </w:r>
          </w:p>
        </w:tc>
        <w:tc>
          <w:tcPr>
            <w:tcW w:w="8842" w:type="dxa"/>
          </w:tcPr>
          <w:p w14:paraId="3FDE6C7C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community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detection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using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Girvan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Newman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algorithm.</w:t>
            </w:r>
          </w:p>
        </w:tc>
      </w:tr>
      <w:tr w:rsidR="006F5724" w:rsidRPr="00034F79" w14:paraId="28D7EB9F" w14:textId="77777777" w:rsidTr="00034F79">
        <w:trPr>
          <w:trHeight w:val="20"/>
        </w:trPr>
        <w:tc>
          <w:tcPr>
            <w:tcW w:w="666" w:type="dxa"/>
          </w:tcPr>
          <w:p w14:paraId="0D9D6B8A" w14:textId="4FF7BCE0" w:rsidR="006F5724" w:rsidRPr="00034F79" w:rsidRDefault="006F5724" w:rsidP="006F5724">
            <w:pPr>
              <w:pStyle w:val="TableParagraph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17</w:t>
            </w:r>
          </w:p>
        </w:tc>
        <w:tc>
          <w:tcPr>
            <w:tcW w:w="8842" w:type="dxa"/>
          </w:tcPr>
          <w:p w14:paraId="6B334481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Describe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about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structural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role.</w:t>
            </w:r>
          </w:p>
        </w:tc>
      </w:tr>
      <w:tr w:rsidR="006F5724" w:rsidRPr="00034F79" w14:paraId="7AE3652C" w14:textId="77777777" w:rsidTr="00034F79">
        <w:trPr>
          <w:trHeight w:val="20"/>
        </w:trPr>
        <w:tc>
          <w:tcPr>
            <w:tcW w:w="666" w:type="dxa"/>
          </w:tcPr>
          <w:p w14:paraId="7E76F5D2" w14:textId="6E15CF6A" w:rsidR="006F5724" w:rsidRPr="00034F79" w:rsidRDefault="006F5724" w:rsidP="006F5724">
            <w:pPr>
              <w:pStyle w:val="TableParagraph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18</w:t>
            </w:r>
          </w:p>
        </w:tc>
        <w:tc>
          <w:tcPr>
            <w:tcW w:w="8842" w:type="dxa"/>
          </w:tcPr>
          <w:p w14:paraId="34C168EF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search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communities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graph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by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using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brute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force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method.</w:t>
            </w:r>
          </w:p>
        </w:tc>
      </w:tr>
      <w:tr w:rsidR="006F5724" w:rsidRPr="00034F79" w14:paraId="16AEA42B" w14:textId="77777777" w:rsidTr="00034F79">
        <w:trPr>
          <w:trHeight w:val="20"/>
        </w:trPr>
        <w:tc>
          <w:tcPr>
            <w:tcW w:w="666" w:type="dxa"/>
          </w:tcPr>
          <w:p w14:paraId="00AD4CB6" w14:textId="55C300E1" w:rsidR="006F5724" w:rsidRPr="00034F79" w:rsidRDefault="006F5724" w:rsidP="006F5724">
            <w:pPr>
              <w:pStyle w:val="TableParagraph"/>
              <w:spacing w:before="69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19</w:t>
            </w:r>
          </w:p>
        </w:tc>
        <w:tc>
          <w:tcPr>
            <w:tcW w:w="8842" w:type="dxa"/>
          </w:tcPr>
          <w:p w14:paraId="1364A22F" w14:textId="77777777" w:rsidR="006F5724" w:rsidRPr="00034F79" w:rsidRDefault="006F5724" w:rsidP="006F5724">
            <w:pPr>
              <w:pStyle w:val="TableParagraph"/>
              <w:spacing w:before="69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Define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Power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law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and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richer-get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richer</w:t>
            </w:r>
            <w:r w:rsidRPr="00034F79">
              <w:rPr>
                <w:spacing w:val="-1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phenomenon.</w:t>
            </w:r>
          </w:p>
        </w:tc>
      </w:tr>
      <w:tr w:rsidR="006F5724" w:rsidRPr="00034F79" w14:paraId="25686BF7" w14:textId="77777777" w:rsidTr="00034F79">
        <w:trPr>
          <w:trHeight w:val="20"/>
        </w:trPr>
        <w:tc>
          <w:tcPr>
            <w:tcW w:w="666" w:type="dxa"/>
          </w:tcPr>
          <w:p w14:paraId="44DCC25A" w14:textId="35059CD1" w:rsidR="006F5724" w:rsidRPr="00034F79" w:rsidRDefault="006F5724" w:rsidP="006F5724">
            <w:pPr>
              <w:pStyle w:val="TableParagraph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20</w:t>
            </w:r>
          </w:p>
        </w:tc>
        <w:tc>
          <w:tcPr>
            <w:tcW w:w="8842" w:type="dxa"/>
          </w:tcPr>
          <w:p w14:paraId="6418C5C8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Analyze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connection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between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power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law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and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spread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of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epidemics’</w:t>
            </w:r>
          </w:p>
        </w:tc>
      </w:tr>
      <w:tr w:rsidR="006F5724" w:rsidRPr="00034F79" w14:paraId="094ECBFF" w14:textId="77777777" w:rsidTr="00034F79">
        <w:trPr>
          <w:trHeight w:val="20"/>
        </w:trPr>
        <w:tc>
          <w:tcPr>
            <w:tcW w:w="666" w:type="dxa"/>
          </w:tcPr>
          <w:p w14:paraId="3202A232" w14:textId="335DD90A" w:rsidR="006F5724" w:rsidRPr="00034F79" w:rsidRDefault="006F5724" w:rsidP="006F5724">
            <w:pPr>
              <w:pStyle w:val="TableParagraph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21</w:t>
            </w:r>
          </w:p>
        </w:tc>
        <w:tc>
          <w:tcPr>
            <w:tcW w:w="8842" w:type="dxa"/>
          </w:tcPr>
          <w:p w14:paraId="2A152C3C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Give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example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and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implication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of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power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laws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social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network.</w:t>
            </w:r>
          </w:p>
        </w:tc>
      </w:tr>
      <w:tr w:rsidR="006F5724" w:rsidRPr="00034F79" w14:paraId="5CFFC11A" w14:textId="77777777" w:rsidTr="00034F79">
        <w:trPr>
          <w:trHeight w:val="20"/>
        </w:trPr>
        <w:tc>
          <w:tcPr>
            <w:tcW w:w="666" w:type="dxa"/>
          </w:tcPr>
          <w:p w14:paraId="2EF4B314" w14:textId="325C29AD" w:rsidR="006F5724" w:rsidRPr="00034F79" w:rsidRDefault="006F5724" w:rsidP="006F5724">
            <w:pPr>
              <w:pStyle w:val="TableParagraph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22</w:t>
            </w:r>
          </w:p>
        </w:tc>
        <w:tc>
          <w:tcPr>
            <w:tcW w:w="8842" w:type="dxa"/>
          </w:tcPr>
          <w:p w14:paraId="7C86DE01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Discuss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algorithm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used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linked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analysis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and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their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application.</w:t>
            </w:r>
          </w:p>
        </w:tc>
      </w:tr>
      <w:tr w:rsidR="006F5724" w:rsidRPr="00034F79" w14:paraId="4A716731" w14:textId="77777777" w:rsidTr="00034F79">
        <w:trPr>
          <w:trHeight w:val="20"/>
        </w:trPr>
        <w:tc>
          <w:tcPr>
            <w:tcW w:w="666" w:type="dxa"/>
          </w:tcPr>
          <w:p w14:paraId="5A9FDC48" w14:textId="14B7B1E9" w:rsidR="006F5724" w:rsidRPr="00034F79" w:rsidRDefault="006F5724" w:rsidP="006F5724">
            <w:pPr>
              <w:pStyle w:val="TableParagraph"/>
              <w:spacing w:before="71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23</w:t>
            </w:r>
          </w:p>
        </w:tc>
        <w:tc>
          <w:tcPr>
            <w:tcW w:w="8842" w:type="dxa"/>
          </w:tcPr>
          <w:p w14:paraId="41D2AE31" w14:textId="77777777" w:rsidR="006F5724" w:rsidRPr="00034F79" w:rsidRDefault="006F5724" w:rsidP="006F5724">
            <w:pPr>
              <w:pStyle w:val="TableParagraph"/>
              <w:spacing w:before="71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basic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of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link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analysis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context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of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social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network.</w:t>
            </w:r>
          </w:p>
        </w:tc>
      </w:tr>
      <w:tr w:rsidR="006F5724" w:rsidRPr="00034F79" w14:paraId="6BBE80A9" w14:textId="77777777" w:rsidTr="00034F79">
        <w:trPr>
          <w:trHeight w:val="20"/>
        </w:trPr>
        <w:tc>
          <w:tcPr>
            <w:tcW w:w="666" w:type="dxa"/>
          </w:tcPr>
          <w:p w14:paraId="7B909106" w14:textId="6630E5E0" w:rsidR="006F5724" w:rsidRPr="00034F79" w:rsidRDefault="006F5724" w:rsidP="006F5724">
            <w:pPr>
              <w:pStyle w:val="TableParagraph"/>
              <w:spacing w:before="71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24</w:t>
            </w:r>
          </w:p>
        </w:tc>
        <w:tc>
          <w:tcPr>
            <w:tcW w:w="8842" w:type="dxa"/>
          </w:tcPr>
          <w:p w14:paraId="7418854B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Fatman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Evolutionary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model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base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code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for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adding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people.</w:t>
            </w:r>
          </w:p>
        </w:tc>
      </w:tr>
      <w:tr w:rsidR="006F5724" w:rsidRPr="00034F79" w14:paraId="2C68804D" w14:textId="77777777" w:rsidTr="00034F79">
        <w:trPr>
          <w:trHeight w:val="20"/>
        </w:trPr>
        <w:tc>
          <w:tcPr>
            <w:tcW w:w="666" w:type="dxa"/>
          </w:tcPr>
          <w:p w14:paraId="065ABB53" w14:textId="7CEF9EFC" w:rsidR="006F5724" w:rsidRPr="00034F79" w:rsidRDefault="006F5724" w:rsidP="006F5724">
            <w:pPr>
              <w:pStyle w:val="TableParagraph"/>
              <w:spacing w:before="71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25</w:t>
            </w:r>
          </w:p>
        </w:tc>
        <w:tc>
          <w:tcPr>
            <w:tcW w:w="8842" w:type="dxa"/>
          </w:tcPr>
          <w:p w14:paraId="61D1103B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Discuss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034F79">
              <w:rPr>
                <w:sz w:val="24"/>
                <w:szCs w:val="24"/>
              </w:rPr>
              <w:t>Betweeness</w:t>
            </w:r>
            <w:proofErr w:type="spellEnd"/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measures.</w:t>
            </w:r>
          </w:p>
        </w:tc>
      </w:tr>
      <w:tr w:rsidR="006F5724" w:rsidRPr="00034F79" w14:paraId="03085F56" w14:textId="77777777" w:rsidTr="00034F79">
        <w:trPr>
          <w:trHeight w:val="20"/>
        </w:trPr>
        <w:tc>
          <w:tcPr>
            <w:tcW w:w="666" w:type="dxa"/>
          </w:tcPr>
          <w:p w14:paraId="400ECDC8" w14:textId="0FB316DF" w:rsidR="006F5724" w:rsidRPr="00034F79" w:rsidRDefault="006F5724" w:rsidP="006F5724">
            <w:pPr>
              <w:pStyle w:val="TableParagraph"/>
              <w:spacing w:before="69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26</w:t>
            </w:r>
          </w:p>
        </w:tc>
        <w:tc>
          <w:tcPr>
            <w:tcW w:w="8842" w:type="dxa"/>
          </w:tcPr>
          <w:p w14:paraId="12F95A42" w14:textId="77777777" w:rsidR="006F5724" w:rsidRPr="00034F79" w:rsidRDefault="006F5724" w:rsidP="006F5724">
            <w:pPr>
              <w:pStyle w:val="TableParagraph"/>
              <w:spacing w:before="69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What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are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34F79">
              <w:rPr>
                <w:sz w:val="24"/>
                <w:szCs w:val="24"/>
              </w:rPr>
              <w:t>triddle</w:t>
            </w:r>
            <w:proofErr w:type="spellEnd"/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closures.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034F79">
              <w:rPr>
                <w:sz w:val="24"/>
                <w:szCs w:val="24"/>
              </w:rPr>
              <w:t>elobrate</w:t>
            </w:r>
            <w:proofErr w:type="spellEnd"/>
            <w:r w:rsidRPr="00034F79">
              <w:rPr>
                <w:sz w:val="24"/>
                <w:szCs w:val="24"/>
              </w:rPr>
              <w:t>.</w:t>
            </w:r>
          </w:p>
        </w:tc>
      </w:tr>
      <w:tr w:rsidR="006F5724" w:rsidRPr="00034F79" w14:paraId="1C60DD14" w14:textId="77777777" w:rsidTr="00034F79">
        <w:trPr>
          <w:trHeight w:val="20"/>
        </w:trPr>
        <w:tc>
          <w:tcPr>
            <w:tcW w:w="666" w:type="dxa"/>
          </w:tcPr>
          <w:p w14:paraId="733E130C" w14:textId="64811D16" w:rsidR="006F5724" w:rsidRPr="00034F79" w:rsidRDefault="006F5724" w:rsidP="006F5724">
            <w:pPr>
              <w:pStyle w:val="TableParagraph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27</w:t>
            </w:r>
          </w:p>
        </w:tc>
        <w:tc>
          <w:tcPr>
            <w:tcW w:w="8842" w:type="dxa"/>
          </w:tcPr>
          <w:p w14:paraId="2F6DA507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Spatial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Segregation.</w:t>
            </w:r>
          </w:p>
        </w:tc>
      </w:tr>
      <w:tr w:rsidR="006F5724" w:rsidRPr="00034F79" w14:paraId="24C3CFED" w14:textId="77777777" w:rsidTr="00034F79">
        <w:trPr>
          <w:trHeight w:val="20"/>
        </w:trPr>
        <w:tc>
          <w:tcPr>
            <w:tcW w:w="666" w:type="dxa"/>
          </w:tcPr>
          <w:p w14:paraId="4B0E1272" w14:textId="4845B80C" w:rsidR="006F5724" w:rsidRPr="00034F79" w:rsidRDefault="006F5724" w:rsidP="006F5724">
            <w:pPr>
              <w:pStyle w:val="TableParagraph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28</w:t>
            </w:r>
          </w:p>
        </w:tc>
        <w:tc>
          <w:tcPr>
            <w:tcW w:w="8842" w:type="dxa"/>
          </w:tcPr>
          <w:p w14:paraId="75E67282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Schelling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Model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Implementation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detail.</w:t>
            </w:r>
          </w:p>
        </w:tc>
      </w:tr>
      <w:tr w:rsidR="006F5724" w:rsidRPr="00034F79" w14:paraId="285ABC8E" w14:textId="77777777" w:rsidTr="00034F79">
        <w:trPr>
          <w:trHeight w:val="20"/>
        </w:trPr>
        <w:tc>
          <w:tcPr>
            <w:tcW w:w="666" w:type="dxa"/>
          </w:tcPr>
          <w:p w14:paraId="070C83C1" w14:textId="35B28325" w:rsidR="006F5724" w:rsidRPr="00034F79" w:rsidRDefault="006F5724" w:rsidP="006F5724">
            <w:pPr>
              <w:pStyle w:val="TableParagraph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29</w:t>
            </w:r>
          </w:p>
        </w:tc>
        <w:tc>
          <w:tcPr>
            <w:tcW w:w="8842" w:type="dxa"/>
          </w:tcPr>
          <w:p w14:paraId="06272FA0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fact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Enemy's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Enemy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is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Friend.</w:t>
            </w:r>
          </w:p>
        </w:tc>
      </w:tr>
      <w:tr w:rsidR="006F5724" w:rsidRPr="00034F79" w14:paraId="4B4063A9" w14:textId="77777777" w:rsidTr="00034F79">
        <w:trPr>
          <w:trHeight w:val="20"/>
        </w:trPr>
        <w:tc>
          <w:tcPr>
            <w:tcW w:w="666" w:type="dxa"/>
          </w:tcPr>
          <w:p w14:paraId="3C006C9A" w14:textId="1C5DF3AB" w:rsidR="006F5724" w:rsidRPr="00034F79" w:rsidRDefault="006F5724" w:rsidP="006F5724">
            <w:pPr>
              <w:pStyle w:val="TableParagraph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30</w:t>
            </w:r>
          </w:p>
        </w:tc>
        <w:tc>
          <w:tcPr>
            <w:tcW w:w="8842" w:type="dxa"/>
          </w:tcPr>
          <w:p w14:paraId="775321B0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Balance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theorem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with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respect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to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social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network.</w:t>
            </w:r>
          </w:p>
        </w:tc>
      </w:tr>
      <w:tr w:rsidR="006F5724" w:rsidRPr="00034F79" w14:paraId="075B42BB" w14:textId="77777777" w:rsidTr="00034F79">
        <w:trPr>
          <w:trHeight w:val="20"/>
        </w:trPr>
        <w:tc>
          <w:tcPr>
            <w:tcW w:w="666" w:type="dxa"/>
          </w:tcPr>
          <w:p w14:paraId="003C14A7" w14:textId="5B5996B3" w:rsidR="006F5724" w:rsidRPr="00034F79" w:rsidRDefault="006F5724" w:rsidP="006F5724">
            <w:pPr>
              <w:pStyle w:val="TableParagraph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31</w:t>
            </w:r>
          </w:p>
        </w:tc>
        <w:tc>
          <w:tcPr>
            <w:tcW w:w="8842" w:type="dxa"/>
          </w:tcPr>
          <w:p w14:paraId="1BF0FE5F" w14:textId="77777777" w:rsidR="006F5724" w:rsidRPr="00034F79" w:rsidRDefault="006F5724" w:rsidP="006F5724">
            <w:pPr>
              <w:pStyle w:val="TableParagraph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fact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equal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coin</w:t>
            </w:r>
            <w:r w:rsidRPr="00034F79">
              <w:rPr>
                <w:spacing w:val="-6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distribution.</w:t>
            </w:r>
          </w:p>
        </w:tc>
      </w:tr>
      <w:tr w:rsidR="006F5724" w:rsidRPr="00034F79" w14:paraId="7E269F04" w14:textId="77777777" w:rsidTr="00034F79">
        <w:trPr>
          <w:trHeight w:val="20"/>
        </w:trPr>
        <w:tc>
          <w:tcPr>
            <w:tcW w:w="666" w:type="dxa"/>
          </w:tcPr>
          <w:p w14:paraId="531BB4FB" w14:textId="16F737FB" w:rsidR="006F5724" w:rsidRPr="00034F79" w:rsidRDefault="006F5724" w:rsidP="006F5724">
            <w:pPr>
              <w:pStyle w:val="TableParagraph"/>
              <w:spacing w:before="69" w:line="261" w:lineRule="exact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32</w:t>
            </w:r>
          </w:p>
        </w:tc>
        <w:tc>
          <w:tcPr>
            <w:tcW w:w="8842" w:type="dxa"/>
          </w:tcPr>
          <w:p w14:paraId="68FAF219" w14:textId="77777777" w:rsidR="006F5724" w:rsidRPr="00034F79" w:rsidRDefault="006F5724" w:rsidP="006F5724">
            <w:pPr>
              <w:pStyle w:val="TableParagraph"/>
              <w:spacing w:before="69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how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to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find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google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page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ranking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using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web</w:t>
            </w:r>
            <w:r w:rsidRPr="00034F79">
              <w:rPr>
                <w:spacing w:val="-7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graph.</w:t>
            </w:r>
          </w:p>
        </w:tc>
      </w:tr>
      <w:tr w:rsidR="006F5724" w:rsidRPr="00034F79" w14:paraId="002BA061" w14:textId="77777777" w:rsidTr="00034F79">
        <w:trPr>
          <w:trHeight w:val="20"/>
        </w:trPr>
        <w:tc>
          <w:tcPr>
            <w:tcW w:w="666" w:type="dxa"/>
          </w:tcPr>
          <w:p w14:paraId="31A24C08" w14:textId="252B61B1" w:rsidR="006F5724" w:rsidRPr="00034F79" w:rsidRDefault="006F5724" w:rsidP="006F5724">
            <w:pPr>
              <w:pStyle w:val="TableParagraph"/>
              <w:spacing w:before="69" w:line="261" w:lineRule="exact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33</w:t>
            </w:r>
          </w:p>
        </w:tc>
        <w:tc>
          <w:tcPr>
            <w:tcW w:w="8842" w:type="dxa"/>
          </w:tcPr>
          <w:p w14:paraId="3A4B91F8" w14:textId="4567B42B" w:rsidR="006F5724" w:rsidRPr="00034F79" w:rsidRDefault="006F5724" w:rsidP="006F5724">
            <w:pPr>
              <w:pStyle w:val="TableParagraph"/>
              <w:spacing w:before="69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impact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of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communities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on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diffusion.</w:t>
            </w:r>
          </w:p>
        </w:tc>
      </w:tr>
      <w:tr w:rsidR="006F5724" w:rsidRPr="00034F79" w14:paraId="41B7EEF3" w14:textId="77777777" w:rsidTr="00034F79">
        <w:trPr>
          <w:trHeight w:val="20"/>
        </w:trPr>
        <w:tc>
          <w:tcPr>
            <w:tcW w:w="666" w:type="dxa"/>
          </w:tcPr>
          <w:p w14:paraId="295E39D8" w14:textId="0C4F7E0C" w:rsidR="006F5724" w:rsidRPr="00034F79" w:rsidRDefault="006F5724" w:rsidP="006F5724">
            <w:pPr>
              <w:pStyle w:val="TableParagraph"/>
              <w:spacing w:before="69" w:line="261" w:lineRule="exact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34</w:t>
            </w:r>
          </w:p>
        </w:tc>
        <w:tc>
          <w:tcPr>
            <w:tcW w:w="8842" w:type="dxa"/>
          </w:tcPr>
          <w:p w14:paraId="1EDDE571" w14:textId="264B8DCB" w:rsidR="006F5724" w:rsidRPr="00034F79" w:rsidRDefault="006F5724" w:rsidP="006F5724">
            <w:pPr>
              <w:pStyle w:val="TableParagraph"/>
              <w:spacing w:before="69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small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world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phenomenon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social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network.</w:t>
            </w:r>
          </w:p>
        </w:tc>
      </w:tr>
      <w:tr w:rsidR="006F5724" w:rsidRPr="00034F79" w14:paraId="42D794BE" w14:textId="77777777" w:rsidTr="00034F79">
        <w:trPr>
          <w:trHeight w:val="20"/>
        </w:trPr>
        <w:tc>
          <w:tcPr>
            <w:tcW w:w="666" w:type="dxa"/>
          </w:tcPr>
          <w:p w14:paraId="1F657F74" w14:textId="60A3556B" w:rsidR="006F5724" w:rsidRPr="00034F79" w:rsidRDefault="006F5724" w:rsidP="006F5724">
            <w:pPr>
              <w:pStyle w:val="TableParagraph"/>
              <w:spacing w:before="69" w:line="261" w:lineRule="exact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35</w:t>
            </w:r>
          </w:p>
        </w:tc>
        <w:tc>
          <w:tcPr>
            <w:tcW w:w="8842" w:type="dxa"/>
          </w:tcPr>
          <w:p w14:paraId="13D739F8" w14:textId="70563FBE" w:rsidR="006F5724" w:rsidRPr="00034F79" w:rsidRDefault="006F5724" w:rsidP="006F5724">
            <w:pPr>
              <w:pStyle w:val="TableParagraph"/>
              <w:spacing w:before="69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concept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going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viral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on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the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web.</w:t>
            </w:r>
          </w:p>
        </w:tc>
      </w:tr>
      <w:tr w:rsidR="006F5724" w:rsidRPr="00034F79" w14:paraId="73637274" w14:textId="77777777" w:rsidTr="00034F79">
        <w:trPr>
          <w:trHeight w:val="20"/>
        </w:trPr>
        <w:tc>
          <w:tcPr>
            <w:tcW w:w="666" w:type="dxa"/>
          </w:tcPr>
          <w:p w14:paraId="14E03E56" w14:textId="7510D983" w:rsidR="006F5724" w:rsidRPr="00034F79" w:rsidRDefault="006F5724" w:rsidP="006F5724">
            <w:pPr>
              <w:pStyle w:val="TableParagraph"/>
              <w:spacing w:before="69" w:line="261" w:lineRule="exact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36</w:t>
            </w:r>
          </w:p>
        </w:tc>
        <w:tc>
          <w:tcPr>
            <w:tcW w:w="8842" w:type="dxa"/>
          </w:tcPr>
          <w:p w14:paraId="79C41B97" w14:textId="7E20FF3C" w:rsidR="006F5724" w:rsidRPr="00034F79" w:rsidRDefault="006F5724" w:rsidP="006F5724">
            <w:pPr>
              <w:pStyle w:val="TableParagraph"/>
              <w:spacing w:before="69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web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graph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social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network.</w:t>
            </w:r>
          </w:p>
        </w:tc>
      </w:tr>
      <w:tr w:rsidR="006F5724" w:rsidRPr="00034F79" w14:paraId="469D3B78" w14:textId="77777777" w:rsidTr="00034F79">
        <w:trPr>
          <w:trHeight w:val="20"/>
        </w:trPr>
        <w:tc>
          <w:tcPr>
            <w:tcW w:w="666" w:type="dxa"/>
          </w:tcPr>
          <w:p w14:paraId="2EDA7425" w14:textId="22756928" w:rsidR="006F5724" w:rsidRPr="00034F79" w:rsidRDefault="006F5724" w:rsidP="006F5724">
            <w:pPr>
              <w:pStyle w:val="TableParagraph"/>
              <w:spacing w:before="69" w:line="261" w:lineRule="exact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37</w:t>
            </w:r>
          </w:p>
        </w:tc>
        <w:tc>
          <w:tcPr>
            <w:tcW w:w="8842" w:type="dxa"/>
          </w:tcPr>
          <w:p w14:paraId="0DA679D9" w14:textId="5C78DCD8" w:rsidR="006F5724" w:rsidRPr="00034F79" w:rsidRDefault="006F5724" w:rsidP="006F5724">
            <w:pPr>
              <w:pStyle w:val="TableParagraph"/>
              <w:spacing w:before="69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foci</w:t>
            </w:r>
            <w:r w:rsidRPr="00034F79">
              <w:rPr>
                <w:spacing w:val="-1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closure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and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membership</w:t>
            </w:r>
            <w:r w:rsidRPr="00034F79">
              <w:rPr>
                <w:spacing w:val="-1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course.</w:t>
            </w:r>
          </w:p>
        </w:tc>
      </w:tr>
      <w:tr w:rsidR="006F5724" w:rsidRPr="00034F79" w14:paraId="78565075" w14:textId="77777777" w:rsidTr="00034F79">
        <w:trPr>
          <w:trHeight w:val="20"/>
        </w:trPr>
        <w:tc>
          <w:tcPr>
            <w:tcW w:w="666" w:type="dxa"/>
          </w:tcPr>
          <w:p w14:paraId="7E190C76" w14:textId="0D4FF309" w:rsidR="006F5724" w:rsidRPr="00034F79" w:rsidRDefault="006F5724" w:rsidP="006F5724">
            <w:pPr>
              <w:pStyle w:val="TableParagraph"/>
              <w:spacing w:before="69" w:line="261" w:lineRule="exact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38</w:t>
            </w:r>
          </w:p>
        </w:tc>
        <w:tc>
          <w:tcPr>
            <w:tcW w:w="8842" w:type="dxa"/>
          </w:tcPr>
          <w:p w14:paraId="220015F0" w14:textId="2C90C091" w:rsidR="006F5724" w:rsidRPr="00034F79" w:rsidRDefault="006F5724" w:rsidP="006F5724">
            <w:pPr>
              <w:pStyle w:val="TableParagraph"/>
              <w:spacing w:before="69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Dijkstra’s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algorithm.</w:t>
            </w:r>
          </w:p>
        </w:tc>
      </w:tr>
      <w:tr w:rsidR="006F5724" w:rsidRPr="00034F79" w14:paraId="5C8633CE" w14:textId="77777777" w:rsidTr="00034F79">
        <w:trPr>
          <w:trHeight w:val="20"/>
        </w:trPr>
        <w:tc>
          <w:tcPr>
            <w:tcW w:w="666" w:type="dxa"/>
          </w:tcPr>
          <w:p w14:paraId="433152A4" w14:textId="0F9EAA49" w:rsidR="006F5724" w:rsidRPr="00034F79" w:rsidRDefault="00034F79" w:rsidP="006F5724">
            <w:pPr>
              <w:pStyle w:val="TableParagraph"/>
              <w:spacing w:before="69" w:line="261" w:lineRule="exact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39</w:t>
            </w:r>
          </w:p>
        </w:tc>
        <w:tc>
          <w:tcPr>
            <w:tcW w:w="8842" w:type="dxa"/>
          </w:tcPr>
          <w:p w14:paraId="563C25E2" w14:textId="337104BD" w:rsidR="006F5724" w:rsidRPr="00034F79" w:rsidRDefault="006F5724" w:rsidP="006F5724">
            <w:pPr>
              <w:pStyle w:val="TableParagraph"/>
              <w:spacing w:before="69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What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is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synonymy</w:t>
            </w:r>
            <w:r w:rsidRPr="00034F79">
              <w:rPr>
                <w:spacing w:val="-4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network.</w:t>
            </w:r>
            <w:r w:rsidRPr="00034F79">
              <w:rPr>
                <w:spacing w:val="-2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Explain in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detail.</w:t>
            </w:r>
          </w:p>
        </w:tc>
      </w:tr>
      <w:tr w:rsidR="006F5724" w:rsidRPr="00034F79" w14:paraId="125ABD8E" w14:textId="77777777" w:rsidTr="00034F79">
        <w:trPr>
          <w:trHeight w:val="20"/>
        </w:trPr>
        <w:tc>
          <w:tcPr>
            <w:tcW w:w="666" w:type="dxa"/>
          </w:tcPr>
          <w:p w14:paraId="5DA4BDB5" w14:textId="33136DAC" w:rsidR="006F5724" w:rsidRPr="00034F79" w:rsidRDefault="00034F79" w:rsidP="006F5724">
            <w:pPr>
              <w:pStyle w:val="TableParagraph"/>
              <w:spacing w:before="69" w:line="261" w:lineRule="exact"/>
              <w:ind w:left="179" w:right="180"/>
              <w:jc w:val="center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40</w:t>
            </w:r>
          </w:p>
        </w:tc>
        <w:tc>
          <w:tcPr>
            <w:tcW w:w="8842" w:type="dxa"/>
          </w:tcPr>
          <w:p w14:paraId="140EAEF6" w14:textId="64B4C706" w:rsidR="006F5724" w:rsidRPr="00034F79" w:rsidRDefault="006F5724" w:rsidP="006F5724">
            <w:pPr>
              <w:pStyle w:val="TableParagraph"/>
              <w:spacing w:before="69"/>
              <w:rPr>
                <w:sz w:val="24"/>
                <w:szCs w:val="24"/>
              </w:rPr>
            </w:pPr>
            <w:r w:rsidRPr="00034F79">
              <w:rPr>
                <w:sz w:val="24"/>
                <w:szCs w:val="24"/>
              </w:rPr>
              <w:t>Explain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graph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partitioning</w:t>
            </w:r>
            <w:r w:rsidRPr="00034F79">
              <w:rPr>
                <w:spacing w:val="-5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in</w:t>
            </w:r>
            <w:r w:rsidRPr="00034F79">
              <w:rPr>
                <w:spacing w:val="-3"/>
                <w:sz w:val="24"/>
                <w:szCs w:val="24"/>
              </w:rPr>
              <w:t xml:space="preserve"> </w:t>
            </w:r>
            <w:r w:rsidRPr="00034F79">
              <w:rPr>
                <w:sz w:val="24"/>
                <w:szCs w:val="24"/>
              </w:rPr>
              <w:t>detail.</w:t>
            </w:r>
          </w:p>
        </w:tc>
      </w:tr>
    </w:tbl>
    <w:p w14:paraId="4F0955BD" w14:textId="77777777" w:rsidR="00EA25A5" w:rsidRDefault="00EA25A5" w:rsidP="00034F79"/>
    <w:sectPr w:rsidR="00EA25A5" w:rsidSect="00EA25A5">
      <w:pgSz w:w="11910" w:h="16840"/>
      <w:pgMar w:top="0" w:right="148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B4C0C"/>
    <w:multiLevelType w:val="multilevel"/>
    <w:tmpl w:val="5416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F73CF5"/>
    <w:multiLevelType w:val="multilevel"/>
    <w:tmpl w:val="A996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1077D8"/>
    <w:multiLevelType w:val="multilevel"/>
    <w:tmpl w:val="ECC8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862168">
    <w:abstractNumId w:val="0"/>
  </w:num>
  <w:num w:numId="2" w16cid:durableId="1234924971">
    <w:abstractNumId w:val="2"/>
  </w:num>
  <w:num w:numId="3" w16cid:durableId="2038726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2A3C"/>
    <w:rsid w:val="0000654C"/>
    <w:rsid w:val="00015495"/>
    <w:rsid w:val="00034F79"/>
    <w:rsid w:val="0014122D"/>
    <w:rsid w:val="002211D6"/>
    <w:rsid w:val="00227993"/>
    <w:rsid w:val="00244E1F"/>
    <w:rsid w:val="002478E8"/>
    <w:rsid w:val="002E73B0"/>
    <w:rsid w:val="00361FAD"/>
    <w:rsid w:val="00383F2E"/>
    <w:rsid w:val="00402D78"/>
    <w:rsid w:val="00480E06"/>
    <w:rsid w:val="005144BA"/>
    <w:rsid w:val="00547E80"/>
    <w:rsid w:val="005B32BE"/>
    <w:rsid w:val="006010F1"/>
    <w:rsid w:val="00681AAC"/>
    <w:rsid w:val="00691980"/>
    <w:rsid w:val="006D4EFE"/>
    <w:rsid w:val="006F5724"/>
    <w:rsid w:val="00705ACF"/>
    <w:rsid w:val="007943FF"/>
    <w:rsid w:val="007F42F7"/>
    <w:rsid w:val="008A1202"/>
    <w:rsid w:val="008B3CAF"/>
    <w:rsid w:val="009324AC"/>
    <w:rsid w:val="00992822"/>
    <w:rsid w:val="00A42A3C"/>
    <w:rsid w:val="00A563D9"/>
    <w:rsid w:val="00A97029"/>
    <w:rsid w:val="00B34727"/>
    <w:rsid w:val="00B91446"/>
    <w:rsid w:val="00BA32B0"/>
    <w:rsid w:val="00C1060F"/>
    <w:rsid w:val="00C21F12"/>
    <w:rsid w:val="00D55022"/>
    <w:rsid w:val="00D711E7"/>
    <w:rsid w:val="00D72BCE"/>
    <w:rsid w:val="00DF5822"/>
    <w:rsid w:val="00E12765"/>
    <w:rsid w:val="00E175C8"/>
    <w:rsid w:val="00E41928"/>
    <w:rsid w:val="00E8365A"/>
    <w:rsid w:val="00EA25A5"/>
    <w:rsid w:val="00ED7C31"/>
    <w:rsid w:val="00F34366"/>
    <w:rsid w:val="00F3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7BDAE"/>
  <w15:docId w15:val="{51876DDA-6A1F-4190-86A7-682ECA87D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2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6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0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9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8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777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515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02916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33875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268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502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2520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719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KHADSE</dc:creator>
  <cp:lastModifiedBy>Pratham Badge</cp:lastModifiedBy>
  <cp:revision>3</cp:revision>
  <cp:lastPrinted>2024-04-07T12:06:00Z</cp:lastPrinted>
  <dcterms:created xsi:type="dcterms:W3CDTF">2024-04-07T12:07:00Z</dcterms:created>
  <dcterms:modified xsi:type="dcterms:W3CDTF">2024-04-07T12:10:00Z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2024-04-07T00:00:00Z</vt:filetime>
  </property>
</Properties>
</file>