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6241F" w14:textId="77777777" w:rsidR="008D43D1" w:rsidRDefault="00C42A78" w:rsidP="00C42A78">
      <w:pPr>
        <w:jc w:val="right"/>
      </w:pPr>
      <w:r>
        <w:t>Jiunn Siow</w:t>
      </w:r>
    </w:p>
    <w:p w14:paraId="33893819" w14:textId="77777777" w:rsidR="00C42A78" w:rsidRDefault="00C42A78" w:rsidP="00C42A78">
      <w:pPr>
        <w:jc w:val="center"/>
        <w:rPr>
          <w:u w:val="single"/>
        </w:rPr>
      </w:pPr>
      <w:bookmarkStart w:id="0" w:name="_GoBack"/>
      <w:bookmarkEnd w:id="0"/>
      <w:r w:rsidRPr="00C42A78">
        <w:rPr>
          <w:u w:val="single"/>
        </w:rPr>
        <w:t>Report</w:t>
      </w:r>
    </w:p>
    <w:p w14:paraId="3239DA25" w14:textId="77777777" w:rsidR="00C42A78" w:rsidRDefault="00C42A78" w:rsidP="00C42A78">
      <w:pPr>
        <w:jc w:val="center"/>
        <w:rPr>
          <w:u w:val="single"/>
        </w:rPr>
      </w:pPr>
    </w:p>
    <w:p w14:paraId="707286B8" w14:textId="77777777" w:rsidR="00C42A78" w:rsidRDefault="00C42A78" w:rsidP="00C42A78">
      <w:pPr>
        <w:pStyle w:val="ListParagraph"/>
        <w:numPr>
          <w:ilvl w:val="0"/>
          <w:numId w:val="1"/>
        </w:numPr>
      </w:pPr>
      <w:r>
        <w:t xml:space="preserve">My linked lists are circular in design, and each list node includes a value and a pointer to the proceeding node. The elements used are value, next, and prev.  The head and tail nodes each have a next and prev pointer. </w:t>
      </w:r>
    </w:p>
    <w:p w14:paraId="74A73368" w14:textId="77777777" w:rsidR="00C42A78" w:rsidRPr="00C42A78" w:rsidRDefault="00C42A78" w:rsidP="00C42A7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C12A5" w14:textId="77777777" w:rsidR="00C42A78" w:rsidRPr="00C42A78" w:rsidRDefault="00C42A78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create int variable that will combine sizes of s1 and s2</w:t>
      </w:r>
    </w:p>
    <w:p w14:paraId="46141324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declare ItemType variables</w:t>
      </w:r>
    </w:p>
    <w:p w14:paraId="0B2F25B2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declare Set variable</w:t>
      </w:r>
    </w:p>
    <w:p w14:paraId="2AC5DA6F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create for loop to traverse though list</w:t>
      </w:r>
    </w:p>
    <w:p w14:paraId="035993B8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divide list into two. First list checks elements from 0 to size of s1. Second list checks elements starting after s1 to the end of s2.</w:t>
      </w:r>
    </w:p>
    <w:p w14:paraId="1E84A096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Use get and insert functions for first list check.</w:t>
      </w:r>
    </w:p>
    <w:p w14:paraId="61114A72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Utilize get and insert functions for second list check, but also check for duplicates before implementing the insert function</w:t>
      </w:r>
    </w:p>
    <w:p w14:paraId="6F61DAD7" w14:textId="01E71B25" w:rsidR="00C42A78" w:rsidRDefault="009E452C" w:rsidP="00C42A78">
      <w:pPr>
        <w:pStyle w:val="ListParagraph"/>
        <w:numPr>
          <w:ilvl w:val="0"/>
          <w:numId w:val="2"/>
        </w:numPr>
      </w:pPr>
      <w:r>
        <w:t>Utilize swap function to put elements of list j into our list</w:t>
      </w:r>
    </w:p>
    <w:p w14:paraId="1A090467" w14:textId="77777777" w:rsidR="001D4FB7" w:rsidRDefault="001D4FB7" w:rsidP="001D4FB7">
      <w:pPr>
        <w:pStyle w:val="ListParagraph"/>
        <w:ind w:left="1080"/>
      </w:pPr>
    </w:p>
    <w:p w14:paraId="7A6B0613" w14:textId="3BFA06E4" w:rsidR="001D4FB7" w:rsidRDefault="001D4FB7" w:rsidP="001D4FB7">
      <w:pPr>
        <w:pStyle w:val="ListParagraph"/>
        <w:numPr>
          <w:ilvl w:val="0"/>
          <w:numId w:val="1"/>
        </w:numPr>
      </w:pPr>
      <w:r>
        <w:t>The tests were performed on a set of strings.</w:t>
      </w:r>
    </w:p>
    <w:p w14:paraId="18156BBC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14:paraId="08D2C811" w14:textId="7C67F885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(ss.insert(</w:t>
      </w:r>
      <w:r w:rsidR="00F67533">
        <w:rPr>
          <w:rFonts w:ascii="Consolas" w:hAnsi="Consolas" w:cs="Consolas"/>
          <w:color w:val="A31515"/>
          <w:sz w:val="19"/>
          <w:szCs w:val="19"/>
        </w:rPr>
        <w:t>"michelle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951F391" w14:textId="12376EED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(ss.insert(</w:t>
      </w:r>
      <w:r w:rsidR="00F67533">
        <w:rPr>
          <w:rFonts w:ascii="Consolas" w:hAnsi="Consolas" w:cs="Consolas"/>
          <w:color w:val="A31515"/>
          <w:sz w:val="19"/>
          <w:szCs w:val="19"/>
        </w:rPr>
        <w:t>"danny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7F9CEC6" w14:textId="58D21F92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(ss.size() == 2);</w:t>
      </w:r>
      <w:r w:rsidR="001D4FB7">
        <w:rPr>
          <w:rFonts w:ascii="Consolas" w:hAnsi="Consolas" w:cs="Consolas"/>
          <w:color w:val="000000"/>
          <w:sz w:val="19"/>
          <w:szCs w:val="19"/>
        </w:rPr>
        <w:t xml:space="preserve"> //tested set of size 2</w:t>
      </w:r>
    </w:p>
    <w:p w14:paraId="457E7E9C" w14:textId="086649CE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(!ss.insert(</w:t>
      </w:r>
      <w:r w:rsidR="00F67533">
        <w:rPr>
          <w:rFonts w:ascii="Consolas" w:hAnsi="Consolas" w:cs="Consolas"/>
          <w:color w:val="A31515"/>
          <w:sz w:val="19"/>
          <w:szCs w:val="19"/>
        </w:rPr>
        <w:t>"jack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0CC0A1B" w14:textId="6CFE910F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(ss.insert(</w:t>
      </w:r>
      <w:r w:rsidR="00F67533">
        <w:rPr>
          <w:rFonts w:ascii="Consolas" w:hAnsi="Consolas" w:cs="Consolas"/>
          <w:color w:val="A31515"/>
          <w:sz w:val="19"/>
          <w:szCs w:val="19"/>
        </w:rPr>
        <w:t>"joshua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EAC62B5" w14:textId="3E38C494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(ss.size() == 3);</w:t>
      </w:r>
      <w:r w:rsidR="001D4FB7">
        <w:rPr>
          <w:rFonts w:ascii="Consolas" w:hAnsi="Consolas" w:cs="Consolas"/>
          <w:color w:val="000000"/>
          <w:sz w:val="19"/>
          <w:szCs w:val="19"/>
        </w:rPr>
        <w:t xml:space="preserve"> //test set of size 3</w:t>
      </w:r>
    </w:p>
    <w:p w14:paraId="46539CBC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A31515"/>
          <w:sz w:val="19"/>
          <w:szCs w:val="19"/>
        </w:rPr>
        <w:t>"trump"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0B01E" w14:textId="3787FFF6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67533">
        <w:rPr>
          <w:rFonts w:ascii="Consolas" w:hAnsi="Consolas" w:cs="Consolas"/>
          <w:color w:val="000000"/>
          <w:sz w:val="19"/>
          <w:szCs w:val="19"/>
        </w:rPr>
        <w:t>//To test the insert and erase functions and see if other elements are affected</w:t>
      </w:r>
    </w:p>
    <w:p w14:paraId="65611DE0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ss.get(0, y);</w:t>
      </w:r>
    </w:p>
    <w:p w14:paraId="59C4164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9898CF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(ss.get(1, y) &amp;&amp; 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2B1B4F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(ss.erase(</w:t>
      </w:r>
      <w:r>
        <w:rPr>
          <w:rFonts w:ascii="Consolas" w:hAnsi="Consolas" w:cs="Consolas"/>
          <w:color w:val="A31515"/>
          <w:sz w:val="19"/>
          <w:szCs w:val="19"/>
        </w:rPr>
        <w:t>"naan"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C384EE" w14:textId="011913B6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(ss.size() == 2);</w:t>
      </w:r>
    </w:p>
    <w:p w14:paraId="3A15CBC3" w14:textId="1C96542A" w:rsidR="00312BE1" w:rsidRDefault="00312BE1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//check contains function</w:t>
      </w:r>
    </w:p>
    <w:p w14:paraId="52CF997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(ss.contains(</w:t>
      </w:r>
      <w:r>
        <w:rPr>
          <w:rFonts w:ascii="Consolas" w:hAnsi="Consolas" w:cs="Consolas"/>
          <w:color w:val="A31515"/>
          <w:sz w:val="19"/>
          <w:szCs w:val="19"/>
        </w:rPr>
        <w:t>"pita"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405A5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(ss.contains(</w:t>
      </w:r>
      <w:r>
        <w:rPr>
          <w:rFonts w:ascii="Consolas" w:hAnsi="Consolas" w:cs="Consolas"/>
          <w:color w:val="A31515"/>
          <w:sz w:val="19"/>
          <w:szCs w:val="19"/>
        </w:rPr>
        <w:t>"roti"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CD717E6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(!ss.contains(</w:t>
      </w:r>
      <w:r>
        <w:rPr>
          <w:rFonts w:ascii="Consolas" w:hAnsi="Consolas" w:cs="Consolas"/>
          <w:color w:val="A31515"/>
          <w:sz w:val="19"/>
          <w:szCs w:val="19"/>
        </w:rPr>
        <w:t>"naan"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2BC86EF" w14:textId="0D40B99B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</w:rPr>
        <w:t>"bing"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D2902" w14:textId="090B9F82" w:rsidR="00312BE1" w:rsidRDefault="00312BE1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//check get function</w:t>
      </w:r>
    </w:p>
    <w:p w14:paraId="15913C88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(ss.get(0,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CBE3F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(ss.get(1,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"roti"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67169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mySet;</w:t>
      </w:r>
    </w:p>
    <w:p w14:paraId="48699B3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(mySet.insert(</w:t>
      </w:r>
      <w:r>
        <w:rPr>
          <w:rFonts w:ascii="Consolas" w:hAnsi="Consolas" w:cs="Consolas"/>
          <w:color w:val="A31515"/>
          <w:sz w:val="19"/>
          <w:szCs w:val="19"/>
        </w:rPr>
        <w:t>"obama"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6737CAC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(mySet.insert(</w:t>
      </w:r>
      <w:r>
        <w:rPr>
          <w:rFonts w:ascii="Consolas" w:hAnsi="Consolas" w:cs="Consolas"/>
          <w:color w:val="A31515"/>
          <w:sz w:val="19"/>
          <w:szCs w:val="19"/>
        </w:rPr>
        <w:t>"putin"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828C1A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(mySet.insert(</w:t>
      </w:r>
      <w:r>
        <w:rPr>
          <w:rFonts w:ascii="Consolas" w:hAnsi="Consolas" w:cs="Consolas"/>
          <w:color w:val="A31515"/>
          <w:sz w:val="19"/>
          <w:szCs w:val="19"/>
        </w:rPr>
        <w:t>"biden"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645B570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(mySet.insert(</w:t>
      </w:r>
      <w:r>
        <w:rPr>
          <w:rFonts w:ascii="Consolas" w:hAnsi="Consolas" w:cs="Consolas"/>
          <w:color w:val="A31515"/>
          <w:sz w:val="19"/>
          <w:szCs w:val="19"/>
        </w:rPr>
        <w:t>"assad"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4E440F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(mySet.insert(</w:t>
      </w:r>
      <w:r>
        <w:rPr>
          <w:rFonts w:ascii="Consolas" w:hAnsi="Consolas" w:cs="Consolas"/>
          <w:color w:val="A31515"/>
          <w:sz w:val="19"/>
          <w:szCs w:val="19"/>
        </w:rPr>
        <w:t>"kim"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95BA08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(mySet.size() == 5);</w:t>
      </w:r>
    </w:p>
    <w:p w14:paraId="0F0EA2C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(mySet.erase(</w:t>
      </w:r>
      <w:r>
        <w:rPr>
          <w:rFonts w:ascii="Consolas" w:hAnsi="Consolas" w:cs="Consolas"/>
          <w:color w:val="A31515"/>
          <w:sz w:val="19"/>
          <w:szCs w:val="19"/>
        </w:rPr>
        <w:t>"putin"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881013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(mySet.erase(</w:t>
      </w:r>
      <w:r>
        <w:rPr>
          <w:rFonts w:ascii="Consolas" w:hAnsi="Consolas" w:cs="Consolas"/>
          <w:color w:val="A31515"/>
          <w:sz w:val="19"/>
          <w:szCs w:val="19"/>
        </w:rPr>
        <w:t>"biden"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DD89EF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(!mySet.contains(</w:t>
      </w:r>
      <w:r>
        <w:rPr>
          <w:rFonts w:ascii="Consolas" w:hAnsi="Consolas" w:cs="Consolas"/>
          <w:color w:val="A31515"/>
          <w:sz w:val="19"/>
          <w:szCs w:val="19"/>
        </w:rPr>
        <w:t>"putin"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4CF572" w14:textId="3B0C92F7" w:rsidR="00F67533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="00F67533">
        <w:rPr>
          <w:rFonts w:ascii="Consolas" w:hAnsi="Consolas" w:cs="Consolas"/>
          <w:color w:val="000000"/>
          <w:sz w:val="19"/>
          <w:szCs w:val="19"/>
        </w:rPr>
        <w:t>//check after removal or insertions if any of the elements are still in Set</w:t>
      </w:r>
    </w:p>
    <w:p w14:paraId="0B017849" w14:textId="777359E7" w:rsidR="009E452C" w:rsidRDefault="009E452C" w:rsidP="00F675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(!mySet.contains(</w:t>
      </w:r>
      <w:r>
        <w:rPr>
          <w:rFonts w:ascii="Consolas" w:hAnsi="Consolas" w:cs="Consolas"/>
          <w:color w:val="A31515"/>
          <w:sz w:val="19"/>
          <w:szCs w:val="19"/>
        </w:rPr>
        <w:t>"biden"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2702F8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(mySet.contains(</w:t>
      </w:r>
      <w:r>
        <w:rPr>
          <w:rFonts w:ascii="Consolas" w:hAnsi="Consolas" w:cs="Consolas"/>
          <w:color w:val="A31515"/>
          <w:sz w:val="19"/>
          <w:szCs w:val="19"/>
        </w:rPr>
        <w:t>"obama"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DD4CC7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(mySet.contains(</w:t>
      </w:r>
      <w:r>
        <w:rPr>
          <w:rFonts w:ascii="Consolas" w:hAnsi="Consolas" w:cs="Consolas"/>
          <w:color w:val="A31515"/>
          <w:sz w:val="19"/>
          <w:szCs w:val="19"/>
        </w:rPr>
        <w:t>"assad"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8D7413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(mySet.contains(</w:t>
      </w:r>
      <w:r>
        <w:rPr>
          <w:rFonts w:ascii="Consolas" w:hAnsi="Consolas" w:cs="Consolas"/>
          <w:color w:val="A31515"/>
          <w:sz w:val="19"/>
          <w:szCs w:val="19"/>
        </w:rPr>
        <w:t>"kim"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EE9DE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(mySet.size() == 3);</w:t>
      </w:r>
    </w:p>
    <w:p w14:paraId="312D3BA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ss1;</w:t>
      </w:r>
    </w:p>
    <w:p w14:paraId="2F55619C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ss1.insert(</w:t>
      </w:r>
      <w:r>
        <w:rPr>
          <w:rFonts w:ascii="Consolas" w:hAnsi="Consolas" w:cs="Consolas"/>
          <w:color w:val="A31515"/>
          <w:sz w:val="19"/>
          <w:szCs w:val="19"/>
        </w:rPr>
        <w:t>"bernie"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E7A8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ss1.insert(</w:t>
      </w:r>
      <w:r>
        <w:rPr>
          <w:rFonts w:ascii="Consolas" w:hAnsi="Consolas" w:cs="Consolas"/>
          <w:color w:val="A31515"/>
          <w:sz w:val="19"/>
          <w:szCs w:val="19"/>
        </w:rPr>
        <w:t>"hillary"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EA916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ss1.insert(</w:t>
      </w:r>
      <w:r>
        <w:rPr>
          <w:rFonts w:ascii="Consolas" w:hAnsi="Consolas" w:cs="Consolas"/>
          <w:color w:val="A31515"/>
          <w:sz w:val="19"/>
          <w:szCs w:val="19"/>
        </w:rPr>
        <w:t>"obama"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A9A58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ss2;</w:t>
      </w:r>
    </w:p>
    <w:p w14:paraId="2C3F3103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ss2.insert(</w:t>
      </w:r>
      <w:r>
        <w:rPr>
          <w:rFonts w:ascii="Consolas" w:hAnsi="Consolas" w:cs="Consolas"/>
          <w:color w:val="A31515"/>
          <w:sz w:val="19"/>
          <w:szCs w:val="19"/>
        </w:rPr>
        <w:t>"trump"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8103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ss2.insert(</w:t>
      </w:r>
      <w:r>
        <w:rPr>
          <w:rFonts w:ascii="Consolas" w:hAnsi="Consolas" w:cs="Consolas"/>
          <w:color w:val="A31515"/>
          <w:sz w:val="19"/>
          <w:szCs w:val="19"/>
        </w:rPr>
        <w:t>"ted cruz"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1E1F2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ss3;</w:t>
      </w:r>
    </w:p>
    <w:p w14:paraId="0F65D8F5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(ss3.insert(</w:t>
      </w:r>
      <w:r>
        <w:rPr>
          <w:rFonts w:ascii="Consolas" w:hAnsi="Consolas" w:cs="Consolas"/>
          <w:color w:val="A31515"/>
          <w:sz w:val="19"/>
          <w:szCs w:val="19"/>
        </w:rPr>
        <w:t>"ucla"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40F2E3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(ss3.size() == 1);</w:t>
      </w:r>
    </w:p>
    <w:p w14:paraId="43B2DE08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(ss3.erase(</w:t>
      </w:r>
      <w:r>
        <w:rPr>
          <w:rFonts w:ascii="Consolas" w:hAnsi="Consolas" w:cs="Consolas"/>
          <w:color w:val="A31515"/>
          <w:sz w:val="19"/>
          <w:szCs w:val="19"/>
        </w:rPr>
        <w:t>"ucla"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FCC48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(ss3.size() == 0);</w:t>
      </w:r>
    </w:p>
    <w:p w14:paraId="5F0B5C68" w14:textId="4E278CD9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(ss3.empty());</w:t>
      </w:r>
    </w:p>
    <w:p w14:paraId="5E534682" w14:textId="56A82FDB" w:rsidR="00312BE1" w:rsidRDefault="00312BE1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//check swap function</w:t>
      </w:r>
    </w:p>
    <w:p w14:paraId="51E4EFED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ss1.swap(ss2);</w:t>
      </w:r>
    </w:p>
    <w:p w14:paraId="56D53163" w14:textId="3C29F3C2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(ss1.size() == 2 &amp;&amp; ss1.contains(</w:t>
      </w:r>
      <w:r>
        <w:rPr>
          <w:rFonts w:ascii="Consolas" w:hAnsi="Consolas" w:cs="Consolas"/>
          <w:color w:val="A31515"/>
          <w:sz w:val="19"/>
          <w:szCs w:val="19"/>
        </w:rPr>
        <w:t>"trump"</w:t>
      </w:r>
      <w:r>
        <w:rPr>
          <w:rFonts w:ascii="Consolas" w:hAnsi="Consolas" w:cs="Consolas"/>
          <w:color w:val="000000"/>
          <w:sz w:val="19"/>
          <w:szCs w:val="19"/>
        </w:rPr>
        <w:t>) &amp;&amp; ss1.contains(</w:t>
      </w:r>
      <w:r>
        <w:rPr>
          <w:rFonts w:ascii="Consolas" w:hAnsi="Consolas" w:cs="Consolas"/>
          <w:color w:val="A31515"/>
          <w:sz w:val="19"/>
          <w:szCs w:val="19"/>
        </w:rPr>
        <w:t>"ted cruz"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   </w:t>
      </w:r>
      <w:r>
        <w:rPr>
          <w:rFonts w:ascii="Consolas" w:hAnsi="Consolas" w:cs="Consolas"/>
          <w:color w:val="008000"/>
          <w:sz w:val="19"/>
          <w:szCs w:val="19"/>
        </w:rPr>
        <w:t xml:space="preserve">//make sure after </w:t>
      </w:r>
      <w:r w:rsidR="00F67533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 xml:space="preserve">swap, each set contains </w:t>
      </w:r>
      <w:r w:rsidR="00F67533">
        <w:rPr>
          <w:rFonts w:ascii="Consolas" w:hAnsi="Consolas" w:cs="Consolas"/>
          <w:color w:val="008000"/>
          <w:sz w:val="19"/>
          <w:szCs w:val="19"/>
        </w:rPr>
        <w:t>the correct respective size and elements</w:t>
      </w:r>
    </w:p>
    <w:p w14:paraId="4BD47815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ss2.size() == 3 &amp;&amp; ss2.contains(</w:t>
      </w:r>
      <w:r>
        <w:rPr>
          <w:rFonts w:ascii="Consolas" w:hAnsi="Consolas" w:cs="Consolas"/>
          <w:color w:val="A31515"/>
          <w:sz w:val="19"/>
          <w:szCs w:val="19"/>
        </w:rPr>
        <w:t>"bernie"</w:t>
      </w:r>
      <w:r>
        <w:rPr>
          <w:rFonts w:ascii="Consolas" w:hAnsi="Consolas" w:cs="Consolas"/>
          <w:color w:val="000000"/>
          <w:sz w:val="19"/>
          <w:szCs w:val="19"/>
        </w:rPr>
        <w:t>) &amp;&amp; ss2.contains(</w:t>
      </w:r>
      <w:r>
        <w:rPr>
          <w:rFonts w:ascii="Consolas" w:hAnsi="Consolas" w:cs="Consolas"/>
          <w:color w:val="A31515"/>
          <w:sz w:val="19"/>
          <w:szCs w:val="19"/>
        </w:rPr>
        <w:t>"hillary"</w:t>
      </w:r>
      <w:r>
        <w:rPr>
          <w:rFonts w:ascii="Consolas" w:hAnsi="Consolas" w:cs="Consolas"/>
          <w:color w:val="000000"/>
          <w:sz w:val="19"/>
          <w:szCs w:val="19"/>
        </w:rPr>
        <w:t>) &amp;&amp; ss2.contains(</w:t>
      </w:r>
      <w:r>
        <w:rPr>
          <w:rFonts w:ascii="Consolas" w:hAnsi="Consolas" w:cs="Consolas"/>
          <w:color w:val="A31515"/>
          <w:sz w:val="19"/>
          <w:szCs w:val="19"/>
        </w:rPr>
        <w:t>"obama"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0FA4A8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ss4;</w:t>
      </w:r>
    </w:p>
    <w:p w14:paraId="402C918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ss4.insert(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D6DEDA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ss4.insert(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014A2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ss4.insert(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4509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ss4.insert(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54EA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ss4.insert(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66E4D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ss5;</w:t>
      </w:r>
    </w:p>
    <w:p w14:paraId="3EC24488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BF6F7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E283D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A8315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364B7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BA123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1A1B2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4E54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ss6;</w:t>
      </w:r>
    </w:p>
    <w:p w14:paraId="444DD1A7" w14:textId="51908AA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ss6.insert(</w:t>
      </w:r>
      <w:r>
        <w:rPr>
          <w:rFonts w:ascii="Consolas" w:hAnsi="Consolas" w:cs="Consolas"/>
          <w:color w:val="A31515"/>
          <w:sz w:val="19"/>
          <w:szCs w:val="19"/>
        </w:rPr>
        <w:t>"chinggis"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405BB" w14:textId="3D742A07" w:rsidR="006E49E2" w:rsidRDefault="006E49E2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//check </w:t>
      </w:r>
      <w:r w:rsidR="00312BE1">
        <w:rPr>
          <w:rFonts w:ascii="Consolas" w:hAnsi="Consolas" w:cs="Consolas"/>
          <w:color w:val="000000"/>
          <w:sz w:val="19"/>
          <w:szCs w:val="19"/>
        </w:rPr>
        <w:t>unite function</w:t>
      </w:r>
    </w:p>
    <w:p w14:paraId="7870D84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unite(ss4, ss5, ss6);</w:t>
      </w:r>
    </w:p>
    <w:p w14:paraId="1C26B347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B8725A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07AC15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615CC0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2FF14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B487EEC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39F1CF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FE766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103B76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6C5D7A4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(!ss6.contains(</w:t>
      </w:r>
      <w:r>
        <w:rPr>
          <w:rFonts w:ascii="Consolas" w:hAnsi="Consolas" w:cs="Consolas"/>
          <w:color w:val="A31515"/>
          <w:sz w:val="19"/>
          <w:szCs w:val="19"/>
        </w:rPr>
        <w:t>"chinggis"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EE63C6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(ss6.size() == 9);</w:t>
      </w:r>
    </w:p>
    <w:p w14:paraId="580F5705" w14:textId="76D14013" w:rsidR="009E452C" w:rsidRDefault="009E452C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9413C9" w14:textId="259AEF8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6D8293C1" w14:textId="777777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3EAD9B86" w14:textId="777777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43E478A5" w14:textId="2534410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//check subtract function</w:t>
      </w:r>
    </w:p>
    <w:p w14:paraId="53179947" w14:textId="7EBE3873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</w:t>
      </w:r>
      <w:r w:rsidR="00312BE1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" w:name="_Hlk480653343"/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bookmarkEnd w:id="1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00F2F" w14:textId="7682949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"ethan"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36879" w14:textId="35CFAEDC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"leo"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BC11A" w14:textId="2CF03A4C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"josh"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BBF70" w14:textId="753602C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"jacob"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BFFFB" w14:textId="3388FD4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"bert"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82748" w14:textId="42C2AC0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7F2F6" w14:textId="6B8BB29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 w:rsidRP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0A04E" w14:textId="026CCC79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 w:rsidR="00312BE1">
        <w:rPr>
          <w:rFonts w:ascii="Consolas" w:hAnsi="Consolas" w:cs="Consolas"/>
          <w:color w:val="000000"/>
          <w:sz w:val="19"/>
          <w:szCs w:val="19"/>
        </w:rPr>
        <w:t xml:space="preserve"> ss8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2C17B" w14:textId="7E8793BB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ss8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"jon"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5C5549F3" w14:textId="56086C96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ss8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"hannah"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4F02C6F1" w14:textId="69D72F40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ss8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"obama"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3896F952" w14:textId="01103B26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ss8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"bert"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12E79C9A" w14:textId="081B0BB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ss8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6F834E" w14:textId="739772C1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ss8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"joel"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D2C7E" w14:textId="5131D5F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ss8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0997E" w14:textId="777777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ss12;</w:t>
      </w:r>
    </w:p>
    <w:p w14:paraId="19BD47B3" w14:textId="775462DF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ss9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"cameron"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60B002E9" w14:textId="65D6C08D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ss9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"matt"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1680BA31" w14:textId="777777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3739C00" w14:textId="3A9037F8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subtract(ss7, ss8, ss9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6534A0A9" w14:textId="67273BF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"ethan"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046C7B" w14:textId="75B3AB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"leo"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C2728A" w14:textId="2DAC5328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"josh"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B0F963" w14:textId="40190B5D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"jacob"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5C4253" w14:textId="4683E6BE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"cameron"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F69518D" w14:textId="74618994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"matt"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66A818A" w14:textId="75EAD6BC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F85397" w14:textId="35395F75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"hannah"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AB9423" w14:textId="7C54645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"obama"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C5EB2BE" w14:textId="777777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(!ss12.contains(</w:t>
      </w:r>
      <w:r>
        <w:rPr>
          <w:rFonts w:ascii="Consolas" w:hAnsi="Consolas" w:cs="Consolas"/>
          <w:color w:val="A31515"/>
          <w:sz w:val="19"/>
          <w:szCs w:val="19"/>
        </w:rPr>
        <w:t>"bert"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FC0D6C" w14:textId="6E5D6A7C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B9BBF60" w14:textId="5628D362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09A93C" w14:textId="43A7B56F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"joel"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AE10BA" w14:textId="515C707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 xml:space="preserve">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7D2153" w14:textId="2E993F15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.size() == 4);</w:t>
      </w:r>
    </w:p>
    <w:p w14:paraId="2DEF186E" w14:textId="1362D4F6" w:rsidR="009E452C" w:rsidRPr="00F67533" w:rsidRDefault="009E452C" w:rsidP="00F6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9E452C" w:rsidRPr="00F6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2B36"/>
    <w:multiLevelType w:val="hybridMultilevel"/>
    <w:tmpl w:val="D90A1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6051"/>
    <w:multiLevelType w:val="hybridMultilevel"/>
    <w:tmpl w:val="D90A1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400EB"/>
    <w:multiLevelType w:val="hybridMultilevel"/>
    <w:tmpl w:val="F6B6310E"/>
    <w:lvl w:ilvl="0" w:tplc="DA628934">
      <w:start w:val="1"/>
      <w:numFmt w:val="bullet"/>
      <w:lvlText w:val="-"/>
      <w:lvlJc w:val="left"/>
      <w:pPr>
        <w:ind w:left="1080" w:hanging="360"/>
      </w:pPr>
      <w:rPr>
        <w:rFonts w:ascii="Consolas" w:eastAsiaTheme="minorEastAsia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78"/>
    <w:rsid w:val="001D4FB7"/>
    <w:rsid w:val="00204D8B"/>
    <w:rsid w:val="00312BE1"/>
    <w:rsid w:val="003F43A7"/>
    <w:rsid w:val="006E49E2"/>
    <w:rsid w:val="008D43D1"/>
    <w:rsid w:val="009E452C"/>
    <w:rsid w:val="00C42A78"/>
    <w:rsid w:val="00F6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121F"/>
  <w15:chartTrackingRefBased/>
  <w15:docId w15:val="{EED114A3-072E-4108-81EA-B1CE2D77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Siow</dc:creator>
  <cp:keywords/>
  <dc:description/>
  <cp:lastModifiedBy>Leo Siow</cp:lastModifiedBy>
  <cp:revision>4</cp:revision>
  <dcterms:created xsi:type="dcterms:W3CDTF">2017-04-23T01:35:00Z</dcterms:created>
  <dcterms:modified xsi:type="dcterms:W3CDTF">2017-05-03T03:32:00Z</dcterms:modified>
</cp:coreProperties>
</file>