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5B596" w14:textId="65252657" w:rsidR="00FC6350" w:rsidRDefault="00FC6350">
      <w:r>
        <w:t>Output</w:t>
      </w:r>
    </w:p>
    <w:p w14:paraId="7D0E4CF8" w14:textId="742E5D30" w:rsidR="00FC6350" w:rsidRDefault="00FC6350">
      <w:r w:rsidRPr="00B238A3">
        <w:rPr>
          <w:noProof/>
          <w:sz w:val="22"/>
          <w:szCs w:val="22"/>
        </w:rPr>
        <w:drawing>
          <wp:inline distT="0" distB="0" distL="0" distR="0" wp14:anchorId="31B9E776" wp14:editId="43F1586F">
            <wp:extent cx="5730514" cy="2945501"/>
            <wp:effectExtent l="0" t="0" r="3810" b="7620"/>
            <wp:docPr id="213601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13904" name=""/>
                    <pic:cNvPicPr/>
                  </pic:nvPicPr>
                  <pic:blipFill rotWithShape="1">
                    <a:blip r:embed="rId4"/>
                    <a:srcRect t="3765" b="4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6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F5E28" w14:textId="17983D1F" w:rsidR="00FC6350" w:rsidRDefault="00FC6350">
      <w:r w:rsidRPr="00B238A3">
        <w:rPr>
          <w:noProof/>
          <w:sz w:val="22"/>
          <w:szCs w:val="22"/>
        </w:rPr>
        <w:drawing>
          <wp:inline distT="0" distB="0" distL="0" distR="0" wp14:anchorId="466D7B72" wp14:editId="71258C31">
            <wp:extent cx="5731386" cy="2945501"/>
            <wp:effectExtent l="0" t="0" r="3175" b="7620"/>
            <wp:docPr id="1814105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05795" name=""/>
                    <pic:cNvPicPr/>
                  </pic:nvPicPr>
                  <pic:blipFill rotWithShape="1">
                    <a:blip r:embed="rId5"/>
                    <a:srcRect t="4016" b="4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252BA" w14:textId="18E701D1" w:rsidR="00FC6350" w:rsidRDefault="00FC6350">
      <w:r w:rsidRPr="00B238A3">
        <w:rPr>
          <w:noProof/>
          <w:sz w:val="22"/>
          <w:szCs w:val="22"/>
        </w:rPr>
        <w:lastRenderedPageBreak/>
        <w:drawing>
          <wp:inline distT="0" distB="0" distL="0" distR="0" wp14:anchorId="713D74C2" wp14:editId="5DB51B67">
            <wp:extent cx="5731386" cy="2953593"/>
            <wp:effectExtent l="0" t="0" r="3175" b="0"/>
            <wp:docPr id="800313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13915" name=""/>
                    <pic:cNvPicPr/>
                  </pic:nvPicPr>
                  <pic:blipFill rotWithShape="1">
                    <a:blip r:embed="rId6"/>
                    <a:srcRect t="4016" b="4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3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0FE0C" w14:textId="44CEF809" w:rsidR="006D72CE" w:rsidRDefault="006D72CE">
      <w:r w:rsidRPr="00B238A3">
        <w:rPr>
          <w:noProof/>
          <w:sz w:val="22"/>
          <w:szCs w:val="22"/>
        </w:rPr>
        <w:drawing>
          <wp:inline distT="0" distB="0" distL="0" distR="0" wp14:anchorId="530E5DD7" wp14:editId="6932E283">
            <wp:extent cx="5729434" cy="2820817"/>
            <wp:effectExtent l="0" t="0" r="5080" b="0"/>
            <wp:docPr id="1409539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39332" name=""/>
                    <pic:cNvPicPr/>
                  </pic:nvPicPr>
                  <pic:blipFill rotWithShape="1">
                    <a:blip r:embed="rId7"/>
                    <a:srcRect l="-565" t="7450" r="565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18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D72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350"/>
    <w:rsid w:val="006D72CE"/>
    <w:rsid w:val="00CC2893"/>
    <w:rsid w:val="00E80385"/>
    <w:rsid w:val="00FC6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F6FFC"/>
  <w15:chartTrackingRefBased/>
  <w15:docId w15:val="{404AE90F-F19B-4A5D-9578-3338381C9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3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3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3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3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3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3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3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3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3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3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3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Sipra Neye</dc:creator>
  <cp:keywords/>
  <dc:description/>
  <cp:lastModifiedBy>Sipra Neye</cp:lastModifiedBy>
  <cp:revision>2</cp:revision>
  <dcterms:created xsi:type="dcterms:W3CDTF">2026-05-15T07:50:00Z</dcterms:created>
  <dcterms:modified xsi:type="dcterms:W3CDTF">2026-05-16T06:13:00Z</dcterms:modified>
</cp:coreProperties>
</file>