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26 - Post-NCWIT Celebration &amp; Senior Year Strategic Planning",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"January 13, 2024",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"026",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"~48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"NCWIT celebration, senior year course selection, Common App activities mapping, college requirements analysis",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"celebration_context": "Huda just won NCWIT National Award - same award Jenny won",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"key_outcomes":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"Senior year schedule optimized with AP Spanish",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Common App activities mapped",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awards strategy developed",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 Dame essays planned",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 language requirements identified"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"immediate_celebration_assessment":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"00:01:53-00:02:07",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 "Thank you so much for helping me. By the way, like definitely, I wouldn't have been able to do it without 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"Did you celebrate at all? And did you do anything?",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 "Yeah, we went out to go get boba... went on a walk",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"insight": "Validates celebration before work resumes"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"writer_strength_recognition":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"00:05:53-00:06:07",</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"Hooda, you're like a very strong writer like after looking at a lot of people's different essays... You are like a really good writer",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"Comparative validation at confidence-building moment"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"college_priority_assessment":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"00:14:27-00:14:37",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"jenny_question": "How much do you want to go to Stanford?",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"huda_response": "It's like on my top 10 better. I don't think it's in my top 5",</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"Determines course requirements priority"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"extracurricular_gap_analysis":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"00:37:47-00:38:05",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 "A lot of these are pretty new. Is there anything that you've been doing since, like freshman year?",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"finding": "Muslim community center since freshman, Synthoria since 8th grade",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 "Need 2 more established activities"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"confidence_momentum_building":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"00:02:12-00:02:30",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want you to believe in yourself even more, because this is just like the start of the rest of the amazing things you'll achieve",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"Transform single win into trajectory belief"</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"language_requirement_strategy":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"00:14:39-00:15:02",</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"Stanford really wants 4 years of foreign language like that's like kind of like a requirement",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"AP Spanish added to schedule",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"Work backwards from college requirements"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"common_app_architecture":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"activities_framework": "10 spots to tell story",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"current_count": 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"gap_filling": "2 established organizations needed",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"awards_structure": "5 spots: NCWIT, film award, 3 TBD"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"berkeley_major_pivot":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"00:20:58-00:22:14",</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"CS: 2.8% acceptance, Data Science: 10% acceptance",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 "Data Science aligns with AI/Synthoria work",</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 "Program fit over prestige chase"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"course_selection_optimization":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"eliminated": "AP Environmental Science",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"added": "AP Spanish (for Stanford requirement)",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"kept": "AP Psych, AP Gov/Econ, Game Design",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"strategic_drop": "Can drop after first semester",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"After first semester after getting to college, it's okay for your grades to like, go down"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"digital_sat_planning":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"March 22nd",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"preparation": "School House boot camp",</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"backup_plan": "Test optional acceptable if needed",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"If this doesn't work out, then I think we don't need to spend more time worrying"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"activity_documentation":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"00:36:32-00:37:10",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"nonprofit founder",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"separate activity",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"game development since 8th grade",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"filmmakers_club": "leadership role",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"discord_community": "15 members, growing"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"awards_pipeline":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"secured": ["NCWIT National", "Film award"],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"targeted":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"Presidential Volunteer Service Award",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 for Change competition",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"Griptape grant as award"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"celebration_validation":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"00:01:54-00:02:11",</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"pattern": "Acknowledge achievement → Validate effort → Future vision",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"So so happy for you... this is just like the start"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"shared_experience_bonding":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"NCWIT connection",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 "That's the same one I got too!!! And it took me a couple years",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"Makes achievement feel more significant"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"teacher_relationship_protection":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"00:33:33-00:33:59",</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"English teacher only writes 10 recommendations",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"Ask early, have backup plan",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"Make sure to ask her about at the end of this year"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"collaborative_planning":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"00:09:30-00:09:42",</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"Let's block off all your activities... see how we can organize them to show who you are"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"stanford_deprioritization":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"Not in top 5 schools",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"initial_plan": "Skip Spanish requirement",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"Add Spanish to keep options open",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"If you really are serious about going to Stanford specifically"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"test_strategy_flexibility":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"Digital SAT in March",</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 "Test optional",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"no_act": "Too late to start new format",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"Focus energy where it matters"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"griptape_reframing":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"00:45:19-00:46:42",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"huda_idea": "Photography/videography",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"jenny_pivot": "Educational videos for accessibility",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"new_frame": "Folklift documentation with community impact",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"You need to give it a compelling reason... unique lens"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"senior_schedule_reality":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"00:28:40-00:29:11",</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"Can drop after first semester",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"Front-load rigor for applications",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"You can get a C... As long as you don't fail"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"college_requirements_mapping":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 "Common Data Set analysis",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"schools_analyzed": ["USC", "Berkeley", "Stanford"],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"key_finding": "4 years language for competitive schools",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"systematic_approach": "Check each top school's requirements"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"application_timeline_awareness":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"00:25:15-00:25:30",</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"insight": "First semester grades won't affect UC or USC early apps",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"Your first semester transcript is not going to apply to your top 5 schools",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"Course selection flexibility"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"activity_ecosystem":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"coding_cluster": ["Synthoria", "Empowering AI", "Discord community"],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"creative_cluster": ["Filmmakers club", "Social media"],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"service_cluster": ["Muslim center", "Folklift"],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 "Established organization leadership"</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"recommendation_strategy":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"english_teacher": "Known for quality, competitive",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"cs_teacher": "Already wrote NCWIT letter",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 "Media arts/game design teacher",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"Ask before year ends"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"measurable_progress":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"ncwit_award": "National winner announced",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"bank_america": "Submitted successfully",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"Launched",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"discord": "15 members and growing",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"February 15 workshop scheduled"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"senior_year_deliverables":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"courses": "7 classes including 4-5 APs",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 "10 Common App slots identified",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 "2 secured, 3 in pipeline",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"recommendations": "2 teachers identified"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"immediate_tasks":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"notre_dame": "January 20 deadline",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"griptape": "Video submission for $500",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"games_for_change": "Email to get school involved",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"ucla_summer": "Newsletter signup completed"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"resource_distribution":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"common_data_sets": "Shared for independent research",</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"task_list": "Created for accountability",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"text_support": "Continuous between sessions"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"research_delegation":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"00:41:08-00:41:10",</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"I'll do some research for you... probably text you a couple of things",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"jenny_homework": "Find board positions, leadership opportunities"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"multi_platform_growth":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"discord": "Game developer community",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"Professional networking",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 "Social media presence",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"coordination": "All support application narrative"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"shared_award_connection":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"ncwit_bond": "Same award Jenny won",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"time_comparison": "Took Jenny years, Huda faster",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"Elite achievement feels accessible"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"personal_experience_sharing":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"griptape_example":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"00:46:21-00:46:42",</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"When I did it, I got a camera... I wanted to make educational videos on Youtube",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 "Shows exact path to success"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"school_navigation_wisdom":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"00:29:02-00:29:11",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"Some of my friends they like just stop trying after they got into college",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"Permission to prioritize strategically"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"writer_validation":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"Right after major win",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"comparative": "Better than many others reviewed",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"Compounds confidence from award"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"the_momentum_multiplication":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"pattern": "Major win → Immediate future visioning",</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"This is just like the start of the rest of the amazing things you'll achieve",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"Prevents single achievement satisfaction"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"the_common_data_set_method":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 "Public requirements documents",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"Work backwards from requirements",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"Stanford needs 4 years language → Add AP Spanish"</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"the_strategic_course_drop":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"You can drop a class after first semester... you can get a C",</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"Front-load rigor for applications",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 "Strategic deprioritization post-admission"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"the_comparative_acceptance_analysis":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"berkeley_cs": "2.8% acceptance",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"berkeley_data_science": "10% acceptance",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 "Still hard but better odds",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"Strategic major selection"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"the_established_organization_gap":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"8 self-started activities",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"2 established organizations",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"Round that out with already established organizations",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"Shows ability to work within structures"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"session_arc":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 and confidence building",</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course planning",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 requirements analysis",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 App activity mapping",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 pipeline development",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 recommendation strategy",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 assignment and accountability"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AP Spanish for Stanford",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"Drop AP Environmental Science",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"Apply Data Science to Berkeley",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2 more established orgs",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"Pursue Games for Change competition"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"You're like a really good writer" - Timely validation",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just the start" - Future visioning",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do some research for you" - Active support",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 backwards from requirements" - Strategic thinking",</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 drop after first semester" - Permission giving",</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 it a unique lens" - Differentiation focus"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leverage major award win into sustained confidence and momentum."},</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just won the NCWIT National Award! I can't believe it happened."},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"Congratulations! Did you celebrate? You should be so proud - I want you to believe in yourself even more now, because this is just the start of the rest of the amazing things you'll achieve, not only in your college prep journey, but in life in general. You're a really strong writer and candidate. This award proves what I already knew about you. Now let's use this momentum - we have Notre Dame essays due next week, and I think this confidence will show through in your writing. Also, winning NCWIT National makes you even more competitive for programs like Games for Change and UCLA's summer program. This is your moment to dream bigger."}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"outcome_intelligence",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"026",</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student in strategic course selection using college requirements data."},</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finished 3 years of Spanish. Do I need to take it senior year? Stanford is maybe in my top 10 but not top 5."},</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look at the Common Data Set for your top schools. Stanford specifically wants 4 years of foreign language - it's basically a requirement for them. USC recommends 3-4 years. Even though Stanford isn't your top 5, I'd recommend taking AP Spanish to keep options open. Here's the strategic play: take AP Spanish instead of AP Environmental Science. You already have 3 years of science which meets most requirements. But here's the key insight - since you're applying early to USC and all UCs are due in fall, your first semester senior grades won't even affect those applications. So if AP Spanish is tough, you just need to survive until December. After acceptances, you can even get a C second semester without issues."}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"strategic_intelligence",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"026",</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optimize Common App activities list strategically."},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have 8 activities but they're mostly things I started myself. Is that bad?"},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"You've shown incredible initiative with Empowering AI, Folklift, Synthoria, and your Discord community - that's amazing entrepreneurship. But we need balance. You have 10 Common App spots, so let's strategically fill those last 2 with established organizations where you can show leadership within existing structures. This rounds out your profile - you can both create AND contribute to established groups. I'll research board positions or youth councils you could join. Also, let's make sure we're maximizing what you have: Muslim community center since freshman year shows long-term commitment, and Synthoria since 8th grade shows genuine passion predating college apps. Order these strategically on Common App with your strongest first."}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"systems_intelligence",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"026",</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"quantified_results":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"decisions_made": 7,</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"courses_planned": 7,</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"activities_mapped": 8,</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"awards_identified": 5,</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"colleges_analyzed": 3,</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"recommendations_planned": 3,</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"opportunities_introduced": 4</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"momentum_principle": "Major wins create openings for bigger dreams",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"requirements_navigation": "Common Data Sets reveal hidden requirements",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"strategic_timing": "Senior year rigor only matters until December",</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"activity_balance": "Self-started + established org leadership",</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"comparative_validation": "Right timing amplifies confidence impact",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"award_pipeline": "Plan 5 awards with mix of secured and targeted"</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