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08B" w:rsidRDefault="004C408B" w:rsidP="005D0BA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40"/>
          <w:szCs w:val="40"/>
        </w:rPr>
      </w:pPr>
      <w:r w:rsidRPr="004C408B">
        <w:rPr>
          <w:rFonts w:ascii="Arial" w:eastAsia="Times New Roman" w:hAnsi="Arial" w:cs="Arial"/>
          <w:b/>
          <w:color w:val="222222"/>
          <w:sz w:val="40"/>
          <w:szCs w:val="40"/>
        </w:rPr>
        <w:t>Project Documentation</w:t>
      </w:r>
    </w:p>
    <w:p w:rsidR="005D0BAB" w:rsidRDefault="005D0BAB" w:rsidP="005D0BA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40"/>
          <w:szCs w:val="40"/>
        </w:rPr>
      </w:pPr>
    </w:p>
    <w:p w:rsidR="005D0BAB" w:rsidRPr="004C408B" w:rsidRDefault="005D0BAB" w:rsidP="005D0BA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color w:val="222222"/>
          <w:sz w:val="28"/>
          <w:szCs w:val="28"/>
        </w:rPr>
      </w:pPr>
      <w:r w:rsidRPr="005D0BAB">
        <w:rPr>
          <w:rFonts w:ascii="Arial" w:eastAsia="Times New Roman" w:hAnsi="Arial" w:cs="Arial"/>
          <w:color w:val="222222"/>
          <w:sz w:val="28"/>
          <w:szCs w:val="28"/>
        </w:rPr>
        <w:t>CookBook:Your Virtual Kitchen Assistant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8"/>
          <w:szCs w:val="28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1.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Introduction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Default="004C408B" w:rsidP="00A174F1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b/>
          <w:color w:val="222222"/>
          <w:sz w:val="24"/>
          <w:szCs w:val="24"/>
        </w:rPr>
        <w:t>Project Title:</w:t>
      </w:r>
      <w:r w:rsidRPr="00A174F1">
        <w:rPr>
          <w:rFonts w:ascii="Arial" w:eastAsia="Times New Roman" w:hAnsi="Arial" w:cs="Arial"/>
          <w:color w:val="222222"/>
          <w:sz w:val="24"/>
          <w:szCs w:val="24"/>
        </w:rPr>
        <w:t xml:space="preserve"> Cook</w:t>
      </w:r>
      <w:r w:rsidR="00A174F1" w:rsidRPr="00A174F1">
        <w:rPr>
          <w:rFonts w:ascii="Arial" w:eastAsia="Times New Roman" w:hAnsi="Arial" w:cs="Arial"/>
          <w:color w:val="222222"/>
          <w:sz w:val="24"/>
          <w:szCs w:val="24"/>
        </w:rPr>
        <w:t>Book:Your Virtual Kitchen Assistant</w:t>
      </w:r>
    </w:p>
    <w:p w:rsidR="00E07B25" w:rsidRPr="00E07B25" w:rsidRDefault="00E07B25" w:rsidP="00E07B25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Team id:</w:t>
      </w:r>
      <w:r>
        <w:rPr>
          <w:rFonts w:ascii="Arial" w:eastAsia="Times New Roman" w:hAnsi="Arial" w:cs="Arial"/>
          <w:color w:val="222222"/>
          <w:sz w:val="24"/>
          <w:szCs w:val="24"/>
        </w:rPr>
        <w:t>NM2025TMID37988</w:t>
      </w:r>
    </w:p>
    <w:p w:rsidR="005D0BAB" w:rsidRPr="005D0BAB" w:rsidRDefault="00E07B25" w:rsidP="00E07B25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Team leader:</w:t>
      </w:r>
      <w:r w:rsidR="005D0BA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 </w:t>
      </w:r>
    </w:p>
    <w:p w:rsidR="00E07B25" w:rsidRDefault="005D0BAB" w:rsidP="005D0BAB">
      <w:pPr>
        <w:pStyle w:val="ListParagraph"/>
        <w:numPr>
          <w:ilvl w:val="1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Name:</w:t>
      </w:r>
      <w:r w:rsidR="00E07B25" w:rsidRPr="00E07B25">
        <w:rPr>
          <w:rFonts w:ascii="Arial" w:eastAsia="Times New Roman" w:hAnsi="Arial" w:cs="Arial"/>
          <w:color w:val="222222"/>
          <w:sz w:val="24"/>
          <w:szCs w:val="24"/>
        </w:rPr>
        <w:t>S.Subhalakshmi</w:t>
      </w:r>
    </w:p>
    <w:p w:rsidR="004C408B" w:rsidRPr="005D0BAB" w:rsidRDefault="005D0BAB" w:rsidP="004C408B">
      <w:pPr>
        <w:pStyle w:val="ListParagraph"/>
        <w:numPr>
          <w:ilvl w:val="1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Email id:</w:t>
      </w:r>
      <w:r>
        <w:rPr>
          <w:rFonts w:ascii="Arial" w:eastAsia="Times New Roman" w:hAnsi="Arial" w:cs="Arial"/>
          <w:color w:val="222222"/>
          <w:sz w:val="24"/>
          <w:szCs w:val="24"/>
        </w:rPr>
        <w:t>sg.subhalakshmi@gmail.com</w:t>
      </w:r>
    </w:p>
    <w:p w:rsidR="004C408B" w:rsidRDefault="004C408B" w:rsidP="00E07B25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E07B25">
        <w:rPr>
          <w:rFonts w:ascii="Arial" w:eastAsia="Times New Roman" w:hAnsi="Arial" w:cs="Arial"/>
          <w:b/>
          <w:color w:val="222222"/>
          <w:sz w:val="24"/>
          <w:szCs w:val="24"/>
        </w:rPr>
        <w:t>Team Members:</w:t>
      </w:r>
    </w:p>
    <w:p w:rsidR="005D0BAB" w:rsidRDefault="005D0BAB" w:rsidP="005D0BAB">
      <w:pPr>
        <w:pStyle w:val="ListParagraph"/>
        <w:numPr>
          <w:ilvl w:val="1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Name :</w:t>
      </w:r>
      <w:r>
        <w:rPr>
          <w:rFonts w:ascii="Arial" w:eastAsia="Times New Roman" w:hAnsi="Arial" w:cs="Arial"/>
          <w:color w:val="222222"/>
          <w:sz w:val="24"/>
          <w:szCs w:val="24"/>
        </w:rPr>
        <w:t>G.Divya</w:t>
      </w:r>
    </w:p>
    <w:p w:rsidR="005D0BAB" w:rsidRPr="00D63DFB" w:rsidRDefault="005D0BAB" w:rsidP="005D0BAB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Email id:</w:t>
      </w:r>
      <w:r w:rsidR="00D63DFB">
        <w:rPr>
          <w:rFonts w:ascii="Arial" w:eastAsia="Times New Roman" w:hAnsi="Arial" w:cs="Arial"/>
          <w:color w:val="222222"/>
          <w:sz w:val="24"/>
          <w:szCs w:val="24"/>
        </w:rPr>
        <w:t>divs9327@gmail.com</w:t>
      </w:r>
    </w:p>
    <w:p w:rsidR="005D0BAB" w:rsidRDefault="005D0BAB" w:rsidP="005D0BAB">
      <w:pPr>
        <w:pStyle w:val="ListParagraph"/>
        <w:numPr>
          <w:ilvl w:val="1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Name :</w:t>
      </w:r>
      <w:r>
        <w:rPr>
          <w:rFonts w:ascii="Arial" w:eastAsia="Times New Roman" w:hAnsi="Arial" w:cs="Arial"/>
          <w:color w:val="222222"/>
          <w:sz w:val="24"/>
          <w:szCs w:val="24"/>
        </w:rPr>
        <w:t>P.Divya</w:t>
      </w:r>
    </w:p>
    <w:p w:rsidR="005D0BAB" w:rsidRPr="005D0BAB" w:rsidRDefault="005D0BAB" w:rsidP="005D0BAB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Email id:</w:t>
      </w:r>
      <w:r>
        <w:rPr>
          <w:rFonts w:ascii="Arial" w:eastAsia="Times New Roman" w:hAnsi="Arial" w:cs="Arial"/>
          <w:color w:val="222222"/>
          <w:sz w:val="24"/>
          <w:szCs w:val="24"/>
        </w:rPr>
        <w:t>divyadiv0608@gmail.com</w:t>
      </w:r>
    </w:p>
    <w:p w:rsidR="005D0BAB" w:rsidRDefault="005D0BAB" w:rsidP="005D0BAB">
      <w:pPr>
        <w:pStyle w:val="ListParagraph"/>
        <w:numPr>
          <w:ilvl w:val="1"/>
          <w:numId w:val="10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Name :</w:t>
      </w:r>
      <w:r w:rsidR="00D63DFB">
        <w:rPr>
          <w:rFonts w:ascii="Arial" w:eastAsia="Times New Roman" w:hAnsi="Arial" w:cs="Arial"/>
          <w:color w:val="222222"/>
          <w:sz w:val="24"/>
          <w:szCs w:val="24"/>
        </w:rPr>
        <w:t xml:space="preserve">S.Sirajun nisha </w:t>
      </w:r>
    </w:p>
    <w:p w:rsidR="004C408B" w:rsidRPr="005D0BAB" w:rsidRDefault="005D0BAB" w:rsidP="005D0BAB">
      <w:pPr>
        <w:pStyle w:val="ListParagraph"/>
        <w:shd w:val="clear" w:color="auto" w:fill="FFFFFF"/>
        <w:spacing w:after="0" w:line="240" w:lineRule="auto"/>
        <w:ind w:left="144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Email id:</w:t>
      </w:r>
      <w:r>
        <w:rPr>
          <w:rFonts w:ascii="Arial" w:eastAsia="Times New Roman" w:hAnsi="Arial" w:cs="Arial"/>
          <w:color w:val="222222"/>
          <w:sz w:val="24"/>
          <w:szCs w:val="24"/>
        </w:rPr>
        <w:t>sirajunnisha2007@gamil.com</w:t>
      </w:r>
    </w:p>
    <w:p w:rsidR="00A174F1" w:rsidRPr="004C408B" w:rsidRDefault="00A174F1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2.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Project Overview</w:t>
      </w:r>
    </w:p>
    <w:p w:rsidR="008B27B8" w:rsidRDefault="008B27B8" w:rsidP="008B27B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8B27B8" w:rsidRDefault="008B27B8" w:rsidP="008B27B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1.</w:t>
      </w:r>
      <w:r w:rsidR="004C408B" w:rsidRPr="008B27B8">
        <w:rPr>
          <w:rFonts w:ascii="Arial" w:eastAsia="Times New Roman" w:hAnsi="Arial" w:cs="Arial"/>
          <w:b/>
          <w:color w:val="222222"/>
          <w:sz w:val="24"/>
          <w:szCs w:val="24"/>
        </w:rPr>
        <w:t>Purpose: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The project is a recipe browsing web application where users can search for meals, explore categories, and view detailed recipes with ingredients and cooking instructions.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8B27B8" w:rsidRDefault="008B27B8" w:rsidP="008B27B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2.</w:t>
      </w:r>
      <w:r w:rsidR="004C408B" w:rsidRPr="008B27B8">
        <w:rPr>
          <w:rFonts w:ascii="Arial" w:eastAsia="Times New Roman" w:hAnsi="Arial" w:cs="Arial"/>
          <w:b/>
          <w:color w:val="222222"/>
          <w:sz w:val="24"/>
          <w:szCs w:val="24"/>
        </w:rPr>
        <w:t>Features: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8B27B8" w:rsidRDefault="004C408B" w:rsidP="004C408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Homepage with a hero section and categories.</w:t>
      </w:r>
    </w:p>
    <w:p w:rsidR="004C408B" w:rsidRPr="008B27B8" w:rsidRDefault="004C408B" w:rsidP="004C408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Search bar to find recipes by name.</w:t>
      </w:r>
    </w:p>
    <w:p w:rsidR="004C408B" w:rsidRPr="008B27B8" w:rsidRDefault="004C408B" w:rsidP="008B27B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Browse popular recipe categories.</w:t>
      </w:r>
    </w:p>
    <w:p w:rsidR="008B27B8" w:rsidRDefault="004C408B" w:rsidP="008B27B8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View trending Indian dishes.</w:t>
      </w:r>
    </w:p>
    <w:p w:rsidR="008B27B8" w:rsidRDefault="004C408B" w:rsidP="004C408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Category-specific pages with meal listings.</w:t>
      </w:r>
    </w:p>
    <w:p w:rsidR="008B27B8" w:rsidRDefault="004C408B" w:rsidP="004C408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Recipe detail page with ingredients, instructions, and YouTube video tutorials.</w:t>
      </w:r>
    </w:p>
    <w:p w:rsidR="008B27B8" w:rsidRDefault="004C408B" w:rsidP="004C408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Newsletter subscription feature.</w:t>
      </w:r>
    </w:p>
    <w:p w:rsidR="004C408B" w:rsidRPr="008B27B8" w:rsidRDefault="004C408B" w:rsidP="004C408B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Footer with quick navigation links.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>3.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 xml:space="preserve"> Architecture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>Component Structure: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8B27B8" w:rsidRDefault="004C408B" w:rsidP="004C408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Hero.jsx → Displays homepage banner with text and image.</w:t>
      </w:r>
    </w:p>
    <w:p w:rsidR="008B27B8" w:rsidRDefault="004C408B" w:rsidP="008B27B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CategoriesHome.jsx → Shows popular categories and trending dishes.</w:t>
      </w:r>
    </w:p>
    <w:p w:rsidR="008B27B8" w:rsidRDefault="004C408B" w:rsidP="004C408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lastRenderedPageBreak/>
        <w:t>Category.jsx (page) → Lists meals under a selected category.</w:t>
      </w:r>
    </w:p>
    <w:p w:rsidR="008B27B8" w:rsidRDefault="004C408B" w:rsidP="004C408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Recipie.jsx (page) → Displays detailed recipe info (image, procedure, ingredients, video).</w:t>
      </w:r>
    </w:p>
    <w:p w:rsidR="008B27B8" w:rsidRDefault="004C408B" w:rsidP="004C408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Navbar.jsx → Navigation bar with search functionality.</w:t>
      </w:r>
    </w:p>
    <w:p w:rsidR="008B27B8" w:rsidRDefault="004C408B" w:rsidP="004C408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Footer.jsx → Footer with category links.</w:t>
      </w:r>
    </w:p>
    <w:p w:rsidR="008B27B8" w:rsidRDefault="004C408B" w:rsidP="004C408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NewsLetter.jsx → Newsletter subscription form.Home.jsx (page) → Combines Hero, CategoriesHome, and Newsletter.</w:t>
      </w:r>
    </w:p>
    <w:p w:rsidR="004C408B" w:rsidRPr="008B27B8" w:rsidRDefault="004C408B" w:rsidP="004C408B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8B27B8">
        <w:rPr>
          <w:rFonts w:ascii="Arial" w:eastAsia="Times New Roman" w:hAnsi="Arial" w:cs="Arial"/>
          <w:color w:val="222222"/>
          <w:sz w:val="24"/>
          <w:szCs w:val="24"/>
        </w:rPr>
        <w:t>About.jsx → About page (basic).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8B27B8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1.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>State Management: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Local component state using React.useState and useEffect.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No global state management (like Redux or Context API) is used.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8B27B8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2.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>Routing: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react-router-dom is used for navigation.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8B27B8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3.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>Routes include: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/ → Homepage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/category/:id → Category page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/recipie/:id → Recipe detail page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/contact → Contact page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/about → About page</w:t>
      </w:r>
    </w:p>
    <w:p w:rsid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A174F1" w:rsidRPr="004C408B" w:rsidRDefault="00A174F1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4.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Setup Instructions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>Prerequisites: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Node.js (latest stable version)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npm (comes with Node.js)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5D0BAB" w:rsidRDefault="005D0BA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5D0BAB" w:rsidRDefault="005D0BA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5D0BAB" w:rsidRDefault="005D0BA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8B27B8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lastRenderedPageBreak/>
        <w:t>5.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>Installation: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>1. Clone the repository</w:t>
      </w:r>
    </w:p>
    <w:p w:rsidR="004C408B" w:rsidRPr="004C408B" w:rsidRDefault="008B27B8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git clo</w:t>
      </w:r>
      <w:r w:rsidR="00BD2EA3">
        <w:rPr>
          <w:rFonts w:ascii="Arial" w:eastAsia="Times New Roman" w:hAnsi="Arial" w:cs="Arial"/>
          <w:color w:val="222222"/>
          <w:sz w:val="24"/>
          <w:szCs w:val="24"/>
        </w:rPr>
        <w:t xml:space="preserve">ne - </w:t>
      </w:r>
      <w:r w:rsidR="00BD2EA3" w:rsidRPr="00BD2EA3">
        <w:rPr>
          <w:rFonts w:ascii="Arial" w:eastAsia="Times New Roman" w:hAnsi="Arial" w:cs="Arial"/>
          <w:color w:val="222222"/>
          <w:sz w:val="24"/>
          <w:szCs w:val="24"/>
        </w:rPr>
        <w:t>https://github.com/sirajunnisha2007-commits/my-first.git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cd project-folder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>2</w:t>
      </w:r>
      <w:r w:rsidRPr="004C408B">
        <w:rPr>
          <w:rFonts w:ascii="Arial" w:eastAsia="Times New Roman" w:hAnsi="Arial" w:cs="Arial"/>
          <w:color w:val="222222"/>
          <w:sz w:val="24"/>
          <w:szCs w:val="24"/>
        </w:rPr>
        <w:t xml:space="preserve">.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>Install dependencies: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npm install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>3.</w:t>
      </w:r>
      <w:r w:rsidRPr="004C408B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>Start development server: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npm start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5.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Folder Structure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src/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│── components/ # Reusable UI components (Hero, Navbar, Footer, Newsletter, etc.)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│── pages/ # Page components (Home, Category, Recipie, About)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│── styles/ # CSS files for styling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│── images/ # Image assets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│── App.js # Main app entry point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│── index.js # React DOM rendering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>Utilities: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axios is used for making API calls to TheMealDB API.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No custom hooks or utility functions added yet.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6.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Running the Application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Frontend Command: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npm start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Runs the app locally at </w:t>
      </w:r>
      <w:r w:rsidRPr="004C408B">
        <w:rPr>
          <w:rFonts w:ascii="Arial" w:eastAsia="Times New Roman" w:hAnsi="Arial" w:cs="Arial"/>
          <w:color w:val="1155CC"/>
          <w:sz w:val="24"/>
          <w:szCs w:val="24"/>
          <w:u w:val="single"/>
        </w:rPr>
        <w:t>http://localhost:3000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7.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Component</w:t>
      </w:r>
      <w:r w:rsidR="00E07B25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 xml:space="preserve">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 xml:space="preserve"> Documentation</w:t>
      </w:r>
    </w:p>
    <w:p w:rsidR="004C408B" w:rsidRPr="00A174F1" w:rsidRDefault="004C408B" w:rsidP="004C408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Navbar.jsx → Contains site title, search bar, and navigation links. Accepts no props.</w:t>
      </w:r>
    </w:p>
    <w:p w:rsidR="00A174F1" w:rsidRDefault="004C408B" w:rsidP="004C408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lastRenderedPageBreak/>
        <w:t>Hero.jsx → Static component showing banner text and an image.</w:t>
      </w:r>
    </w:p>
    <w:p w:rsidR="00A174F1" w:rsidRDefault="004C408B" w:rsidP="004C408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CategoriesHome.jsx → Fetches and displays categories and trending dishes. Uses API calls.</w:t>
      </w:r>
    </w:p>
    <w:p w:rsidR="00A174F1" w:rsidRDefault="004C408B" w:rsidP="004C408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Category.jsx → Fetches recipes based on category. Uses useParams.</w:t>
      </w:r>
    </w:p>
    <w:p w:rsidR="00A174F1" w:rsidRDefault="004C408B" w:rsidP="004C408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Recipie.jsx → Fetches detailed recipe by ID, shows ingredients, instructions, and video.</w:t>
      </w:r>
    </w:p>
    <w:p w:rsidR="00A174F1" w:rsidRDefault="004C408B" w:rsidP="004C408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Footer.jsx → Displays quick category links and copyright.</w:t>
      </w:r>
    </w:p>
    <w:p w:rsidR="004C408B" w:rsidRPr="00A174F1" w:rsidRDefault="004C408B" w:rsidP="004C408B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NewsLetter.jsx → Allows user to subscribe with an email.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07B25" w:rsidRDefault="00E07B25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8.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State Management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A174F1" w:rsidRDefault="004C408B" w:rsidP="004C408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Global State: Not used.</w:t>
      </w:r>
    </w:p>
    <w:p w:rsidR="00A174F1" w:rsidRDefault="004C408B" w:rsidP="004C408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Local State:</w:t>
      </w:r>
    </w:p>
    <w:p w:rsidR="00A174F1" w:rsidRDefault="004C408B" w:rsidP="004C408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Used in components with useState. Example:</w:t>
      </w:r>
    </w:p>
    <w:p w:rsidR="00A174F1" w:rsidRDefault="004C408B" w:rsidP="004C408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Navbar.jsx → stores search input.</w:t>
      </w:r>
    </w:p>
    <w:p w:rsidR="00A174F1" w:rsidRDefault="004C408B" w:rsidP="004C408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CategoriesHome.jsx → stores categories and items.</w:t>
      </w:r>
    </w:p>
    <w:p w:rsidR="00A174F1" w:rsidRDefault="004C408B" w:rsidP="004C408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Recipie.jsx → stores selected recipe.</w:t>
      </w:r>
    </w:p>
    <w:p w:rsidR="004C408B" w:rsidRPr="00A174F1" w:rsidRDefault="004C408B" w:rsidP="004C408B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NewsLetter.jsx → stores email and subscription status.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9. </w:t>
      </w:r>
      <w:r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User Interface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2B04E7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1.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>Homepage: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Hero section with image + text.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Popular categories grid.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Trending dishes display.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2B04E7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2.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>Category Page: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Grid of meals filtered by category.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2B04E7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3.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>Recipe Page: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Recipe image, procedure, ingredients list, and YouTube vide</w:t>
      </w:r>
      <w:r w:rsidR="00A174F1">
        <w:rPr>
          <w:rFonts w:ascii="Arial" w:eastAsia="Times New Roman" w:hAnsi="Arial" w:cs="Arial"/>
          <w:color w:val="222222"/>
          <w:sz w:val="24"/>
          <w:szCs w:val="24"/>
        </w:rPr>
        <w:t>o</w:t>
      </w:r>
    </w:p>
    <w:p w:rsidR="004C408B" w:rsidRPr="004C408B" w:rsidRDefault="002B04E7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4.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>Newsletter Section: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Email input with subscription success message.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2B04E7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lastRenderedPageBreak/>
        <w:t>5.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>Footer: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Quick links to categories.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b/>
          <w:color w:val="222222"/>
          <w:sz w:val="24"/>
          <w:szCs w:val="24"/>
        </w:rPr>
        <w:t>10. Styling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CSS Frameworks/Libraries: Plain CSS (modular styles inside styles/ folder).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4C408B">
        <w:rPr>
          <w:rFonts w:ascii="Arial" w:eastAsia="Times New Roman" w:hAnsi="Arial" w:cs="Arial"/>
          <w:color w:val="222222"/>
          <w:sz w:val="24"/>
          <w:szCs w:val="24"/>
        </w:rPr>
        <w:t>Theming: No theme provider; custom color palette is hardcoded in CSS (green and neutral tones).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Default="002B04E7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11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. 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 xml:space="preserve">Screenshots </w:t>
      </w:r>
    </w:p>
    <w:p w:rsidR="00E07B25" w:rsidRPr="004C408B" w:rsidRDefault="00E07B25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E07B25" w:rsidRDefault="00E07B25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bidi="ta-IN"/>
        </w:rPr>
        <w:drawing>
          <wp:inline distT="0" distB="0" distL="0" distR="0">
            <wp:extent cx="4238625" cy="2505075"/>
            <wp:effectExtent l="19050" t="0" r="9525" b="0"/>
            <wp:docPr id="7" name="Picture 5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25" w:rsidRDefault="00E07B25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07B25" w:rsidRDefault="00E07B25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bidi="ta-IN"/>
        </w:rPr>
        <w:drawing>
          <wp:inline distT="0" distB="0" distL="0" distR="0">
            <wp:extent cx="4286250" cy="2209800"/>
            <wp:effectExtent l="19050" t="0" r="0" b="0"/>
            <wp:docPr id="4" name="Picture 3" descr="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3196" cy="22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25" w:rsidRDefault="00E07B25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E07B25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bidi="ta-IN"/>
        </w:rPr>
        <w:lastRenderedPageBreak/>
        <w:drawing>
          <wp:inline distT="0" distB="0" distL="0" distR="0">
            <wp:extent cx="4238625" cy="2381250"/>
            <wp:effectExtent l="19050" t="0" r="9525" b="0"/>
            <wp:docPr id="5" name="Picture 4" descr="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4C408B" w:rsidRPr="004C408B" w:rsidRDefault="002B04E7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</w:rPr>
        <w:t>12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. 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Known Issues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07B25" w:rsidRDefault="004C408B" w:rsidP="004C408B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07B25">
        <w:rPr>
          <w:rFonts w:ascii="Arial" w:eastAsia="Times New Roman" w:hAnsi="Arial" w:cs="Arial"/>
          <w:color w:val="222222"/>
          <w:sz w:val="24"/>
          <w:szCs w:val="24"/>
        </w:rPr>
        <w:t>API calls may fail if TheMealDB API is down.</w:t>
      </w:r>
    </w:p>
    <w:p w:rsidR="00E07B25" w:rsidRDefault="004C408B" w:rsidP="004C408B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07B25">
        <w:rPr>
          <w:rFonts w:ascii="Arial" w:eastAsia="Times New Roman" w:hAnsi="Arial" w:cs="Arial"/>
          <w:color w:val="222222"/>
          <w:sz w:val="24"/>
          <w:szCs w:val="24"/>
        </w:rPr>
        <w:t>Some recipes may have missing YouTube links or ingredients</w:t>
      </w:r>
      <w:r w:rsidR="00E07B25">
        <w:rPr>
          <w:rFonts w:ascii="Arial" w:eastAsia="Times New Roman" w:hAnsi="Arial" w:cs="Arial"/>
          <w:color w:val="222222"/>
          <w:sz w:val="24"/>
          <w:szCs w:val="24"/>
        </w:rPr>
        <w:t>.</w:t>
      </w:r>
    </w:p>
    <w:p w:rsidR="004C408B" w:rsidRPr="00E07B25" w:rsidRDefault="004C408B" w:rsidP="004C408B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E07B25">
        <w:rPr>
          <w:rFonts w:ascii="Arial" w:eastAsia="Times New Roman" w:hAnsi="Arial" w:cs="Arial"/>
          <w:color w:val="222222"/>
          <w:sz w:val="24"/>
          <w:szCs w:val="24"/>
        </w:rPr>
        <w:t>No error boundary for broken routes</w:t>
      </w:r>
    </w:p>
    <w:p w:rsidR="00A174F1" w:rsidRDefault="00A174F1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A174F1" w:rsidRPr="004C408B" w:rsidRDefault="00A174F1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2B04E7" w:rsidRPr="004C408B" w:rsidRDefault="002B04E7" w:rsidP="002B04E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  <w:r w:rsidRPr="002B04E7">
        <w:rPr>
          <w:rFonts w:ascii="Arial" w:eastAsia="Times New Roman" w:hAnsi="Arial" w:cs="Arial"/>
          <w:b/>
          <w:color w:val="222222"/>
          <w:sz w:val="24"/>
          <w:szCs w:val="24"/>
        </w:rPr>
        <w:t>1</w:t>
      </w:r>
      <w:r w:rsidR="008B27B8">
        <w:rPr>
          <w:rFonts w:ascii="Arial" w:eastAsia="Times New Roman" w:hAnsi="Arial" w:cs="Arial"/>
          <w:b/>
          <w:color w:val="222222"/>
          <w:sz w:val="24"/>
          <w:szCs w:val="24"/>
        </w:rPr>
        <w:t>3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</w:rPr>
        <w:t xml:space="preserve">. </w:t>
      </w:r>
      <w:r w:rsidR="004C408B" w:rsidRPr="004C408B">
        <w:rPr>
          <w:rFonts w:ascii="Arial" w:eastAsia="Times New Roman" w:hAnsi="Arial" w:cs="Arial"/>
          <w:b/>
          <w:color w:val="222222"/>
          <w:sz w:val="24"/>
          <w:szCs w:val="24"/>
          <w:u w:val="single"/>
        </w:rPr>
        <w:t>Future Enhancements</w:t>
      </w:r>
    </w:p>
    <w:p w:rsidR="004C408B" w:rsidRPr="004C408B" w:rsidRDefault="004C408B" w:rsidP="004C40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p w:rsidR="00A174F1" w:rsidRDefault="004C408B" w:rsidP="004C408B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Add favorites / saved recipes feature.</w:t>
      </w:r>
    </w:p>
    <w:p w:rsidR="00A174F1" w:rsidRDefault="004C408B" w:rsidP="004C408B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Improve search results (show multiple results instead of first one).</w:t>
      </w:r>
    </w:p>
    <w:p w:rsidR="00A174F1" w:rsidRDefault="004C408B" w:rsidP="004C408B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Add loading spinners while fetching data.</w:t>
      </w:r>
    </w:p>
    <w:p w:rsidR="00A174F1" w:rsidRDefault="004C408B" w:rsidP="004C408B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Implement global state management (Context API or Redux).</w:t>
      </w:r>
    </w:p>
    <w:p w:rsidR="004C408B" w:rsidRPr="004C408B" w:rsidRDefault="004C408B" w:rsidP="00A174F1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A174F1">
        <w:rPr>
          <w:rFonts w:ascii="Arial" w:eastAsia="Times New Roman" w:hAnsi="Arial" w:cs="Arial"/>
          <w:color w:val="222222"/>
          <w:sz w:val="24"/>
          <w:szCs w:val="24"/>
        </w:rPr>
        <w:t>Improve mobile responsiveness with better CSS.</w:t>
      </w:r>
      <w:r w:rsidR="00A174F1" w:rsidRPr="004C408B"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10"/>
        <w:gridCol w:w="8490"/>
      </w:tblGrid>
      <w:tr w:rsidR="004C408B" w:rsidRPr="004C408B" w:rsidTr="00A174F1">
        <w:tc>
          <w:tcPr>
            <w:tcW w:w="111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:rsidR="004C408B" w:rsidRPr="004C408B" w:rsidRDefault="004C408B" w:rsidP="004C40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9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4C408B" w:rsidRPr="004C408B" w:rsidRDefault="004C408B" w:rsidP="004C40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F7350" w:rsidRDefault="000F7350"/>
    <w:sectPr w:rsidR="000F7350" w:rsidSect="00E07B25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25EC8"/>
    <w:multiLevelType w:val="hybridMultilevel"/>
    <w:tmpl w:val="BC2446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56A1D68"/>
    <w:multiLevelType w:val="hybridMultilevel"/>
    <w:tmpl w:val="223A6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43019"/>
    <w:multiLevelType w:val="hybridMultilevel"/>
    <w:tmpl w:val="24E23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636755"/>
    <w:multiLevelType w:val="hybridMultilevel"/>
    <w:tmpl w:val="C2CA3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971BA5"/>
    <w:multiLevelType w:val="hybridMultilevel"/>
    <w:tmpl w:val="8DC89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2E7B93"/>
    <w:multiLevelType w:val="hybridMultilevel"/>
    <w:tmpl w:val="33349A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AAA0488"/>
    <w:multiLevelType w:val="hybridMultilevel"/>
    <w:tmpl w:val="F9921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DB3CDA"/>
    <w:multiLevelType w:val="hybridMultilevel"/>
    <w:tmpl w:val="4A286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0303EA"/>
    <w:multiLevelType w:val="hybridMultilevel"/>
    <w:tmpl w:val="22162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0B378C"/>
    <w:multiLevelType w:val="hybridMultilevel"/>
    <w:tmpl w:val="83E6B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E61C40"/>
    <w:multiLevelType w:val="hybridMultilevel"/>
    <w:tmpl w:val="07F0F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436018"/>
    <w:multiLevelType w:val="hybridMultilevel"/>
    <w:tmpl w:val="85DE3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2"/>
  </w:num>
  <w:num w:numId="5">
    <w:abstractNumId w:val="7"/>
  </w:num>
  <w:num w:numId="6">
    <w:abstractNumId w:val="8"/>
  </w:num>
  <w:num w:numId="7">
    <w:abstractNumId w:val="4"/>
  </w:num>
  <w:num w:numId="8">
    <w:abstractNumId w:val="6"/>
  </w:num>
  <w:num w:numId="9">
    <w:abstractNumId w:val="9"/>
  </w:num>
  <w:num w:numId="10">
    <w:abstractNumId w:val="3"/>
  </w:num>
  <w:num w:numId="11">
    <w:abstractNumId w:val="11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C408B"/>
    <w:rsid w:val="000F7350"/>
    <w:rsid w:val="002B04E7"/>
    <w:rsid w:val="004C408B"/>
    <w:rsid w:val="005D0BAB"/>
    <w:rsid w:val="008B27B8"/>
    <w:rsid w:val="00A174F1"/>
    <w:rsid w:val="00BD2EA3"/>
    <w:rsid w:val="00D63DFB"/>
    <w:rsid w:val="00E07B25"/>
    <w:rsid w:val="00ED2D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73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C40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40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08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B27B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1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95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811730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3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922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465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7640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378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6507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63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546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876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55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954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7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729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19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458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5594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5839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6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872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912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56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7447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908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523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02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856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704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86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571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28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270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6648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3270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089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0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976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4491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74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661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691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0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0084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09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892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02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51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39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634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160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21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8665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940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262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098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080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567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773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696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5909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3204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051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116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659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4743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7932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25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31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05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595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029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8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626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4454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145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30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71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64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7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26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29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5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5116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0231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855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2901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837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9158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7203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467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946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8714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846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700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140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174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69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983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150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3222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6140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70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31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42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7176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7458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021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919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653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509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497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346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722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4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405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193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9376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468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04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490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89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6198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1313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96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673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056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139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76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2035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1080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971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0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3279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68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945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63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037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57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180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40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9345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945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108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755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2263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24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3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241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321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673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032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956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364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106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322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6390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4591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512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784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125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09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6175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471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4833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0431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950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446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7571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53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8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120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8604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9268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17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606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527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5396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84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11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9666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60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088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8330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0591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147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3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236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818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0532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946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391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9824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861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3297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28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382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356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526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261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0961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5106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4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677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895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88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323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1798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421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038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5181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24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0276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00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60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108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724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7760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6638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073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59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372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8550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5710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132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479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396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364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701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53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7339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753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04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6573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3261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291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190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9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877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84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626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374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24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11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78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95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007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0466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60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857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82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6705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291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126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08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4339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380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902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18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54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22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86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89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592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9022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056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416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596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4447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4172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51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989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66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816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068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167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346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2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5325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0391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68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474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080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708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9962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452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469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8173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837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2985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4994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9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13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72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55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941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6563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7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4350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556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026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243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04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350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3086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75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316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220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898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383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75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606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2500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45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335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9704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90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79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676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Admin-1</dc:creator>
  <cp:lastModifiedBy>Admin</cp:lastModifiedBy>
  <cp:revision>4</cp:revision>
  <dcterms:created xsi:type="dcterms:W3CDTF">2025-09-18T08:12:00Z</dcterms:created>
  <dcterms:modified xsi:type="dcterms:W3CDTF">2025-09-19T03:39:00Z</dcterms:modified>
</cp:coreProperties>
</file>