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F6B83" w14:textId="77777777" w:rsidR="006F7C96" w:rsidRPr="004F44E1" w:rsidRDefault="006F7C96" w:rsidP="00F70810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แบบประมาณการค่าใช้จ่าย</w:t>
      </w:r>
    </w:p>
    <w:p w14:paraId="288F265C" w14:textId="77777777" w:rsidR="00E61E29" w:rsidRPr="004F44E1" w:rsidRDefault="00E61E29" w:rsidP="00F70810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12C582F" w14:textId="06741A8D" w:rsidR="006F7C96" w:rsidRPr="004F44E1" w:rsidRDefault="006F7C96" w:rsidP="006F7C96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โรงเรียน</w:t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E61E29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</w:p>
    <w:p w14:paraId="457AD647" w14:textId="77777777" w:rsidR="00E61E29" w:rsidRPr="004F44E1" w:rsidRDefault="006F7C96" w:rsidP="006F7C96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แบบประมาณการค่าใช้จ่าย</w:t>
      </w:r>
    </w:p>
    <w:p w14:paraId="423C5A85" w14:textId="112CA262" w:rsidR="006F7C96" w:rsidRPr="004F44E1" w:rsidRDefault="006F7C96" w:rsidP="006F7C96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แนบท้ายสัญญาเงินยืมเลขที่</w:t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/</w:t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ลงวันที่</w:t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  <w:r w:rsidR="002A067F" w:rsidRPr="004F44E1">
        <w:rPr>
          <w:rFonts w:ascii="TH SarabunPSK" w:hAnsi="TH SarabunPSK" w:cs="TH SarabunPSK"/>
          <w:b/>
          <w:bCs/>
          <w:kern w:val="0"/>
          <w:sz w:val="32"/>
          <w:szCs w:val="32"/>
          <w:u w:val="dotted"/>
          <w:cs/>
          <w14:ligatures w14:val="none"/>
        </w:rPr>
        <w:tab/>
      </w:r>
    </w:p>
    <w:p w14:paraId="02461E1C" w14:textId="5A9384EE" w:rsidR="006F7C96" w:rsidRPr="004F44E1" w:rsidRDefault="006F7C96" w:rsidP="006F7C96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8789" w:type="dxa"/>
        <w:tblInd w:w="-5" w:type="dxa"/>
        <w:tblLook w:val="04A0" w:firstRow="1" w:lastRow="0" w:firstColumn="1" w:lastColumn="0" w:noHBand="0" w:noVBand="1"/>
      </w:tblPr>
      <w:tblGrid>
        <w:gridCol w:w="5103"/>
        <w:gridCol w:w="2552"/>
        <w:gridCol w:w="1134"/>
      </w:tblGrid>
      <w:tr w:rsidR="006F7C96" w:rsidRPr="004F44E1" w14:paraId="080621B3" w14:textId="77777777" w:rsidTr="0085293D">
        <w:tc>
          <w:tcPr>
            <w:tcW w:w="5103" w:type="dxa"/>
            <w:vAlign w:val="center"/>
            <w:hideMark/>
          </w:tcPr>
          <w:p w14:paraId="56FDC893" w14:textId="77777777" w:rsidR="006F7C96" w:rsidRPr="004F44E1" w:rsidRDefault="006F7C96" w:rsidP="0085293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3686" w:type="dxa"/>
            <w:gridSpan w:val="2"/>
            <w:vAlign w:val="center"/>
            <w:hideMark/>
          </w:tcPr>
          <w:p w14:paraId="61049648" w14:textId="77777777" w:rsidR="006F7C96" w:rsidRPr="004F44E1" w:rsidRDefault="006F7C96" w:rsidP="0085293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</w:tr>
      <w:tr w:rsidR="006F7C96" w:rsidRPr="004F44E1" w14:paraId="73001057" w14:textId="77777777" w:rsidTr="0085293D">
        <w:tc>
          <w:tcPr>
            <w:tcW w:w="5103" w:type="dxa"/>
            <w:hideMark/>
          </w:tcPr>
          <w:p w14:paraId="78923E1C" w14:textId="32A4C982" w:rsidR="0085293D" w:rsidRPr="004F44E1" w:rsidRDefault="0085293D" w:rsidP="0085293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ประมาณการค่าอาหารกลางวัน ประจำเดือน.......................</w:t>
            </w:r>
          </w:p>
          <w:p w14:paraId="6E4785D3" w14:textId="45FAE43F" w:rsidR="006F7C96" w:rsidRPr="004F44E1" w:rsidRDefault="0085293D" w:rsidP="006F7C9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พ.ศ................. จำนวน...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คน 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 xml:space="preserve">x </w:t>
            </w:r>
            <w:r w:rsidR="006F7C96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อัตราวันละ..........บาท</w:t>
            </w:r>
          </w:p>
          <w:p w14:paraId="4C9D982B" w14:textId="1830EAB7" w:rsidR="0085293D" w:rsidRPr="004F44E1" w:rsidRDefault="0085293D" w:rsidP="0085293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 xml:space="preserve">x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จำนวน............วัน (กรณีจ้างบุคคลภายนอกมาประกอบ</w:t>
            </w:r>
          </w:p>
          <w:p w14:paraId="48E5D987" w14:textId="6D22F972" w:rsidR="006F7C96" w:rsidRPr="004F44E1" w:rsidRDefault="0085293D" w:rsidP="006F7C9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อาหารให้หักประมาณการค่าจ้างแม่ครัวไว้ไม่ต้องยืม)</w:t>
            </w:r>
          </w:p>
        </w:tc>
        <w:tc>
          <w:tcPr>
            <w:tcW w:w="2552" w:type="dxa"/>
            <w:hideMark/>
          </w:tcPr>
          <w:p w14:paraId="34D6DCD8" w14:textId="01344A8F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1134" w:type="dxa"/>
            <w:hideMark/>
          </w:tcPr>
          <w:p w14:paraId="31E32B47" w14:textId="2299DD6A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</w:t>
            </w:r>
          </w:p>
        </w:tc>
      </w:tr>
      <w:tr w:rsidR="006F7C96" w:rsidRPr="004F44E1" w14:paraId="6526E470" w14:textId="77777777" w:rsidTr="0085293D">
        <w:tc>
          <w:tcPr>
            <w:tcW w:w="5103" w:type="dxa"/>
            <w:hideMark/>
          </w:tcPr>
          <w:p w14:paraId="013D6A3A" w14:textId="77777777" w:rsidR="006F7C96" w:rsidRPr="004F44E1" w:rsidRDefault="006F7C96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รวมจำนวนเงินทั้งสิ้น</w:t>
            </w:r>
          </w:p>
          <w:p w14:paraId="647FD9BB" w14:textId="57739CEE" w:rsidR="0085293D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(ตัวอักษร)......................................................</w:t>
            </w:r>
          </w:p>
        </w:tc>
        <w:tc>
          <w:tcPr>
            <w:tcW w:w="2552" w:type="dxa"/>
            <w:vAlign w:val="bottom"/>
            <w:hideMark/>
          </w:tcPr>
          <w:p w14:paraId="17D0CC01" w14:textId="0F296CC5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  <w:tc>
          <w:tcPr>
            <w:tcW w:w="1134" w:type="dxa"/>
            <w:vAlign w:val="bottom"/>
            <w:hideMark/>
          </w:tcPr>
          <w:p w14:paraId="402EF983" w14:textId="54D7E08F" w:rsidR="006F7C96" w:rsidRPr="004F44E1" w:rsidRDefault="0085293D" w:rsidP="0085293D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...............</w:t>
            </w:r>
          </w:p>
        </w:tc>
      </w:tr>
    </w:tbl>
    <w:p w14:paraId="183620A8" w14:textId="77777777" w:rsidR="0085293D" w:rsidRPr="004F44E1" w:rsidRDefault="0085293D" w:rsidP="006F7C96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CF85ABD" w14:textId="7F87202C" w:rsidR="006F7C96" w:rsidRPr="004F44E1" w:rsidRDefault="006F7C96" w:rsidP="0085293D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(ลงชื่อ)...</w:t>
      </w:r>
      <w:r w:rsidR="0085293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...............................................ผู้ปะมาณการ/ผู้ยืม</w:t>
      </w:r>
    </w:p>
    <w:p w14:paraId="7EBDBD4D" w14:textId="533325F4" w:rsidR="006F7C96" w:rsidRPr="004F44E1" w:rsidRDefault="006F7C96" w:rsidP="0085293D">
      <w:pPr>
        <w:spacing w:after="0"/>
        <w:ind w:left="28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</w:t>
      </w:r>
      <w:r w:rsidR="0085293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.....................................................)</w:t>
      </w:r>
    </w:p>
    <w:p w14:paraId="50143F76" w14:textId="4C046470" w:rsidR="006F7C96" w:rsidRPr="004F44E1" w:rsidRDefault="006F7C96" w:rsidP="0085293D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</w:t>
      </w:r>
      <w:r w:rsidR="0085293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.................................................................</w:t>
      </w:r>
    </w:p>
    <w:p w14:paraId="072D416D" w14:textId="741377BF" w:rsidR="00F94C69" w:rsidRPr="004F44E1" w:rsidRDefault="00F94C69" w:rsidP="0039203C">
      <w:pPr>
        <w:pStyle w:val="p1"/>
        <w:divId w:val="879980703"/>
        <w:rPr>
          <w:rFonts w:ascii="TH SarabunPSK" w:hAnsi="TH SarabunPSK" w:cs="TH SarabunPSK" w:hint="cs"/>
          <w:sz w:val="32"/>
          <w:szCs w:val="32"/>
          <w:cs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A7D6D" w14:textId="77777777" w:rsidR="00697E69" w:rsidRDefault="00697E69" w:rsidP="00866C89">
      <w:pPr>
        <w:spacing w:after="0"/>
      </w:pPr>
      <w:r>
        <w:separator/>
      </w:r>
    </w:p>
  </w:endnote>
  <w:endnote w:type="continuationSeparator" w:id="0">
    <w:p w14:paraId="02740933" w14:textId="77777777" w:rsidR="00697E69" w:rsidRDefault="00697E69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CBF33" w14:textId="77777777" w:rsidR="00697E69" w:rsidRDefault="00697E69" w:rsidP="00866C89">
      <w:pPr>
        <w:spacing w:after="0"/>
      </w:pPr>
      <w:r>
        <w:separator/>
      </w:r>
    </w:p>
  </w:footnote>
  <w:footnote w:type="continuationSeparator" w:id="0">
    <w:p w14:paraId="09F70968" w14:textId="77777777" w:rsidR="00697E69" w:rsidRDefault="00697E69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9203C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97E69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4720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2024-10-30T15:50:00Z</dcterms:created>
  <dcterms:modified xsi:type="dcterms:W3CDTF">2024-10-30T15:50:00Z</dcterms:modified>
</cp:coreProperties>
</file>