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2E4FF7B">
      <w:pPr>
        <w:rPr>
          <w:rFonts w:hint="default" w:ascii="TH SarabunPSK" w:hAnsi="TH SarabunPSK" w:cs="TH SarabunPSK"/>
          <w:sz w:val="32"/>
          <w:szCs w:val="32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TH Sarabun PSK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H SarabunPSK">
    <w:panose1 w:val="020B0500040200020003"/>
    <w:charset w:val="00"/>
    <w:family w:val="auto"/>
    <w:pitch w:val="default"/>
    <w:sig w:usb0="A100006F" w:usb1="5000205A" w:usb2="00000000" w:usb3="00000000" w:csb0="60010183" w:csb1="8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0786A66"/>
    <w:rsid w:val="50786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2026-08-02T16:09:00Z</dcterms:created>
  <dc:creator>bigbas</dc:creator>
  <cp:lastModifiedBy>bigbas</cp:lastModifiedBy>
  <dcterms:modified xsi:type="dcterms:W3CDTF">2026-08-02T16:11:02Z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ICV">
    <vt:lpwstr>60207208B18345A8AB8F64E4334E1956_11</vt:lpwstr>
  </property>
  <property fmtid="{D5CDD505-2E9C-101B-9397-08002B2CF9AE}" pid="4" name="KSOTemplateDocerSaveRecord">
    <vt:lpwstr>eyJoZGlkIjoiNTA5MDYwNDRkMDFmNDU3MGQ0MWZjOGM1YzBmMTk3ZTkifQ==</vt:lpwstr>
  </property>
</Properties>
</file>