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E7308" w:rsidRDefault="00000000">
      <w:pPr>
        <w:pStyle w:val="Heading1"/>
      </w:pPr>
      <w:bookmarkStart w:id="0" w:name="_8ca6pmzg4z9n" w:colFirst="0" w:colLast="0"/>
      <w:bookmarkEnd w:id="0"/>
      <w:r>
        <w:t>Mercedes</w:t>
      </w:r>
    </w:p>
    <w:p w14:paraId="00000002" w14:textId="77777777" w:rsidR="003E7308" w:rsidRDefault="00000000">
      <w:r>
        <w:t xml:space="preserve">car dealership - </w:t>
      </w:r>
    </w:p>
    <w:p w14:paraId="00000003" w14:textId="77777777" w:rsidR="003E7308" w:rsidRDefault="00000000">
      <w:proofErr w:type="gramStart"/>
      <w:r>
        <w:t>Basically</w:t>
      </w:r>
      <w:proofErr w:type="gramEnd"/>
      <w:r>
        <w:t xml:space="preserve"> it's a </w:t>
      </w:r>
      <w:proofErr w:type="spellStart"/>
      <w:r>
        <w:t>frienchise</w:t>
      </w:r>
      <w:proofErr w:type="spellEnd"/>
      <w:r>
        <w:t xml:space="preserve"> of Mercedes Benz </w:t>
      </w:r>
    </w:p>
    <w:p w14:paraId="00000004" w14:textId="77777777" w:rsidR="003E7308" w:rsidRDefault="003E7308"/>
    <w:p w14:paraId="00000005" w14:textId="77777777" w:rsidR="003E7308" w:rsidRDefault="00000000">
      <w:r>
        <w:t xml:space="preserve">Working as a General Manager - AMG Maybach </w:t>
      </w:r>
    </w:p>
    <w:p w14:paraId="00000006" w14:textId="77777777" w:rsidR="003E7308" w:rsidRDefault="003E7308"/>
    <w:p w14:paraId="00000007" w14:textId="77777777" w:rsidR="003E7308" w:rsidRDefault="00000000">
      <w:r>
        <w:t>Since 2017</w:t>
      </w:r>
    </w:p>
    <w:p w14:paraId="00000008" w14:textId="77777777" w:rsidR="003E7308" w:rsidRDefault="003E7308"/>
    <w:p w14:paraId="00000009" w14:textId="77777777" w:rsidR="003E7308" w:rsidRDefault="00000000">
      <w:r>
        <w:t xml:space="preserve">Status symbol, luxury, tailor made finance options </w:t>
      </w:r>
    </w:p>
    <w:p w14:paraId="0000000A" w14:textId="77777777" w:rsidR="003E7308" w:rsidRDefault="003E7308"/>
    <w:p w14:paraId="0000000B" w14:textId="77777777" w:rsidR="003E7308" w:rsidRDefault="00000000">
      <w:r>
        <w:t>No customer didn't ask</w:t>
      </w:r>
    </w:p>
    <w:p w14:paraId="0000000C" w14:textId="77777777" w:rsidR="003E7308" w:rsidRDefault="003E7308"/>
    <w:p w14:paraId="0000000D" w14:textId="77777777" w:rsidR="003E7308" w:rsidRDefault="00000000">
      <w:proofErr w:type="gramStart"/>
      <w:r>
        <w:t>Yes</w:t>
      </w:r>
      <w:proofErr w:type="gramEnd"/>
      <w:r>
        <w:t xml:space="preserve"> every year numbers are increasing </w:t>
      </w:r>
    </w:p>
    <w:p w14:paraId="0000000E" w14:textId="77777777" w:rsidR="003E7308" w:rsidRDefault="003E7308"/>
    <w:p w14:paraId="0000000F" w14:textId="77777777" w:rsidR="003E7308" w:rsidRDefault="00000000">
      <w:r>
        <w:t xml:space="preserve">They think about the Status symbol, Luxury, and comfort. 10 yrs in a row on No 1 position. </w:t>
      </w:r>
    </w:p>
    <w:p w14:paraId="00000010" w14:textId="77777777" w:rsidR="003E7308" w:rsidRDefault="003E7308"/>
    <w:p w14:paraId="00000011" w14:textId="77777777" w:rsidR="003E7308" w:rsidRDefault="00000000">
      <w:r>
        <w:t xml:space="preserve">Same answer </w:t>
      </w:r>
    </w:p>
    <w:p w14:paraId="00000012" w14:textId="77777777" w:rsidR="003E7308" w:rsidRDefault="003E7308"/>
    <w:p w14:paraId="00000013" w14:textId="77777777" w:rsidR="003E7308" w:rsidRDefault="00000000">
      <w:r>
        <w:t xml:space="preserve">Every client </w:t>
      </w:r>
      <w:proofErr w:type="gramStart"/>
      <w:r>
        <w:t>have</w:t>
      </w:r>
      <w:proofErr w:type="gramEnd"/>
      <w:r>
        <w:t xml:space="preserve"> its own </w:t>
      </w:r>
      <w:proofErr w:type="gramStart"/>
      <w:r>
        <w:t>requirements .</w:t>
      </w:r>
      <w:proofErr w:type="gramEnd"/>
      <w:r>
        <w:t xml:space="preserve"> There no as such common vehicle for which they ask about</w:t>
      </w:r>
    </w:p>
    <w:p w14:paraId="00000014" w14:textId="77777777" w:rsidR="003E7308" w:rsidRDefault="003E7308"/>
    <w:p w14:paraId="00000015" w14:textId="77777777" w:rsidR="003E7308" w:rsidRDefault="00000000">
      <w:r>
        <w:t>Depends upon probing</w:t>
      </w:r>
    </w:p>
    <w:p w14:paraId="00000016" w14:textId="77777777" w:rsidR="003E7308" w:rsidRDefault="003E7308"/>
    <w:p w14:paraId="00000017" w14:textId="77777777" w:rsidR="003E7308" w:rsidRDefault="00000000">
      <w:r>
        <w:t>All cars are safe</w:t>
      </w:r>
    </w:p>
    <w:p w14:paraId="00000018" w14:textId="77777777" w:rsidR="003E7308" w:rsidRDefault="003E7308"/>
    <w:p w14:paraId="00000019" w14:textId="77777777" w:rsidR="003E7308" w:rsidRDefault="00000000">
      <w:r>
        <w:t xml:space="preserve">SUV s </w:t>
      </w:r>
      <w:proofErr w:type="gramStart"/>
      <w:r>
        <w:t>GLC,GLE</w:t>
      </w:r>
      <w:proofErr w:type="gramEnd"/>
      <w:r>
        <w:t>,GLS and EV's</w:t>
      </w:r>
    </w:p>
    <w:p w14:paraId="0000001A" w14:textId="77777777" w:rsidR="003E7308" w:rsidRDefault="003E7308"/>
    <w:p w14:paraId="0000001B" w14:textId="77777777" w:rsidR="003E7308" w:rsidRDefault="00000000">
      <w:r>
        <w:t>Yes</w:t>
      </w:r>
    </w:p>
    <w:p w14:paraId="0000001C" w14:textId="77777777" w:rsidR="003E7308" w:rsidRDefault="003E7308"/>
    <w:p w14:paraId="0000001D" w14:textId="77777777" w:rsidR="003E7308" w:rsidRDefault="00000000">
      <w:r>
        <w:t>Every yrs we can consider by 10-12 %</w:t>
      </w:r>
    </w:p>
    <w:p w14:paraId="0000001E" w14:textId="77777777" w:rsidR="003E7308" w:rsidRDefault="003E7308"/>
    <w:p w14:paraId="0000001F" w14:textId="77777777" w:rsidR="003E7308" w:rsidRDefault="003E7308"/>
    <w:sectPr w:rsidR="003E73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42142C8-D15F-444F-91EF-4E0980178832}"/>
    <w:embedItalic r:id="rId2" w:fontKey="{85EC3104-DB5A-0B4A-8706-3C61290DE80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32BF72D8-94CA-BC43-A31D-1F351769B45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C4E3DFC5-09B8-D84D-B8A2-BA7E9309252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85F162AF-1FFF-3242-8757-55D640E2249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308"/>
    <w:rsid w:val="0018042B"/>
    <w:rsid w:val="003E7308"/>
    <w:rsid w:val="00F3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D3D3133-EDFC-474A-A2DD-8802C87AE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448</Characters>
  <Application>Microsoft Office Word</Application>
  <DocSecurity>0</DocSecurity>
  <Lines>31</Lines>
  <Paragraphs>16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Siddhant Sathe</cp:lastModifiedBy>
  <cp:revision>2</cp:revision>
  <dcterms:created xsi:type="dcterms:W3CDTF">2026-03-02T14:44:00Z</dcterms:created>
  <dcterms:modified xsi:type="dcterms:W3CDTF">2026-03-02T14:45:00Z</dcterms:modified>
</cp:coreProperties>
</file>