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616BA" w14:textId="1F8F9621" w:rsidR="00567649" w:rsidRDefault="00D3539F">
      <w:r>
        <w:t xml:space="preserve">We need to follow the below steps in order to complete Z-Index process. </w:t>
      </w:r>
    </w:p>
    <w:p w14:paraId="670529FC" w14:textId="77777777" w:rsidR="00D3539F" w:rsidRPr="00B85ED8" w:rsidRDefault="00D3539F">
      <w:pPr>
        <w:rPr>
          <w:b/>
        </w:rPr>
      </w:pPr>
      <w:r w:rsidRPr="00B85ED8">
        <w:rPr>
          <w:b/>
        </w:rPr>
        <w:t>Task 1: Scrap Treasury Yield Data from web site and Insert into treasury yield local database table</w:t>
      </w:r>
    </w:p>
    <w:p w14:paraId="627F2BB4" w14:textId="60BD1FE1" w:rsidR="00D3539F" w:rsidRDefault="00D3539F" w:rsidP="00D3539F">
      <w:pPr>
        <w:pStyle w:val="ListParagraph"/>
        <w:numPr>
          <w:ilvl w:val="0"/>
          <w:numId w:val="1"/>
        </w:numPr>
      </w:pPr>
      <w:r>
        <w:t xml:space="preserve">To do That We need to provide the Parameter into the function when we running </w:t>
      </w:r>
      <w:r w:rsidR="00C11EBE" w:rsidRPr="00C11EBE"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TreasureyYieldDataScrapnSave</w:t>
      </w:r>
      <w:r w:rsidR="00C11EBE" w:rsidRPr="00C11EBE"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.java</w:t>
      </w:r>
    </w:p>
    <w:p w14:paraId="46A03E41" w14:textId="0A0E1896" w:rsidR="00D3539F" w:rsidRDefault="00D3539F" w:rsidP="00D3539F">
      <w:pPr>
        <w:pStyle w:val="ListParagraph"/>
        <w:numPr>
          <w:ilvl w:val="0"/>
          <w:numId w:val="1"/>
        </w:numPr>
      </w:pPr>
      <w:r>
        <w:t>After write console year input, it would save those data which are not in database.</w:t>
      </w:r>
    </w:p>
    <w:p w14:paraId="23645571" w14:textId="77777777" w:rsidR="006C7094" w:rsidRPr="00B85ED8" w:rsidRDefault="00D3539F" w:rsidP="00D3539F">
      <w:pPr>
        <w:rPr>
          <w:b/>
        </w:rPr>
      </w:pPr>
      <w:r w:rsidRPr="00B85ED8">
        <w:rPr>
          <w:b/>
        </w:rPr>
        <w:t>Task 2: Scrap Volatility Index data from website and save it to the Volatility Index local database Table</w:t>
      </w:r>
    </w:p>
    <w:p w14:paraId="2E48FD90" w14:textId="79816773" w:rsidR="00C11EBE" w:rsidRDefault="00C11EBE" w:rsidP="006C7094">
      <w:pPr>
        <w:pStyle w:val="ListParagraph"/>
        <w:numPr>
          <w:ilvl w:val="0"/>
          <w:numId w:val="2"/>
        </w:numPr>
      </w:pPr>
      <w:r>
        <w:t xml:space="preserve">Run the </w:t>
      </w: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YahooScrapForVolatilityIndex</w:t>
      </w: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.java</w:t>
      </w:r>
    </w:p>
    <w:p w14:paraId="59D1E49E" w14:textId="1AAE5D96" w:rsidR="00D3539F" w:rsidRDefault="006C7094" w:rsidP="006C7094">
      <w:pPr>
        <w:pStyle w:val="ListParagraph"/>
        <w:numPr>
          <w:ilvl w:val="0"/>
          <w:numId w:val="2"/>
        </w:numPr>
      </w:pPr>
      <w:r>
        <w:t>There are multiple paramet</w:t>
      </w:r>
      <w:r w:rsidR="00C11EBE">
        <w:t xml:space="preserve">ers in scrapping the website. </w:t>
      </w:r>
    </w:p>
    <w:p w14:paraId="4166761E" w14:textId="6EAD3788" w:rsidR="00C11EBE" w:rsidRDefault="00C11EBE" w:rsidP="006C7094">
      <w:pPr>
        <w:pStyle w:val="ListParagraph"/>
        <w:numPr>
          <w:ilvl w:val="0"/>
          <w:numId w:val="2"/>
        </w:numPr>
      </w:pPr>
      <w:r>
        <w:t xml:space="preserve">Basically, if we don’t want to custom scrapping then all inputs will be empty string. </w:t>
      </w:r>
    </w:p>
    <w:p w14:paraId="1A2C9F5D" w14:textId="45683BB8" w:rsidR="00C11EBE" w:rsidRDefault="00C11EBE" w:rsidP="006C7094">
      <w:pPr>
        <w:pStyle w:val="ListParagraph"/>
        <w:numPr>
          <w:ilvl w:val="0"/>
          <w:numId w:val="2"/>
        </w:numPr>
      </w:pPr>
      <w:r>
        <w:t>Most of the time the options field should be empty to choose historical price data</w:t>
      </w:r>
    </w:p>
    <w:p w14:paraId="4AC7DAC9" w14:textId="779EBCE3" w:rsidR="00C11EBE" w:rsidRDefault="00C11EBE" w:rsidP="006C7094">
      <w:pPr>
        <w:pStyle w:val="ListParagraph"/>
        <w:numPr>
          <w:ilvl w:val="0"/>
          <w:numId w:val="2"/>
        </w:numPr>
      </w:pPr>
      <w:r>
        <w:t xml:space="preserve">Frequency should be empty to get daily data </w:t>
      </w:r>
    </w:p>
    <w:p w14:paraId="1FC14F19" w14:textId="4760F973" w:rsidR="00C11EBE" w:rsidRDefault="00C11EBE" w:rsidP="006C7094">
      <w:pPr>
        <w:pStyle w:val="ListParagraph"/>
        <w:numPr>
          <w:ilvl w:val="0"/>
          <w:numId w:val="2"/>
        </w:numPr>
      </w:pPr>
      <w:r>
        <w:t>There are some output strings which will help to provide input values here</w:t>
      </w:r>
    </w:p>
    <w:p w14:paraId="6E4E8FC9" w14:textId="01C28319" w:rsidR="00C11EBE" w:rsidRDefault="00C11EBE" w:rsidP="006C7094">
      <w:pPr>
        <w:pStyle w:val="ListParagraph"/>
        <w:numPr>
          <w:ilvl w:val="0"/>
          <w:numId w:val="2"/>
        </w:numPr>
      </w:pPr>
      <w:r>
        <w:t xml:space="preserve">If you want to scrap certain date range data then provide the date range with certain format. </w:t>
      </w:r>
    </w:p>
    <w:p w14:paraId="1E2C164C" w14:textId="2F0B611A" w:rsidR="00C11EBE" w:rsidRDefault="00C11EBE" w:rsidP="006C7094">
      <w:pPr>
        <w:pStyle w:val="ListParagraph"/>
        <w:numPr>
          <w:ilvl w:val="0"/>
          <w:numId w:val="2"/>
        </w:numPr>
      </w:pPr>
      <w:r>
        <w:t>It will scrap all the data with providing parameters</w:t>
      </w:r>
    </w:p>
    <w:p w14:paraId="6298F756" w14:textId="543447CE" w:rsidR="00C11EBE" w:rsidRDefault="00C11EBE" w:rsidP="006C7094">
      <w:pPr>
        <w:pStyle w:val="ListParagraph"/>
        <w:numPr>
          <w:ilvl w:val="0"/>
          <w:numId w:val="2"/>
        </w:numPr>
      </w:pPr>
      <w:r>
        <w:t xml:space="preserve">Save data in database Table: </w:t>
      </w:r>
    </w:p>
    <w:p w14:paraId="74B39641" w14:textId="093407B1" w:rsidR="00C11EBE" w:rsidRDefault="00C11EBE" w:rsidP="00C11EBE">
      <w:pPr>
        <w:pStyle w:val="ListParagraph"/>
        <w:numPr>
          <w:ilvl w:val="1"/>
          <w:numId w:val="2"/>
        </w:numPr>
      </w:pPr>
      <w:r>
        <w:t>Insert method will insert data with delicacy check</w:t>
      </w:r>
    </w:p>
    <w:p w14:paraId="2C17D33D" w14:textId="5D419187" w:rsidR="00C11EBE" w:rsidRPr="00B85ED8" w:rsidRDefault="00C11EBE" w:rsidP="00C11EBE">
      <w:pPr>
        <w:rPr>
          <w:b/>
        </w:rPr>
      </w:pPr>
      <w:r w:rsidRPr="00B85ED8">
        <w:rPr>
          <w:b/>
        </w:rPr>
        <w:t>Task 3: Update each row of Volatility Index table data.</w:t>
      </w:r>
      <w:bookmarkStart w:id="0" w:name="_GoBack"/>
      <w:bookmarkEnd w:id="0"/>
    </w:p>
    <w:p w14:paraId="3778D9DC" w14:textId="5910F572" w:rsidR="00C11EBE" w:rsidRPr="00390FF8" w:rsidRDefault="00390FF8" w:rsidP="00390FF8">
      <w:pPr>
        <w:pStyle w:val="ListParagraph"/>
        <w:numPr>
          <w:ilvl w:val="0"/>
          <w:numId w:val="4"/>
        </w:numPr>
        <w:rPr>
          <w:b/>
        </w:rPr>
      </w:pPr>
      <w:r>
        <w:t xml:space="preserve">Just run the </w:t>
      </w: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UpdateVolatilityIndexData</w:t>
      </w: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 xml:space="preserve">.java </w:t>
      </w:r>
    </w:p>
    <w:p w14:paraId="7AA50B13" w14:textId="582334CD" w:rsidR="00390FF8" w:rsidRDefault="00390FF8" w:rsidP="00390FF8">
      <w:pPr>
        <w:pStyle w:val="ListParagraph"/>
        <w:numPr>
          <w:ilvl w:val="0"/>
          <w:numId w:val="4"/>
        </w:numPr>
      </w:pPr>
      <w:r w:rsidRPr="00390FF8">
        <w:t xml:space="preserve">It will calculate </w:t>
      </w:r>
      <w:r w:rsidRPr="00390FF8">
        <w:rPr>
          <w:b/>
        </w:rPr>
        <w:t>Spike</w:t>
      </w:r>
      <w:r w:rsidRPr="00390FF8">
        <w:t xml:space="preserve"> and </w:t>
      </w:r>
      <w:r w:rsidRPr="00390FF8">
        <w:rPr>
          <w:b/>
        </w:rPr>
        <w:t>return</w:t>
      </w:r>
      <w:r w:rsidRPr="00390FF8">
        <w:t xml:space="preserve"> </w:t>
      </w:r>
      <w:r>
        <w:t>and update each row of Volatility Index.</w:t>
      </w:r>
    </w:p>
    <w:p w14:paraId="59AD8F09" w14:textId="32BE7D8E" w:rsidR="00A8440D" w:rsidRPr="00B85ED8" w:rsidRDefault="00A8440D" w:rsidP="00A8440D">
      <w:pPr>
        <w:rPr>
          <w:b/>
        </w:rPr>
      </w:pPr>
      <w:r w:rsidRPr="00B85ED8">
        <w:rPr>
          <w:b/>
        </w:rPr>
        <w:t xml:space="preserve">Task4: Insert </w:t>
      </w:r>
      <w:r w:rsidRPr="00B85ED8">
        <w:rPr>
          <w:b/>
          <w:color w:val="C00000"/>
        </w:rPr>
        <w:t xml:space="preserve">Treasury Yield </w:t>
      </w:r>
      <w:r w:rsidRPr="00B85ED8">
        <w:rPr>
          <w:b/>
        </w:rPr>
        <w:t xml:space="preserve">and </w:t>
      </w:r>
      <w:r w:rsidRPr="00B85ED8">
        <w:rPr>
          <w:b/>
          <w:color w:val="C00000"/>
        </w:rPr>
        <w:t xml:space="preserve">Volatility Index </w:t>
      </w:r>
      <w:r w:rsidRPr="00B85ED8">
        <w:rPr>
          <w:b/>
        </w:rPr>
        <w:t xml:space="preserve">data into </w:t>
      </w:r>
      <w:r w:rsidRPr="00B85ED8">
        <w:rPr>
          <w:b/>
          <w:color w:val="00B050"/>
        </w:rPr>
        <w:t xml:space="preserve">user_saved_portfolio_timeseries </w:t>
      </w:r>
      <w:r w:rsidRPr="00B85ED8">
        <w:rPr>
          <w:b/>
        </w:rPr>
        <w:t>table</w:t>
      </w:r>
    </w:p>
    <w:p w14:paraId="50E38687" w14:textId="5848D14F" w:rsidR="00A8440D" w:rsidRPr="00A8440D" w:rsidRDefault="00A8440D" w:rsidP="00A8440D">
      <w:pPr>
        <w:pStyle w:val="ListParagraph"/>
        <w:numPr>
          <w:ilvl w:val="0"/>
          <w:numId w:val="5"/>
        </w:numPr>
      </w:pPr>
      <w:r>
        <w:t xml:space="preserve">Run the </w:t>
      </w: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PortfolioTimeSeriesManager</w:t>
      </w:r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.java</w:t>
      </w:r>
    </w:p>
    <w:p w14:paraId="7C929A03" w14:textId="32C4EC96" w:rsidR="00A8440D" w:rsidRDefault="00A8440D" w:rsidP="00A8440D">
      <w:pPr>
        <w:pStyle w:val="ListParagraph"/>
        <w:numPr>
          <w:ilvl w:val="0"/>
          <w:numId w:val="5"/>
        </w:numPr>
      </w:pPr>
      <w:r>
        <w:t xml:space="preserve">It would create two static list for two different type user portfolio’s </w:t>
      </w:r>
    </w:p>
    <w:p w14:paraId="47B51846" w14:textId="09628DBB" w:rsidR="00A8440D" w:rsidRDefault="00A8440D" w:rsidP="00A8440D">
      <w:pPr>
        <w:pStyle w:val="ListParagraph"/>
        <w:numPr>
          <w:ilvl w:val="0"/>
          <w:numId w:val="5"/>
        </w:numPr>
      </w:pPr>
      <w:r>
        <w:t xml:space="preserve">Insert all the treasury data for all portfolio’s as well as update rows for percent portfolios by calculating close. </w:t>
      </w:r>
    </w:p>
    <w:p w14:paraId="24E3E466" w14:textId="1BA98DDA" w:rsidR="00A8440D" w:rsidRDefault="00A8440D" w:rsidP="00A8440D">
      <w:pPr>
        <w:pStyle w:val="ListParagraph"/>
        <w:numPr>
          <w:ilvl w:val="0"/>
          <w:numId w:val="5"/>
        </w:numPr>
      </w:pPr>
      <w:r>
        <w:t xml:space="preserve">Insert Volatility index data into the Table. </w:t>
      </w:r>
    </w:p>
    <w:p w14:paraId="52B3A29C" w14:textId="1F480103" w:rsidR="00E93FE6" w:rsidRPr="00390FF8" w:rsidRDefault="00E93FE6" w:rsidP="00E93FE6">
      <w:r>
        <w:t>Completed the whole process of Z-Index</w:t>
      </w:r>
    </w:p>
    <w:sectPr w:rsidR="00E93FE6" w:rsidRPr="00390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AC57B3"/>
    <w:multiLevelType w:val="hybridMultilevel"/>
    <w:tmpl w:val="6E34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D0E53"/>
    <w:multiLevelType w:val="hybridMultilevel"/>
    <w:tmpl w:val="60DE8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D2715"/>
    <w:multiLevelType w:val="hybridMultilevel"/>
    <w:tmpl w:val="2872F94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5BDF392A"/>
    <w:multiLevelType w:val="hybridMultilevel"/>
    <w:tmpl w:val="6212C4B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6F6136E5"/>
    <w:multiLevelType w:val="hybridMultilevel"/>
    <w:tmpl w:val="7D849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E8"/>
    <w:rsid w:val="00390FF8"/>
    <w:rsid w:val="003B4259"/>
    <w:rsid w:val="006C7094"/>
    <w:rsid w:val="00A8440D"/>
    <w:rsid w:val="00AE560B"/>
    <w:rsid w:val="00B215E8"/>
    <w:rsid w:val="00B85ED8"/>
    <w:rsid w:val="00C11EBE"/>
    <w:rsid w:val="00D3539F"/>
    <w:rsid w:val="00E9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5EB77"/>
  <w15:chartTrackingRefBased/>
  <w15:docId w15:val="{F365A78D-19BA-4D23-B889-892BA839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Saminur Islam</dc:creator>
  <cp:keywords/>
  <dc:description/>
  <cp:lastModifiedBy>Saminur Islam</cp:lastModifiedBy>
  <cp:revision>5</cp:revision>
  <dcterms:created xsi:type="dcterms:W3CDTF">2018-06-03T05:45:00Z</dcterms:created>
  <dcterms:modified xsi:type="dcterms:W3CDTF">2018-06-03T06:29:00Z</dcterms:modified>
</cp:coreProperties>
</file>