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F02D2" w14:textId="51D48E1C" w:rsidR="00611576" w:rsidRDefault="002D03B8">
      <w:pPr>
        <w:jc w:val="right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25CB20C" wp14:editId="19274E8D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2773045" cy="1257300"/>
            <wp:effectExtent l="0" t="0" r="0" b="127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EB2">
        <w:rPr>
          <w:b/>
          <w:bCs/>
          <w:noProof/>
        </w:rPr>
        <w:drawing>
          <wp:anchor distT="0" distB="0" distL="114300" distR="114300" simplePos="0" relativeHeight="251664896" behindDoc="0" locked="0" layoutInCell="1" allowOverlap="1" wp14:anchorId="136AA209" wp14:editId="632658E8">
            <wp:simplePos x="0" y="0"/>
            <wp:positionH relativeFrom="column">
              <wp:posOffset>4572000</wp:posOffset>
            </wp:positionH>
            <wp:positionV relativeFrom="paragraph">
              <wp:posOffset>-114300</wp:posOffset>
            </wp:positionV>
            <wp:extent cx="2133600" cy="584200"/>
            <wp:effectExtent l="0" t="0" r="0" b="0"/>
            <wp:wrapThrough wrapText="bothSides">
              <wp:wrapPolygon edited="0">
                <wp:start x="16714" y="939"/>
                <wp:lineTo x="1286" y="2817"/>
                <wp:lineTo x="1286" y="15965"/>
                <wp:lineTo x="16457" y="19722"/>
                <wp:lineTo x="19543" y="19722"/>
                <wp:lineTo x="20314" y="11270"/>
                <wp:lineTo x="20057" y="3757"/>
                <wp:lineTo x="18514" y="939"/>
                <wp:lineTo x="16714" y="939"/>
              </wp:wrapPolygon>
            </wp:wrapThrough>
            <wp:docPr id="1" name="Imagen 1" descr="Descripción: C:\Trabajo\highsales\imagenes\logo_H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ción: C:\Trabajo\highsales\imagenes\logo_HS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0A2D" w14:textId="77777777" w:rsidR="00611576" w:rsidRDefault="00611576">
      <w:pPr>
        <w:jc w:val="right"/>
      </w:pPr>
    </w:p>
    <w:p w14:paraId="621F6305" w14:textId="77777777" w:rsidR="00611576" w:rsidRDefault="00611576" w:rsidP="00B07A7B">
      <w:pPr>
        <w:jc w:val="right"/>
      </w:pPr>
    </w:p>
    <w:p w14:paraId="1DD3E670" w14:textId="77777777" w:rsidR="00C01C5E" w:rsidRDefault="00C01C5E" w:rsidP="00AA2014"/>
    <w:p w14:paraId="653C1FEE" w14:textId="77777777" w:rsidR="00C01C5E" w:rsidRDefault="00C01C5E" w:rsidP="00B07A7B">
      <w:pPr>
        <w:jc w:val="right"/>
      </w:pPr>
    </w:p>
    <w:p w14:paraId="4EA1C95C" w14:textId="024A1F55" w:rsidR="00B07A7B" w:rsidRDefault="00387C71" w:rsidP="00B07A7B">
      <w:pPr>
        <w:jc w:val="right"/>
      </w:pPr>
      <w:r>
        <w:t>México D.F. A  14</w:t>
      </w:r>
      <w:r w:rsidR="00B07A7B">
        <w:t xml:space="preserve">  de  </w:t>
      </w:r>
      <w:r>
        <w:t>Junio</w:t>
      </w:r>
      <w:r w:rsidR="003D0ED2">
        <w:t xml:space="preserve"> del 2013</w:t>
      </w:r>
    </w:p>
    <w:p w14:paraId="2FB6B320" w14:textId="77777777" w:rsidR="00B07A7B" w:rsidRDefault="00B07A7B" w:rsidP="00B07A7B">
      <w:pPr>
        <w:rPr>
          <w:b/>
          <w:bCs/>
        </w:rPr>
      </w:pPr>
    </w:p>
    <w:p w14:paraId="061B3847" w14:textId="77777777" w:rsidR="00A75C6C" w:rsidRDefault="00A75C6C" w:rsidP="0080373E">
      <w:pPr>
        <w:rPr>
          <w:bCs/>
          <w:lang w:val="es-ES_tradnl"/>
        </w:rPr>
      </w:pPr>
    </w:p>
    <w:p w14:paraId="149EEFFA" w14:textId="77777777" w:rsidR="00212EB2" w:rsidRPr="00C01C5E" w:rsidRDefault="00212EB2" w:rsidP="0080373E">
      <w:pPr>
        <w:rPr>
          <w:bCs/>
          <w:lang w:val="es-ES_tradnl"/>
        </w:rPr>
      </w:pPr>
      <w:bookmarkStart w:id="0" w:name="_GoBack"/>
      <w:bookmarkEnd w:id="0"/>
    </w:p>
    <w:p w14:paraId="31362714" w14:textId="77777777" w:rsidR="0080373E" w:rsidRDefault="0080373E" w:rsidP="0080373E">
      <w:pPr>
        <w:rPr>
          <w:b/>
          <w:bCs/>
          <w:lang w:val="es-ES_tradnl"/>
        </w:rPr>
      </w:pPr>
    </w:p>
    <w:p w14:paraId="0585E9F5" w14:textId="3F05314E" w:rsidR="0080373E" w:rsidRDefault="00A75C6C" w:rsidP="0080373E">
      <w:pPr>
        <w:ind w:left="-993" w:firstLine="709"/>
        <w:jc w:val="center"/>
        <w:rPr>
          <w:b/>
          <w:sz w:val="36"/>
        </w:rPr>
      </w:pPr>
      <w:r>
        <w:rPr>
          <w:b/>
          <w:sz w:val="36"/>
        </w:rPr>
        <w:t>Entrega de Avances en Implementación</w:t>
      </w:r>
    </w:p>
    <w:p w14:paraId="7D6D1E9D" w14:textId="77777777" w:rsidR="0080373E" w:rsidRDefault="0080373E" w:rsidP="0080373E">
      <w:pPr>
        <w:pStyle w:val="Textosinformato"/>
        <w:jc w:val="both"/>
        <w:rPr>
          <w:rFonts w:ascii="Arial" w:hAnsi="Arial"/>
          <w:sz w:val="22"/>
          <w:u w:val="none"/>
          <w:lang w:val="es-ES_tradnl"/>
        </w:rPr>
      </w:pPr>
    </w:p>
    <w:p w14:paraId="5E3C593B" w14:textId="77777777" w:rsidR="0080373E" w:rsidRDefault="0080373E" w:rsidP="0080373E">
      <w:pPr>
        <w:pStyle w:val="Textosinformato"/>
        <w:ind w:firstLine="708"/>
        <w:jc w:val="both"/>
        <w:rPr>
          <w:rFonts w:ascii="Arial" w:hAnsi="Arial"/>
          <w:sz w:val="22"/>
          <w:u w:val="none"/>
          <w:lang w:val="es-ES_tradnl"/>
        </w:rPr>
      </w:pPr>
    </w:p>
    <w:p w14:paraId="4C38115D" w14:textId="3E8808A2" w:rsidR="0080373E" w:rsidRDefault="00A75C6C" w:rsidP="0080373E">
      <w:pPr>
        <w:pStyle w:val="Textosinformato"/>
        <w:ind w:firstLine="708"/>
        <w:jc w:val="both"/>
        <w:rPr>
          <w:rFonts w:ascii="Arial" w:hAnsi="Arial"/>
          <w:sz w:val="22"/>
          <w:u w:val="none"/>
          <w:lang w:val="es-ES_tradnl"/>
        </w:rPr>
      </w:pPr>
      <w:r>
        <w:rPr>
          <w:rFonts w:ascii="Arial" w:hAnsi="Arial"/>
          <w:sz w:val="22"/>
          <w:u w:val="none"/>
          <w:lang w:val="es-ES_tradnl"/>
        </w:rPr>
        <w:t xml:space="preserve">Por medio de la presente se hace entrega de los módulos, reportes y/o formatos solicitados en la plataforma </w:t>
      </w:r>
      <w:r>
        <w:rPr>
          <w:rFonts w:ascii="Arial" w:hAnsi="Arial"/>
          <w:b/>
          <w:sz w:val="22"/>
          <w:u w:val="none"/>
          <w:lang w:val="es-ES_tradnl"/>
        </w:rPr>
        <w:t>High Sales</w:t>
      </w:r>
      <w:r>
        <w:rPr>
          <w:rFonts w:ascii="Arial" w:hAnsi="Arial"/>
          <w:sz w:val="22"/>
          <w:u w:val="none"/>
          <w:lang w:val="es-ES_tradnl"/>
        </w:rPr>
        <w:t xml:space="preserve"> de la empresa </w:t>
      </w:r>
      <w:r>
        <w:rPr>
          <w:rFonts w:ascii="Arial" w:hAnsi="Arial"/>
          <w:b/>
          <w:sz w:val="22"/>
          <w:u w:val="none"/>
          <w:lang w:val="es-ES_tradnl"/>
        </w:rPr>
        <w:t>Artes Gráficas Sanabria, S.A. de C.V.</w:t>
      </w:r>
      <w:r>
        <w:rPr>
          <w:rFonts w:ascii="Arial" w:hAnsi="Arial"/>
          <w:sz w:val="22"/>
          <w:u w:val="none"/>
          <w:lang w:val="es-ES_tradnl"/>
        </w:rPr>
        <w:t>. Se entregan funcionando y a entera satisfacción de el cliente.</w:t>
      </w:r>
    </w:p>
    <w:p w14:paraId="175A7B33" w14:textId="77777777" w:rsidR="00A75C6C" w:rsidRDefault="00A75C6C" w:rsidP="00AB645C">
      <w:pPr>
        <w:pStyle w:val="Textosinformato"/>
        <w:jc w:val="both"/>
        <w:rPr>
          <w:rFonts w:ascii="Arial" w:hAnsi="Arial"/>
          <w:b/>
          <w:sz w:val="22"/>
          <w:u w:val="none"/>
          <w:lang w:val="es-ES_tradnl"/>
        </w:rPr>
      </w:pPr>
    </w:p>
    <w:p w14:paraId="27989393" w14:textId="77777777" w:rsidR="00A75C6C" w:rsidRDefault="00A75C6C" w:rsidP="00AB645C">
      <w:pPr>
        <w:pStyle w:val="Textosinformato"/>
        <w:jc w:val="both"/>
        <w:rPr>
          <w:rFonts w:ascii="Arial" w:hAnsi="Arial"/>
          <w:b/>
          <w:sz w:val="22"/>
          <w:u w:val="none"/>
          <w:lang w:val="es-ES_tradnl"/>
        </w:rPr>
      </w:pPr>
    </w:p>
    <w:p w14:paraId="4FA0B38D" w14:textId="77777777" w:rsidR="0080373E" w:rsidRDefault="0080373E" w:rsidP="0080373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3298"/>
        <w:gridCol w:w="1662"/>
        <w:gridCol w:w="2481"/>
      </w:tblGrid>
      <w:tr w:rsidR="00A75C6C" w14:paraId="31C0AEF9" w14:textId="77777777" w:rsidTr="00A75C6C">
        <w:tc>
          <w:tcPr>
            <w:tcW w:w="2480" w:type="dxa"/>
          </w:tcPr>
          <w:p w14:paraId="08A47542" w14:textId="17DFC6BB" w:rsidR="00A75C6C" w:rsidRPr="00A75C6C" w:rsidRDefault="00A75C6C" w:rsidP="00A75C6C">
            <w:pPr>
              <w:jc w:val="center"/>
              <w:rPr>
                <w:b/>
              </w:rPr>
            </w:pPr>
            <w:r>
              <w:rPr>
                <w:b/>
              </w:rPr>
              <w:t>Menú</w:t>
            </w:r>
          </w:p>
        </w:tc>
        <w:tc>
          <w:tcPr>
            <w:tcW w:w="3298" w:type="dxa"/>
          </w:tcPr>
          <w:p w14:paraId="283315E8" w14:textId="757837B5" w:rsidR="00A75C6C" w:rsidRPr="00A75C6C" w:rsidRDefault="00A75C6C" w:rsidP="00A75C6C">
            <w:pPr>
              <w:jc w:val="center"/>
              <w:rPr>
                <w:b/>
              </w:rPr>
            </w:pPr>
            <w:r>
              <w:rPr>
                <w:b/>
              </w:rPr>
              <w:t>Módulos, Formato o Reporte</w:t>
            </w:r>
          </w:p>
        </w:tc>
        <w:tc>
          <w:tcPr>
            <w:tcW w:w="1662" w:type="dxa"/>
          </w:tcPr>
          <w:p w14:paraId="4ADC3036" w14:textId="1FFE1976" w:rsidR="00A75C6C" w:rsidRPr="00A75C6C" w:rsidRDefault="00A75C6C" w:rsidP="00A75C6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81" w:type="dxa"/>
          </w:tcPr>
          <w:p w14:paraId="7C3253AB" w14:textId="131EF6B3" w:rsidR="00A75C6C" w:rsidRPr="00A75C6C" w:rsidRDefault="00A75C6C" w:rsidP="00A75C6C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A75C6C" w14:paraId="300E2EFE" w14:textId="77777777" w:rsidTr="00A75C6C">
        <w:tc>
          <w:tcPr>
            <w:tcW w:w="2480" w:type="dxa"/>
          </w:tcPr>
          <w:p w14:paraId="48055701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0FE7A552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44BDFA1A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4730A3F1" w14:textId="77777777" w:rsidR="00A75C6C" w:rsidRDefault="00A75C6C" w:rsidP="00A75C6C">
            <w:pPr>
              <w:jc w:val="both"/>
            </w:pPr>
          </w:p>
        </w:tc>
      </w:tr>
      <w:tr w:rsidR="00A75C6C" w14:paraId="73B86ED5" w14:textId="77777777" w:rsidTr="00A75C6C">
        <w:tc>
          <w:tcPr>
            <w:tcW w:w="2480" w:type="dxa"/>
          </w:tcPr>
          <w:p w14:paraId="2B2D82F8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0C061C85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6180C52C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2419254B" w14:textId="77777777" w:rsidR="00A75C6C" w:rsidRDefault="00A75C6C" w:rsidP="00A75C6C">
            <w:pPr>
              <w:jc w:val="both"/>
            </w:pPr>
          </w:p>
        </w:tc>
      </w:tr>
      <w:tr w:rsidR="00A75C6C" w14:paraId="4CC4561B" w14:textId="77777777" w:rsidTr="00A75C6C">
        <w:tc>
          <w:tcPr>
            <w:tcW w:w="2480" w:type="dxa"/>
          </w:tcPr>
          <w:p w14:paraId="0580D140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39E83F12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1DC85F92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2B072933" w14:textId="77777777" w:rsidR="00A75C6C" w:rsidRDefault="00A75C6C" w:rsidP="00A75C6C">
            <w:pPr>
              <w:jc w:val="both"/>
            </w:pPr>
          </w:p>
        </w:tc>
      </w:tr>
      <w:tr w:rsidR="00A75C6C" w14:paraId="0154B898" w14:textId="77777777" w:rsidTr="00A75C6C">
        <w:tc>
          <w:tcPr>
            <w:tcW w:w="2480" w:type="dxa"/>
          </w:tcPr>
          <w:p w14:paraId="232815B7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53D5C108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4A5B288C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262F5821" w14:textId="77777777" w:rsidR="00A75C6C" w:rsidRDefault="00A75C6C" w:rsidP="00A75C6C">
            <w:pPr>
              <w:jc w:val="both"/>
            </w:pPr>
          </w:p>
        </w:tc>
      </w:tr>
      <w:tr w:rsidR="00A75C6C" w14:paraId="5274A5D2" w14:textId="77777777" w:rsidTr="00A75C6C">
        <w:tc>
          <w:tcPr>
            <w:tcW w:w="2480" w:type="dxa"/>
          </w:tcPr>
          <w:p w14:paraId="71722653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43352CD2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6A055911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6A36C6C7" w14:textId="77777777" w:rsidR="00A75C6C" w:rsidRDefault="00A75C6C" w:rsidP="00A75C6C">
            <w:pPr>
              <w:jc w:val="both"/>
            </w:pPr>
          </w:p>
        </w:tc>
      </w:tr>
      <w:tr w:rsidR="00A75C6C" w14:paraId="57EC63E3" w14:textId="77777777" w:rsidTr="00A75C6C">
        <w:tc>
          <w:tcPr>
            <w:tcW w:w="2480" w:type="dxa"/>
          </w:tcPr>
          <w:p w14:paraId="600A47D9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05733284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2F65ADE6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6ACD1004" w14:textId="77777777" w:rsidR="00A75C6C" w:rsidRDefault="00A75C6C" w:rsidP="00A75C6C">
            <w:pPr>
              <w:jc w:val="both"/>
            </w:pPr>
          </w:p>
        </w:tc>
      </w:tr>
      <w:tr w:rsidR="00A75C6C" w14:paraId="1F80B47B" w14:textId="77777777" w:rsidTr="00A75C6C">
        <w:tc>
          <w:tcPr>
            <w:tcW w:w="2480" w:type="dxa"/>
          </w:tcPr>
          <w:p w14:paraId="22C0CDD0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59A46FF0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1467400D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581101D9" w14:textId="77777777" w:rsidR="00A75C6C" w:rsidRDefault="00A75C6C" w:rsidP="00A75C6C">
            <w:pPr>
              <w:jc w:val="both"/>
            </w:pPr>
          </w:p>
        </w:tc>
      </w:tr>
      <w:tr w:rsidR="00A75C6C" w14:paraId="3006EB7E" w14:textId="77777777" w:rsidTr="00A75C6C">
        <w:tc>
          <w:tcPr>
            <w:tcW w:w="2480" w:type="dxa"/>
          </w:tcPr>
          <w:p w14:paraId="54B2C7AD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69A317F6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30DB1BCC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60C63C5F" w14:textId="77777777" w:rsidR="00A75C6C" w:rsidRDefault="00A75C6C" w:rsidP="00A75C6C">
            <w:pPr>
              <w:jc w:val="both"/>
            </w:pPr>
          </w:p>
        </w:tc>
      </w:tr>
      <w:tr w:rsidR="00A75C6C" w14:paraId="15DD7CEA" w14:textId="77777777" w:rsidTr="00A75C6C">
        <w:tc>
          <w:tcPr>
            <w:tcW w:w="2480" w:type="dxa"/>
          </w:tcPr>
          <w:p w14:paraId="14851898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510D2E33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01B23019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2BEBF332" w14:textId="77777777" w:rsidR="00A75C6C" w:rsidRDefault="00A75C6C" w:rsidP="00A75C6C">
            <w:pPr>
              <w:jc w:val="both"/>
            </w:pPr>
          </w:p>
        </w:tc>
      </w:tr>
      <w:tr w:rsidR="00A75C6C" w14:paraId="6362AAAC" w14:textId="77777777" w:rsidTr="00A75C6C">
        <w:tc>
          <w:tcPr>
            <w:tcW w:w="2480" w:type="dxa"/>
          </w:tcPr>
          <w:p w14:paraId="6D0DECE1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4A4565B4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635B8EDE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4A84CABE" w14:textId="77777777" w:rsidR="00A75C6C" w:rsidRDefault="00A75C6C" w:rsidP="00A75C6C">
            <w:pPr>
              <w:jc w:val="both"/>
            </w:pPr>
          </w:p>
        </w:tc>
      </w:tr>
      <w:tr w:rsidR="00A75C6C" w14:paraId="0C8041E4" w14:textId="77777777" w:rsidTr="00A75C6C">
        <w:tc>
          <w:tcPr>
            <w:tcW w:w="2480" w:type="dxa"/>
          </w:tcPr>
          <w:p w14:paraId="46B6EAEF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725FAF48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5BD462E7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7DE31A98" w14:textId="77777777" w:rsidR="00A75C6C" w:rsidRDefault="00A75C6C" w:rsidP="00A75C6C">
            <w:pPr>
              <w:jc w:val="both"/>
            </w:pPr>
          </w:p>
        </w:tc>
      </w:tr>
      <w:tr w:rsidR="00A75C6C" w14:paraId="02CAD64B" w14:textId="77777777" w:rsidTr="00A75C6C">
        <w:tc>
          <w:tcPr>
            <w:tcW w:w="2480" w:type="dxa"/>
          </w:tcPr>
          <w:p w14:paraId="2F6C874B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718F1C50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1A3E21A0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5C9CB4A4" w14:textId="77777777" w:rsidR="00A75C6C" w:rsidRDefault="00A75C6C" w:rsidP="00A75C6C">
            <w:pPr>
              <w:jc w:val="both"/>
            </w:pPr>
          </w:p>
        </w:tc>
      </w:tr>
      <w:tr w:rsidR="00A75C6C" w14:paraId="070C626B" w14:textId="77777777" w:rsidTr="00A75C6C">
        <w:tc>
          <w:tcPr>
            <w:tcW w:w="2480" w:type="dxa"/>
          </w:tcPr>
          <w:p w14:paraId="3A8B9F23" w14:textId="77777777" w:rsidR="00A75C6C" w:rsidRDefault="00A75C6C" w:rsidP="00A75C6C">
            <w:pPr>
              <w:jc w:val="both"/>
            </w:pPr>
          </w:p>
        </w:tc>
        <w:tc>
          <w:tcPr>
            <w:tcW w:w="3298" w:type="dxa"/>
          </w:tcPr>
          <w:p w14:paraId="1964DBC9" w14:textId="77777777" w:rsidR="00A75C6C" w:rsidRDefault="00A75C6C" w:rsidP="00A75C6C">
            <w:pPr>
              <w:jc w:val="both"/>
            </w:pPr>
          </w:p>
        </w:tc>
        <w:tc>
          <w:tcPr>
            <w:tcW w:w="1662" w:type="dxa"/>
          </w:tcPr>
          <w:p w14:paraId="4D505EDF" w14:textId="77777777" w:rsidR="00A75C6C" w:rsidRDefault="00A75C6C" w:rsidP="00A75C6C">
            <w:pPr>
              <w:jc w:val="both"/>
            </w:pPr>
          </w:p>
        </w:tc>
        <w:tc>
          <w:tcPr>
            <w:tcW w:w="2481" w:type="dxa"/>
          </w:tcPr>
          <w:p w14:paraId="1F547B56" w14:textId="77777777" w:rsidR="00A75C6C" w:rsidRDefault="00A75C6C" w:rsidP="00A75C6C">
            <w:pPr>
              <w:jc w:val="both"/>
            </w:pPr>
          </w:p>
        </w:tc>
      </w:tr>
    </w:tbl>
    <w:p w14:paraId="5DA28B4F" w14:textId="77777777" w:rsidR="00A75C6C" w:rsidRDefault="00A75C6C" w:rsidP="00A75C6C">
      <w:pPr>
        <w:jc w:val="both"/>
      </w:pPr>
    </w:p>
    <w:p w14:paraId="36C84F5F" w14:textId="77777777" w:rsidR="00A75C6C" w:rsidRDefault="00A75C6C" w:rsidP="00A75C6C">
      <w:pPr>
        <w:jc w:val="both"/>
      </w:pPr>
    </w:p>
    <w:p w14:paraId="3D99CC46" w14:textId="77777777" w:rsidR="00A75C6C" w:rsidRDefault="00A75C6C" w:rsidP="00A75C6C">
      <w:pPr>
        <w:jc w:val="both"/>
      </w:pPr>
    </w:p>
    <w:p w14:paraId="503E6E53" w14:textId="77777777" w:rsidR="00A75C6C" w:rsidRDefault="00A75C6C" w:rsidP="00A75C6C">
      <w:pPr>
        <w:jc w:val="both"/>
      </w:pPr>
    </w:p>
    <w:p w14:paraId="6314F5B2" w14:textId="41AC7E3D" w:rsidR="0080373E" w:rsidRDefault="00A75C6C" w:rsidP="00A75C6C">
      <w:pPr>
        <w:jc w:val="both"/>
      </w:pPr>
      <w:r>
        <w:t xml:space="preserve">       Usuario                                         </w:t>
      </w:r>
      <w:proofErr w:type="spellStart"/>
      <w:r>
        <w:t>Cons</w:t>
      </w:r>
      <w:proofErr w:type="spellEnd"/>
      <w:r>
        <w:t>. Implementador                             Líder de Proyecto</w:t>
      </w:r>
    </w:p>
    <w:p w14:paraId="3622A6D3" w14:textId="77777777" w:rsidR="0080373E" w:rsidRDefault="0080373E" w:rsidP="0080373E">
      <w:pPr>
        <w:jc w:val="center"/>
      </w:pPr>
    </w:p>
    <w:p w14:paraId="6A66BB7A" w14:textId="6AD8294C" w:rsidR="0080373E" w:rsidRDefault="0080373E" w:rsidP="0080373E">
      <w:pPr>
        <w:jc w:val="center"/>
      </w:pPr>
    </w:p>
    <w:p w14:paraId="02331476" w14:textId="30E5D1C6" w:rsidR="0080373E" w:rsidRDefault="0080373E" w:rsidP="0080373E">
      <w:pPr>
        <w:jc w:val="center"/>
      </w:pPr>
    </w:p>
    <w:p w14:paraId="610C82CD" w14:textId="01B5358F" w:rsidR="00A75C6C" w:rsidRDefault="00A75C6C" w:rsidP="00A75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111A0F" wp14:editId="1FD466A0">
                <wp:simplePos x="0" y="0"/>
                <wp:positionH relativeFrom="column">
                  <wp:posOffset>4572000</wp:posOffset>
                </wp:positionH>
                <wp:positionV relativeFrom="paragraph">
                  <wp:posOffset>107315</wp:posOffset>
                </wp:positionV>
                <wp:extent cx="1485900" cy="0"/>
                <wp:effectExtent l="0" t="0" r="12700" b="2540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8.45pt" to="477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" strokeweight="1pt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54EB37" wp14:editId="1E6863A7">
                <wp:simplePos x="0" y="0"/>
                <wp:positionH relativeFrom="column">
                  <wp:posOffset>2286000</wp:posOffset>
                </wp:positionH>
                <wp:positionV relativeFrom="paragraph">
                  <wp:posOffset>107315</wp:posOffset>
                </wp:positionV>
                <wp:extent cx="1485900" cy="0"/>
                <wp:effectExtent l="0" t="0" r="1270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45pt" to="297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" strokeweight="1pt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80373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32F73F" wp14:editId="1F0B8962">
                <wp:simplePos x="0" y="0"/>
                <wp:positionH relativeFrom="column">
                  <wp:posOffset>-114300</wp:posOffset>
                </wp:positionH>
                <wp:positionV relativeFrom="paragraph">
                  <wp:posOffset>107315</wp:posOffset>
                </wp:positionV>
                <wp:extent cx="1485900" cy="0"/>
                <wp:effectExtent l="0" t="0" r="12700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8.45pt" to="108.05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" strokeweight="1pt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</w:p>
    <w:p w14:paraId="4A750BDD" w14:textId="00B15AEF" w:rsidR="00A75C6C" w:rsidRDefault="00A75C6C" w:rsidP="00A75C6C">
      <w:pPr>
        <w:ind w:right="-376"/>
      </w:pPr>
      <w:r>
        <w:t xml:space="preserve">Nombre y Firma                               Josué Paul Escobar Alarcón                 Eduardo Sanabria Dorantes </w:t>
      </w:r>
    </w:p>
    <w:p w14:paraId="687D7953" w14:textId="460D98C7" w:rsidR="0080373E" w:rsidRDefault="0080373E" w:rsidP="00A75C6C">
      <w:pPr>
        <w:jc w:val="both"/>
      </w:pPr>
    </w:p>
    <w:p w14:paraId="30A44CB4" w14:textId="77777777" w:rsidR="00B07A7B" w:rsidRDefault="00B07A7B" w:rsidP="0080373E"/>
    <w:sectPr w:rsidR="00B07A7B" w:rsidSect="00A75C6C">
      <w:pgSz w:w="12240" w:h="15840" w:code="1"/>
      <w:pgMar w:top="1418" w:right="1325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396"/>
    <w:multiLevelType w:val="hybridMultilevel"/>
    <w:tmpl w:val="6C78ABD4"/>
    <w:lvl w:ilvl="0" w:tplc="A81E2D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31093"/>
    <w:multiLevelType w:val="hybridMultilevel"/>
    <w:tmpl w:val="06182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A0F4F"/>
    <w:multiLevelType w:val="hybridMultilevel"/>
    <w:tmpl w:val="1ED07C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72"/>
    <w:rsid w:val="00016803"/>
    <w:rsid w:val="00032D19"/>
    <w:rsid w:val="0007614D"/>
    <w:rsid w:val="00093CEC"/>
    <w:rsid w:val="000B214E"/>
    <w:rsid w:val="000C07CA"/>
    <w:rsid w:val="000D7444"/>
    <w:rsid w:val="000E540C"/>
    <w:rsid w:val="00123227"/>
    <w:rsid w:val="00144A0A"/>
    <w:rsid w:val="001974D0"/>
    <w:rsid w:val="001A2872"/>
    <w:rsid w:val="001B1D1E"/>
    <w:rsid w:val="001B504C"/>
    <w:rsid w:val="001D6C08"/>
    <w:rsid w:val="00212EB2"/>
    <w:rsid w:val="002211A7"/>
    <w:rsid w:val="002515BD"/>
    <w:rsid w:val="00256E6B"/>
    <w:rsid w:val="00266196"/>
    <w:rsid w:val="00270EF5"/>
    <w:rsid w:val="002D03B8"/>
    <w:rsid w:val="002D7F47"/>
    <w:rsid w:val="00330794"/>
    <w:rsid w:val="003513E7"/>
    <w:rsid w:val="00353440"/>
    <w:rsid w:val="00387C71"/>
    <w:rsid w:val="003927B2"/>
    <w:rsid w:val="003B2EF4"/>
    <w:rsid w:val="003B440F"/>
    <w:rsid w:val="003D0ED2"/>
    <w:rsid w:val="003D5F05"/>
    <w:rsid w:val="00515831"/>
    <w:rsid w:val="00520E8E"/>
    <w:rsid w:val="0053154D"/>
    <w:rsid w:val="0058666D"/>
    <w:rsid w:val="005C7B1E"/>
    <w:rsid w:val="005D64C5"/>
    <w:rsid w:val="005E6B2D"/>
    <w:rsid w:val="00611576"/>
    <w:rsid w:val="006A2B0B"/>
    <w:rsid w:val="006C24C3"/>
    <w:rsid w:val="006C3B23"/>
    <w:rsid w:val="006C6165"/>
    <w:rsid w:val="00751D4E"/>
    <w:rsid w:val="00761C18"/>
    <w:rsid w:val="00771AB8"/>
    <w:rsid w:val="00792A07"/>
    <w:rsid w:val="007E14B6"/>
    <w:rsid w:val="008012F2"/>
    <w:rsid w:val="0080373E"/>
    <w:rsid w:val="008322F3"/>
    <w:rsid w:val="00842EE0"/>
    <w:rsid w:val="00884FD3"/>
    <w:rsid w:val="0089320C"/>
    <w:rsid w:val="008B044C"/>
    <w:rsid w:val="008B2DC3"/>
    <w:rsid w:val="008F7A03"/>
    <w:rsid w:val="009216DA"/>
    <w:rsid w:val="00923862"/>
    <w:rsid w:val="00965402"/>
    <w:rsid w:val="00985556"/>
    <w:rsid w:val="009C2048"/>
    <w:rsid w:val="009F5DDF"/>
    <w:rsid w:val="00A0007A"/>
    <w:rsid w:val="00A1557C"/>
    <w:rsid w:val="00A218C2"/>
    <w:rsid w:val="00A44479"/>
    <w:rsid w:val="00A50E45"/>
    <w:rsid w:val="00A65DA7"/>
    <w:rsid w:val="00A75C6C"/>
    <w:rsid w:val="00AA2014"/>
    <w:rsid w:val="00AB645C"/>
    <w:rsid w:val="00AC0338"/>
    <w:rsid w:val="00AE6361"/>
    <w:rsid w:val="00B02610"/>
    <w:rsid w:val="00B07A7B"/>
    <w:rsid w:val="00B27259"/>
    <w:rsid w:val="00B33827"/>
    <w:rsid w:val="00B94E4F"/>
    <w:rsid w:val="00BD2CD5"/>
    <w:rsid w:val="00BE7391"/>
    <w:rsid w:val="00BF2AA4"/>
    <w:rsid w:val="00C01C5E"/>
    <w:rsid w:val="00C9637E"/>
    <w:rsid w:val="00CC432B"/>
    <w:rsid w:val="00CD62ED"/>
    <w:rsid w:val="00D007B5"/>
    <w:rsid w:val="00D031D7"/>
    <w:rsid w:val="00E272AD"/>
    <w:rsid w:val="00E342CE"/>
    <w:rsid w:val="00E47707"/>
    <w:rsid w:val="00E835BF"/>
    <w:rsid w:val="00EA3A80"/>
    <w:rsid w:val="00EB1631"/>
    <w:rsid w:val="00EE3D97"/>
    <w:rsid w:val="00EE3E01"/>
    <w:rsid w:val="00F530EB"/>
    <w:rsid w:val="00F65DE0"/>
    <w:rsid w:val="00FC1812"/>
    <w:rsid w:val="00FE21E7"/>
    <w:rsid w:val="00FF2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401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szCs w:val="20"/>
      <w:u w:val="single"/>
    </w:rPr>
  </w:style>
  <w:style w:type="character" w:customStyle="1" w:styleId="tablecelllabel1">
    <w:name w:val="tablecelllabel1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table" w:styleId="Tablaconcuadrcula">
    <w:name w:val="Table Grid"/>
    <w:basedOn w:val="Tablanormal"/>
    <w:rsid w:val="00743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sinformatoCar">
    <w:name w:val="Texto sin formato Car"/>
    <w:link w:val="Textosinformato"/>
    <w:rsid w:val="000D7444"/>
    <w:rPr>
      <w:rFonts w:ascii="Courier New" w:hAnsi="Courier New"/>
      <w:u w:val="single"/>
      <w:lang w:val="es-ES"/>
    </w:rPr>
  </w:style>
  <w:style w:type="paragraph" w:styleId="Textodeglobo">
    <w:name w:val="Balloon Text"/>
    <w:basedOn w:val="Normal"/>
    <w:link w:val="TextodegloboCar"/>
    <w:rsid w:val="007E14B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E14B6"/>
    <w:rPr>
      <w:rFonts w:ascii="Lucida Grande" w:hAnsi="Lucida Grande" w:cs="Lucida Grande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6C24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3B23"/>
    <w:pPr>
      <w:spacing w:before="100" w:beforeAutospacing="1" w:after="100" w:afterAutospacing="1"/>
    </w:pPr>
    <w:rPr>
      <w:rFonts w:ascii="Times" w:hAnsi="Times"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szCs w:val="20"/>
      <w:u w:val="single"/>
    </w:rPr>
  </w:style>
  <w:style w:type="character" w:customStyle="1" w:styleId="tablecelllabel1">
    <w:name w:val="tablecelllabel1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table" w:styleId="Tablaconcuadrcula">
    <w:name w:val="Table Grid"/>
    <w:basedOn w:val="Tablanormal"/>
    <w:rsid w:val="00743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sinformatoCar">
    <w:name w:val="Texto sin formato Car"/>
    <w:link w:val="Textosinformato"/>
    <w:rsid w:val="000D7444"/>
    <w:rPr>
      <w:rFonts w:ascii="Courier New" w:hAnsi="Courier New"/>
      <w:u w:val="single"/>
      <w:lang w:val="es-ES"/>
    </w:rPr>
  </w:style>
  <w:style w:type="paragraph" w:styleId="Textodeglobo">
    <w:name w:val="Balloon Text"/>
    <w:basedOn w:val="Normal"/>
    <w:link w:val="TextodegloboCar"/>
    <w:rsid w:val="007E14B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E14B6"/>
    <w:rPr>
      <w:rFonts w:ascii="Lucida Grande" w:hAnsi="Lucida Grande" w:cs="Lucida Grande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6C24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3B23"/>
    <w:pPr>
      <w:spacing w:before="100" w:beforeAutospacing="1" w:after="100" w:afterAutospacing="1"/>
    </w:pPr>
    <w:rPr>
      <w:rFonts w:ascii="Times" w:hAnsi="Times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 D</vt:lpstr>
    </vt:vector>
  </TitlesOfParts>
  <Company>.</Company>
  <LinksUpToDate>false</LinksUpToDate>
  <CharactersWithSpaces>692</CharactersWithSpaces>
  <SharedDoc>false</SharedDoc>
  <HLinks>
    <vt:vector size="12" baseType="variant">
      <vt:variant>
        <vt:i4>1966199</vt:i4>
      </vt:variant>
      <vt:variant>
        <vt:i4>-1</vt:i4>
      </vt:variant>
      <vt:variant>
        <vt:i4>1029</vt:i4>
      </vt:variant>
      <vt:variant>
        <vt:i4>1</vt:i4>
      </vt:variant>
      <vt:variant>
        <vt:lpwstr>mafesinSA</vt:lpwstr>
      </vt:variant>
      <vt:variant>
        <vt:lpwstr/>
      </vt:variant>
      <vt:variant>
        <vt:i4>7143460</vt:i4>
      </vt:variant>
      <vt:variant>
        <vt:i4>-1</vt:i4>
      </vt:variant>
      <vt:variant>
        <vt:i4>1031</vt:i4>
      </vt:variant>
      <vt:variant>
        <vt:i4>1</vt:i4>
      </vt:variant>
      <vt:variant>
        <vt:lpwstr>Logo Paint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 D</dc:title>
  <dc:subject/>
  <dc:creator>Bruno Reyna</dc:creator>
  <cp:keywords/>
  <dc:description/>
  <cp:lastModifiedBy>Bruno Reyna</cp:lastModifiedBy>
  <cp:revision>4</cp:revision>
  <cp:lastPrinted>2013-06-14T17:03:00Z</cp:lastPrinted>
  <dcterms:created xsi:type="dcterms:W3CDTF">2013-06-18T18:03:00Z</dcterms:created>
  <dcterms:modified xsi:type="dcterms:W3CDTF">2014-10-28T19:58:00Z</dcterms:modified>
</cp:coreProperties>
</file>