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E9" w:rsidRDefault="00243D7A">
      <w:pPr>
        <w:jc w:val="center"/>
        <w:rPr>
          <w:b/>
          <w:u w:val="single"/>
        </w:rPr>
      </w:pPr>
      <w:r>
        <w:rPr>
          <w:b/>
          <w:u w:val="single"/>
        </w:rPr>
        <w:t>Mission Sheet for KF5012</w:t>
      </w:r>
    </w:p>
    <w:p w:rsidR="00034FE9" w:rsidRDefault="00243D7A">
      <w:r>
        <w:t xml:space="preserve">Please create one of these sheets </w:t>
      </w:r>
      <w:r>
        <w:rPr>
          <w:b/>
        </w:rPr>
        <w:t xml:space="preserve">for each mission you have done, </w:t>
      </w:r>
      <w:r>
        <w:t xml:space="preserve">and please include these sheets </w:t>
      </w:r>
      <w:r>
        <w:rPr>
          <w:b/>
        </w:rPr>
        <w:t>in your project submission</w:t>
      </w:r>
      <w:r>
        <w:t>.</w:t>
      </w:r>
    </w:p>
    <w:p w:rsidR="00034FE9" w:rsidRDefault="00243D7A">
      <w:bookmarkStart w:id="0" w:name="_gjdgxs" w:colFirst="0" w:colLast="0"/>
      <w:bookmarkEnd w:id="0"/>
      <w:r>
        <w:t>The point of this form is to give you a chance to direct us to the work you have done, so that marks can be given fairly, and without missing any of your work. We want you to draw attention to which work meets the criteria for the specified elements in the</w:t>
      </w:r>
      <w:r>
        <w:t xml:space="preserve"> mission brief. Also this gives you a chance to draw attention to any work you have done that goes beyond expectations</w:t>
      </w:r>
    </w:p>
    <w:p w:rsidR="00034FE9" w:rsidRDefault="00034FE9"/>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034FE9">
        <w:tc>
          <w:tcPr>
            <w:tcW w:w="2122" w:type="dxa"/>
          </w:tcPr>
          <w:p w:rsidR="00034FE9" w:rsidRDefault="00243D7A">
            <w:r>
              <w:t>Mission name</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0B09BD">
            <w:r>
              <w:t>GUI</w:t>
            </w:r>
          </w:p>
        </w:tc>
      </w:tr>
      <w:tr w:rsidR="00034FE9">
        <w:tc>
          <w:tcPr>
            <w:tcW w:w="2122" w:type="dxa"/>
          </w:tcPr>
          <w:p w:rsidR="00034FE9" w:rsidRDefault="00243D7A">
            <w:r>
              <w:t xml:space="preserve">Team name </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243D7A">
            <w:r>
              <w:t>Only Fools and Horses</w:t>
            </w:r>
          </w:p>
        </w:tc>
      </w:tr>
      <w:tr w:rsidR="00034FE9">
        <w:tc>
          <w:tcPr>
            <w:tcW w:w="2122" w:type="dxa"/>
          </w:tcPr>
          <w:p w:rsidR="00034FE9" w:rsidRDefault="00243D7A">
            <w:r>
              <w:t>Student responsible for mission (it team write “team”)</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0B09BD">
            <w:r>
              <w:t xml:space="preserve">Christopher </w:t>
            </w:r>
            <w:proofErr w:type="spellStart"/>
            <w:r>
              <w:t>Grnaey</w:t>
            </w:r>
            <w:proofErr w:type="spellEnd"/>
            <w:r>
              <w:t>-Ward</w:t>
            </w:r>
          </w:p>
        </w:tc>
      </w:tr>
      <w:tr w:rsidR="00034FE9">
        <w:tc>
          <w:tcPr>
            <w:tcW w:w="2122" w:type="dxa"/>
          </w:tcPr>
          <w:p w:rsidR="00034FE9" w:rsidRDefault="00243D7A">
            <w:r>
              <w:t>For t</w:t>
            </w:r>
            <w:r>
              <w:t>eam missions: should this mission be marked?</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243D7A">
            <w:r>
              <w:t>Yes, this mission should be marked.</w:t>
            </w:r>
          </w:p>
        </w:tc>
      </w:tr>
      <w:tr w:rsidR="00034FE9">
        <w:tc>
          <w:tcPr>
            <w:tcW w:w="2122" w:type="dxa"/>
          </w:tcPr>
          <w:p w:rsidR="00034FE9" w:rsidRDefault="00243D7A">
            <w:r>
              <w:t xml:space="preserve">In the project brief, the details for this mission outlined several </w:t>
            </w:r>
            <w:r>
              <w:rPr>
                <w:b/>
              </w:rPr>
              <w:t>elements</w:t>
            </w:r>
            <w:r>
              <w:t xml:space="preserve"> that should be created for the mission. Please identify clearly which work meets which elements.</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243D7A" w:rsidP="000B09BD">
            <w:r>
              <w:t>The word document in the GitHub repository called „</w:t>
            </w:r>
            <w:proofErr w:type="spellStart"/>
            <w:r w:rsidR="000B09BD">
              <w:t>Groupwork</w:t>
            </w:r>
            <w:proofErr w:type="spellEnd"/>
            <w:r w:rsidR="000B09BD">
              <w:t xml:space="preserve"> Documents/GUI Documentation</w:t>
            </w:r>
            <w:r>
              <w:t xml:space="preserve">.docx” contains all specified elements required for this part of the mission. The final </w:t>
            </w:r>
            <w:r w:rsidR="000B09BD">
              <w:t>GUI code can be found in “index.html” and can be run alongside the API by running “full_monty.py”</w:t>
            </w:r>
          </w:p>
        </w:tc>
      </w:tr>
      <w:tr w:rsidR="00034FE9">
        <w:trPr>
          <w:trHeight w:val="2880"/>
        </w:trPr>
        <w:tc>
          <w:tcPr>
            <w:tcW w:w="2122" w:type="dxa"/>
          </w:tcPr>
          <w:p w:rsidR="00034FE9" w:rsidRDefault="00243D7A">
            <w:r>
              <w:t xml:space="preserve">If you have work that you think means you have </w:t>
            </w:r>
            <w:r>
              <w:rPr>
                <w:b/>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rsidR="00034FE9" w:rsidRDefault="000B09BD" w:rsidP="00243D7A">
            <w:r>
              <w:t xml:space="preserve">When developing the GUI, I needed to make some minor changes to the GUI that were too </w:t>
            </w:r>
            <w:r w:rsidR="00243D7A">
              <w:t>minor/niche</w:t>
            </w:r>
            <w:r>
              <w:t xml:space="preserve"> to ask Michael to do</w:t>
            </w:r>
            <w:r w:rsidR="00243D7A">
              <w:t xml:space="preserve"> and</w:t>
            </w:r>
            <w:bookmarkStart w:id="1" w:name="_GoBack"/>
            <w:bookmarkEnd w:id="1"/>
            <w:r>
              <w:t xml:space="preserve"> then </w:t>
            </w:r>
            <w:r w:rsidR="00243D7A">
              <w:t xml:space="preserve">have to </w:t>
            </w:r>
            <w:r>
              <w:t xml:space="preserve">wait </w:t>
            </w:r>
            <w:r w:rsidR="00243D7A">
              <w:t>for them to be implemented before continuing development</w:t>
            </w:r>
            <w:r>
              <w:t>. These include adding a CORS policy for ajax requests and returning the % accuracy of a prediction.</w:t>
            </w:r>
          </w:p>
        </w:tc>
      </w:tr>
      <w:tr w:rsidR="00034FE9">
        <w:trPr>
          <w:trHeight w:val="600"/>
        </w:trPr>
        <w:tc>
          <w:tcPr>
            <w:tcW w:w="2122" w:type="dxa"/>
          </w:tcPr>
          <w:p w:rsidR="00034FE9" w:rsidRDefault="00243D7A">
            <w:r>
              <w:t xml:space="preserve">Any other </w:t>
            </w:r>
            <w:r>
              <w:rPr>
                <w:b/>
              </w:rPr>
              <w:t>notes</w:t>
            </w:r>
            <w:r>
              <w:t xml:space="preserve"> you want to make about this mission.</w:t>
            </w:r>
          </w:p>
        </w:tc>
        <w:tc>
          <w:tcPr>
            <w:tcW w:w="6894" w:type="dxa"/>
          </w:tcPr>
          <w:p w:rsidR="00034FE9" w:rsidRDefault="00034FE9"/>
        </w:tc>
      </w:tr>
    </w:tbl>
    <w:p w:rsidR="00034FE9" w:rsidRDefault="00034FE9"/>
    <w:sectPr w:rsidR="00034FE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E9"/>
    <w:rsid w:val="00034FE9"/>
    <w:rsid w:val="000B09BD"/>
    <w:rsid w:val="00243D7A"/>
    <w:rsid w:val="00FC4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A862"/>
  <w15:docId w15:val="{A5251AFF-826D-480C-BDA2-C461213E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Graney-Ward</dc:creator>
  <cp:lastModifiedBy>Chris Graney-Ward</cp:lastModifiedBy>
  <cp:revision>4</cp:revision>
  <dcterms:created xsi:type="dcterms:W3CDTF">2020-05-12T20:08:00Z</dcterms:created>
  <dcterms:modified xsi:type="dcterms:W3CDTF">2020-05-12T20:18:00Z</dcterms:modified>
</cp:coreProperties>
</file>