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1442" w14:textId="016EDA17" w:rsidR="00E67FB6" w:rsidRDefault="00E67FB6" w:rsidP="00E67FB6">
      <w:pPr>
        <w:jc w:val="right"/>
      </w:pPr>
      <w:r>
        <w:t>Wojciech Sitek</w:t>
      </w:r>
    </w:p>
    <w:p w14:paraId="1F8632F9" w14:textId="42F94230" w:rsidR="00640BB1" w:rsidRDefault="001D66F5" w:rsidP="001D66F5">
      <w:pPr>
        <w:pStyle w:val="Tytu"/>
      </w:pPr>
      <w:r>
        <w:t>Projekt wstępny TKOM</w:t>
      </w:r>
    </w:p>
    <w:p w14:paraId="6298D305" w14:textId="22FF6021" w:rsidR="001D66F5" w:rsidRDefault="00A32270" w:rsidP="00A32270">
      <w:pPr>
        <w:pStyle w:val="Nagwek1"/>
        <w:numPr>
          <w:ilvl w:val="0"/>
          <w:numId w:val="2"/>
        </w:numPr>
      </w:pPr>
      <w:r>
        <w:t>Temat</w:t>
      </w:r>
    </w:p>
    <w:p w14:paraId="6C3BB511" w14:textId="58845633" w:rsidR="00A32270" w:rsidRDefault="0096555E" w:rsidP="00A32270">
      <w:r>
        <w:t xml:space="preserve">Napisać </w:t>
      </w:r>
      <w:r w:rsidR="006B01FD">
        <w:t xml:space="preserve">prosty </w:t>
      </w:r>
      <w:r w:rsidR="00A46C36">
        <w:t xml:space="preserve">interpreter </w:t>
      </w:r>
      <w:r w:rsidR="006B01FD">
        <w:t>język</w:t>
      </w:r>
      <w:r w:rsidR="00A46C36">
        <w:t>a</w:t>
      </w:r>
      <w:r w:rsidR="006B01FD">
        <w:t xml:space="preserve"> programowania</w:t>
      </w:r>
      <w:r w:rsidR="00E60519">
        <w:t xml:space="preserve"> wraz z możliwością dołącz</w:t>
      </w:r>
      <w:r w:rsidR="00623F45">
        <w:t>a</w:t>
      </w:r>
      <w:r w:rsidR="00E60519">
        <w:t>nia bibliotek</w:t>
      </w:r>
      <w:r w:rsidR="00290B59">
        <w:t>. Cele</w:t>
      </w:r>
      <w:r w:rsidR="003B0149">
        <w:t>m</w:t>
      </w:r>
      <w:r w:rsidR="003A1630">
        <w:t xml:space="preserve"> </w:t>
      </w:r>
      <w:r w:rsidR="003B0149">
        <w:t xml:space="preserve">działania języka jest </w:t>
      </w:r>
      <w:r w:rsidR="003A1630" w:rsidRPr="002935F5">
        <w:rPr>
          <w:b/>
          <w:bCs/>
        </w:rPr>
        <w:t>zarządzani</w:t>
      </w:r>
      <w:r w:rsidR="003B0149" w:rsidRPr="002935F5">
        <w:rPr>
          <w:b/>
          <w:bCs/>
        </w:rPr>
        <w:t xml:space="preserve">e </w:t>
      </w:r>
      <w:r w:rsidR="003A1630" w:rsidRPr="002935F5">
        <w:rPr>
          <w:b/>
          <w:bCs/>
        </w:rPr>
        <w:t>infrastrukturą komputerową</w:t>
      </w:r>
      <w:r w:rsidR="0035370C" w:rsidRPr="002935F5">
        <w:rPr>
          <w:b/>
          <w:bCs/>
        </w:rPr>
        <w:t xml:space="preserve"> i serwerową</w:t>
      </w:r>
      <w:r w:rsidR="0035370C">
        <w:t>.</w:t>
      </w:r>
      <w:r w:rsidR="0009213B">
        <w:t xml:space="preserve"> Napisać kilka podstawowych bibliotek</w:t>
      </w:r>
      <w:r w:rsidR="002935F5">
        <w:t>.</w:t>
      </w:r>
    </w:p>
    <w:p w14:paraId="5BA8BCAB" w14:textId="35B54089" w:rsidR="006B4EDD" w:rsidRDefault="006B4EDD" w:rsidP="007E7A35">
      <w:pPr>
        <w:pStyle w:val="Nagwek1"/>
        <w:numPr>
          <w:ilvl w:val="0"/>
          <w:numId w:val="2"/>
        </w:numPr>
      </w:pPr>
      <w:r>
        <w:t>Wymagania funkcjonalne</w:t>
      </w:r>
    </w:p>
    <w:p w14:paraId="735AE31B" w14:textId="2EF66546" w:rsidR="006B4EDD" w:rsidRDefault="006B4EDD" w:rsidP="006B4EDD">
      <w:pPr>
        <w:pStyle w:val="Akapitzlist"/>
        <w:numPr>
          <w:ilvl w:val="0"/>
          <w:numId w:val="10"/>
        </w:numPr>
      </w:pPr>
      <w:r>
        <w:t>Język jest interpretowany</w:t>
      </w:r>
      <w:r w:rsidR="00987D8C">
        <w:t>.</w:t>
      </w:r>
    </w:p>
    <w:p w14:paraId="00C76DBC" w14:textId="2E91EB23" w:rsidR="006B4EDD" w:rsidRDefault="006B4EDD" w:rsidP="006B4EDD">
      <w:pPr>
        <w:pStyle w:val="Akapitzlist"/>
        <w:numPr>
          <w:ilvl w:val="0"/>
          <w:numId w:val="10"/>
        </w:numPr>
      </w:pPr>
      <w:r>
        <w:t>Użytkownik może wywoływać program w powłoce lub podając plik ze skryptem</w:t>
      </w:r>
      <w:r w:rsidR="00987D8C">
        <w:t>.</w:t>
      </w:r>
    </w:p>
    <w:p w14:paraId="7DC98090" w14:textId="5AF61BB6" w:rsidR="006B4EDD" w:rsidRDefault="006B4EDD" w:rsidP="006B4EDD">
      <w:pPr>
        <w:pStyle w:val="Akapitzlist"/>
        <w:numPr>
          <w:ilvl w:val="0"/>
          <w:numId w:val="10"/>
        </w:numPr>
      </w:pPr>
      <w:r>
        <w:t>Język umożliwia tworzenie klas, zmiennych globalnych i lokalnych, funkcji</w:t>
      </w:r>
      <w:r w:rsidR="00987D8C">
        <w:t>.</w:t>
      </w:r>
    </w:p>
    <w:p w14:paraId="67EBC9C7" w14:textId="6E60D0D3" w:rsidR="006B4EDD" w:rsidRDefault="006B4EDD" w:rsidP="00A32270">
      <w:pPr>
        <w:pStyle w:val="Akapitzlist"/>
        <w:numPr>
          <w:ilvl w:val="0"/>
          <w:numId w:val="10"/>
        </w:numPr>
      </w:pPr>
      <w:r>
        <w:t>Język umożliwia kontrolę typów</w:t>
      </w:r>
      <w:r w:rsidR="00EF2A9D">
        <w:t>, dostarcza typy wbudowane</w:t>
      </w:r>
      <w:r w:rsidR="00987D8C">
        <w:t>.</w:t>
      </w:r>
    </w:p>
    <w:p w14:paraId="13381E60" w14:textId="21168E29" w:rsidR="00384084" w:rsidRDefault="00384084" w:rsidP="00A32270">
      <w:pPr>
        <w:pStyle w:val="Akapitzlist"/>
        <w:numPr>
          <w:ilvl w:val="0"/>
          <w:numId w:val="10"/>
        </w:numPr>
      </w:pPr>
      <w:r>
        <w:t>Język umożliwia ograniczone zarządzanie pamięcią.</w:t>
      </w:r>
    </w:p>
    <w:p w14:paraId="0971540C" w14:textId="7EBF5647" w:rsidR="00987D8C" w:rsidRDefault="00987D8C" w:rsidP="00A32270">
      <w:pPr>
        <w:pStyle w:val="Akapitzlist"/>
        <w:numPr>
          <w:ilvl w:val="0"/>
          <w:numId w:val="10"/>
        </w:numPr>
      </w:pPr>
      <w:r>
        <w:t xml:space="preserve">Język umożliwia </w:t>
      </w:r>
      <w:r w:rsidR="00747F4A">
        <w:t>tworzenie pętli, instrukcji warunkowych</w:t>
      </w:r>
      <w:r w:rsidR="008576EE">
        <w:t>.</w:t>
      </w:r>
    </w:p>
    <w:p w14:paraId="0D5DCAFF" w14:textId="36A141D0" w:rsidR="008576EE" w:rsidRDefault="008576EE" w:rsidP="00A32270">
      <w:pPr>
        <w:pStyle w:val="Akapitzlist"/>
        <w:numPr>
          <w:ilvl w:val="0"/>
          <w:numId w:val="10"/>
        </w:numPr>
      </w:pPr>
      <w:r>
        <w:t>Język umożliwia łatwe tworzenie i importowanie bibliotek zewnętrznych.</w:t>
      </w:r>
    </w:p>
    <w:p w14:paraId="3B7612BE" w14:textId="6B48862C" w:rsidR="00102354" w:rsidRDefault="00B824E6" w:rsidP="00AC346A">
      <w:pPr>
        <w:pStyle w:val="Akapitzlist"/>
        <w:numPr>
          <w:ilvl w:val="0"/>
          <w:numId w:val="10"/>
        </w:numPr>
      </w:pPr>
      <w:r>
        <w:t xml:space="preserve">Język umożliwia obsługę </w:t>
      </w:r>
      <w:r w:rsidR="00102354">
        <w:t>zmiennych środowiskowych</w:t>
      </w:r>
    </w:p>
    <w:p w14:paraId="58503FF7" w14:textId="51EDB468" w:rsidR="00AC346A" w:rsidRDefault="00AC346A" w:rsidP="00AC346A">
      <w:pPr>
        <w:pStyle w:val="Akapitzlist"/>
        <w:numPr>
          <w:ilvl w:val="0"/>
          <w:numId w:val="10"/>
        </w:numPr>
      </w:pPr>
      <w:r>
        <w:t>Język umożliwia łatwe zagnieżdżanie kodów innych języków</w:t>
      </w:r>
      <w:r w:rsidR="00384084">
        <w:t>.</w:t>
      </w:r>
    </w:p>
    <w:p w14:paraId="272ECF20" w14:textId="48060841" w:rsidR="00384084" w:rsidRDefault="00384084" w:rsidP="00AC346A">
      <w:pPr>
        <w:pStyle w:val="Akapitzlist"/>
        <w:numPr>
          <w:ilvl w:val="0"/>
          <w:numId w:val="10"/>
        </w:numPr>
      </w:pPr>
      <w:r>
        <w:t>Język umożliwia tworzenie komentarzy.</w:t>
      </w:r>
    </w:p>
    <w:p w14:paraId="2A777351" w14:textId="1A5C3715" w:rsidR="009014FB" w:rsidRDefault="009014FB" w:rsidP="00AC346A">
      <w:pPr>
        <w:pStyle w:val="Akapitzlist"/>
        <w:numPr>
          <w:ilvl w:val="0"/>
          <w:numId w:val="10"/>
        </w:numPr>
      </w:pPr>
      <w:r>
        <w:t>Język obsługuje ostrzeżenia i błędy.</w:t>
      </w:r>
    </w:p>
    <w:p w14:paraId="532A6A77" w14:textId="09E46505" w:rsidR="00AC346A" w:rsidRDefault="007E7A35" w:rsidP="007E7A35">
      <w:pPr>
        <w:pStyle w:val="Nagwek1"/>
        <w:numPr>
          <w:ilvl w:val="0"/>
          <w:numId w:val="2"/>
        </w:numPr>
      </w:pPr>
      <w:r>
        <w:t>Wymagania niefunkcjonalne</w:t>
      </w:r>
    </w:p>
    <w:p w14:paraId="1A04250B" w14:textId="63008EBF" w:rsidR="007E7A35" w:rsidRDefault="00680178" w:rsidP="00680178">
      <w:pPr>
        <w:pStyle w:val="Akapitzlist"/>
        <w:numPr>
          <w:ilvl w:val="0"/>
          <w:numId w:val="11"/>
        </w:numPr>
      </w:pPr>
      <w:r>
        <w:t xml:space="preserve">Język </w:t>
      </w:r>
      <w:r w:rsidR="00C05DAF">
        <w:t>programowania nazywa się Fish.</w:t>
      </w:r>
    </w:p>
    <w:p w14:paraId="27711F1D" w14:textId="52C84391" w:rsidR="00C05DAF" w:rsidRDefault="00C76759" w:rsidP="00680178">
      <w:pPr>
        <w:pStyle w:val="Akapitzlist"/>
        <w:numPr>
          <w:ilvl w:val="0"/>
          <w:numId w:val="11"/>
        </w:numPr>
      </w:pPr>
      <w:r>
        <w:t>Język jest napisany w języku C++.</w:t>
      </w:r>
    </w:p>
    <w:p w14:paraId="60706464" w14:textId="00718920" w:rsidR="00C76759" w:rsidRDefault="0066687A" w:rsidP="00680178">
      <w:pPr>
        <w:pStyle w:val="Akapitzlist"/>
        <w:numPr>
          <w:ilvl w:val="0"/>
          <w:numId w:val="11"/>
        </w:numPr>
      </w:pPr>
      <w:r>
        <w:t>Udostępniony jest program „</w:t>
      </w:r>
      <w:proofErr w:type="spellStart"/>
      <w:r>
        <w:t>lake</w:t>
      </w:r>
      <w:proofErr w:type="spellEnd"/>
      <w:r>
        <w:t>” do ładowania bibliotek zewnętrznych.</w:t>
      </w:r>
    </w:p>
    <w:p w14:paraId="1EA63C9C" w14:textId="5A8B52D8" w:rsidR="0086176E" w:rsidRDefault="0086176E" w:rsidP="00680178">
      <w:pPr>
        <w:pStyle w:val="Akapitzlist"/>
        <w:numPr>
          <w:ilvl w:val="0"/>
          <w:numId w:val="11"/>
        </w:numPr>
      </w:pPr>
      <w:r>
        <w:t xml:space="preserve">Język jest </w:t>
      </w:r>
      <w:r w:rsidR="00FD5D04">
        <w:t>zoptymalizowany do szybkiego działania.</w:t>
      </w:r>
    </w:p>
    <w:p w14:paraId="2DF615CA" w14:textId="0D528F32" w:rsidR="00543C59" w:rsidRDefault="00543C59" w:rsidP="00543C59">
      <w:pPr>
        <w:pStyle w:val="Nagwek1"/>
        <w:numPr>
          <w:ilvl w:val="0"/>
          <w:numId w:val="2"/>
        </w:numPr>
      </w:pPr>
      <w:r>
        <w:t>Sposób uruchomienia, wejście/wyjście</w:t>
      </w:r>
    </w:p>
    <w:p w14:paraId="334C368C" w14:textId="6800BDD3" w:rsidR="00543C59" w:rsidRDefault="00B41AE5" w:rsidP="00543C59">
      <w:r>
        <w:t xml:space="preserve">Interpreter jest programem napisanym w języku C++. Przed uruchomieniem powinien zostać skompilowany </w:t>
      </w:r>
      <w:r w:rsidR="00854DF9">
        <w:t xml:space="preserve">i zlinkowany </w:t>
      </w:r>
      <w:r>
        <w:t>z włączoną optymalizacją kompilatora do posta</w:t>
      </w:r>
      <w:r w:rsidR="00854DF9">
        <w:t xml:space="preserve">ci dwóch plików binarnych, które powinny zostać dodane do </w:t>
      </w:r>
      <w:r w:rsidR="0019027C">
        <w:t>katalogu</w:t>
      </w:r>
      <w:r w:rsidR="00D92795">
        <w:t xml:space="preserve"> /bin, aby można je było uruchomić z każde</w:t>
      </w:r>
      <w:r w:rsidR="00AD63AE">
        <w:t>go katalogu w powłoce.</w:t>
      </w:r>
      <w:r w:rsidR="0019027C">
        <w:t xml:space="preserve"> </w:t>
      </w:r>
      <w:r w:rsidR="00AD63AE">
        <w:t>Program wykonywalny nazywa się „</w:t>
      </w:r>
      <w:proofErr w:type="spellStart"/>
      <w:r w:rsidR="00AD63AE">
        <w:t>fish</w:t>
      </w:r>
      <w:proofErr w:type="spellEnd"/>
      <w:r w:rsidR="00AD63AE">
        <w:t>” oraz „</w:t>
      </w:r>
      <w:proofErr w:type="spellStart"/>
      <w:r w:rsidR="00AD63AE">
        <w:t>lake</w:t>
      </w:r>
      <w:proofErr w:type="spellEnd"/>
      <w:r w:rsidR="00AD63AE">
        <w:t>”.</w:t>
      </w:r>
      <w:r w:rsidR="00B854F9">
        <w:t xml:space="preserve"> Interpretery</w:t>
      </w:r>
      <w:r w:rsidR="0061615D">
        <w:t xml:space="preserve"> m</w:t>
      </w:r>
      <w:r>
        <w:t>ożna uruchomić na</w:t>
      </w:r>
      <w:r w:rsidR="00B854F9">
        <w:t xml:space="preserve"> kilka sposobów</w:t>
      </w:r>
      <w:r w:rsidR="0061615D">
        <w:t>:</w:t>
      </w:r>
    </w:p>
    <w:p w14:paraId="0BE64AE2" w14:textId="6BC0389B" w:rsidR="00B520AC" w:rsidRDefault="00B520AC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</w:t>
      </w:r>
      <w:r w:rsidR="002462CB">
        <w:t>[-</w:t>
      </w:r>
      <w:r w:rsidR="00DB4DFB">
        <w:t>v</w:t>
      </w:r>
      <w:r w:rsidR="002462CB">
        <w:t xml:space="preserve">] </w:t>
      </w:r>
      <w:r w:rsidR="00951F55">
        <w:t>[</w:t>
      </w:r>
      <w:r w:rsidR="00A11669">
        <w:t xml:space="preserve">-e </w:t>
      </w:r>
      <w:r w:rsidR="00951F55">
        <w:t>ZMIENNE_ŚRODOWISKOWE]</w:t>
      </w:r>
      <w:r w:rsidR="003271F4">
        <w:t xml:space="preserve"> – wtedy uruchamia się interpreter </w:t>
      </w:r>
      <w:r w:rsidR="002F22C3">
        <w:t>w powłoce</w:t>
      </w:r>
    </w:p>
    <w:p w14:paraId="79B8B03C" w14:textId="21A2C5CA" w:rsidR="00951F55" w:rsidRDefault="00951F55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skrypt.</w:t>
      </w:r>
      <w:r w:rsidR="00796DD6">
        <w:t xml:space="preserve">fi </w:t>
      </w:r>
      <w:r w:rsidR="002462CB">
        <w:t>[-</w:t>
      </w:r>
      <w:r w:rsidR="00DB4DFB">
        <w:t>v</w:t>
      </w:r>
      <w:r w:rsidR="002462CB">
        <w:t xml:space="preserve">] </w:t>
      </w:r>
      <w:r w:rsidR="00B854F9">
        <w:t>[-e ZMIENNE_ŚRODOWISKOWE]</w:t>
      </w:r>
      <w:r w:rsidR="002F22C3">
        <w:t xml:space="preserve"> – wtedy wykonuje się skrypt</w:t>
      </w:r>
      <w:r w:rsidR="007A28D4">
        <w:t xml:space="preserve"> </w:t>
      </w:r>
      <w:r w:rsidR="007A28D4">
        <w:rPr>
          <w:i/>
          <w:iCs/>
        </w:rPr>
        <w:t>skrypt.fi</w:t>
      </w:r>
    </w:p>
    <w:p w14:paraId="19CE2764" w14:textId="323A7F51" w:rsidR="0000671C" w:rsidRDefault="00B854F9" w:rsidP="0000671C">
      <w:pPr>
        <w:pStyle w:val="Akapitzlist"/>
        <w:numPr>
          <w:ilvl w:val="0"/>
          <w:numId w:val="13"/>
        </w:numPr>
      </w:pPr>
      <w:proofErr w:type="spellStart"/>
      <w:r>
        <w:t>lake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7F4733">
        <w:t>NAZWA_BIBLIOTEKI</w:t>
      </w:r>
      <w:r w:rsidR="007A28D4">
        <w:t xml:space="preserve"> – wtedy instaluje się do interpretera </w:t>
      </w:r>
      <w:r w:rsidR="004B5000">
        <w:t>biblioteka o podanej nazwie</w:t>
      </w:r>
    </w:p>
    <w:p w14:paraId="52F7BA2D" w14:textId="15969773" w:rsidR="00B0555D" w:rsidRPr="00E933CB" w:rsidRDefault="008B08FF" w:rsidP="008B08FF">
      <w:r>
        <w:t>Wejściem do interpretera może być więc skrypt</w:t>
      </w:r>
      <w:r w:rsidR="002D6577">
        <w:t>,</w:t>
      </w:r>
      <w:r>
        <w:t xml:space="preserve"> </w:t>
      </w:r>
      <w:r w:rsidR="002D6577">
        <w:t xml:space="preserve">kod wpisany ręcznie lub przekierowany </w:t>
      </w:r>
      <w:r w:rsidR="00035658">
        <w:t>do programu strumień tekstowy.</w:t>
      </w:r>
      <w:r w:rsidR="00B0555D">
        <w:t xml:space="preserve"> Wyjściem z programu mogą być </w:t>
      </w:r>
      <w:r w:rsidR="002053B9">
        <w:t xml:space="preserve">komunikaty błędów i ostrzeżeń, a także celowe wypisywanie informacji </w:t>
      </w:r>
      <w:r w:rsidR="009D37EE">
        <w:t xml:space="preserve">np. przez funkcję </w:t>
      </w:r>
      <w:proofErr w:type="spellStart"/>
      <w:r w:rsidR="00E933CB">
        <w:rPr>
          <w:i/>
          <w:iCs/>
        </w:rPr>
        <w:t>print</w:t>
      </w:r>
      <w:proofErr w:type="spellEnd"/>
      <w:r w:rsidR="00E933CB">
        <w:t xml:space="preserve"> języka.</w:t>
      </w:r>
    </w:p>
    <w:p w14:paraId="11BDF8BA" w14:textId="536ED26E" w:rsidR="00E81957" w:rsidRDefault="00E81957" w:rsidP="00E81957">
      <w:pPr>
        <w:pStyle w:val="Nagwek1"/>
        <w:numPr>
          <w:ilvl w:val="0"/>
          <w:numId w:val="2"/>
        </w:numPr>
      </w:pPr>
      <w:r>
        <w:lastRenderedPageBreak/>
        <w:t>Obsługa błędów</w:t>
      </w:r>
    </w:p>
    <w:p w14:paraId="1E593015" w14:textId="0DC44F9F" w:rsidR="003E160F" w:rsidRDefault="006116CA" w:rsidP="003E160F">
      <w:pPr>
        <w:ind w:firstLine="360"/>
      </w:pPr>
      <w:r>
        <w:t xml:space="preserve">W każdym uruchomieniu programu w języku Fish jest tworzona </w:t>
      </w:r>
      <w:r w:rsidR="00CB21F9">
        <w:t>zmienna</w:t>
      </w:r>
      <w:r w:rsidR="00800B80">
        <w:t xml:space="preserve"> </w:t>
      </w:r>
      <w:proofErr w:type="spellStart"/>
      <w:r>
        <w:t>Bool</w:t>
      </w:r>
      <w:proofErr w:type="spellEnd"/>
      <w:r>
        <w:t xml:space="preserve"> </w:t>
      </w:r>
      <w:r w:rsidR="00F569EB">
        <w:t>__</w:t>
      </w:r>
      <w:proofErr w:type="spellStart"/>
      <w:r w:rsidR="00943C08">
        <w:t>verbose</w:t>
      </w:r>
      <w:proofErr w:type="spellEnd"/>
      <w:r w:rsidR="00800B80">
        <w:t>, która domyślnie jest ustawiona</w:t>
      </w:r>
      <w:r>
        <w:t xml:space="preserve"> na </w:t>
      </w:r>
      <w:proofErr w:type="spellStart"/>
      <w:r>
        <w:t>false</w:t>
      </w:r>
      <w:proofErr w:type="spellEnd"/>
      <w:r>
        <w:t>.</w:t>
      </w:r>
      <w:r w:rsidR="00254B95">
        <w:t xml:space="preserve"> Można</w:t>
      </w:r>
      <w:r w:rsidR="00C860E8">
        <w:t xml:space="preserve"> </w:t>
      </w:r>
      <w:r w:rsidR="005B2105">
        <w:t>ją przestawić</w:t>
      </w:r>
      <w:r w:rsidR="00886AEB">
        <w:t>, dodając opcję [-</w:t>
      </w:r>
      <w:r w:rsidR="00DB4DFB">
        <w:t>v</w:t>
      </w:r>
      <w:r w:rsidR="00886AEB">
        <w:t>] do</w:t>
      </w:r>
      <w:r w:rsidR="00F561FC">
        <w:t xml:space="preserve"> uruchomienia interpretera </w:t>
      </w:r>
      <w:proofErr w:type="spellStart"/>
      <w:r w:rsidR="00F561FC">
        <w:t>fish</w:t>
      </w:r>
      <w:proofErr w:type="spellEnd"/>
      <w:r w:rsidR="00F561FC">
        <w:t>.</w:t>
      </w:r>
      <w:r w:rsidR="00E560B0">
        <w:t xml:space="preserve"> Steruje ona, czy</w:t>
      </w:r>
      <w:r w:rsidR="001113BD">
        <w:t xml:space="preserve"> </w:t>
      </w:r>
      <w:r w:rsidR="003D60A6">
        <w:t>ostrzeżenia są wypisywane także na standardowe wyjście.</w:t>
      </w:r>
      <w:r w:rsidR="001F1893">
        <w:t xml:space="preserve"> Zmiennej nie można zmienić podczas działania programu.</w:t>
      </w:r>
    </w:p>
    <w:p w14:paraId="5D8BA139" w14:textId="2AE0138F" w:rsidR="00E81957" w:rsidRDefault="00ED1D84" w:rsidP="003E160F">
      <w:pPr>
        <w:ind w:firstLine="360"/>
      </w:pPr>
      <w:r>
        <w:t xml:space="preserve">W </w:t>
      </w:r>
      <w:r w:rsidR="00855BC0">
        <w:t xml:space="preserve">przypadku gdy </w:t>
      </w:r>
      <w:r w:rsidR="0096460E">
        <w:t xml:space="preserve">wystąpi </w:t>
      </w:r>
      <w:r w:rsidR="007743D5">
        <w:t xml:space="preserve">ostrzeżenie, </w:t>
      </w:r>
      <w:r w:rsidR="00543C59">
        <w:t>wypisywan</w:t>
      </w:r>
      <w:r w:rsidR="0096460E">
        <w:t>e</w:t>
      </w:r>
      <w:r w:rsidR="00AC6D74">
        <w:t xml:space="preserve"> jest</w:t>
      </w:r>
      <w:r w:rsidR="00F24E2C">
        <w:t xml:space="preserve"> </w:t>
      </w:r>
      <w:r w:rsidR="00E560B0">
        <w:t>na wyjście błę</w:t>
      </w:r>
      <w:r w:rsidR="001F1893">
        <w:t>dów (gdy jest ustawione __</w:t>
      </w:r>
      <w:proofErr w:type="spellStart"/>
      <w:r w:rsidR="00943C08">
        <w:t>verbose</w:t>
      </w:r>
      <w:proofErr w:type="spellEnd"/>
      <w:r w:rsidR="001F1893">
        <w:t xml:space="preserve">, także </w:t>
      </w:r>
      <w:r w:rsidR="00450D6B">
        <w:t>na wyjście standardowe).</w:t>
      </w:r>
    </w:p>
    <w:p w14:paraId="3C9B8112" w14:textId="05E163EA" w:rsidR="005A3457" w:rsidRPr="00E81957" w:rsidRDefault="0096460E" w:rsidP="0000671C">
      <w:pPr>
        <w:ind w:firstLine="360"/>
      </w:pPr>
      <w:r>
        <w:t>W przypadku gdy wystąpi błąd wykonania, jest on wypisywany na</w:t>
      </w:r>
      <w:r w:rsidR="005272DC">
        <w:t xml:space="preserve"> wyjście standardowe i błędów</w:t>
      </w:r>
      <w:r w:rsidR="00214FB7">
        <w:t>. Gdy wykonywany jest skrypt, jego wykonanie zostaje wtedy przerwane.</w:t>
      </w:r>
      <w:r w:rsidR="00C17893">
        <w:t xml:space="preserve"> Gdy wykonywane jest polecenie w powłoce, jego wykonanie zostaje przerwane.</w:t>
      </w:r>
    </w:p>
    <w:p w14:paraId="3106AF6A" w14:textId="631109C9" w:rsidR="00245F21" w:rsidRDefault="00737439" w:rsidP="00245F21">
      <w:pPr>
        <w:pStyle w:val="Nagwek1"/>
        <w:numPr>
          <w:ilvl w:val="0"/>
          <w:numId w:val="2"/>
        </w:numPr>
      </w:pPr>
      <w:r>
        <w:t>Opis</w:t>
      </w:r>
      <w:r w:rsidR="00BB1049">
        <w:t xml:space="preserve"> funkcjonalności i przykłady</w:t>
      </w:r>
    </w:p>
    <w:p w14:paraId="75286C2B" w14:textId="02784F85" w:rsidR="00E85BED" w:rsidRDefault="0081039B" w:rsidP="00E85BED">
      <w:r>
        <w:t>Przykładowe konstrukcje ję</w:t>
      </w:r>
      <w:r w:rsidR="004D5091">
        <w:t>zykowe</w:t>
      </w:r>
      <w:r w:rsidR="005546FB">
        <w:t xml:space="preserve"> oraz ich semantyka jest przedstawiona poniżej:</w:t>
      </w:r>
    </w:p>
    <w:p w14:paraId="6B985C2F" w14:textId="0CE4A806" w:rsidR="00D94366" w:rsidRPr="00D94366" w:rsidRDefault="00D94366" w:rsidP="00D94366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 bibliotek zewnętrznych</w:t>
      </w:r>
    </w:p>
    <w:p w14:paraId="12AF8666" w14:textId="5BE47865" w:rsidR="001368FA" w:rsidRPr="004B1B4F" w:rsidRDefault="001368FA" w:rsidP="001368FA">
      <w:pPr>
        <w:rPr>
          <w:i/>
          <w:iCs/>
          <w:lang w:val="en-US"/>
        </w:rPr>
      </w:pPr>
      <w:bookmarkStart w:id="0" w:name="OLE_LINK1"/>
      <w:bookmarkStart w:id="1" w:name="OLE_LINK2"/>
      <w:r w:rsidRPr="004B1B4F">
        <w:rPr>
          <w:i/>
          <w:iCs/>
          <w:lang w:val="en-US"/>
        </w:rPr>
        <w:t xml:space="preserve">import </w:t>
      </w:r>
      <w:proofErr w:type="spellStart"/>
      <w:r w:rsidRPr="004B1B4F">
        <w:rPr>
          <w:i/>
          <w:iCs/>
          <w:lang w:val="en-US"/>
        </w:rPr>
        <w:t>virtualbox</w:t>
      </w:r>
      <w:proofErr w:type="spellEnd"/>
      <w:r w:rsidRPr="004B1B4F">
        <w:rPr>
          <w:i/>
          <w:iCs/>
          <w:lang w:val="en-US"/>
        </w:rPr>
        <w:t xml:space="preserve"> as </w:t>
      </w:r>
      <w:proofErr w:type="spellStart"/>
      <w:r w:rsidRPr="004B1B4F">
        <w:rPr>
          <w:i/>
          <w:iCs/>
          <w:lang w:val="en-US"/>
        </w:rPr>
        <w:t>vb</w:t>
      </w:r>
      <w:proofErr w:type="spellEnd"/>
      <w:r w:rsidR="00987D8C">
        <w:rPr>
          <w:i/>
          <w:iCs/>
          <w:lang w:val="en-US"/>
        </w:rPr>
        <w:t xml:space="preserve"> #</w:t>
      </w:r>
      <w:proofErr w:type="spellStart"/>
      <w:r w:rsidR="00987D8C">
        <w:rPr>
          <w:i/>
          <w:iCs/>
          <w:lang w:val="en-US"/>
        </w:rPr>
        <w:t>komentarz</w:t>
      </w:r>
      <w:proofErr w:type="spellEnd"/>
    </w:p>
    <w:p w14:paraId="72C3BC23" w14:textId="606FD7C8" w:rsidR="001368FA" w:rsidRPr="004B1B4F" w:rsidRDefault="0061645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from server import all</w:t>
      </w:r>
    </w:p>
    <w:p w14:paraId="00CCC596" w14:textId="1E902210" w:rsidR="004B1B4F" w:rsidRPr="00D94366" w:rsidRDefault="0061645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from </w:t>
      </w:r>
      <w:r w:rsidR="001368FA" w:rsidRPr="004B1B4F">
        <w:rPr>
          <w:i/>
          <w:iCs/>
          <w:lang w:val="en-US"/>
        </w:rPr>
        <w:t>schedule</w:t>
      </w:r>
      <w:r>
        <w:rPr>
          <w:i/>
          <w:iCs/>
          <w:lang w:val="en-US"/>
        </w:rPr>
        <w:t xml:space="preserve"> import all</w:t>
      </w:r>
    </w:p>
    <w:p w14:paraId="420D5F23" w14:textId="087EC5FB" w:rsidR="00E033E4" w:rsidRDefault="0086123F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from </w:t>
      </w:r>
      <w:proofErr w:type="spellStart"/>
      <w:r w:rsidR="00241B6C" w:rsidRPr="004B1B4F">
        <w:rPr>
          <w:i/>
          <w:iCs/>
          <w:lang w:val="en-US"/>
        </w:rPr>
        <w:t>windowsProcess</w:t>
      </w:r>
      <w:proofErr w:type="spellEnd"/>
      <w:r w:rsidR="00241B6C" w:rsidRPr="004B1B4F">
        <w:rPr>
          <w:i/>
          <w:iCs/>
          <w:lang w:val="en-US"/>
        </w:rPr>
        <w:t xml:space="preserve"> import Process, </w:t>
      </w:r>
      <w:r w:rsidR="005C4D56" w:rsidRPr="004B1B4F">
        <w:rPr>
          <w:i/>
          <w:iCs/>
          <w:lang w:val="en-US"/>
        </w:rPr>
        <w:t>Status</w:t>
      </w:r>
    </w:p>
    <w:p w14:paraId="7B930B8D" w14:textId="2EF6E6B9" w:rsidR="00E033E4" w:rsidRPr="00C839DC" w:rsidRDefault="007243C0" w:rsidP="00C839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Zmienne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środowiskowe</w:t>
      </w:r>
      <w:proofErr w:type="spellEnd"/>
    </w:p>
    <w:p w14:paraId="027DF0A6" w14:textId="0C9D668A" w:rsidR="00E033E4" w:rsidRPr="00C839DC" w:rsidRDefault="00E033E4" w:rsidP="001368FA">
      <w:pPr>
        <w:rPr>
          <w:i/>
          <w:iCs/>
        </w:rPr>
      </w:pPr>
      <w:proofErr w:type="spellStart"/>
      <w:r w:rsidRPr="00C839DC">
        <w:rPr>
          <w:i/>
          <w:iCs/>
        </w:rPr>
        <w:t>print</w:t>
      </w:r>
      <w:proofErr w:type="spellEnd"/>
      <w:r w:rsidRPr="00C839DC">
        <w:rPr>
          <w:i/>
          <w:iCs/>
        </w:rPr>
        <w:t>(</w:t>
      </w:r>
      <w:r w:rsidR="00C839DC" w:rsidRPr="00C839DC">
        <w:rPr>
          <w:i/>
          <w:iCs/>
        </w:rPr>
        <w:t xml:space="preserve">“Nazwa skryptu to: </w:t>
      </w:r>
      <w:r w:rsidR="00C839DC">
        <w:rPr>
          <w:i/>
          <w:iCs/>
        </w:rPr>
        <w:t>{</w:t>
      </w:r>
      <w:proofErr w:type="spellStart"/>
      <w:r w:rsidR="00C84910" w:rsidRPr="00C839DC">
        <w:rPr>
          <w:i/>
          <w:iCs/>
        </w:rPr>
        <w:t>arg</w:t>
      </w:r>
      <w:proofErr w:type="spellEnd"/>
      <w:r w:rsidR="00C84910" w:rsidRPr="00C839DC">
        <w:rPr>
          <w:i/>
          <w:iCs/>
        </w:rPr>
        <w:t>[</w:t>
      </w:r>
      <w:r w:rsidR="00C839DC" w:rsidRPr="00C839DC">
        <w:rPr>
          <w:i/>
          <w:iCs/>
        </w:rPr>
        <w:t>0</w:t>
      </w:r>
      <w:r w:rsidR="00C84910" w:rsidRPr="00C839DC">
        <w:rPr>
          <w:i/>
          <w:iCs/>
        </w:rPr>
        <w:t>]</w:t>
      </w:r>
      <w:r w:rsidR="00C839DC">
        <w:rPr>
          <w:i/>
          <w:iCs/>
        </w:rPr>
        <w:t>}</w:t>
      </w:r>
      <w:r w:rsidR="007243C0">
        <w:rPr>
          <w:i/>
          <w:iCs/>
        </w:rPr>
        <w:t xml:space="preserve">. Zmiennych środowiskowych jest </w:t>
      </w:r>
      <w:r w:rsidR="00FE3344">
        <w:rPr>
          <w:i/>
          <w:iCs/>
        </w:rPr>
        <w:t>{</w:t>
      </w:r>
      <w:proofErr w:type="spellStart"/>
      <w:r w:rsidR="00FE3344">
        <w:rPr>
          <w:i/>
          <w:iCs/>
        </w:rPr>
        <w:t>arg.len</w:t>
      </w:r>
      <w:proofErr w:type="spellEnd"/>
      <w:r w:rsidR="00FE3344">
        <w:rPr>
          <w:i/>
          <w:iCs/>
        </w:rPr>
        <w:t>}</w:t>
      </w:r>
      <w:r w:rsidR="00C839DC">
        <w:rPr>
          <w:i/>
          <w:iCs/>
        </w:rPr>
        <w:t>”)</w:t>
      </w:r>
    </w:p>
    <w:p w14:paraId="5361535B" w14:textId="56A535AC" w:rsidR="00E033E4" w:rsidRPr="00E033E4" w:rsidRDefault="003F05E3" w:rsidP="00E033E4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Tworzenie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zmiennych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i aliasów</w:t>
      </w:r>
    </w:p>
    <w:p w14:paraId="66624FC6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spellStart"/>
      <w:r w:rsidRPr="004B1B4F">
        <w:rPr>
          <w:i/>
          <w:iCs/>
          <w:lang w:val="en-US"/>
        </w:rPr>
        <w:t>vb.virtualbox</w:t>
      </w:r>
      <w:proofErr w:type="spellEnd"/>
    </w:p>
    <w:p w14:paraId="649B5D55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alias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List[</w:t>
      </w:r>
      <w:proofErr w:type="spellStart"/>
      <w:r w:rsidRPr="004B1B4F">
        <w:rPr>
          <w:i/>
          <w:iCs/>
          <w:lang w:val="en-US"/>
        </w:rPr>
        <w:t>vb.OperatingSystem</w:t>
      </w:r>
      <w:proofErr w:type="spellEnd"/>
      <w:r w:rsidRPr="004B1B4F">
        <w:rPr>
          <w:i/>
          <w:iCs/>
          <w:lang w:val="en-US"/>
        </w:rPr>
        <w:t>]</w:t>
      </w:r>
    </w:p>
    <w:p w14:paraId="37587021" w14:textId="20CFA426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windowsList.create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Pr="004B1B4F">
        <w:rPr>
          <w:i/>
          <w:iCs/>
          <w:lang w:val="en-US"/>
        </w:rPr>
        <w:t>vb.Windows</w:t>
      </w:r>
      <w:r w:rsidR="00660B39">
        <w:rPr>
          <w:i/>
          <w:iCs/>
          <w:lang w:val="en-US"/>
        </w:rPr>
        <w:t>Seven</w:t>
      </w:r>
      <w:proofErr w:type="spellEnd"/>
      <w:r w:rsidRPr="004B1B4F">
        <w:rPr>
          <w:i/>
          <w:iCs/>
          <w:lang w:val="en-US"/>
        </w:rPr>
        <w:t xml:space="preserve">, number=10) </w:t>
      </w:r>
    </w:p>
    <w:p w14:paraId="26D49FD3" w14:textId="6C6517EC" w:rsidR="0027760A" w:rsidRPr="004B1B4F" w:rsidRDefault="0027760A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new Server </w:t>
      </w:r>
      <w:proofErr w:type="spellStart"/>
      <w:r>
        <w:rPr>
          <w:i/>
          <w:iCs/>
          <w:lang w:val="en-US"/>
        </w:rPr>
        <w:t>visServer</w:t>
      </w:r>
      <w:proofErr w:type="spellEnd"/>
    </w:p>
    <w:p w14:paraId="68E6A6D0" w14:textId="5D6DE513" w:rsidR="003F05E3" w:rsidRPr="003F05E3" w:rsidRDefault="003F05E3" w:rsidP="003F05E3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 w:rsidR="005D2981">
        <w:rPr>
          <w:b/>
          <w:bCs/>
          <w:lang w:val="en-US"/>
        </w:rPr>
        <w:t xml:space="preserve"> </w:t>
      </w:r>
      <w:proofErr w:type="spellStart"/>
      <w:r w:rsidR="005D2981">
        <w:rPr>
          <w:b/>
          <w:bCs/>
          <w:lang w:val="en-US"/>
        </w:rPr>
        <w:t>uproszczona</w:t>
      </w:r>
      <w:proofErr w:type="spellEnd"/>
    </w:p>
    <w:p w14:paraId="56D26B31" w14:textId="2B229624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>for(10):</w:t>
      </w:r>
    </w:p>
    <w:p w14:paraId="61672265" w14:textId="6A3DB86A" w:rsidR="001368FA" w:rsidRDefault="001368FA" w:rsidP="001368FA">
      <w:pPr>
        <w:ind w:firstLine="708"/>
        <w:rPr>
          <w:i/>
          <w:iCs/>
          <w:lang w:val="en-US"/>
        </w:rPr>
      </w:pPr>
      <w:proofErr w:type="spellStart"/>
      <w:r w:rsidRPr="004B1B4F">
        <w:rPr>
          <w:i/>
          <w:iCs/>
          <w:lang w:val="en-US"/>
        </w:rPr>
        <w:t>virtualbox.prepare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>[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], server=</w:t>
      </w:r>
      <w:proofErr w:type="spellStart"/>
      <w:r w:rsidRPr="004B1B4F">
        <w:rPr>
          <w:i/>
          <w:iCs/>
          <w:lang w:val="en-US"/>
        </w:rPr>
        <w:t>visServer</w:t>
      </w:r>
      <w:proofErr w:type="spellEnd"/>
      <w:r w:rsidRPr="004B1B4F">
        <w:rPr>
          <w:i/>
          <w:iCs/>
          <w:lang w:val="en-US"/>
        </w:rPr>
        <w:t>, ram=3GB, size=30GB)</w:t>
      </w:r>
    </w:p>
    <w:p w14:paraId="27C9E84B" w14:textId="41D45C3D" w:rsidR="00E426E3" w:rsidRPr="00112737" w:rsidRDefault="00112737" w:rsidP="0011273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</w:p>
    <w:p w14:paraId="4C9F7699" w14:textId="5A540494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def </w:t>
      </w:r>
      <w:proofErr w:type="spell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 xml:space="preserve">(schedule,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 xml:space="preserve">, server, </w:t>
      </w:r>
      <w:proofErr w:type="spellStart"/>
      <w:r w:rsidRPr="004B1B4F">
        <w:rPr>
          <w:i/>
          <w:iCs/>
          <w:lang w:val="en-US"/>
        </w:rPr>
        <w:t>vb.virtualbox</w:t>
      </w:r>
      <w:proofErr w:type="spellEnd"/>
      <w:r w:rsidRPr="004B1B4F">
        <w:rPr>
          <w:i/>
          <w:iCs/>
          <w:lang w:val="en-US"/>
        </w:rPr>
        <w:t>):</w:t>
      </w:r>
    </w:p>
    <w:p w14:paraId="6440778E" w14:textId="4DF403C6" w:rsidR="00276420" w:rsidRPr="00A84DA6" w:rsidRDefault="00A84DA6" w:rsidP="00A84DA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Instrukcja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warunkowa</w:t>
      </w:r>
      <w:proofErr w:type="spellEnd"/>
    </w:p>
    <w:p w14:paraId="1C95B9BB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  <w:t>if(</w:t>
      </w:r>
      <w:proofErr w:type="spellStart"/>
      <w:r w:rsidRPr="004B1B4F">
        <w:rPr>
          <w:i/>
          <w:iCs/>
          <w:lang w:val="en-US"/>
        </w:rPr>
        <w:t>server.freeRAM</w:t>
      </w:r>
      <w:proofErr w:type="spellEnd"/>
      <w:r w:rsidRPr="004B1B4F">
        <w:rPr>
          <w:i/>
          <w:iCs/>
          <w:lang w:val="en-US"/>
        </w:rPr>
        <w:t xml:space="preserve"> &gt; 3GB*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 xml:space="preserve"> and </w:t>
      </w:r>
      <w:proofErr w:type="spellStart"/>
      <w:r w:rsidRPr="004B1B4F">
        <w:rPr>
          <w:i/>
          <w:iCs/>
          <w:lang w:val="en-US"/>
        </w:rPr>
        <w:t>server.size</w:t>
      </w:r>
      <w:proofErr w:type="spellEnd"/>
      <w:r w:rsidRPr="004B1B4F">
        <w:rPr>
          <w:i/>
          <w:iCs/>
          <w:lang w:val="en-US"/>
        </w:rPr>
        <w:t xml:space="preserve"> &gt; 30GB*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>):</w:t>
      </w:r>
    </w:p>
    <w:p w14:paraId="3702EEDC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r w:rsidRPr="004B1B4F">
        <w:rPr>
          <w:i/>
          <w:iCs/>
          <w:lang w:val="en-US"/>
        </w:rPr>
        <w:t>virtualbox.runAll</w:t>
      </w:r>
      <w:proofErr w:type="spellEnd"/>
      <w:r w:rsidRPr="004B1B4F">
        <w:rPr>
          <w:i/>
          <w:iCs/>
          <w:lang w:val="en-US"/>
        </w:rPr>
        <w:t>()</w:t>
      </w:r>
    </w:p>
    <w:p w14:paraId="0692430B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r w:rsidRPr="004B1B4F">
        <w:rPr>
          <w:i/>
          <w:iCs/>
          <w:lang w:val="en-US"/>
        </w:rPr>
        <w:t>schedule.stop</w:t>
      </w:r>
      <w:proofErr w:type="spellEnd"/>
      <w:r w:rsidRPr="004B1B4F">
        <w:rPr>
          <w:i/>
          <w:iCs/>
          <w:lang w:val="en-US"/>
        </w:rPr>
        <w:t>()</w:t>
      </w:r>
    </w:p>
    <w:p w14:paraId="3422BDA9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  <w:t>else: print(‘</w:t>
      </w:r>
      <w:proofErr w:type="spellStart"/>
      <w:r w:rsidRPr="004B1B4F">
        <w:rPr>
          <w:i/>
          <w:iCs/>
          <w:lang w:val="en-US"/>
        </w:rPr>
        <w:t>Nie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udalo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sie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uruchomic</w:t>
      </w:r>
      <w:proofErr w:type="spellEnd"/>
      <w:r w:rsidRPr="004B1B4F">
        <w:rPr>
          <w:i/>
          <w:iCs/>
          <w:lang w:val="en-US"/>
        </w:rPr>
        <w:t xml:space="preserve">, </w:t>
      </w:r>
      <w:proofErr w:type="spellStart"/>
      <w:r w:rsidRPr="004B1B4F">
        <w:rPr>
          <w:i/>
          <w:iCs/>
          <w:lang w:val="en-US"/>
        </w:rPr>
        <w:t>bo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tylko</w:t>
      </w:r>
      <w:proofErr w:type="spellEnd"/>
      <w:r w:rsidRPr="004B1B4F">
        <w:rPr>
          <w:i/>
          <w:iCs/>
          <w:lang w:val="en-US"/>
        </w:rPr>
        <w:t xml:space="preserve"> ‘+</w:t>
      </w:r>
      <w:proofErr w:type="spellStart"/>
      <w:r w:rsidRPr="004B1B4F">
        <w:rPr>
          <w:i/>
          <w:iCs/>
          <w:lang w:val="en-US"/>
        </w:rPr>
        <w:t>server.freeRAM</w:t>
      </w:r>
      <w:proofErr w:type="spellEnd"/>
      <w:r w:rsidRPr="004B1B4F">
        <w:rPr>
          <w:i/>
          <w:iCs/>
          <w:lang w:val="en-US"/>
        </w:rPr>
        <w:t xml:space="preserve">+” </w:t>
      </w:r>
      <w:proofErr w:type="spellStart"/>
      <w:r w:rsidRPr="004B1B4F">
        <w:rPr>
          <w:i/>
          <w:iCs/>
          <w:lang w:val="en-US"/>
        </w:rPr>
        <w:t>RAMu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oraz</w:t>
      </w:r>
      <w:proofErr w:type="spellEnd"/>
      <w:r w:rsidRPr="004B1B4F">
        <w:rPr>
          <w:i/>
          <w:iCs/>
          <w:lang w:val="en-US"/>
        </w:rPr>
        <w:t xml:space="preserve"> {</w:t>
      </w:r>
      <w:proofErr w:type="spellStart"/>
      <w:r w:rsidRPr="004B1B4F">
        <w:rPr>
          <w:i/>
          <w:iCs/>
          <w:lang w:val="en-US"/>
        </w:rPr>
        <w:t>server.freeSize</w:t>
      </w:r>
      <w:proofErr w:type="spellEnd"/>
      <w:r w:rsidRPr="004B1B4F">
        <w:rPr>
          <w:i/>
          <w:iCs/>
          <w:lang w:val="en-US"/>
        </w:rPr>
        <w:t xml:space="preserve">} </w:t>
      </w:r>
      <w:proofErr w:type="spellStart"/>
      <w:r w:rsidRPr="004B1B4F">
        <w:rPr>
          <w:i/>
          <w:iCs/>
          <w:lang w:val="en-US"/>
        </w:rPr>
        <w:t>wolnego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dysku</w:t>
      </w:r>
      <w:proofErr w:type="spellEnd"/>
      <w:r w:rsidRPr="004B1B4F">
        <w:rPr>
          <w:i/>
          <w:iCs/>
          <w:lang w:val="en-US"/>
        </w:rPr>
        <w:t>”)</w:t>
      </w:r>
    </w:p>
    <w:p w14:paraId="33D2CCDE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>new schedule(‘m’, 1, function=</w:t>
      </w:r>
      <w:proofErr w:type="spell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 xml:space="preserve">, </w:t>
      </w:r>
      <w:proofErr w:type="spellStart"/>
      <w:r w:rsidRPr="004B1B4F">
        <w:rPr>
          <w:i/>
          <w:iCs/>
          <w:lang w:val="en-US"/>
        </w:rPr>
        <w:t>fg</w:t>
      </w:r>
      <w:proofErr w:type="spellEnd"/>
      <w:r w:rsidRPr="004B1B4F">
        <w:rPr>
          <w:i/>
          <w:iCs/>
          <w:lang w:val="en-US"/>
        </w:rPr>
        <w:t>=true).run()</w:t>
      </w:r>
    </w:p>
    <w:p w14:paraId="390A3DA3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Schedule </w:t>
      </w:r>
      <w:proofErr w:type="spellStart"/>
      <w:r w:rsidRPr="004B1B4F">
        <w:rPr>
          <w:i/>
          <w:iCs/>
          <w:lang w:val="en-US"/>
        </w:rPr>
        <w:t>stopSchedule</w:t>
      </w:r>
      <w:proofErr w:type="spellEnd"/>
      <w:r w:rsidRPr="004B1B4F">
        <w:rPr>
          <w:i/>
          <w:iCs/>
          <w:lang w:val="en-US"/>
        </w:rPr>
        <w:t>(‘d’, 1)</w:t>
      </w:r>
    </w:p>
    <w:p w14:paraId="5F33D9BD" w14:textId="4E57D2E9" w:rsidR="00A84DA6" w:rsidRDefault="00A84DA6" w:rsidP="00A84DA6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92B74">
        <w:rPr>
          <w:b/>
          <w:bCs/>
          <w:lang w:val="en-US"/>
        </w:rPr>
        <w:t>jako</w:t>
      </w:r>
      <w:proofErr w:type="spellEnd"/>
      <w:r w:rsidR="00392B74">
        <w:rPr>
          <w:b/>
          <w:bCs/>
          <w:lang w:val="en-US"/>
        </w:rPr>
        <w:t xml:space="preserve"> argument</w:t>
      </w:r>
    </w:p>
    <w:p w14:paraId="40B854F4" w14:textId="2C699EDB" w:rsidR="00392B74" w:rsidRPr="00392B74" w:rsidRDefault="00392B74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d</w:t>
      </w:r>
      <w:r w:rsidRPr="00392B74">
        <w:rPr>
          <w:i/>
          <w:iCs/>
          <w:lang w:val="en-US"/>
        </w:rPr>
        <w:t>ef</w:t>
      </w:r>
      <w:r>
        <w:rPr>
          <w:i/>
          <w:iCs/>
          <w:lang w:val="en-US"/>
        </w:rPr>
        <w:t xml:space="preserve"> </w:t>
      </w:r>
      <w:proofErr w:type="spellStart"/>
      <w:r w:rsidR="00517A40">
        <w:rPr>
          <w:i/>
          <w:iCs/>
          <w:lang w:val="en-US"/>
        </w:rPr>
        <w:t>stopSchedFunc</w:t>
      </w:r>
      <w:proofErr w:type="spellEnd"/>
      <w:r w:rsidRPr="00392B74"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OperatingSystems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):</w:t>
      </w:r>
    </w:p>
    <w:p w14:paraId="7A9FF059" w14:textId="52921FBB" w:rsidR="00392B74" w:rsidRPr="00392B74" w:rsidRDefault="00392B74" w:rsidP="00392B74">
      <w:pPr>
        <w:ind w:firstLine="360"/>
        <w:rPr>
          <w:i/>
          <w:iCs/>
          <w:lang w:val="en-US"/>
        </w:rPr>
      </w:pPr>
      <w:r w:rsidRPr="00392B74">
        <w:rPr>
          <w:i/>
          <w:iCs/>
          <w:lang w:val="en-US"/>
        </w:rPr>
        <w:t>for(10): if(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[</w:t>
      </w:r>
      <w:proofErr w:type="spellStart"/>
      <w:r w:rsidRPr="00392B74">
        <w:rPr>
          <w:i/>
          <w:iCs/>
          <w:lang w:val="en-US"/>
        </w:rPr>
        <w:t>i</w:t>
      </w:r>
      <w:proofErr w:type="spellEnd"/>
      <w:r w:rsidRPr="00392B74">
        <w:rPr>
          <w:i/>
          <w:iCs/>
          <w:lang w:val="en-US"/>
        </w:rPr>
        <w:t>].</w:t>
      </w:r>
      <w:proofErr w:type="spellStart"/>
      <w:r w:rsidRPr="00392B74">
        <w:rPr>
          <w:i/>
          <w:iCs/>
          <w:lang w:val="en-US"/>
        </w:rPr>
        <w:t>isRunning</w:t>
      </w:r>
      <w:proofErr w:type="spellEnd"/>
      <w:r w:rsidRPr="00392B74">
        <w:rPr>
          <w:i/>
          <w:iCs/>
          <w:lang w:val="en-US"/>
        </w:rPr>
        <w:t>()):</w:t>
      </w:r>
    </w:p>
    <w:p w14:paraId="64D4931F" w14:textId="1335F5D4" w:rsidR="00392B74" w:rsidRPr="00392B74" w:rsidRDefault="00392B74" w:rsidP="00392B74">
      <w:pPr>
        <w:ind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 xml:space="preserve">delete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</w:p>
    <w:p w14:paraId="1A431F45" w14:textId="77777777" w:rsidR="00392B74" w:rsidRPr="00392B74" w:rsidRDefault="00392B74" w:rsidP="00392B74">
      <w:pPr>
        <w:rPr>
          <w:i/>
          <w:iCs/>
          <w:lang w:val="en-US"/>
        </w:rPr>
      </w:pPr>
    </w:p>
    <w:p w14:paraId="2BB9AF3F" w14:textId="45C4843D" w:rsidR="001368FA" w:rsidRPr="004B1B4F" w:rsidRDefault="001368FA" w:rsidP="001368FA">
      <w:pPr>
        <w:rPr>
          <w:i/>
          <w:iCs/>
          <w:lang w:val="en-US"/>
        </w:rPr>
      </w:pPr>
      <w:proofErr w:type="spellStart"/>
      <w:r w:rsidRPr="004B1B4F">
        <w:rPr>
          <w:i/>
          <w:iCs/>
          <w:lang w:val="en-US"/>
        </w:rPr>
        <w:t>stopSchedule.setFunction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="00517A40">
        <w:rPr>
          <w:i/>
          <w:iCs/>
          <w:lang w:val="en-US"/>
        </w:rPr>
        <w:t>stopSchedFunc</w:t>
      </w:r>
      <w:proofErr w:type="spellEnd"/>
      <w:r w:rsidRPr="004B1B4F">
        <w:rPr>
          <w:i/>
          <w:iCs/>
          <w:lang w:val="en-US"/>
        </w:rPr>
        <w:t>).run()</w:t>
      </w:r>
    </w:p>
    <w:p w14:paraId="51C294B1" w14:textId="264EADA7" w:rsidR="006C64E0" w:rsidRDefault="00B706B6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process = </w:t>
      </w:r>
      <w:proofErr w:type="spellStart"/>
      <w:r w:rsidR="008571EA" w:rsidRPr="004B1B4F">
        <w:rPr>
          <w:i/>
          <w:iCs/>
          <w:lang w:val="en-US"/>
        </w:rPr>
        <w:t>windowsList</w:t>
      </w:r>
      <w:proofErr w:type="spellEnd"/>
      <w:r w:rsidR="005D2981">
        <w:rPr>
          <w:i/>
          <w:iCs/>
          <w:lang w:val="en-US"/>
        </w:rPr>
        <w:t>[4]</w:t>
      </w:r>
      <w:r w:rsidRPr="004B1B4F">
        <w:rPr>
          <w:i/>
          <w:iCs/>
          <w:lang w:val="en-US"/>
        </w:rPr>
        <w:t>.</w:t>
      </w:r>
      <w:proofErr w:type="spellStart"/>
      <w:r w:rsidRPr="004B1B4F">
        <w:rPr>
          <w:i/>
          <w:iCs/>
          <w:lang w:val="en-US"/>
        </w:rPr>
        <w:t>getProcessWithPID</w:t>
      </w:r>
      <w:proofErr w:type="spellEnd"/>
      <w:r w:rsidRPr="004B1B4F">
        <w:rPr>
          <w:i/>
          <w:iCs/>
          <w:lang w:val="en-US"/>
        </w:rPr>
        <w:t>(</w:t>
      </w:r>
      <w:r w:rsidR="00E73C4A" w:rsidRPr="004B1B4F">
        <w:rPr>
          <w:i/>
          <w:iCs/>
          <w:lang w:val="en-US"/>
        </w:rPr>
        <w:t>12)</w:t>
      </w:r>
    </w:p>
    <w:p w14:paraId="3368A9EC" w14:textId="7D090810" w:rsidR="005D2981" w:rsidRDefault="00B34C2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if(</w:t>
      </w:r>
      <w:proofErr w:type="spellStart"/>
      <w:r w:rsidR="00BF1E15">
        <w:rPr>
          <w:i/>
          <w:iCs/>
          <w:lang w:val="en-US"/>
        </w:rPr>
        <w:t>virtualbox.</w:t>
      </w:r>
      <w:r w:rsidR="000F7631">
        <w:rPr>
          <w:i/>
          <w:iCs/>
          <w:lang w:val="en-US"/>
        </w:rPr>
        <w:t>getPreparingCount</w:t>
      </w:r>
      <w:proofErr w:type="spellEnd"/>
      <w:r w:rsidR="000F7631">
        <w:rPr>
          <w:i/>
          <w:iCs/>
          <w:lang w:val="en-US"/>
        </w:rPr>
        <w:t>() ==</w:t>
      </w:r>
      <w:r w:rsidR="000D7472">
        <w:rPr>
          <w:i/>
          <w:iCs/>
          <w:lang w:val="en-US"/>
        </w:rPr>
        <w:t xml:space="preserve"> 0):</w:t>
      </w:r>
    </w:p>
    <w:p w14:paraId="0EDFEF3C" w14:textId="1D3C042F" w:rsidR="001C792E" w:rsidRPr="002D7C64" w:rsidRDefault="002D7C64" w:rsidP="002D7C64">
      <w:pPr>
        <w:pStyle w:val="Akapitzlist"/>
        <w:numPr>
          <w:ilvl w:val="0"/>
          <w:numId w:val="3"/>
        </w:numPr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zakresowa</w:t>
      </w:r>
      <w:proofErr w:type="spellEnd"/>
      <w:r w:rsidR="000D7472" w:rsidRPr="002D7C64">
        <w:rPr>
          <w:i/>
          <w:iCs/>
          <w:lang w:val="en-US"/>
        </w:rPr>
        <w:tab/>
      </w:r>
    </w:p>
    <w:p w14:paraId="5E873FC7" w14:textId="569435C7" w:rsidR="000D7472" w:rsidRDefault="009A135D" w:rsidP="001C792E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for(</w:t>
      </w:r>
      <w:r w:rsidR="00FF5E30">
        <w:rPr>
          <w:i/>
          <w:iCs/>
          <w:lang w:val="en-US"/>
        </w:rPr>
        <w:t xml:space="preserve">w </w:t>
      </w:r>
      <w:r w:rsidR="00736494">
        <w:rPr>
          <w:i/>
          <w:iCs/>
          <w:lang w:val="en-US"/>
        </w:rPr>
        <w:t xml:space="preserve">in </w:t>
      </w:r>
      <w:proofErr w:type="spellStart"/>
      <w:r w:rsidR="00556B1E">
        <w:rPr>
          <w:i/>
          <w:iCs/>
          <w:lang w:val="en-US"/>
        </w:rPr>
        <w:t>windowsList</w:t>
      </w:r>
      <w:proofErr w:type="spellEnd"/>
      <w:r w:rsidR="00556B1E">
        <w:rPr>
          <w:i/>
          <w:iCs/>
          <w:lang w:val="en-US"/>
        </w:rPr>
        <w:t>):</w:t>
      </w:r>
    </w:p>
    <w:p w14:paraId="424B1C94" w14:textId="399EB847" w:rsidR="001C792E" w:rsidRPr="004B1B4F" w:rsidRDefault="00FF5E30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w.</w:t>
      </w:r>
      <w:r w:rsidR="00885CCB">
        <w:rPr>
          <w:i/>
          <w:iCs/>
          <w:lang w:val="en-US"/>
        </w:rPr>
        <w:t>restart</w:t>
      </w:r>
      <w:proofErr w:type="spellEnd"/>
      <w:r w:rsidR="00885CCB">
        <w:rPr>
          <w:i/>
          <w:iCs/>
          <w:lang w:val="en-US"/>
        </w:rPr>
        <w:t>()</w:t>
      </w:r>
    </w:p>
    <w:p w14:paraId="3D154F0A" w14:textId="18C25C65" w:rsidR="002D7C64" w:rsidRPr="002D7C64" w:rsidRDefault="005D2981" w:rsidP="002D7C64">
      <w:pPr>
        <w:pStyle w:val="Akapitzlist"/>
        <w:numPr>
          <w:ilvl w:val="0"/>
          <w:numId w:val="3"/>
        </w:numPr>
        <w:rPr>
          <w:b/>
          <w:bCs/>
        </w:rPr>
      </w:pPr>
      <w:r w:rsidRPr="002D7C64">
        <w:rPr>
          <w:b/>
          <w:bCs/>
        </w:rPr>
        <w:t>Pętla zwykła</w:t>
      </w:r>
      <w:r w:rsidR="002D7C64" w:rsidRPr="002D7C64">
        <w:rPr>
          <w:b/>
          <w:bCs/>
        </w:rPr>
        <w:t xml:space="preserve"> i typy w</w:t>
      </w:r>
      <w:r w:rsidR="002D7C64">
        <w:rPr>
          <w:b/>
          <w:bCs/>
        </w:rPr>
        <w:t>budowane</w:t>
      </w:r>
    </w:p>
    <w:p w14:paraId="70DBABC8" w14:textId="7054A034" w:rsidR="00843305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>for(</w:t>
      </w:r>
      <w:proofErr w:type="spellStart"/>
      <w:r w:rsidR="0038000A">
        <w:rPr>
          <w:i/>
          <w:iCs/>
          <w:lang w:val="en-US"/>
        </w:rPr>
        <w:t>Dbl</w:t>
      </w:r>
      <w:proofErr w:type="spellEnd"/>
      <w:r w:rsidRPr="004B1B4F">
        <w:rPr>
          <w:i/>
          <w:iCs/>
          <w:lang w:val="en-US"/>
        </w:rPr>
        <w:t xml:space="preserve"> k=3,Str s=””,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=1, finish=false; </w:t>
      </w:r>
      <w:proofErr w:type="spellStart"/>
      <w:r w:rsidRPr="004B1B4F">
        <w:rPr>
          <w:i/>
          <w:iCs/>
          <w:lang w:val="en-US"/>
        </w:rPr>
        <w:t>s.len</w:t>
      </w:r>
      <w:proofErr w:type="spellEnd"/>
      <w:r w:rsidRPr="004B1B4F">
        <w:rPr>
          <w:i/>
          <w:iCs/>
          <w:lang w:val="en-US"/>
        </w:rPr>
        <w:t xml:space="preserve">&lt;100 and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&lt;40 and !finish;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++, k</w:t>
      </w:r>
      <w:r w:rsidR="00843305" w:rsidRPr="004B1B4F">
        <w:rPr>
          <w:i/>
          <w:iCs/>
          <w:lang w:val="en-US"/>
        </w:rPr>
        <w:t>+=</w:t>
      </w:r>
      <w:r w:rsidRPr="004B1B4F">
        <w:rPr>
          <w:i/>
          <w:iCs/>
          <w:lang w:val="en-US"/>
        </w:rPr>
        <w:t>5</w:t>
      </w:r>
      <w:r w:rsidR="00843305" w:rsidRPr="004B1B4F">
        <w:rPr>
          <w:i/>
          <w:iCs/>
          <w:lang w:val="en-US"/>
        </w:rPr>
        <w:t>):</w:t>
      </w:r>
    </w:p>
    <w:p w14:paraId="4A0F9147" w14:textId="5557E257" w:rsidR="00843305" w:rsidRPr="004B1B4F" w:rsidRDefault="00843305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="00C01E8C" w:rsidRPr="004B1B4F">
        <w:rPr>
          <w:i/>
          <w:iCs/>
          <w:lang w:val="en-US"/>
        </w:rPr>
        <w:t>if(</w:t>
      </w:r>
      <w:proofErr w:type="spellStart"/>
      <w:r w:rsidR="00161447" w:rsidRPr="004B1B4F">
        <w:rPr>
          <w:i/>
          <w:iCs/>
          <w:lang w:val="en-US"/>
        </w:rPr>
        <w:t>process.get</w:t>
      </w:r>
      <w:r w:rsidR="00C01E8C" w:rsidRPr="004B1B4F">
        <w:rPr>
          <w:i/>
          <w:iCs/>
          <w:lang w:val="en-US"/>
        </w:rPr>
        <w:t>Status</w:t>
      </w:r>
      <w:proofErr w:type="spellEnd"/>
      <w:r w:rsidR="00C01E8C" w:rsidRPr="004B1B4F">
        <w:rPr>
          <w:i/>
          <w:iCs/>
          <w:lang w:val="en-US"/>
        </w:rPr>
        <w:t xml:space="preserve">() </w:t>
      </w:r>
      <w:r w:rsidR="0086123F" w:rsidRPr="004B1B4F">
        <w:rPr>
          <w:i/>
          <w:iCs/>
          <w:lang w:val="en-US"/>
        </w:rPr>
        <w:t xml:space="preserve">!= </w:t>
      </w:r>
      <w:r w:rsidR="00576E0B" w:rsidRPr="004B1B4F">
        <w:rPr>
          <w:i/>
          <w:iCs/>
          <w:lang w:val="en-US"/>
        </w:rPr>
        <w:t>WINDOWS_PROC_ACTIVE):</w:t>
      </w:r>
    </w:p>
    <w:p w14:paraId="00C9A847" w14:textId="6A4465A7" w:rsidR="00232D60" w:rsidRPr="004B1B4F" w:rsidRDefault="00576E0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232D60" w:rsidRPr="004B1B4F">
        <w:rPr>
          <w:i/>
          <w:iCs/>
          <w:lang w:val="en-US"/>
        </w:rPr>
        <w:t>finish = true</w:t>
      </w:r>
    </w:p>
    <w:p w14:paraId="5CFC9FE4" w14:textId="68298B0E" w:rsidR="001C4DEF" w:rsidRPr="004B1B4F" w:rsidRDefault="001C4DEF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spellStart"/>
      <w:r w:rsidRPr="004B1B4F">
        <w:rPr>
          <w:i/>
          <w:iCs/>
          <w:lang w:val="en-US"/>
        </w:rPr>
        <w:t>elif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="00E07A4B" w:rsidRPr="004B1B4F">
        <w:rPr>
          <w:i/>
          <w:iCs/>
          <w:lang w:val="en-US"/>
        </w:rPr>
        <w:t>s.len</w:t>
      </w:r>
      <w:proofErr w:type="spellEnd"/>
      <w:r w:rsidR="00E07A4B" w:rsidRPr="004B1B4F">
        <w:rPr>
          <w:i/>
          <w:iCs/>
          <w:lang w:val="en-US"/>
        </w:rPr>
        <w:t xml:space="preserve"> &lt; 10):</w:t>
      </w:r>
    </w:p>
    <w:p w14:paraId="1CC896B8" w14:textId="50A4597C" w:rsidR="00E07A4B" w:rsidRPr="004B1B4F" w:rsidRDefault="00E07A4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  <w:t xml:space="preserve">s += </w:t>
      </w:r>
      <w:proofErr w:type="spellStart"/>
      <w:r w:rsidR="00884376" w:rsidRPr="004B1B4F">
        <w:rPr>
          <w:i/>
          <w:iCs/>
          <w:lang w:val="en-US"/>
        </w:rPr>
        <w:t>process.getName</w:t>
      </w:r>
      <w:proofErr w:type="spellEnd"/>
      <w:r w:rsidR="00884376" w:rsidRPr="004B1B4F">
        <w:rPr>
          <w:i/>
          <w:iCs/>
          <w:lang w:val="en-US"/>
        </w:rPr>
        <w:t>()</w:t>
      </w:r>
    </w:p>
    <w:bookmarkEnd w:id="0"/>
    <w:bookmarkEnd w:id="1"/>
    <w:p w14:paraId="4C09C89B" w14:textId="77777777" w:rsidR="00884376" w:rsidRPr="00F66629" w:rsidRDefault="00884376" w:rsidP="001368FA"/>
    <w:p w14:paraId="139DC3AF" w14:textId="2E231AAB" w:rsidR="00C07C3A" w:rsidRPr="00DD28BF" w:rsidRDefault="006E0025" w:rsidP="00005CEF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Import bibliotek zewnętrznych</w:t>
      </w:r>
    </w:p>
    <w:p w14:paraId="15D30F78" w14:textId="77777777" w:rsidR="00105758" w:rsidRDefault="00F66629" w:rsidP="00624AD5">
      <w:r w:rsidRPr="00F66629">
        <w:t xml:space="preserve">Biblioteki wcześniej załadowane do </w:t>
      </w:r>
      <w:r>
        <w:t>interpretera</w:t>
      </w:r>
      <w:r w:rsidR="00F101FB">
        <w:t xml:space="preserve"> lub te lokalnie dostępne w folderze, w którym wykonywany jest program, można </w:t>
      </w:r>
      <w:r w:rsidR="00823BEC">
        <w:t xml:space="preserve">załadować za pomocą </w:t>
      </w:r>
      <w:r w:rsidR="00105758">
        <w:t>instrukcji:</w:t>
      </w:r>
    </w:p>
    <w:p w14:paraId="13C2E3A5" w14:textId="46700BCD" w:rsidR="006E0025" w:rsidRDefault="00105758" w:rsidP="00105758">
      <w:pPr>
        <w:pStyle w:val="Akapitzlist"/>
        <w:numPr>
          <w:ilvl w:val="0"/>
          <w:numId w:val="5"/>
        </w:numPr>
      </w:pPr>
      <w:r>
        <w:t>„import”, wtedy ładujemy całą</w:t>
      </w:r>
      <w:r w:rsidR="00AD2186">
        <w:t xml:space="preserve"> bibliotekę</w:t>
      </w:r>
      <w:r w:rsidR="003E40B6">
        <w:t xml:space="preserve">. </w:t>
      </w:r>
    </w:p>
    <w:p w14:paraId="26B99E4B" w14:textId="397EBABB" w:rsidR="00AD2186" w:rsidRDefault="00AD2186" w:rsidP="00105758">
      <w:pPr>
        <w:pStyle w:val="Akapitzlist"/>
        <w:numPr>
          <w:ilvl w:val="0"/>
          <w:numId w:val="5"/>
        </w:numPr>
      </w:pPr>
      <w:r>
        <w:t xml:space="preserve">Z dodatkiem „as”, wtedy </w:t>
      </w:r>
      <w:r w:rsidR="002A7B6B">
        <w:t>dodajemy</w:t>
      </w:r>
      <w:r w:rsidR="00616457">
        <w:t xml:space="preserve"> </w:t>
      </w:r>
      <w:r w:rsidR="00B30757">
        <w:t>alias dla przedrostka używanego w skrypcie</w:t>
      </w:r>
    </w:p>
    <w:p w14:paraId="4DCE6BDA" w14:textId="484570A8" w:rsidR="00B30757" w:rsidRDefault="00BD55C2" w:rsidP="00105758">
      <w:pPr>
        <w:pStyle w:val="Akapitzlist"/>
        <w:numPr>
          <w:ilvl w:val="0"/>
          <w:numId w:val="5"/>
        </w:numPr>
      </w:pPr>
      <w:r>
        <w:t>„from {nazwa-biblioteki} import (</w:t>
      </w:r>
      <w:r w:rsidR="003F367E">
        <w:t xml:space="preserve">komponenty </w:t>
      </w:r>
      <w:r>
        <w:t xml:space="preserve">| </w:t>
      </w:r>
      <w:proofErr w:type="spellStart"/>
      <w:r>
        <w:t>all</w:t>
      </w:r>
      <w:proofErr w:type="spellEnd"/>
      <w:r>
        <w:t>)</w:t>
      </w:r>
      <w:r w:rsidR="004E7951">
        <w:t>”</w:t>
      </w:r>
      <w:r w:rsidR="003F367E">
        <w:t xml:space="preserve">, wtedy dodajemy określone komponenty </w:t>
      </w:r>
      <w:r w:rsidR="004E7951">
        <w:t>dostępne bez przedrostka</w:t>
      </w:r>
      <w:r w:rsidR="00691681">
        <w:t xml:space="preserve"> lub dostępne bez przedrostka wszystkie komponenty, gdy podamy słowo kluczowe „</w:t>
      </w:r>
      <w:proofErr w:type="spellStart"/>
      <w:r w:rsidR="00691681">
        <w:t>all</w:t>
      </w:r>
      <w:proofErr w:type="spellEnd"/>
      <w:r w:rsidR="00691681">
        <w:t>”</w:t>
      </w:r>
    </w:p>
    <w:p w14:paraId="32736669" w14:textId="5D0EE8AF" w:rsidR="00031EFD" w:rsidRDefault="00200CAF" w:rsidP="00691681">
      <w:r>
        <w:t xml:space="preserve">Gdyby istniały różnoznaczności w nazwach, </w:t>
      </w:r>
      <w:r w:rsidR="008F7BA3">
        <w:t>wtedy wypisujemy błąd</w:t>
      </w:r>
      <w:r w:rsidR="00031EFD">
        <w:t xml:space="preserve"> lub ostrzeżenie.</w:t>
      </w:r>
    </w:p>
    <w:p w14:paraId="1FF80C12" w14:textId="5EC44E16" w:rsidR="00FE3344" w:rsidRPr="00DD28BF" w:rsidRDefault="00FE3344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Zmienne środowiskowe</w:t>
      </w:r>
    </w:p>
    <w:p w14:paraId="2BF4869F" w14:textId="265FB00B" w:rsidR="00FE3344" w:rsidRDefault="00FE3344" w:rsidP="00FE3344">
      <w:r>
        <w:t>W języku są zaimportowane zmienne środowiskowe</w:t>
      </w:r>
      <w:r w:rsidR="00BC720B">
        <w:t xml:space="preserve"> z wywołania skryptu</w:t>
      </w:r>
      <w:r w:rsidR="00FD2304">
        <w:t xml:space="preserve"> w postaci </w:t>
      </w:r>
      <w:r w:rsidR="00EE27D0">
        <w:t>zmiennej globalnej o nazwie „</w:t>
      </w:r>
      <w:proofErr w:type="spellStart"/>
      <w:r w:rsidR="00EE27D0">
        <w:t>arg</w:t>
      </w:r>
      <w:proofErr w:type="spellEnd"/>
      <w:r w:rsidR="00EE27D0">
        <w:t xml:space="preserve">” o typie List, której pierwszym elementem jest </w:t>
      </w:r>
      <w:r w:rsidR="00695968">
        <w:t>nazwa programu.</w:t>
      </w:r>
      <w:r w:rsidR="00353A99">
        <w:t xml:space="preserve"> Istnieje możliwość </w:t>
      </w:r>
      <w:r w:rsidR="00C61AB4">
        <w:t>zarządzania pamięciowego tą zmienną (usunięcia jej).</w:t>
      </w:r>
    </w:p>
    <w:p w14:paraId="0DEA606C" w14:textId="0D736BB7" w:rsidR="009538E3" w:rsidRPr="00DD28BF" w:rsidRDefault="00031EFD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Tworzenie zmiennych i aliasów</w:t>
      </w:r>
    </w:p>
    <w:p w14:paraId="1BD9FC6B" w14:textId="07A7C76A" w:rsidR="008460BA" w:rsidRDefault="00323D1C" w:rsidP="00380FAE">
      <w:r w:rsidRPr="00A81102">
        <w:t xml:space="preserve">Ze składnią „alias </w:t>
      </w:r>
      <w:r w:rsidR="00A81102" w:rsidRPr="00A81102">
        <w:t>NEW_NAME OLD_NAME” można zastę</w:t>
      </w:r>
      <w:r w:rsidR="00A81102">
        <w:t xml:space="preserve">pować </w:t>
      </w:r>
      <w:r w:rsidR="009530D0">
        <w:t>typy lub zmienne</w:t>
      </w:r>
      <w:r w:rsidR="009538E3">
        <w:t xml:space="preserve">. Ważne, że jeżeli zastępujemy typ, musi </w:t>
      </w:r>
      <w:r w:rsidR="008665AF">
        <w:t>on rozpoczynać się wielką literą, a gdy zastępujemy zmienną, musi się ona rozpoczynać z małej litery</w:t>
      </w:r>
      <w:r w:rsidR="008460BA">
        <w:t>, gdyż takie są wymagania języka.</w:t>
      </w:r>
      <w:r w:rsidR="00380FAE">
        <w:t xml:space="preserve"> </w:t>
      </w:r>
      <w:r w:rsidR="008460BA">
        <w:t>Jeżeli chodzi o tworzenie zmiennych</w:t>
      </w:r>
      <w:r w:rsidR="00380FAE">
        <w:t>, jest kilka sposobów na utworzenie zmiennych</w:t>
      </w:r>
      <w:r w:rsidR="00F91DE2">
        <w:t xml:space="preserve"> i obiektów</w:t>
      </w:r>
      <w:r w:rsidR="00380FAE">
        <w:t>:</w:t>
      </w:r>
    </w:p>
    <w:p w14:paraId="3C6CC655" w14:textId="4C2C73C3" w:rsidR="00380FAE" w:rsidRDefault="00AB09F8" w:rsidP="00380FAE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3D633D">
        <w:t>TYP ZMIENNA</w:t>
      </w:r>
    </w:p>
    <w:p w14:paraId="0CBC5CDB" w14:textId="0DD1407B" w:rsidR="00AB72B0" w:rsidRDefault="004C020E" w:rsidP="00186EF4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ZMIENNA – jeżeli </w:t>
      </w:r>
      <w:r w:rsidR="00AB72B0">
        <w:t>typ nazywa się tak samo jak zmienna</w:t>
      </w:r>
    </w:p>
    <w:p w14:paraId="709E2077" w14:textId="42033BCD" w:rsidR="00D30981" w:rsidRDefault="00A600B7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D30981">
        <w:t xml:space="preserve">BIBLIOTEKA.ZMIENNA – </w:t>
      </w:r>
      <w:r w:rsidR="00D30981">
        <w:t>jeżeli typ nazywa się tak samo jak zmienna</w:t>
      </w:r>
    </w:p>
    <w:p w14:paraId="111A1266" w14:textId="2372D937" w:rsidR="005521C9" w:rsidRDefault="005521C9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TYP – utworzenie </w:t>
      </w:r>
      <w:r w:rsidR="001634F1">
        <w:t>obiektu w locie (bez przypisania do konkretnej zmiennej)</w:t>
      </w:r>
    </w:p>
    <w:p w14:paraId="0803DD8A" w14:textId="759C8A74" w:rsidR="00F91DE2" w:rsidRDefault="008914C8" w:rsidP="00D30981">
      <w:pPr>
        <w:pStyle w:val="Akapitzlist"/>
        <w:numPr>
          <w:ilvl w:val="0"/>
          <w:numId w:val="6"/>
        </w:numPr>
      </w:pPr>
      <w:r>
        <w:t xml:space="preserve">TYP </w:t>
      </w:r>
      <w:r w:rsidR="006645C8">
        <w:t xml:space="preserve">ZMIENNA – utworzenie identyfikatora </w:t>
      </w:r>
      <w:r w:rsidR="00B13120">
        <w:t>bez nadania mu obiektu (</w:t>
      </w:r>
      <w:r>
        <w:t xml:space="preserve">logiczne wydaje się </w:t>
      </w:r>
      <w:r w:rsidR="00AB0B30">
        <w:t>od razu przypisanie mu istniejącego lub nowego obiektu)</w:t>
      </w:r>
      <w:r w:rsidR="00E04C69">
        <w:t xml:space="preserve">. Gdyby w danej instrukcji nie został mu nadany obiekt, </w:t>
      </w:r>
      <w:r w:rsidR="000612A7">
        <w:t>zostaje on stworzony konstruktorem domyślnym. Gdy nie ma konstruktora domyślneg</w:t>
      </w:r>
      <w:r w:rsidR="003D3114">
        <w:t>o, zostaje wypisany błąd.</w:t>
      </w:r>
    </w:p>
    <w:p w14:paraId="610E0E8D" w14:textId="79D188C5" w:rsidR="00AB0B30" w:rsidRDefault="002914FF" w:rsidP="00D30981">
      <w:pPr>
        <w:pStyle w:val="Akapitzlist"/>
        <w:numPr>
          <w:ilvl w:val="0"/>
          <w:numId w:val="6"/>
        </w:numPr>
      </w:pPr>
      <w:r>
        <w:t xml:space="preserve">ZMIENNA = OBIEKT – utworzenie zmiennej </w:t>
      </w:r>
      <w:r w:rsidR="00E51F1F">
        <w:t xml:space="preserve">i przypisanie do niej </w:t>
      </w:r>
      <w:r w:rsidR="004A17C0">
        <w:t>obiektu</w:t>
      </w:r>
      <w:r w:rsidR="0035586B">
        <w:t>. Typem zmiennej staje się typ obiektu</w:t>
      </w:r>
    </w:p>
    <w:p w14:paraId="3838B0C7" w14:textId="387E60AA" w:rsidR="0065225E" w:rsidRDefault="00A336C8" w:rsidP="00A32270">
      <w:r>
        <w:t xml:space="preserve">Gdy nie dodamy nic do takiej deklaracji, </w:t>
      </w:r>
      <w:r w:rsidR="00694BD9">
        <w:t>wywoła się konstruktor domyślny</w:t>
      </w:r>
      <w:r w:rsidR="00CE4923">
        <w:t xml:space="preserve"> danego typu</w:t>
      </w:r>
      <w:r w:rsidR="00EE2EBA">
        <w:t xml:space="preserve">. Gdy po nazwie zmiennej dopiszemy </w:t>
      </w:r>
      <w:r w:rsidR="00047BEA">
        <w:t>w nawiasie okrągłym argumenty wykonania, wywoła się konstruktor</w:t>
      </w:r>
      <w:r w:rsidR="00A0320E">
        <w:t xml:space="preserve"> dopasowany do argumentów. Gdy po zmiennej dopiszemy operator ‘=’</w:t>
      </w:r>
      <w:r w:rsidR="00F945E9">
        <w:t xml:space="preserve"> i obiekt po prawej stronie</w:t>
      </w:r>
      <w:r w:rsidR="00A0320E">
        <w:t xml:space="preserve">, nastąpi </w:t>
      </w:r>
      <w:r w:rsidR="00FE45F7">
        <w:t xml:space="preserve">wskazanie </w:t>
      </w:r>
      <w:r w:rsidR="00140904">
        <w:t>nowo utworzonej zmiennej na dany obiekt</w:t>
      </w:r>
      <w:r w:rsidR="00A65175">
        <w:t>.</w:t>
      </w:r>
      <w:r w:rsidR="00A65230">
        <w:t xml:space="preserve"> Typy muszą być zgodne</w:t>
      </w:r>
      <w:r w:rsidR="004E00CB">
        <w:t xml:space="preserve"> (tzn. </w:t>
      </w:r>
      <w:r w:rsidR="00E903D2">
        <w:t>po p</w:t>
      </w:r>
      <w:r w:rsidR="004E00CB">
        <w:t xml:space="preserve">rawej stronie </w:t>
      </w:r>
      <w:r w:rsidR="00E903D2">
        <w:t xml:space="preserve">musi znajdować się </w:t>
      </w:r>
      <w:r w:rsidR="00CE6D26">
        <w:t>typ taki sam lub pochodny)</w:t>
      </w:r>
      <w:r w:rsidR="00CD510B">
        <w:t>.</w:t>
      </w:r>
      <w:r w:rsidR="0039353B">
        <w:t xml:space="preserve"> Typem </w:t>
      </w:r>
      <w:r w:rsidR="00AE0B5A">
        <w:t xml:space="preserve">podstawowym jest </w:t>
      </w:r>
      <w:proofErr w:type="spellStart"/>
      <w:r w:rsidR="00D65E88">
        <w:t>Type</w:t>
      </w:r>
      <w:proofErr w:type="spellEnd"/>
      <w:r w:rsidR="005674FF">
        <w:t>. Po nim dziedziczą wszystkie typy.</w:t>
      </w:r>
    </w:p>
    <w:p w14:paraId="63F8E0F7" w14:textId="77777777" w:rsidR="002C44AD" w:rsidRDefault="0065225E" w:rsidP="00A32270">
      <w:r>
        <w:tab/>
        <w:t xml:space="preserve">Wszystkie zmienne </w:t>
      </w:r>
      <w:r w:rsidR="00C53A8C">
        <w:t xml:space="preserve">i typy </w:t>
      </w:r>
      <w:r w:rsidR="007127D5">
        <w:t>są domyślnie tworzone jako „</w:t>
      </w:r>
      <w:proofErr w:type="spellStart"/>
      <w:r w:rsidR="007127D5">
        <w:t>const</w:t>
      </w:r>
      <w:proofErr w:type="spellEnd"/>
      <w:r w:rsidR="007127D5">
        <w:t xml:space="preserve">”. </w:t>
      </w:r>
      <w:r w:rsidR="00BA70E1">
        <w:t xml:space="preserve">To znaczy, że nie można </w:t>
      </w:r>
      <w:r w:rsidR="00121102">
        <w:t>przypisać tej nazwie innego obiektu</w:t>
      </w:r>
      <w:r w:rsidR="008447A4">
        <w:t xml:space="preserve"> </w:t>
      </w:r>
      <w:r w:rsidR="00702495">
        <w:t xml:space="preserve">przez czas życia </w:t>
      </w:r>
      <w:r w:rsidR="00C26E9A">
        <w:t xml:space="preserve">tego obiektu (tzn. do wykonania </w:t>
      </w:r>
      <w:r w:rsidR="00B43538">
        <w:t xml:space="preserve">instrukcji </w:t>
      </w:r>
      <w:proofErr w:type="spellStart"/>
      <w:r w:rsidR="00B43538">
        <w:t>delete</w:t>
      </w:r>
      <w:proofErr w:type="spellEnd"/>
      <w:r w:rsidR="00B43538">
        <w:t xml:space="preserve">). Aby </w:t>
      </w:r>
      <w:r w:rsidR="007C7222">
        <w:t xml:space="preserve">zmienna mogła </w:t>
      </w:r>
      <w:r w:rsidR="003D7767">
        <w:t xml:space="preserve">zmienić wskazanie na inny obiekt, musi </w:t>
      </w:r>
      <w:r w:rsidR="00916C44">
        <w:t xml:space="preserve">być oznaczona </w:t>
      </w:r>
      <w:r w:rsidR="00362B4E">
        <w:t>słowem kluczowym „</w:t>
      </w:r>
      <w:proofErr w:type="spellStart"/>
      <w:r w:rsidR="00362B4E">
        <w:t>mut</w:t>
      </w:r>
      <w:proofErr w:type="spellEnd"/>
      <w:r w:rsidR="00362B4E">
        <w:t>”</w:t>
      </w:r>
      <w:r w:rsidR="00E33793">
        <w:t>, np.</w:t>
      </w:r>
    </w:p>
    <w:p w14:paraId="634F3BC3" w14:textId="5DDB55D8" w:rsidR="0065225E" w:rsidRDefault="00E33793" w:rsidP="002C44AD">
      <w:pPr>
        <w:ind w:firstLine="360"/>
        <w:rPr>
          <w:i/>
          <w:iCs/>
        </w:rPr>
      </w:pPr>
      <w:proofErr w:type="spellStart"/>
      <w:r w:rsidRPr="002C44AD">
        <w:rPr>
          <w:i/>
          <w:iCs/>
        </w:rPr>
        <w:lastRenderedPageBreak/>
        <w:t>new</w:t>
      </w:r>
      <w:proofErr w:type="spellEnd"/>
      <w:r w:rsidRPr="002C44AD">
        <w:rPr>
          <w:i/>
          <w:iCs/>
        </w:rPr>
        <w:t xml:space="preserve"> </w:t>
      </w:r>
      <w:proofErr w:type="spellStart"/>
      <w:r w:rsidRPr="002C44AD">
        <w:rPr>
          <w:i/>
          <w:iCs/>
        </w:rPr>
        <w:t>mut</w:t>
      </w:r>
      <w:proofErr w:type="spellEnd"/>
      <w:r w:rsidRPr="002C44AD">
        <w:rPr>
          <w:i/>
          <w:iCs/>
        </w:rPr>
        <w:t xml:space="preserve"> </w:t>
      </w:r>
      <w:r w:rsidR="002C44AD" w:rsidRPr="002C44AD">
        <w:rPr>
          <w:i/>
          <w:iCs/>
        </w:rPr>
        <w:t>student</w:t>
      </w:r>
    </w:p>
    <w:p w14:paraId="427931CF" w14:textId="07676DDC" w:rsidR="002C44AD" w:rsidRDefault="00E74F33" w:rsidP="002C44AD">
      <w:pPr>
        <w:ind w:firstLine="360"/>
        <w:rPr>
          <w:i/>
          <w:iCs/>
        </w:rPr>
      </w:pPr>
      <w:r>
        <w:rPr>
          <w:i/>
          <w:iCs/>
        </w:rPr>
        <w:t xml:space="preserve">student = </w:t>
      </w: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r w:rsidR="008B050D">
        <w:rPr>
          <w:i/>
          <w:iCs/>
        </w:rPr>
        <w:t>Student</w:t>
      </w:r>
    </w:p>
    <w:p w14:paraId="25EE3B7C" w14:textId="4AAC4DF1" w:rsidR="00516856" w:rsidRPr="00516856" w:rsidRDefault="00DC305A" w:rsidP="00516856">
      <w:r>
        <w:tab/>
        <w:t>Istnieje także słowo kluczowe „</w:t>
      </w:r>
      <w:proofErr w:type="spellStart"/>
      <w:r>
        <w:t>static</w:t>
      </w:r>
      <w:proofErr w:type="spellEnd"/>
      <w:r>
        <w:t xml:space="preserve">”, które dodajemy po </w:t>
      </w:r>
      <w:r w:rsidR="009E1FCC">
        <w:t>sł</w:t>
      </w:r>
      <w:r w:rsidR="00A82484">
        <w:t>owie „</w:t>
      </w:r>
      <w:proofErr w:type="spellStart"/>
      <w:r w:rsidR="00A82484">
        <w:t>mut</w:t>
      </w:r>
      <w:proofErr w:type="spellEnd"/>
      <w:r w:rsidR="00A82484">
        <w:t>”, jeżeli występuje, lub po słowie „</w:t>
      </w:r>
      <w:proofErr w:type="spellStart"/>
      <w:r w:rsidR="00614FE0">
        <w:t>new</w:t>
      </w:r>
      <w:proofErr w:type="spellEnd"/>
      <w:r w:rsidR="00614FE0">
        <w:t>”, lub na początku deklaracji</w:t>
      </w:r>
    </w:p>
    <w:p w14:paraId="7413A485" w14:textId="06B2EDAF" w:rsidR="00BE7C24" w:rsidRPr="00DD28BF" w:rsidRDefault="00BE7C24" w:rsidP="00BE7C24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uproszczon</w:t>
      </w:r>
      <w:r w:rsidRPr="00DD28BF">
        <w:rPr>
          <w:b/>
          <w:bCs/>
        </w:rPr>
        <w:t>a</w:t>
      </w:r>
    </w:p>
    <w:p w14:paraId="19550F1E" w14:textId="23A9F00D" w:rsidR="00BE7C24" w:rsidRPr="00BE7C24" w:rsidRDefault="00D72298" w:rsidP="00BE7C24">
      <w:r>
        <w:t>Instrukcja for(INT)</w:t>
      </w:r>
      <w:r w:rsidR="00632344">
        <w:t xml:space="preserve"> odwzorowuje konstrukcję for(</w:t>
      </w:r>
      <w:proofErr w:type="spellStart"/>
      <w:r w:rsidR="00632344">
        <w:t>Int</w:t>
      </w:r>
      <w:proofErr w:type="spellEnd"/>
      <w:r w:rsidR="00632344">
        <w:t xml:space="preserve"> i=0; i&lt;</w:t>
      </w:r>
      <w:r w:rsidR="00C2066A">
        <w:t>INT; ++i), znaną z języka C</w:t>
      </w:r>
      <w:r w:rsidR="009E492E">
        <w:t xml:space="preserve">. Zmienna i jest dostępna </w:t>
      </w:r>
      <w:r w:rsidR="001B7B6F">
        <w:t xml:space="preserve">w środku pętli i </w:t>
      </w:r>
      <w:r w:rsidR="00E80BE1">
        <w:t>jedną instrukcję po zakończeniu pętli</w:t>
      </w:r>
      <w:r w:rsidR="00FD1F8A">
        <w:t>.</w:t>
      </w:r>
    </w:p>
    <w:p w14:paraId="5B624729" w14:textId="16CC897B" w:rsidR="009F54DA" w:rsidRPr="00DD28BF" w:rsidRDefault="00D91AAC" w:rsidP="00D91AAC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Funkcja</w:t>
      </w:r>
      <w:r w:rsidR="003F6E58" w:rsidRPr="00DD28BF">
        <w:rPr>
          <w:b/>
          <w:bCs/>
        </w:rPr>
        <w:t xml:space="preserve"> i jej wywołanie</w:t>
      </w:r>
    </w:p>
    <w:p w14:paraId="01382213" w14:textId="35CC2105" w:rsidR="00D91AAC" w:rsidRDefault="00EA2500" w:rsidP="00D91AAC">
      <w:r>
        <w:t>Język obsługuje funkcje i metody</w:t>
      </w:r>
      <w:r w:rsidR="00E56BE2">
        <w:t xml:space="preserve">. </w:t>
      </w:r>
      <w:r w:rsidR="00C72FB4">
        <w:t>Składa</w:t>
      </w:r>
      <w:r w:rsidR="00326CD5">
        <w:t>ją</w:t>
      </w:r>
      <w:r w:rsidR="00C72FB4">
        <w:t xml:space="preserve"> się </w:t>
      </w:r>
      <w:r w:rsidR="00326CD5">
        <w:t xml:space="preserve">one </w:t>
      </w:r>
      <w:r w:rsidR="00C72FB4">
        <w:t xml:space="preserve">na początku ze słowa kluczowego „def”, </w:t>
      </w:r>
      <w:r w:rsidR="00AB61F6">
        <w:t>po którym następuje typ zwracany</w:t>
      </w:r>
      <w:r w:rsidR="00AD5352">
        <w:t xml:space="preserve"> lub jego brak, gdy nie ma wartości zwracanej. Następnie występuje </w:t>
      </w:r>
      <w:r w:rsidR="00863432">
        <w:t>unikalna (brak powtórzeń z</w:t>
      </w:r>
      <w:r w:rsidR="003F6E58">
        <w:t xml:space="preserve"> występującymi w tym zasięgu zmiennymi i funkcjami) </w:t>
      </w:r>
      <w:r w:rsidR="00AD5352">
        <w:t>nazwa funkcji, rozpoczynająca się z małej litery</w:t>
      </w:r>
      <w:r w:rsidR="007A5A42">
        <w:t>, po której, w nawiasie wypisane są argumenty</w:t>
      </w:r>
      <w:r w:rsidR="00F7430D">
        <w:t xml:space="preserve">, rozdzielone przecinkami, </w:t>
      </w:r>
      <w:r w:rsidR="00C51E9B">
        <w:t>w</w:t>
      </w:r>
      <w:r w:rsidR="003F6E58">
        <w:t xml:space="preserve"> dwóch</w:t>
      </w:r>
      <w:r w:rsidR="00C51E9B">
        <w:t xml:space="preserve"> możliwych formatach:</w:t>
      </w:r>
    </w:p>
    <w:p w14:paraId="2E18FA7C" w14:textId="363BEDF1" w:rsidR="00C51E9B" w:rsidRDefault="00B720C9" w:rsidP="00C51E9B">
      <w:pPr>
        <w:pStyle w:val="Akapitzlist"/>
        <w:numPr>
          <w:ilvl w:val="0"/>
          <w:numId w:val="7"/>
        </w:numPr>
      </w:pPr>
      <w:r>
        <w:t>TYP ZMIENNA</w:t>
      </w:r>
    </w:p>
    <w:p w14:paraId="42634845" w14:textId="02D46F33" w:rsidR="006112BC" w:rsidRDefault="006112BC" w:rsidP="0016338A">
      <w:pPr>
        <w:pStyle w:val="Akapitzlist"/>
        <w:numPr>
          <w:ilvl w:val="0"/>
          <w:numId w:val="7"/>
        </w:numPr>
      </w:pPr>
      <w:r>
        <w:t>ZMIENNA – gdy jej nazwa jest taka sama jak typ</w:t>
      </w:r>
      <w:r w:rsidR="003F6E58">
        <w:t>.</w:t>
      </w:r>
    </w:p>
    <w:p w14:paraId="2ABAB87E" w14:textId="7D3DB6CE" w:rsidR="003F6E58" w:rsidRDefault="003F6E58" w:rsidP="003F6E58">
      <w:r>
        <w:t xml:space="preserve">Możliwe jest dodanie do któregokolwiek argumentu </w:t>
      </w:r>
      <w:r w:rsidR="001B36A7">
        <w:t>wartości domyślnej</w:t>
      </w:r>
      <w:r w:rsidR="007279C3">
        <w:t xml:space="preserve"> w postaci „=</w:t>
      </w:r>
      <w:r w:rsidR="00C8033C">
        <w:t>DEFAULT</w:t>
      </w:r>
      <w:r w:rsidR="007279C3">
        <w:t>”</w:t>
      </w:r>
      <w:r w:rsidR="001C7DED">
        <w:t xml:space="preserve">. </w:t>
      </w:r>
      <w:r w:rsidR="00CC633A">
        <w:t xml:space="preserve">Obiekt DEFAULT </w:t>
      </w:r>
      <w:r w:rsidR="00492E49">
        <w:t xml:space="preserve">jest </w:t>
      </w:r>
      <w:r w:rsidR="00E84233">
        <w:t xml:space="preserve">kopiowany </w:t>
      </w:r>
      <w:r w:rsidR="00492E49">
        <w:t xml:space="preserve">wraz ze wszystkimi jego </w:t>
      </w:r>
      <w:r w:rsidR="00C25232">
        <w:t xml:space="preserve">powiązaniami </w:t>
      </w:r>
      <w:r w:rsidR="00BB0CAC">
        <w:t xml:space="preserve">do trzeciego poziomu </w:t>
      </w:r>
      <w:r w:rsidR="00C25232">
        <w:t xml:space="preserve">i </w:t>
      </w:r>
      <w:r w:rsidR="00C8033C">
        <w:t xml:space="preserve">przechowywany </w:t>
      </w:r>
      <w:r w:rsidR="00BE5B3C">
        <w:t xml:space="preserve">w pamięci </w:t>
      </w:r>
      <w:r w:rsidR="00C8033C">
        <w:t>przez cały czas</w:t>
      </w:r>
      <w:r w:rsidR="00BE5B3C">
        <w:t>, w którym jest możliwe wywołanie funkcji.</w:t>
      </w:r>
      <w:r w:rsidR="00E057A4">
        <w:t xml:space="preserve"> </w:t>
      </w:r>
      <w:r w:rsidR="00BB0CAC">
        <w:t>Gdyby powiązania przekraczały trzeci poziom (tzn. jeden obiekt wskazuje na drugi, drugi na trzeci, trzeci na czwarty</w:t>
      </w:r>
      <w:r w:rsidR="009D41AF">
        <w:t>), wypisywany jest błąd wykonania.</w:t>
      </w:r>
    </w:p>
    <w:p w14:paraId="439AF386" w14:textId="57C16C17" w:rsidR="00864C8A" w:rsidRDefault="00864C8A" w:rsidP="003F6E58">
      <w:r>
        <w:tab/>
      </w:r>
      <w:r w:rsidR="002061BB">
        <w:t xml:space="preserve">Funkcja zostaje wywołana przez podanie jej nazwy i w nawiasie argumentów wywołania funkcji. </w:t>
      </w:r>
      <w:r w:rsidR="00887C3B">
        <w:t xml:space="preserve">Możliwe jest podawanie </w:t>
      </w:r>
      <w:r w:rsidR="00972B19">
        <w:t xml:space="preserve">po prostu zmiennych (np. </w:t>
      </w:r>
      <w:proofErr w:type="spellStart"/>
      <w:r w:rsidR="008045E9">
        <w:rPr>
          <w:i/>
          <w:iCs/>
        </w:rPr>
        <w:t>createStudent</w:t>
      </w:r>
      <w:proofErr w:type="spellEnd"/>
      <w:r w:rsidR="008045E9">
        <w:rPr>
          <w:i/>
          <w:iCs/>
        </w:rPr>
        <w:t>(</w:t>
      </w:r>
      <w:proofErr w:type="spellStart"/>
      <w:r w:rsidR="008045E9">
        <w:rPr>
          <w:i/>
          <w:iCs/>
        </w:rPr>
        <w:t>imie</w:t>
      </w:r>
      <w:proofErr w:type="spellEnd"/>
      <w:r w:rsidR="008045E9">
        <w:rPr>
          <w:i/>
          <w:iCs/>
        </w:rPr>
        <w:t xml:space="preserve">, nazwisko, </w:t>
      </w:r>
      <w:proofErr w:type="spellStart"/>
      <w:r w:rsidR="009C4968">
        <w:rPr>
          <w:i/>
          <w:iCs/>
        </w:rPr>
        <w:t>srednia</w:t>
      </w:r>
      <w:proofErr w:type="spellEnd"/>
      <w:r w:rsidR="009C4968">
        <w:rPr>
          <w:i/>
          <w:iCs/>
        </w:rPr>
        <w:t>)</w:t>
      </w:r>
      <w:r w:rsidR="009C4968">
        <w:t>)</w:t>
      </w:r>
      <w:r w:rsidR="00C64AF5">
        <w:t xml:space="preserve"> lub podawanie nazwy argumentu</w:t>
      </w:r>
      <w:r w:rsidR="00EF2F6A">
        <w:t xml:space="preserve"> i nazwy zmiennej</w:t>
      </w:r>
      <w:r w:rsidR="004B372F">
        <w:t xml:space="preserve"> rozdzielonej znakiem ‘=’ (np. </w:t>
      </w:r>
      <w:proofErr w:type="spellStart"/>
      <w:r w:rsidR="004B372F">
        <w:rPr>
          <w:i/>
          <w:iCs/>
        </w:rPr>
        <w:t>createStudent</w:t>
      </w:r>
      <w:proofErr w:type="spellEnd"/>
      <w:r w:rsidR="004B372F">
        <w:rPr>
          <w:i/>
          <w:iCs/>
        </w:rPr>
        <w:t>(</w:t>
      </w:r>
      <w:proofErr w:type="spellStart"/>
      <w:r w:rsidR="004B372F">
        <w:rPr>
          <w:i/>
          <w:iCs/>
        </w:rPr>
        <w:t>imie</w:t>
      </w:r>
      <w:proofErr w:type="spellEnd"/>
      <w:r w:rsidR="004B372F">
        <w:rPr>
          <w:i/>
          <w:iCs/>
        </w:rPr>
        <w:t xml:space="preserve">, nazwisko, 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>=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 xml:space="preserve">, </w:t>
      </w:r>
      <w:r w:rsidR="00FD4DF7">
        <w:rPr>
          <w:i/>
          <w:iCs/>
        </w:rPr>
        <w:t>aktywny=</w:t>
      </w:r>
      <w:proofErr w:type="spellStart"/>
      <w:r w:rsidR="00FD4DF7">
        <w:rPr>
          <w:i/>
          <w:iCs/>
        </w:rPr>
        <w:t>false</w:t>
      </w:r>
      <w:proofErr w:type="spellEnd"/>
      <w:r w:rsidR="00FD4DF7">
        <w:rPr>
          <w:i/>
          <w:iCs/>
        </w:rPr>
        <w:t>)</w:t>
      </w:r>
      <w:r w:rsidR="00FD4DF7">
        <w:t>.</w:t>
      </w:r>
    </w:p>
    <w:p w14:paraId="325C9F93" w14:textId="1985AAEB" w:rsidR="004D755E" w:rsidRPr="009C4968" w:rsidRDefault="004D755E" w:rsidP="003F6E58">
      <w:r>
        <w:tab/>
        <w:t>Funkcja o jednym identyfikatorze</w:t>
      </w:r>
      <w:r w:rsidR="00A854D1">
        <w:t xml:space="preserve"> może mieć jedną postać. Nie jest możliwe definiowanie dwóch funkcji o tej samej nazwie w tym samym zasięgu z różnymi argumentami.</w:t>
      </w:r>
    </w:p>
    <w:p w14:paraId="684AC95B" w14:textId="4ABB4E23" w:rsidR="00161076" w:rsidRPr="00DD28BF" w:rsidRDefault="00161076" w:rsidP="00161076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Instrukcja warunkowa</w:t>
      </w:r>
    </w:p>
    <w:p w14:paraId="4DF1765C" w14:textId="39289763" w:rsidR="002342AF" w:rsidRDefault="00161076" w:rsidP="00161076">
      <w:r>
        <w:t xml:space="preserve">Instrukcja warunkowa rozpoczyna się </w:t>
      </w:r>
      <w:r w:rsidR="00077E76">
        <w:t>słowem kluczowym „</w:t>
      </w:r>
      <w:proofErr w:type="spellStart"/>
      <w:r w:rsidR="00077E76">
        <w:t>if</w:t>
      </w:r>
      <w:proofErr w:type="spellEnd"/>
      <w:r w:rsidR="00077E76">
        <w:t xml:space="preserve">”, następnie w nawiasie występuje wyrażenie o typie wbudowanym </w:t>
      </w:r>
      <w:proofErr w:type="spellStart"/>
      <w:r w:rsidR="00077E76">
        <w:t>Bool</w:t>
      </w:r>
      <w:proofErr w:type="spellEnd"/>
      <w:r w:rsidR="00A62F78">
        <w:t xml:space="preserve"> (w przeciwnym razie wypisywany jest błąd)</w:t>
      </w:r>
      <w:r w:rsidR="00C04F6B">
        <w:t xml:space="preserve">. </w:t>
      </w:r>
      <w:r w:rsidR="00870A93">
        <w:t>Występują operatory „</w:t>
      </w:r>
      <w:proofErr w:type="spellStart"/>
      <w:r w:rsidR="00870A93">
        <w:t>or</w:t>
      </w:r>
      <w:proofErr w:type="spellEnd"/>
      <w:r w:rsidR="00870A93">
        <w:t>”</w:t>
      </w:r>
      <w:r w:rsidR="008B1905">
        <w:t xml:space="preserve">, </w:t>
      </w:r>
      <w:r w:rsidR="00870A93">
        <w:t>„and”</w:t>
      </w:r>
      <w:r w:rsidR="008B1905">
        <w:t xml:space="preserve"> oraz „</w:t>
      </w:r>
      <w:r w:rsidR="00DD28BF">
        <w:t>not”</w:t>
      </w:r>
      <w:r w:rsidR="002E6885">
        <w:t xml:space="preserve">. Po </w:t>
      </w:r>
      <w:r w:rsidR="007104EC">
        <w:t>zamknięciu nawiasu z dwukropkiem rozpoczyna się</w:t>
      </w:r>
      <w:r w:rsidR="0025485D">
        <w:t xml:space="preserve"> blok</w:t>
      </w:r>
      <w:r w:rsidR="00752AA2">
        <w:t xml:space="preserve"> instrukcji warunkowej.</w:t>
      </w:r>
      <w:r w:rsidR="002342AF">
        <w:t xml:space="preserve"> Tak jak w języku </w:t>
      </w:r>
      <w:proofErr w:type="spellStart"/>
      <w:r w:rsidR="002342AF">
        <w:t>Python</w:t>
      </w:r>
      <w:proofErr w:type="spellEnd"/>
      <w:r w:rsidR="002342AF">
        <w:t>, po zakończeniu bloku „</w:t>
      </w:r>
      <w:proofErr w:type="spellStart"/>
      <w:r w:rsidR="002342AF">
        <w:t>if</w:t>
      </w:r>
      <w:proofErr w:type="spellEnd"/>
      <w:r w:rsidR="002342AF">
        <w:t xml:space="preserve">” </w:t>
      </w:r>
      <w:r w:rsidR="000624A9">
        <w:t xml:space="preserve">możliwa jest instrukcja </w:t>
      </w:r>
      <w:r w:rsidR="00D8759B">
        <w:t>„</w:t>
      </w:r>
      <w:proofErr w:type="spellStart"/>
      <w:r w:rsidR="000624A9">
        <w:t>elif</w:t>
      </w:r>
      <w:proofErr w:type="spellEnd"/>
      <w:r w:rsidR="000624A9">
        <w:t>(WARUNEK)</w:t>
      </w:r>
      <w:r w:rsidR="00D8759B">
        <w:t>”</w:t>
      </w:r>
      <w:r w:rsidR="000624A9">
        <w:t xml:space="preserve"> lub </w:t>
      </w:r>
      <w:r w:rsidR="00D8759B">
        <w:t>„</w:t>
      </w:r>
      <w:proofErr w:type="spellStart"/>
      <w:r w:rsidR="000624A9">
        <w:t>else</w:t>
      </w:r>
      <w:proofErr w:type="spellEnd"/>
      <w:r w:rsidR="00D8759B">
        <w:t>”.</w:t>
      </w:r>
    </w:p>
    <w:p w14:paraId="3BBEB799" w14:textId="7A6F89E6" w:rsidR="002342AF" w:rsidRDefault="00AB4A98" w:rsidP="002342AF">
      <w:pPr>
        <w:ind w:firstLine="360"/>
      </w:pPr>
      <w:r>
        <w:t>Używane jest wcięcie</w:t>
      </w:r>
      <w:r w:rsidR="0025485D">
        <w:t xml:space="preserve"> </w:t>
      </w:r>
      <w:r w:rsidR="00717269">
        <w:t>(</w:t>
      </w:r>
      <w:proofErr w:type="spellStart"/>
      <w:r w:rsidR="00717269">
        <w:t>tab</w:t>
      </w:r>
      <w:proofErr w:type="spellEnd"/>
      <w:r w:rsidR="00717269">
        <w:t xml:space="preserve">) </w:t>
      </w:r>
      <w:r w:rsidR="0025485D">
        <w:t xml:space="preserve">do zaznaczenia </w:t>
      </w:r>
      <w:r w:rsidR="00717269">
        <w:t xml:space="preserve">bloku </w:t>
      </w:r>
      <w:r w:rsidR="00F51292">
        <w:t xml:space="preserve">podrzędnego. W przypadku gdy </w:t>
      </w:r>
      <w:r w:rsidR="000F5E34">
        <w:t>blok podrzędny ma jedną linię, jest możliwe zapisanie go w tej samej linii co instrukcja „</w:t>
      </w:r>
      <w:proofErr w:type="spellStart"/>
      <w:r w:rsidR="000F5E34">
        <w:t>if</w:t>
      </w:r>
      <w:proofErr w:type="spellEnd"/>
      <w:r w:rsidR="000F5E34">
        <w:t>” lub „for”.</w:t>
      </w:r>
    </w:p>
    <w:p w14:paraId="240A2F92" w14:textId="551F0506" w:rsidR="00D8759B" w:rsidRPr="00DD28BF" w:rsidRDefault="008C4919" w:rsidP="008C491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 xml:space="preserve">Funkcja </w:t>
      </w:r>
      <w:r w:rsidR="002C281F" w:rsidRPr="00DD28BF">
        <w:rPr>
          <w:b/>
          <w:bCs/>
        </w:rPr>
        <w:t>jako argument</w:t>
      </w:r>
    </w:p>
    <w:p w14:paraId="22108C3A" w14:textId="6698502C" w:rsidR="002C281F" w:rsidRDefault="002C281F" w:rsidP="002C281F">
      <w:r>
        <w:t>Jest możliwe używanie funkcji, która została wcześniej zdefiniowana jako argumentu</w:t>
      </w:r>
      <w:r w:rsidR="00FF6252">
        <w:t xml:space="preserve"> lub zmiennej, gdyż jest to także obiekt typu </w:t>
      </w:r>
      <w:r w:rsidR="00E37626">
        <w:t>Def[</w:t>
      </w:r>
      <w:r w:rsidR="00963D82">
        <w:t>RETURN_TYPE]</w:t>
      </w:r>
      <w:r w:rsidR="007F53F0">
        <w:t>.</w:t>
      </w:r>
      <w:r w:rsidR="00326F97">
        <w:t xml:space="preserve"> Gdy funkcja nie zwraca nic, </w:t>
      </w:r>
      <w:r w:rsidR="00963859">
        <w:t>nawiasy kwadratowe pozostają puste.</w:t>
      </w:r>
    </w:p>
    <w:p w14:paraId="7C4892C1" w14:textId="133358D5" w:rsidR="00963859" w:rsidRPr="00DD28BF" w:rsidRDefault="00963859" w:rsidP="0096385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zakresowa</w:t>
      </w:r>
    </w:p>
    <w:p w14:paraId="33E3A1B8" w14:textId="0B956A1A" w:rsidR="00963859" w:rsidRDefault="00B53171" w:rsidP="00963859">
      <w:r>
        <w:t xml:space="preserve">Drugim </w:t>
      </w:r>
      <w:r w:rsidR="00963859">
        <w:t xml:space="preserve">rodzajem pętli „for” jest pętla zakresowa. </w:t>
      </w:r>
      <w:r w:rsidR="002D500E">
        <w:t xml:space="preserve">Zachowuje się ona dokładnie jak pętla zakresowa w języku </w:t>
      </w:r>
      <w:proofErr w:type="spellStart"/>
      <w:r w:rsidR="002D500E">
        <w:t>Python</w:t>
      </w:r>
      <w:proofErr w:type="spellEnd"/>
      <w:r w:rsidR="002D500E">
        <w:t>.</w:t>
      </w:r>
    </w:p>
    <w:p w14:paraId="0535CC18" w14:textId="584A604B" w:rsidR="002D500E" w:rsidRPr="00DD28BF" w:rsidRDefault="00B53171" w:rsidP="00B53171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zwykła i typy wbudowane</w:t>
      </w:r>
    </w:p>
    <w:p w14:paraId="385D144F" w14:textId="323D1FF1" w:rsidR="00B53171" w:rsidRDefault="00B53171" w:rsidP="00B53171">
      <w:r>
        <w:t>Trzecim rodzajem pętli jest pętla zwykła (znana z języka C)</w:t>
      </w:r>
      <w:r w:rsidR="00ED2243">
        <w:t xml:space="preserve">. </w:t>
      </w:r>
      <w:r w:rsidR="007446AE">
        <w:t xml:space="preserve">Pierwszy argument pętli to deklaracje zmiennych </w:t>
      </w:r>
      <w:r w:rsidR="00DC1015">
        <w:t xml:space="preserve">dostępnych podczas wykonania pętli i jedną instrukcję </w:t>
      </w:r>
      <w:r w:rsidR="00523D3F">
        <w:t xml:space="preserve">po zakończeniu pętli. </w:t>
      </w:r>
      <w:r w:rsidR="00C04D09">
        <w:t xml:space="preserve">Drugi argument to wyrażenie </w:t>
      </w:r>
      <w:r w:rsidR="00D969FD">
        <w:t xml:space="preserve">typu </w:t>
      </w:r>
      <w:proofErr w:type="spellStart"/>
      <w:r w:rsidR="00D969FD">
        <w:t>Bool</w:t>
      </w:r>
      <w:proofErr w:type="spellEnd"/>
      <w:r w:rsidR="00D969FD">
        <w:t xml:space="preserve"> określające</w:t>
      </w:r>
      <w:r w:rsidR="00826E9F">
        <w:t>, czy pętla wykonuje kolejn</w:t>
      </w:r>
      <w:r w:rsidR="005F3CF5">
        <w:t xml:space="preserve">y </w:t>
      </w:r>
      <w:r w:rsidR="005F3CF5">
        <w:lastRenderedPageBreak/>
        <w:t xml:space="preserve">przebieg. Trzeci argument to </w:t>
      </w:r>
      <w:r w:rsidR="000434CA">
        <w:t xml:space="preserve">instrukcje, wykonywane </w:t>
      </w:r>
      <w:r w:rsidR="00E80783">
        <w:t xml:space="preserve">po </w:t>
      </w:r>
      <w:r w:rsidR="007113A8">
        <w:t>zakończeniu każdego przebiegu pętli.</w:t>
      </w:r>
    </w:p>
    <w:p w14:paraId="6DFF1E24" w14:textId="3FCD071C" w:rsidR="003B18A9" w:rsidRDefault="003B18A9" w:rsidP="00B53171">
      <w:r>
        <w:tab/>
      </w:r>
      <w:r w:rsidR="002F7F63">
        <w:t xml:space="preserve">Typy wbudowane </w:t>
      </w:r>
      <w:r w:rsidR="00C2765A">
        <w:t xml:space="preserve">są określone w bibliotece standardowej i </w:t>
      </w:r>
      <w:r w:rsidR="004D7ADC">
        <w:t xml:space="preserve">są to m.in.: </w:t>
      </w:r>
      <w:proofErr w:type="spellStart"/>
      <w:r w:rsidR="004D7ADC">
        <w:t>Int</w:t>
      </w:r>
      <w:proofErr w:type="spellEnd"/>
      <w:r w:rsidR="004D7ADC">
        <w:t xml:space="preserve">, </w:t>
      </w:r>
      <w:proofErr w:type="spellStart"/>
      <w:r w:rsidR="00A452BA">
        <w:t>Uns</w:t>
      </w:r>
      <w:proofErr w:type="spellEnd"/>
      <w:r w:rsidR="00CF1646">
        <w:t xml:space="preserve">, </w:t>
      </w:r>
      <w:proofErr w:type="spellStart"/>
      <w:r w:rsidR="004D7ADC">
        <w:t>Dbl</w:t>
      </w:r>
      <w:proofErr w:type="spellEnd"/>
      <w:r w:rsidR="004D7ADC">
        <w:t xml:space="preserve">, Def[], </w:t>
      </w:r>
      <w:proofErr w:type="spellStart"/>
      <w:r w:rsidR="00B42E9B">
        <w:t>Str</w:t>
      </w:r>
      <w:proofErr w:type="spellEnd"/>
      <w:r w:rsidR="00B42E9B">
        <w:t xml:space="preserve">, </w:t>
      </w:r>
      <w:proofErr w:type="spellStart"/>
      <w:r w:rsidR="00B42E9B">
        <w:t>Bool</w:t>
      </w:r>
      <w:proofErr w:type="spellEnd"/>
      <w:r w:rsidR="006B0CBD">
        <w:t xml:space="preserve">, </w:t>
      </w:r>
      <w:r w:rsidR="006248FF">
        <w:t xml:space="preserve">Char, </w:t>
      </w:r>
      <w:r w:rsidR="006B0CBD">
        <w:t>List[]</w:t>
      </w:r>
      <w:r w:rsidR="00B91295">
        <w:t>,</w:t>
      </w:r>
      <w:r w:rsidR="00AF2915">
        <w:t xml:space="preserve"> </w:t>
      </w:r>
      <w:proofErr w:type="spellStart"/>
      <w:r w:rsidR="007E4762">
        <w:t>Vec</w:t>
      </w:r>
      <w:proofErr w:type="spellEnd"/>
      <w:r w:rsidR="007E4762">
        <w:t>[],</w:t>
      </w:r>
      <w:r w:rsidR="00B91295">
        <w:t xml:space="preserve"> Union[]</w:t>
      </w:r>
      <w:r w:rsidR="007B32B6">
        <w:t>.</w:t>
      </w:r>
      <w:r w:rsidR="00386C13">
        <w:t xml:space="preserve"> </w:t>
      </w:r>
      <w:r w:rsidR="00CF1646">
        <w:t xml:space="preserve">Typ </w:t>
      </w:r>
      <w:proofErr w:type="spellStart"/>
      <w:r w:rsidR="00CF1646">
        <w:t>Uns</w:t>
      </w:r>
      <w:proofErr w:type="spellEnd"/>
      <w:r w:rsidR="00CF1646">
        <w:t xml:space="preserve"> to znany z innych języków typ „</w:t>
      </w:r>
      <w:proofErr w:type="spellStart"/>
      <w:r w:rsidR="00CF1646">
        <w:t>unsigned</w:t>
      </w:r>
      <w:proofErr w:type="spellEnd"/>
      <w:r w:rsidR="00CF1646">
        <w:t xml:space="preserve"> </w:t>
      </w:r>
      <w:proofErr w:type="spellStart"/>
      <w:r w:rsidR="00CF1646">
        <w:t>int</w:t>
      </w:r>
      <w:proofErr w:type="spellEnd"/>
      <w:r w:rsidR="00CF1646">
        <w:t xml:space="preserve">”. </w:t>
      </w:r>
      <w:r w:rsidR="00306CDC">
        <w:t xml:space="preserve">Dla typu </w:t>
      </w:r>
      <w:proofErr w:type="spellStart"/>
      <w:r w:rsidR="00306CDC">
        <w:t>Int</w:t>
      </w:r>
      <w:proofErr w:type="spellEnd"/>
      <w:r w:rsidR="006A494A">
        <w:t xml:space="preserve">, </w:t>
      </w:r>
      <w:proofErr w:type="spellStart"/>
      <w:r w:rsidR="006A494A">
        <w:t>Uns</w:t>
      </w:r>
      <w:proofErr w:type="spellEnd"/>
      <w:r w:rsidR="00306CDC">
        <w:t xml:space="preserve"> </w:t>
      </w:r>
      <w:r w:rsidR="00435936">
        <w:t xml:space="preserve">oraz </w:t>
      </w:r>
      <w:proofErr w:type="spellStart"/>
      <w:r w:rsidR="00435936">
        <w:t>Dbl</w:t>
      </w:r>
      <w:proofErr w:type="spellEnd"/>
      <w:r w:rsidR="00435936">
        <w:t xml:space="preserve"> </w:t>
      </w:r>
      <w:r w:rsidR="00306CDC">
        <w:t>dostępn</w:t>
      </w:r>
      <w:r w:rsidR="004718C4">
        <w:t>y jest operator</w:t>
      </w:r>
      <w:r w:rsidR="00043B12">
        <w:t xml:space="preserve"> </w:t>
      </w:r>
      <w:proofErr w:type="spellStart"/>
      <w:r w:rsidR="00043B12">
        <w:t>postinkrementacji</w:t>
      </w:r>
      <w:proofErr w:type="spellEnd"/>
      <w:r w:rsidR="00043B12">
        <w:t xml:space="preserve"> </w:t>
      </w:r>
      <w:r w:rsidR="004718C4">
        <w:t xml:space="preserve">++ oraz </w:t>
      </w:r>
      <w:r w:rsidR="00435936">
        <w:t>operator +=</w:t>
      </w:r>
      <w:r w:rsidR="00A22A56">
        <w:t xml:space="preserve"> oraz analogicznie --, -=, *=, /=, </w:t>
      </w:r>
      <w:r w:rsidR="00106872">
        <w:t>%=</w:t>
      </w:r>
      <w:r w:rsidR="006A494A">
        <w:t>, podobnie jak w języku C.</w:t>
      </w:r>
      <w:r w:rsidR="00A6423B">
        <w:t xml:space="preserve"> Zdefiniowane są słowa kluczowe „</w:t>
      </w:r>
      <w:proofErr w:type="spellStart"/>
      <w:r w:rsidR="00A6423B">
        <w:t>true</w:t>
      </w:r>
      <w:proofErr w:type="spellEnd"/>
      <w:r w:rsidR="00A6423B">
        <w:t>” i „</w:t>
      </w:r>
      <w:proofErr w:type="spellStart"/>
      <w:r w:rsidR="00A6423B">
        <w:t>false</w:t>
      </w:r>
      <w:proofErr w:type="spellEnd"/>
      <w:r w:rsidR="00A6423B">
        <w:t>”</w:t>
      </w:r>
      <w:r w:rsidR="00E81FCD">
        <w:t xml:space="preserve"> jako możliwe wartości typu </w:t>
      </w:r>
      <w:proofErr w:type="spellStart"/>
      <w:r w:rsidR="00E81FCD">
        <w:t>Bool</w:t>
      </w:r>
      <w:proofErr w:type="spellEnd"/>
      <w:r w:rsidR="00E81FCD">
        <w:t>.</w:t>
      </w:r>
    </w:p>
    <w:p w14:paraId="0CF699E2" w14:textId="0617DDE3" w:rsidR="00572D65" w:rsidRDefault="00572D65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Listy</w:t>
      </w:r>
    </w:p>
    <w:p w14:paraId="5CA7FC5E" w14:textId="7963EA3C" w:rsidR="00572D65" w:rsidRDefault="005D07DF" w:rsidP="00572D65">
      <w:r>
        <w:t xml:space="preserve">Jest możliwe tworzenie </w:t>
      </w:r>
      <w:r w:rsidR="00564AC3">
        <w:t xml:space="preserve">kontenerów </w:t>
      </w:r>
      <w:r w:rsidR="007829F6">
        <w:t xml:space="preserve">w języku Fish. </w:t>
      </w:r>
      <w:r w:rsidR="00353DF4">
        <w:t xml:space="preserve">Wszystkie </w:t>
      </w:r>
      <w:r w:rsidR="00FB7EFB">
        <w:t xml:space="preserve">kontenery dziedziczą po (pustym) typie </w:t>
      </w:r>
      <w:proofErr w:type="spellStart"/>
      <w:r w:rsidR="00FB7EFB">
        <w:t>Container</w:t>
      </w:r>
      <w:proofErr w:type="spellEnd"/>
      <w:r w:rsidR="00FB7EFB">
        <w:t xml:space="preserve">. </w:t>
      </w:r>
      <w:r w:rsidR="007E4762">
        <w:t>Są dwa typy wbudowane</w:t>
      </w:r>
      <w:r w:rsidR="00FB7EFB">
        <w:t xml:space="preserve">, także dziedziczące po typie </w:t>
      </w:r>
      <w:proofErr w:type="spellStart"/>
      <w:r w:rsidR="00FB7EFB">
        <w:t>Container</w:t>
      </w:r>
      <w:proofErr w:type="spellEnd"/>
      <w:r w:rsidR="007E4762">
        <w:t>:</w:t>
      </w:r>
    </w:p>
    <w:p w14:paraId="016EB301" w14:textId="20AC83D0" w:rsidR="007E4762" w:rsidRDefault="005D1427" w:rsidP="007E4762">
      <w:pPr>
        <w:pStyle w:val="Akapitzlist"/>
        <w:numPr>
          <w:ilvl w:val="0"/>
          <w:numId w:val="8"/>
        </w:numPr>
      </w:pPr>
      <w:r>
        <w:t>List – zaimplementowana jako lista dwukierunkowa</w:t>
      </w:r>
    </w:p>
    <w:p w14:paraId="15498913" w14:textId="16AFE666" w:rsidR="005D1427" w:rsidRDefault="00C959A0" w:rsidP="007E4762">
      <w:pPr>
        <w:pStyle w:val="Akapitzlist"/>
        <w:numPr>
          <w:ilvl w:val="0"/>
          <w:numId w:val="8"/>
        </w:numPr>
      </w:pPr>
      <w:proofErr w:type="spellStart"/>
      <w:r>
        <w:t>Vec</w:t>
      </w:r>
      <w:proofErr w:type="spellEnd"/>
      <w:r>
        <w:t xml:space="preserve"> – zaimplementowany jako wektor</w:t>
      </w:r>
      <w:r w:rsidR="0018046D">
        <w:t xml:space="preserve"> z C++</w:t>
      </w:r>
    </w:p>
    <w:p w14:paraId="75268BE0" w14:textId="674F085A" w:rsidR="0018046D" w:rsidRDefault="0018046D" w:rsidP="0018046D">
      <w:pPr>
        <w:pStyle w:val="Akapitzlist"/>
        <w:numPr>
          <w:ilvl w:val="0"/>
          <w:numId w:val="4"/>
        </w:numPr>
        <w:rPr>
          <w:b/>
          <w:bCs/>
        </w:rPr>
      </w:pPr>
      <w:r w:rsidRPr="0018046D">
        <w:rPr>
          <w:b/>
          <w:bCs/>
        </w:rPr>
        <w:t>Inne języki</w:t>
      </w:r>
    </w:p>
    <w:p w14:paraId="6D5D58A1" w14:textId="6B19906C" w:rsidR="00737D87" w:rsidRDefault="0037234E" w:rsidP="00737D87">
      <w:r>
        <w:t xml:space="preserve">W język jest wbudowany mechanizm </w:t>
      </w:r>
      <w:proofErr w:type="spellStart"/>
      <w:r>
        <w:rPr>
          <w:i/>
          <w:iCs/>
        </w:rPr>
        <w:t>lang</w:t>
      </w:r>
      <w:proofErr w:type="spellEnd"/>
      <w:r w:rsidR="008A66BF">
        <w:t>, któr</w:t>
      </w:r>
      <w:r>
        <w:t>y</w:t>
      </w:r>
      <w:r w:rsidR="008A66BF">
        <w:t xml:space="preserve"> ułatwia wbudowanie </w:t>
      </w:r>
      <w:r w:rsidR="00CF3672">
        <w:t>w język kodów innych języków</w:t>
      </w:r>
      <w:r w:rsidR="007A4258">
        <w:t xml:space="preserve">, takich jak C, C++, Java, </w:t>
      </w:r>
      <w:proofErr w:type="spellStart"/>
      <w:r w:rsidR="007A4258">
        <w:t>Python</w:t>
      </w:r>
      <w:proofErr w:type="spellEnd"/>
      <w:r w:rsidR="004A6FFE">
        <w:t>, język powłoki (</w:t>
      </w:r>
      <w:proofErr w:type="spellStart"/>
      <w:r w:rsidR="00CC60AA">
        <w:t>Sh</w:t>
      </w:r>
      <w:proofErr w:type="spellEnd"/>
      <w:r w:rsidR="00CC60AA">
        <w:t>)</w:t>
      </w:r>
      <w:r>
        <w:t>, możliwe jest także dodanie innych języków</w:t>
      </w:r>
      <w:r w:rsidR="007A4258">
        <w:t>. Je</w:t>
      </w:r>
      <w:r>
        <w:t>go</w:t>
      </w:r>
      <w:r w:rsidR="007A4258">
        <w:t xml:space="preserve"> </w:t>
      </w:r>
      <w:r w:rsidR="00CC60AA">
        <w:t>użycie wygląda następująco</w:t>
      </w:r>
      <w:r w:rsidR="00737D87">
        <w:t>:</w:t>
      </w:r>
    </w:p>
    <w:p w14:paraId="3BB264D6" w14:textId="1897470A" w:rsidR="00737D87" w:rsidRDefault="0037234E" w:rsidP="00737D87">
      <w:pPr>
        <w:rPr>
          <w:i/>
          <w:iCs/>
        </w:rPr>
      </w:pPr>
      <w:proofErr w:type="spellStart"/>
      <w:r>
        <w:rPr>
          <w:i/>
          <w:iCs/>
        </w:rPr>
        <w:t>lang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Python</w:t>
      </w:r>
      <w:proofErr w:type="spellEnd"/>
      <w:r w:rsidR="00312380">
        <w:rPr>
          <w:i/>
          <w:iCs/>
        </w:rPr>
        <w:t>(</w:t>
      </w:r>
      <w:proofErr w:type="spellStart"/>
      <w:r w:rsidR="00D26BEB">
        <w:rPr>
          <w:i/>
          <w:iCs/>
        </w:rPr>
        <w:t>Int</w:t>
      </w:r>
      <w:proofErr w:type="spellEnd"/>
      <w:r w:rsidR="00D26BEB">
        <w:rPr>
          <w:i/>
          <w:iCs/>
        </w:rPr>
        <w:t xml:space="preserve"> x</w:t>
      </w:r>
      <w:r w:rsidR="00312380">
        <w:rPr>
          <w:i/>
          <w:iCs/>
        </w:rPr>
        <w:t>)</w:t>
      </w:r>
      <w:r>
        <w:rPr>
          <w:i/>
          <w:iCs/>
        </w:rPr>
        <w:t>:</w:t>
      </w:r>
    </w:p>
    <w:p w14:paraId="2404E94B" w14:textId="050C1B30" w:rsidR="0037234E" w:rsidRPr="00A37608" w:rsidRDefault="0037234E" w:rsidP="00737D87">
      <w:pPr>
        <w:rPr>
          <w:i/>
          <w:iCs/>
          <w:lang w:val="en-US"/>
        </w:rPr>
      </w:pPr>
      <w:r>
        <w:rPr>
          <w:i/>
          <w:iCs/>
        </w:rPr>
        <w:tab/>
      </w:r>
      <w:r w:rsidRPr="00A37608">
        <w:rPr>
          <w:i/>
          <w:iCs/>
          <w:lang w:val="en-US"/>
        </w:rPr>
        <w:t xml:space="preserve">import </w:t>
      </w:r>
      <w:r w:rsidR="00EF2BD0" w:rsidRPr="00A37608">
        <w:rPr>
          <w:i/>
          <w:iCs/>
          <w:lang w:val="en-US"/>
        </w:rPr>
        <w:t>pandas</w:t>
      </w:r>
      <w:r w:rsidR="00A37608" w:rsidRPr="00A37608">
        <w:rPr>
          <w:i/>
          <w:iCs/>
          <w:lang w:val="en-US"/>
        </w:rPr>
        <w:t xml:space="preserve"> as pd</w:t>
      </w:r>
    </w:p>
    <w:p w14:paraId="3CABA765" w14:textId="2457084D" w:rsidR="00EF2BD0" w:rsidRDefault="00EF2BD0" w:rsidP="00737D87">
      <w:pPr>
        <w:rPr>
          <w:i/>
          <w:iCs/>
          <w:lang w:val="en-US"/>
        </w:rPr>
      </w:pPr>
      <w:r w:rsidRPr="00A37608">
        <w:rPr>
          <w:i/>
          <w:iCs/>
          <w:lang w:val="en-US"/>
        </w:rPr>
        <w:tab/>
      </w:r>
      <w:r w:rsidR="00BD5BD9">
        <w:rPr>
          <w:i/>
          <w:iCs/>
          <w:lang w:val="en-US"/>
        </w:rPr>
        <w:t xml:space="preserve">c = </w:t>
      </w:r>
      <w:proofErr w:type="spellStart"/>
      <w:r w:rsidR="00A37608" w:rsidRPr="00A37608">
        <w:rPr>
          <w:i/>
          <w:iCs/>
          <w:lang w:val="en-US"/>
        </w:rPr>
        <w:t>pd.read</w:t>
      </w:r>
      <w:r w:rsidR="00A37608">
        <w:rPr>
          <w:i/>
          <w:iCs/>
          <w:lang w:val="en-US"/>
        </w:rPr>
        <w:t>_csv</w:t>
      </w:r>
      <w:proofErr w:type="spellEnd"/>
      <w:r w:rsidR="00A37608">
        <w:rPr>
          <w:i/>
          <w:iCs/>
          <w:lang w:val="en-US"/>
        </w:rPr>
        <w:t>(“</w:t>
      </w:r>
      <w:proofErr w:type="spellStart"/>
      <w:r w:rsidR="00A37608">
        <w:rPr>
          <w:i/>
          <w:iCs/>
          <w:lang w:val="en-US"/>
        </w:rPr>
        <w:t>moje_csv</w:t>
      </w:r>
      <w:proofErr w:type="spellEnd"/>
      <w:r w:rsidR="00A37608">
        <w:rPr>
          <w:i/>
          <w:iCs/>
          <w:lang w:val="en-US"/>
        </w:rPr>
        <w:t>”)</w:t>
      </w:r>
    </w:p>
    <w:p w14:paraId="39E64777" w14:textId="559833C9" w:rsidR="002553D2" w:rsidRDefault="002553D2" w:rsidP="00737D87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= 0</w:t>
      </w:r>
    </w:p>
    <w:p w14:paraId="6BF34D09" w14:textId="608C35D4" w:rsidR="00B84F0A" w:rsidRDefault="00A37608" w:rsidP="00737D87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2553D2">
        <w:rPr>
          <w:i/>
          <w:iCs/>
          <w:lang w:val="en-US"/>
        </w:rPr>
        <w:t>while(</w:t>
      </w:r>
      <w:proofErr w:type="spellStart"/>
      <w:r w:rsidR="002553D2">
        <w:rPr>
          <w:i/>
          <w:iCs/>
          <w:lang w:val="en-US"/>
        </w:rPr>
        <w:t>i</w:t>
      </w:r>
      <w:proofErr w:type="spellEnd"/>
      <w:r w:rsidR="002553D2">
        <w:rPr>
          <w:i/>
          <w:iCs/>
          <w:lang w:val="en-US"/>
        </w:rPr>
        <w:t>&lt;</w:t>
      </w:r>
      <w:r w:rsidR="00B84F0A">
        <w:rPr>
          <w:i/>
          <w:iCs/>
          <w:lang w:val="en-US"/>
        </w:rPr>
        <w:t>x</w:t>
      </w:r>
      <w:r w:rsidR="002553D2">
        <w:rPr>
          <w:i/>
          <w:iCs/>
          <w:lang w:val="en-US"/>
        </w:rPr>
        <w:t>)</w:t>
      </w:r>
      <w:r w:rsidR="00B84F0A">
        <w:rPr>
          <w:i/>
          <w:iCs/>
          <w:lang w:val="en-US"/>
        </w:rPr>
        <w:t>:</w:t>
      </w:r>
    </w:p>
    <w:p w14:paraId="79764EA3" w14:textId="7DF9FE46" w:rsidR="00BD5BD9" w:rsidRDefault="00BD5BD9" w:rsidP="00B84F0A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print(c)</w:t>
      </w:r>
    </w:p>
    <w:p w14:paraId="7A9CB1B9" w14:textId="14E25000" w:rsidR="00B84F0A" w:rsidRPr="00B84F0A" w:rsidRDefault="00B84F0A" w:rsidP="00B84F0A">
      <w:pPr>
        <w:ind w:left="708" w:firstLine="708"/>
        <w:rPr>
          <w:i/>
          <w:iCs/>
        </w:rPr>
      </w:pPr>
      <w:r>
        <w:rPr>
          <w:i/>
          <w:iCs/>
        </w:rPr>
        <w:t>i += 1</w:t>
      </w:r>
    </w:p>
    <w:p w14:paraId="6454985F" w14:textId="172F7B71" w:rsidR="00013BAA" w:rsidRPr="006A48F2" w:rsidRDefault="006A48F2" w:rsidP="00737D87">
      <w:r w:rsidRPr="006A48F2">
        <w:t>Gdy język jest interpretowany, wtedy wykon</w:t>
      </w:r>
      <w:r>
        <w:t>ywany jest po kolei każda linia w czasie wykonania. Gdy zaś język jest kompilowany</w:t>
      </w:r>
      <w:r w:rsidR="008C50CD">
        <w:t xml:space="preserve">, </w:t>
      </w:r>
      <w:r w:rsidR="00F77273">
        <w:t xml:space="preserve">do </w:t>
      </w:r>
      <w:r w:rsidR="00BC03DC">
        <w:t xml:space="preserve">tymczasowego pliku </w:t>
      </w:r>
      <w:r w:rsidR="00F77273">
        <w:t>zapisywan</w:t>
      </w:r>
      <w:r w:rsidR="007C581B">
        <w:t xml:space="preserve">y jest cały </w:t>
      </w:r>
      <w:r w:rsidR="00BC03DC">
        <w:t>kod w tym języku, a następnie kompilowany i wykonywany zgodnie z zasadami tego języka.</w:t>
      </w:r>
    </w:p>
    <w:p w14:paraId="0D94404B" w14:textId="141BE395" w:rsidR="00DD28BF" w:rsidRDefault="00DD28BF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Klasy</w:t>
      </w:r>
    </w:p>
    <w:p w14:paraId="40DDAA8F" w14:textId="1EC57F94" w:rsidR="00DD28BF" w:rsidRDefault="00DD28BF" w:rsidP="00DD28BF">
      <w:r>
        <w:t xml:space="preserve">W </w:t>
      </w:r>
      <w:r w:rsidR="00800B08">
        <w:t xml:space="preserve">tym języku dostępne jest także tworzenie klas. </w:t>
      </w:r>
      <w:r w:rsidR="00BC03DC">
        <w:t xml:space="preserve">Klasa tworzy nowy typ, który dziedziczy po typie </w:t>
      </w:r>
      <w:proofErr w:type="spellStart"/>
      <w:r w:rsidR="00D50651">
        <w:t>Type</w:t>
      </w:r>
      <w:proofErr w:type="spellEnd"/>
      <w:r w:rsidR="00D50651">
        <w:t xml:space="preserve"> lub typie zdefiniowanym przez programistę. </w:t>
      </w:r>
      <w:r w:rsidR="00164EC0">
        <w:t xml:space="preserve">Konstruktor to metoda o nazwie </w:t>
      </w:r>
      <w:r w:rsidR="006B7835">
        <w:t xml:space="preserve">takiej samej jak klasa (i małej pierwszej literze). </w:t>
      </w:r>
      <w:r w:rsidR="00B460D9">
        <w:t xml:space="preserve">Wszystkie pola klasy są domyślnie prywatne, można je uczynić publicznymi </w:t>
      </w:r>
      <w:r w:rsidR="00AF725C">
        <w:t xml:space="preserve">poprzedzając je słowem kluczowym „public”. </w:t>
      </w:r>
      <w:r w:rsidR="000B0E12">
        <w:t xml:space="preserve">W każdej metodzie dostępne są obiekty </w:t>
      </w:r>
      <w:r w:rsidR="00AE1871">
        <w:t>„</w:t>
      </w:r>
      <w:r w:rsidR="00914356">
        <w:t>me</w:t>
      </w:r>
      <w:r w:rsidR="00AE1871">
        <w:t>”</w:t>
      </w:r>
      <w:r w:rsidR="00914356">
        <w:t xml:space="preserve"> (</w:t>
      </w:r>
      <w:r w:rsidR="00AE1871">
        <w:t xml:space="preserve">to samo co </w:t>
      </w:r>
      <w:proofErr w:type="spellStart"/>
      <w:r w:rsidR="00AE1871">
        <w:t>self</w:t>
      </w:r>
      <w:proofErr w:type="spellEnd"/>
      <w:r w:rsidR="00AE1871">
        <w:t xml:space="preserve"> w języku </w:t>
      </w:r>
      <w:proofErr w:type="spellStart"/>
      <w:r w:rsidR="00AE1871">
        <w:t>Python</w:t>
      </w:r>
      <w:proofErr w:type="spellEnd"/>
      <w:r w:rsidR="00AE1871">
        <w:t>) oraz „super”</w:t>
      </w:r>
      <w:r w:rsidR="006E5AA3">
        <w:t xml:space="preserve"> (</w:t>
      </w:r>
      <w:r w:rsidR="00ED1820">
        <w:t xml:space="preserve">dostęp do metod klasy </w:t>
      </w:r>
      <w:r w:rsidR="00512385">
        <w:t xml:space="preserve">nadrzędnej). </w:t>
      </w:r>
      <w:r w:rsidR="00430025">
        <w:t xml:space="preserve">Słowo kluczowe „pass” funkcjonuje tak samo jak w języku </w:t>
      </w:r>
      <w:proofErr w:type="spellStart"/>
      <w:r w:rsidR="00430025">
        <w:t>Python</w:t>
      </w:r>
      <w:proofErr w:type="spellEnd"/>
      <w:r w:rsidR="00430025">
        <w:t xml:space="preserve">. </w:t>
      </w:r>
      <w:r w:rsidR="00572D65">
        <w:t>Oto przykładowa klasa</w:t>
      </w:r>
      <w:r w:rsidR="00D50651">
        <w:t xml:space="preserve"> z dziedziczeniem</w:t>
      </w:r>
      <w:r w:rsidR="00572D65">
        <w:t>:</w:t>
      </w:r>
    </w:p>
    <w:p w14:paraId="2567A46E" w14:textId="1E09A40B" w:rsidR="00572D65" w:rsidRDefault="00BC03DC" w:rsidP="00DD28BF">
      <w:pPr>
        <w:rPr>
          <w:i/>
          <w:iCs/>
        </w:rPr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Student</w:t>
      </w:r>
      <w:r w:rsidR="00D50651">
        <w:rPr>
          <w:i/>
          <w:iCs/>
        </w:rPr>
        <w:t>(Osoba):</w:t>
      </w:r>
    </w:p>
    <w:p w14:paraId="72E6F5C9" w14:textId="6F548662" w:rsidR="00E81FCD" w:rsidRDefault="00E81FCD" w:rsidP="00DD28BF">
      <w:pPr>
        <w:rPr>
          <w:i/>
          <w:iCs/>
        </w:rPr>
      </w:pPr>
      <w:r>
        <w:rPr>
          <w:i/>
          <w:iCs/>
        </w:rPr>
        <w:tab/>
      </w:r>
      <w:r w:rsidR="002F473F">
        <w:rPr>
          <w:i/>
          <w:iCs/>
        </w:rPr>
        <w:t xml:space="preserve">public </w:t>
      </w:r>
      <w:proofErr w:type="spellStart"/>
      <w:r w:rsidR="00882888">
        <w:rPr>
          <w:i/>
          <w:iCs/>
        </w:rPr>
        <w:t>wydzial</w:t>
      </w:r>
      <w:proofErr w:type="spellEnd"/>
    </w:p>
    <w:p w14:paraId="18B44036" w14:textId="6DCDFEAC" w:rsidR="00882888" w:rsidRDefault="00882888" w:rsidP="00DD28BF">
      <w:pPr>
        <w:rPr>
          <w:i/>
          <w:iCs/>
        </w:rPr>
      </w:pPr>
      <w:r>
        <w:rPr>
          <w:i/>
          <w:iCs/>
        </w:rPr>
        <w:tab/>
      </w:r>
      <w:r w:rsidR="00E60B74">
        <w:rPr>
          <w:i/>
          <w:iCs/>
        </w:rPr>
        <w:t>public Osoba nauczyciel</w:t>
      </w:r>
    </w:p>
    <w:p w14:paraId="12B00F9D" w14:textId="3B0D8D7F" w:rsidR="00512385" w:rsidRDefault="00512385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 w:rsidR="0042581E">
        <w:rPr>
          <w:i/>
          <w:iCs/>
        </w:rPr>
        <w:t>Dbl</w:t>
      </w:r>
      <w:proofErr w:type="spellEnd"/>
      <w:r w:rsidR="0042581E">
        <w:rPr>
          <w:i/>
          <w:iCs/>
        </w:rPr>
        <w:t xml:space="preserve"> </w:t>
      </w:r>
      <w:proofErr w:type="spellStart"/>
      <w:r w:rsidR="0042581E">
        <w:rPr>
          <w:i/>
          <w:iCs/>
        </w:rPr>
        <w:t>srednia</w:t>
      </w:r>
      <w:proofErr w:type="spellEnd"/>
    </w:p>
    <w:p w14:paraId="11FA1030" w14:textId="77777777" w:rsidR="0042581E" w:rsidRDefault="0042581E" w:rsidP="00DD28BF">
      <w:pPr>
        <w:rPr>
          <w:i/>
          <w:iCs/>
        </w:rPr>
      </w:pPr>
    </w:p>
    <w:p w14:paraId="0CF6ED08" w14:textId="234C550D" w:rsidR="00D50651" w:rsidRDefault="008C2EC0" w:rsidP="00DD28BF">
      <w:pPr>
        <w:rPr>
          <w:i/>
          <w:iCs/>
        </w:rPr>
      </w:pPr>
      <w:r>
        <w:rPr>
          <w:i/>
          <w:iCs/>
        </w:rPr>
        <w:tab/>
        <w:t xml:space="preserve">def </w:t>
      </w:r>
      <w:r w:rsidR="005672DB">
        <w:rPr>
          <w:i/>
          <w:iCs/>
        </w:rPr>
        <w:t>student(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</w:t>
      </w:r>
      <w:proofErr w:type="spellStart"/>
      <w:r w:rsidR="0042169C">
        <w:rPr>
          <w:i/>
          <w:iCs/>
        </w:rPr>
        <w:t>imie</w:t>
      </w:r>
      <w:proofErr w:type="spellEnd"/>
      <w:r w:rsidR="0042169C">
        <w:rPr>
          <w:i/>
          <w:iCs/>
        </w:rPr>
        <w:t xml:space="preserve">, 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nazwisko, </w:t>
      </w:r>
      <w:proofErr w:type="spellStart"/>
      <w:r w:rsidR="005E7691">
        <w:rPr>
          <w:i/>
          <w:iCs/>
        </w:rPr>
        <w:t>Dbl</w:t>
      </w:r>
      <w:proofErr w:type="spellEnd"/>
      <w:r w:rsidR="005E7691">
        <w:rPr>
          <w:i/>
          <w:iCs/>
        </w:rPr>
        <w:t xml:space="preserve"> </w:t>
      </w:r>
      <w:proofErr w:type="spellStart"/>
      <w:r w:rsidR="005E7691">
        <w:rPr>
          <w:i/>
          <w:iCs/>
        </w:rPr>
        <w:t>srednia</w:t>
      </w:r>
      <w:proofErr w:type="spellEnd"/>
      <w:r w:rsidR="005E7691">
        <w:rPr>
          <w:i/>
          <w:iCs/>
        </w:rPr>
        <w:t xml:space="preserve">, </w:t>
      </w:r>
      <w:r w:rsidR="000B0E12">
        <w:rPr>
          <w:i/>
          <w:iCs/>
        </w:rPr>
        <w:t xml:space="preserve">Osoba nauczyciel, </w:t>
      </w:r>
      <w:proofErr w:type="spellStart"/>
      <w:r w:rsidR="000B0E12">
        <w:rPr>
          <w:i/>
          <w:iCs/>
        </w:rPr>
        <w:t>wydzial</w:t>
      </w:r>
      <w:proofErr w:type="spellEnd"/>
      <w:r w:rsidR="000B0E12">
        <w:rPr>
          <w:i/>
          <w:iCs/>
        </w:rPr>
        <w:t xml:space="preserve">, </w:t>
      </w:r>
      <w:proofErr w:type="spellStart"/>
      <w:r w:rsidR="005E7691">
        <w:rPr>
          <w:i/>
          <w:iCs/>
        </w:rPr>
        <w:t>Bool</w:t>
      </w:r>
      <w:proofErr w:type="spellEnd"/>
      <w:r w:rsidR="005E7691">
        <w:rPr>
          <w:i/>
          <w:iCs/>
        </w:rPr>
        <w:t xml:space="preserve"> aktywny=</w:t>
      </w:r>
      <w:proofErr w:type="spellStart"/>
      <w:r w:rsidR="005E7691">
        <w:rPr>
          <w:i/>
          <w:iCs/>
        </w:rPr>
        <w:t>true</w:t>
      </w:r>
      <w:proofErr w:type="spellEnd"/>
      <w:r w:rsidR="005E7691">
        <w:rPr>
          <w:i/>
          <w:iCs/>
        </w:rPr>
        <w:t>)</w:t>
      </w:r>
      <w:r w:rsidR="00E81FCD">
        <w:rPr>
          <w:i/>
          <w:iCs/>
        </w:rPr>
        <w:t>:</w:t>
      </w:r>
    </w:p>
    <w:p w14:paraId="12BD1B3C" w14:textId="22F46825" w:rsidR="00552B39" w:rsidRPr="005C55E9" w:rsidRDefault="0042581E" w:rsidP="00DD28B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430025">
        <w:rPr>
          <w:i/>
          <w:iCs/>
        </w:rPr>
        <w:t>pass</w:t>
      </w:r>
      <w:r w:rsidR="005C55E9">
        <w:rPr>
          <w:i/>
          <w:iCs/>
        </w:rPr>
        <w:t xml:space="preserve"> </w:t>
      </w:r>
    </w:p>
    <w:p w14:paraId="195A95FD" w14:textId="417F4C7F" w:rsidR="008C4919" w:rsidRPr="00D13C61" w:rsidRDefault="005C55E9" w:rsidP="008C4919">
      <w:pPr>
        <w:rPr>
          <w:i/>
          <w:iCs/>
          <w:lang w:val="en-US"/>
        </w:rPr>
      </w:pPr>
      <w:r>
        <w:tab/>
      </w:r>
      <w:r w:rsidRPr="00D13C61">
        <w:rPr>
          <w:i/>
          <w:iCs/>
          <w:lang w:val="en-US"/>
        </w:rPr>
        <w:t xml:space="preserve">def </w:t>
      </w:r>
      <w:r w:rsidR="00D13C61" w:rsidRPr="00D13C61">
        <w:rPr>
          <w:i/>
          <w:iCs/>
          <w:lang w:val="en-US"/>
        </w:rPr>
        <w:t xml:space="preserve">Str </w:t>
      </w:r>
      <w:proofErr w:type="spellStart"/>
      <w:r w:rsidR="00813493">
        <w:rPr>
          <w:i/>
          <w:iCs/>
          <w:lang w:val="en-US"/>
        </w:rPr>
        <w:t>toS</w:t>
      </w:r>
      <w:r w:rsidRPr="00D13C61">
        <w:rPr>
          <w:i/>
          <w:iCs/>
          <w:lang w:val="en-US"/>
        </w:rPr>
        <w:t>tr</w:t>
      </w:r>
      <w:proofErr w:type="spellEnd"/>
      <w:r w:rsidR="0052435A" w:rsidRPr="00D13C61">
        <w:rPr>
          <w:i/>
          <w:iCs/>
          <w:lang w:val="en-US"/>
        </w:rPr>
        <w:t>(</w:t>
      </w:r>
      <w:r w:rsidR="0061355C" w:rsidRPr="00D13C61">
        <w:rPr>
          <w:i/>
          <w:iCs/>
          <w:lang w:val="en-US"/>
        </w:rPr>
        <w:t>):</w:t>
      </w:r>
    </w:p>
    <w:p w14:paraId="4A2E0E1E" w14:textId="0BF8B1C0" w:rsidR="0061355C" w:rsidRDefault="0061355C" w:rsidP="008C4919">
      <w:pPr>
        <w:rPr>
          <w:i/>
          <w:iCs/>
        </w:rPr>
      </w:pPr>
      <w:r w:rsidRPr="00D13C61">
        <w:rPr>
          <w:i/>
          <w:iCs/>
          <w:lang w:val="en-US"/>
        </w:rPr>
        <w:tab/>
      </w:r>
      <w:r w:rsidRPr="00D13C61">
        <w:rPr>
          <w:i/>
          <w:iCs/>
          <w:lang w:val="en-US"/>
        </w:rPr>
        <w:tab/>
      </w:r>
      <w:r w:rsidR="00D13C61" w:rsidRPr="003967B4">
        <w:rPr>
          <w:i/>
          <w:iCs/>
        </w:rPr>
        <w:t xml:space="preserve">return </w:t>
      </w:r>
      <w:r w:rsidR="003967B4">
        <w:rPr>
          <w:i/>
          <w:iCs/>
        </w:rPr>
        <w:t>„</w:t>
      </w:r>
      <w:r w:rsidR="00D13C61" w:rsidRPr="003967B4">
        <w:rPr>
          <w:i/>
          <w:iCs/>
        </w:rPr>
        <w:t xml:space="preserve">Jestem studentem o </w:t>
      </w:r>
      <w:proofErr w:type="spellStart"/>
      <w:r w:rsidR="00D13C61" w:rsidRPr="003967B4">
        <w:rPr>
          <w:i/>
          <w:iCs/>
        </w:rPr>
        <w:t>sredniej</w:t>
      </w:r>
      <w:proofErr w:type="spellEnd"/>
      <w:r w:rsidR="00D13C61" w:rsidRPr="003967B4">
        <w:rPr>
          <w:i/>
          <w:iCs/>
        </w:rPr>
        <w:t xml:space="preserve"> </w:t>
      </w:r>
      <w:r w:rsidR="003967B4" w:rsidRPr="003967B4">
        <w:rPr>
          <w:i/>
          <w:iCs/>
        </w:rPr>
        <w:t>{</w:t>
      </w:r>
      <w:proofErr w:type="spellStart"/>
      <w:r w:rsidR="003967B4">
        <w:rPr>
          <w:i/>
          <w:iCs/>
        </w:rPr>
        <w:t>me.srednia</w:t>
      </w:r>
      <w:proofErr w:type="spellEnd"/>
      <w:r w:rsidR="003967B4">
        <w:rPr>
          <w:i/>
          <w:iCs/>
        </w:rPr>
        <w:t>}”</w:t>
      </w:r>
    </w:p>
    <w:p w14:paraId="5EC7BB96" w14:textId="0B443CBD" w:rsidR="002C5AA6" w:rsidRDefault="002C5AA6" w:rsidP="008C4919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spellStart"/>
      <w:r w:rsidR="00BD6DD8">
        <w:rPr>
          <w:i/>
          <w:iCs/>
        </w:rPr>
        <w:t>setSrednia</w:t>
      </w:r>
      <w:proofErr w:type="spellEnd"/>
      <w:r w:rsidR="00BD6DD8">
        <w:rPr>
          <w:i/>
          <w:iCs/>
        </w:rPr>
        <w:t>():</w:t>
      </w:r>
    </w:p>
    <w:p w14:paraId="53DAC8B2" w14:textId="22E66A34" w:rsidR="00BD6DD8" w:rsidRDefault="00BD6DD8" w:rsidP="008C491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pass</w:t>
      </w:r>
    </w:p>
    <w:p w14:paraId="0B653060" w14:textId="2209E158" w:rsidR="00B3066D" w:rsidRDefault="0057573F" w:rsidP="008C4919">
      <w:r>
        <w:lastRenderedPageBreak/>
        <w:t xml:space="preserve">Gdy w konstruktorze pojawiają się argumenty o </w:t>
      </w:r>
      <w:r w:rsidR="00FE1D13">
        <w:t>nazwie takiej samej jak pola klasy, są automatycznie przypisywane do pól klasy</w:t>
      </w:r>
      <w:r w:rsidR="00654482">
        <w:t xml:space="preserve">. Dla </w:t>
      </w:r>
      <w:r w:rsidR="000A431C">
        <w:t xml:space="preserve">pól prywatnych domyślnie </w:t>
      </w:r>
      <w:r w:rsidR="001F5892">
        <w:t xml:space="preserve">są tworzone metody </w:t>
      </w:r>
      <w:proofErr w:type="spellStart"/>
      <w:r w:rsidR="00AA06BC">
        <w:t>getZMIENNA</w:t>
      </w:r>
      <w:proofErr w:type="spellEnd"/>
      <w:r w:rsidR="00A747B7">
        <w:t>()</w:t>
      </w:r>
      <w:r w:rsidR="00AA06BC">
        <w:t xml:space="preserve"> oraz </w:t>
      </w:r>
      <w:proofErr w:type="spellStart"/>
      <w:r w:rsidR="00AA06BC">
        <w:t>setZMIENNA</w:t>
      </w:r>
      <w:proofErr w:type="spellEnd"/>
      <w:r w:rsidR="00A747B7">
        <w:t>().</w:t>
      </w:r>
      <w:r w:rsidR="00D32293">
        <w:t xml:space="preserve"> </w:t>
      </w:r>
      <w:r w:rsidR="00A747B7">
        <w:t xml:space="preserve">Aby dezaktywować </w:t>
      </w:r>
      <w:r w:rsidR="00CA7CF8">
        <w:t>te metody, należy je nadpisać</w:t>
      </w:r>
      <w:r w:rsidR="002C5AA6">
        <w:t xml:space="preserve"> w sposób pokazany powyżej.</w:t>
      </w:r>
      <w:r w:rsidR="00A854D1">
        <w:t xml:space="preserve"> Metoda „</w:t>
      </w:r>
      <w:proofErr w:type="spellStart"/>
      <w:r w:rsidR="00EC124D">
        <w:t>toS</w:t>
      </w:r>
      <w:r w:rsidR="00A854D1">
        <w:t>tr</w:t>
      </w:r>
      <w:proofErr w:type="spellEnd"/>
      <w:r w:rsidR="00A854D1">
        <w:t xml:space="preserve">” </w:t>
      </w:r>
      <w:r w:rsidR="00BE34C2">
        <w:t xml:space="preserve">jest używana </w:t>
      </w:r>
      <w:r w:rsidR="006B1349">
        <w:t>do wypis</w:t>
      </w:r>
      <w:r w:rsidR="00A204A8">
        <w:t xml:space="preserve">ywania </w:t>
      </w:r>
      <w:r w:rsidR="00DF4A52">
        <w:t xml:space="preserve">informacji o </w:t>
      </w:r>
      <w:r w:rsidR="00E66173">
        <w:t xml:space="preserve">obiekcie </w:t>
      </w:r>
      <w:r w:rsidR="005D32CF">
        <w:t xml:space="preserve">np. </w:t>
      </w:r>
      <w:r w:rsidR="00E66173">
        <w:t xml:space="preserve">za pomocą </w:t>
      </w:r>
      <w:r w:rsidR="00B3066D">
        <w:t xml:space="preserve">funkcji wbudowanej </w:t>
      </w:r>
      <w:proofErr w:type="spellStart"/>
      <w:r w:rsidR="00B3066D">
        <w:rPr>
          <w:i/>
          <w:iCs/>
        </w:rPr>
        <w:t>print</w:t>
      </w:r>
      <w:proofErr w:type="spellEnd"/>
      <w:r w:rsidR="00B3066D">
        <w:t>.</w:t>
      </w:r>
      <w:r w:rsidR="00EC124D">
        <w:t xml:space="preserve"> Metody </w:t>
      </w:r>
      <w:r w:rsidR="00DC7616">
        <w:t xml:space="preserve">„def TYP </w:t>
      </w:r>
      <w:proofErr w:type="spellStart"/>
      <w:r w:rsidR="00DC7616">
        <w:t>toTYP</w:t>
      </w:r>
      <w:proofErr w:type="spellEnd"/>
      <w:r w:rsidR="00DC7616">
        <w:t>()</w:t>
      </w:r>
      <w:r w:rsidR="00851A9B">
        <w:t xml:space="preserve">” pozwalają na konwersję obiektu na określony typ. Szczególnie przydaje się to </w:t>
      </w:r>
      <w:r w:rsidR="000B4BFB">
        <w:t>przy tekstach i wartościach logicznych. Metody są automatycznie wykorzystywane do konwersji na dany typ, gdy jest on wymagany.</w:t>
      </w:r>
      <w:r w:rsidR="00E521A6">
        <w:t xml:space="preserve"> </w:t>
      </w:r>
      <w:r w:rsidR="00400FA2">
        <w:t xml:space="preserve">Są </w:t>
      </w:r>
      <w:r w:rsidR="00957825">
        <w:t>obsługiwane metody operatorowe</w:t>
      </w:r>
      <w:r w:rsidR="0015711F">
        <w:t xml:space="preserve"> z C++ (np. operator+, </w:t>
      </w:r>
      <w:r w:rsidR="00F13703">
        <w:t>operator++).</w:t>
      </w:r>
    </w:p>
    <w:p w14:paraId="2321C240" w14:textId="1DEEAC46" w:rsidR="009923D6" w:rsidRDefault="008E647D" w:rsidP="00CF441E">
      <w:pPr>
        <w:pStyle w:val="Nagwek1"/>
        <w:numPr>
          <w:ilvl w:val="0"/>
          <w:numId w:val="2"/>
        </w:numPr>
      </w:pPr>
      <w:r>
        <w:t>Formalna specyfikacja</w:t>
      </w:r>
    </w:p>
    <w:p w14:paraId="6853B85E" w14:textId="04459839" w:rsidR="002A4A76" w:rsidRPr="002A4A76" w:rsidRDefault="002A4A76" w:rsidP="002A4A76">
      <w:pPr>
        <w:ind w:firstLine="360"/>
      </w:pPr>
      <w:r>
        <w:t xml:space="preserve">Każdy token nieterminalny będzie zrealizowany jako oddzielna struktura danych, dziedzicząca po strukturze Token. Każdy token terminalny będzie zrealizowany jako stała w enumeracji </w:t>
      </w:r>
      <w:proofErr w:type="spellStart"/>
      <w:r>
        <w:t>TerminalToken</w:t>
      </w:r>
      <w:r>
        <w:t>s</w:t>
      </w:r>
      <w:proofErr w:type="spellEnd"/>
      <w:r>
        <w:t>. Lista tokenów będzie zrealizowana jako lista dwukierunkowa „</w:t>
      </w:r>
      <w:proofErr w:type="spellStart"/>
      <w:r>
        <w:t>tokens</w:t>
      </w:r>
      <w:proofErr w:type="spellEnd"/>
      <w:r>
        <w:t xml:space="preserve">”. Analizator leksykalny </w:t>
      </w:r>
      <w:r>
        <w:t xml:space="preserve">i składniowy </w:t>
      </w:r>
      <w:r>
        <w:t>i wszystkie jego struktury danych będą należały do przestrzeni nazw „</w:t>
      </w:r>
      <w:r w:rsidR="006124E9">
        <w:t>anal</w:t>
      </w:r>
      <w:r w:rsidR="00C04E02">
        <w:t>izator</w:t>
      </w:r>
      <w:r>
        <w:t>”.</w:t>
      </w:r>
    </w:p>
    <w:p w14:paraId="4CA55620" w14:textId="464EDD84" w:rsidR="008F400E" w:rsidRDefault="001264E9" w:rsidP="008F400E">
      <w:r>
        <w:t xml:space="preserve">Rozróżnialne </w:t>
      </w:r>
      <w:r w:rsidR="00537035">
        <w:t xml:space="preserve">są następujące </w:t>
      </w:r>
      <w:r>
        <w:t>tokeny:</w:t>
      </w:r>
    </w:p>
    <w:p w14:paraId="227E522C" w14:textId="5CD3EC24" w:rsidR="00B82EBE" w:rsidRPr="00B82EBE" w:rsidRDefault="00B82EBE" w:rsidP="005C770D">
      <w:pPr>
        <w:pStyle w:val="Nagwek2"/>
        <w:numPr>
          <w:ilvl w:val="1"/>
          <w:numId w:val="2"/>
        </w:numPr>
      </w:pPr>
      <w:r>
        <w:t>Analiza leksykalna</w:t>
      </w:r>
    </w:p>
    <w:p w14:paraId="5F1FB63D" w14:textId="3CCF5541" w:rsidR="00500987" w:rsidRPr="00500987" w:rsidRDefault="00500987" w:rsidP="009D4F88">
      <w:pPr>
        <w:pStyle w:val="Nagwek3"/>
        <w:rPr>
          <w:lang w:val="en-US"/>
        </w:rPr>
      </w:pPr>
      <w:r>
        <w:rPr>
          <w:lang w:val="en-US"/>
        </w:rPr>
        <w:t xml:space="preserve">Tokeny </w:t>
      </w:r>
      <w:proofErr w:type="spellStart"/>
      <w:r>
        <w:rPr>
          <w:lang w:val="en-US"/>
        </w:rPr>
        <w:t>pośrednie</w:t>
      </w:r>
      <w:proofErr w:type="spellEnd"/>
      <w:r>
        <w:rPr>
          <w:lang w:val="en-US"/>
        </w:rPr>
        <w:t>:</w:t>
      </w:r>
    </w:p>
    <w:p w14:paraId="368E3FAA" w14:textId="3582345D" w:rsidR="00362A07" w:rsidRDefault="00362A07" w:rsidP="005C770D">
      <w:pPr>
        <w:rPr>
          <w:lang w:val="en-US"/>
        </w:rPr>
      </w:pPr>
      <w:r w:rsidRPr="000500A5">
        <w:rPr>
          <w:b/>
          <w:bCs/>
          <w:lang w:val="en-US"/>
        </w:rPr>
        <w:t>&lt;letter&gt;</w:t>
      </w:r>
      <w:r>
        <w:rPr>
          <w:lang w:val="en-US"/>
        </w:rPr>
        <w:t xml:space="preserve"> := </w:t>
      </w:r>
      <w:r w:rsidR="006637DA">
        <w:rPr>
          <w:lang w:val="en-US"/>
        </w:rPr>
        <w:t>&lt;</w:t>
      </w:r>
      <w:proofErr w:type="spellStart"/>
      <w:r w:rsidR="006637DA">
        <w:rPr>
          <w:lang w:val="en-US"/>
        </w:rPr>
        <w:t>upper_letter</w:t>
      </w:r>
      <w:proofErr w:type="spellEnd"/>
      <w:r w:rsidR="006637DA">
        <w:rPr>
          <w:lang w:val="en-US"/>
        </w:rPr>
        <w:t>&gt; | &lt;</w:t>
      </w:r>
      <w:proofErr w:type="spellStart"/>
      <w:r w:rsidR="006637DA">
        <w:rPr>
          <w:lang w:val="en-US"/>
        </w:rPr>
        <w:t>lower_letter</w:t>
      </w:r>
      <w:proofErr w:type="spellEnd"/>
      <w:r w:rsidR="006637DA">
        <w:rPr>
          <w:lang w:val="en-US"/>
        </w:rPr>
        <w:t>&gt;</w:t>
      </w:r>
    </w:p>
    <w:p w14:paraId="74308372" w14:textId="080F1CA7" w:rsidR="00362A07" w:rsidRDefault="006637DA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upper_letter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[A-Z]</w:t>
      </w:r>
    </w:p>
    <w:p w14:paraId="5D30299E" w14:textId="7AE5692A" w:rsidR="00621CD2" w:rsidRDefault="006637DA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lower_letter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[a-z]</w:t>
      </w:r>
    </w:p>
    <w:p w14:paraId="3340FBBC" w14:textId="7FC5E8C6" w:rsidR="006A71DE" w:rsidRPr="004F6B49" w:rsidRDefault="006A71DE" w:rsidP="005C770D">
      <w:pPr>
        <w:rPr>
          <w:lang w:val="en-US"/>
        </w:rPr>
      </w:pPr>
      <w:r w:rsidRPr="004F6B49">
        <w:rPr>
          <w:b/>
          <w:bCs/>
          <w:lang w:val="en-US"/>
        </w:rPr>
        <w:t>&lt;zero&gt;</w:t>
      </w:r>
      <w:r w:rsidRPr="004F6B49">
        <w:rPr>
          <w:lang w:val="en-US"/>
        </w:rPr>
        <w:t xml:space="preserve"> := ‘+0’ | ‘-0’ | ‘0’</w:t>
      </w:r>
    </w:p>
    <w:p w14:paraId="50F40239" w14:textId="75196D3F" w:rsidR="00500987" w:rsidRPr="004F6B49" w:rsidRDefault="00500987" w:rsidP="005C770D">
      <w:pPr>
        <w:rPr>
          <w:lang w:val="en-US"/>
        </w:rPr>
      </w:pPr>
    </w:p>
    <w:p w14:paraId="6B80FBB3" w14:textId="67EE2159" w:rsidR="00500987" w:rsidRPr="004F6B49" w:rsidRDefault="00500987" w:rsidP="009D4F88">
      <w:pPr>
        <w:pStyle w:val="Nagwek3"/>
        <w:rPr>
          <w:lang w:val="en-US"/>
        </w:rPr>
      </w:pPr>
      <w:proofErr w:type="spellStart"/>
      <w:r w:rsidRPr="004F6B49">
        <w:rPr>
          <w:lang w:val="en-US"/>
        </w:rPr>
        <w:t>Produkty</w:t>
      </w:r>
      <w:proofErr w:type="spellEnd"/>
      <w:r w:rsidRPr="004F6B49">
        <w:rPr>
          <w:lang w:val="en-US"/>
        </w:rPr>
        <w:t>:</w:t>
      </w:r>
    </w:p>
    <w:p w14:paraId="029F386F" w14:textId="77777777" w:rsidR="004F6B49" w:rsidRDefault="004F6B49" w:rsidP="004F6B49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signed_int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‘-‘ [1-9] [0-9]* </w:t>
      </w:r>
    </w:p>
    <w:p w14:paraId="0413B1F8" w14:textId="6754E974" w:rsidR="004F6B49" w:rsidRPr="004F6B49" w:rsidRDefault="004F6B49" w:rsidP="005C770D"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unsigned_int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‘+’? </w:t>
      </w:r>
      <w:r w:rsidRPr="003804B3">
        <w:t>[1-9] [0-9]* | &lt;zero&gt;</w:t>
      </w:r>
    </w:p>
    <w:p w14:paraId="22CF0241" w14:textId="3BBD989C" w:rsidR="005925B7" w:rsidRDefault="005925B7" w:rsidP="005C770D">
      <w:pPr>
        <w:rPr>
          <w:lang w:val="en-US"/>
        </w:rPr>
      </w:pPr>
      <w:r w:rsidRPr="00ED7A7B">
        <w:rPr>
          <w:b/>
          <w:bCs/>
          <w:lang w:val="en-US"/>
        </w:rPr>
        <w:t>&lt;</w:t>
      </w:r>
      <w:proofErr w:type="spellStart"/>
      <w:r w:rsidRPr="00ED7A7B">
        <w:rPr>
          <w:b/>
          <w:bCs/>
          <w:lang w:val="en-US"/>
        </w:rPr>
        <w:t>dbl</w:t>
      </w:r>
      <w:proofErr w:type="spellEnd"/>
      <w:r w:rsidRPr="00ED7A7B">
        <w:rPr>
          <w:b/>
          <w:bCs/>
          <w:lang w:val="en-US"/>
        </w:rPr>
        <w:t xml:space="preserve">&gt; </w:t>
      </w:r>
      <w:r w:rsidRPr="00ED7A7B">
        <w:rPr>
          <w:lang w:val="en-US"/>
        </w:rPr>
        <w:t xml:space="preserve">:= &lt;int&gt; </w:t>
      </w:r>
      <w:r w:rsidR="00AE61D3" w:rsidRPr="00ED7A7B">
        <w:rPr>
          <w:lang w:val="en-US"/>
        </w:rPr>
        <w:t xml:space="preserve">(‘.’ </w:t>
      </w:r>
      <w:r w:rsidR="00542924">
        <w:rPr>
          <w:lang w:val="en-US"/>
        </w:rPr>
        <w:t>[0-9]+</w:t>
      </w:r>
      <w:r w:rsidR="00AE61D3">
        <w:rPr>
          <w:lang w:val="en-US"/>
        </w:rPr>
        <w:t>)?</w:t>
      </w:r>
    </w:p>
    <w:p w14:paraId="73946013" w14:textId="3F262C8C" w:rsidR="0048735E" w:rsidRPr="005925B7" w:rsidRDefault="002C31E9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="00CC1129">
        <w:rPr>
          <w:b/>
          <w:bCs/>
          <w:lang w:val="en-US"/>
        </w:rPr>
        <w:t>lower_var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&lt;</w:t>
      </w:r>
      <w:proofErr w:type="spellStart"/>
      <w:r>
        <w:rPr>
          <w:lang w:val="en-US"/>
        </w:rPr>
        <w:t>lower_letter</w:t>
      </w:r>
      <w:proofErr w:type="spellEnd"/>
      <w:r>
        <w:rPr>
          <w:lang w:val="en-US"/>
        </w:rPr>
        <w:t>&gt;{1,63}</w:t>
      </w:r>
    </w:p>
    <w:p w14:paraId="32FD3ADC" w14:textId="3AAA77FD" w:rsidR="006637DA" w:rsidRDefault="00C83CDC" w:rsidP="005C770D">
      <w:pPr>
        <w:rPr>
          <w:lang w:val="en-US"/>
        </w:rPr>
      </w:pPr>
      <w:r>
        <w:rPr>
          <w:b/>
          <w:bCs/>
          <w:lang w:val="en-US"/>
        </w:rPr>
        <w:t>&lt;</w:t>
      </w:r>
      <w:r w:rsidR="00CC1129">
        <w:rPr>
          <w:b/>
          <w:bCs/>
          <w:lang w:val="en-US"/>
        </w:rPr>
        <w:t>var</w:t>
      </w:r>
      <w:r>
        <w:rPr>
          <w:b/>
          <w:bCs/>
          <w:lang w:val="en-US"/>
        </w:rPr>
        <w:t xml:space="preserve">&gt; </w:t>
      </w:r>
      <w:r>
        <w:rPr>
          <w:lang w:val="en-US"/>
        </w:rPr>
        <w:t>:= &lt;</w:t>
      </w:r>
      <w:proofErr w:type="spellStart"/>
      <w:r>
        <w:rPr>
          <w:lang w:val="en-US"/>
        </w:rPr>
        <w:t>lower_letter</w:t>
      </w:r>
      <w:proofErr w:type="spellEnd"/>
      <w:r>
        <w:rPr>
          <w:lang w:val="en-US"/>
        </w:rPr>
        <w:t>&gt; &lt;letter&gt;{0,62}</w:t>
      </w:r>
    </w:p>
    <w:p w14:paraId="7E507961" w14:textId="70363E28" w:rsidR="001264E9" w:rsidRDefault="00917D17" w:rsidP="005C770D">
      <w:pPr>
        <w:rPr>
          <w:lang w:val="en-US"/>
        </w:rPr>
      </w:pPr>
      <w:r w:rsidRPr="000500A5">
        <w:rPr>
          <w:b/>
          <w:bCs/>
          <w:lang w:val="en-US"/>
        </w:rPr>
        <w:t>&lt;type&gt;</w:t>
      </w:r>
      <w:r w:rsidRPr="00646246">
        <w:rPr>
          <w:lang w:val="en-US"/>
        </w:rPr>
        <w:t xml:space="preserve"> := </w:t>
      </w:r>
      <w:r w:rsidR="00397F81">
        <w:rPr>
          <w:lang w:val="en-US"/>
        </w:rPr>
        <w:t>&lt;</w:t>
      </w:r>
      <w:proofErr w:type="spellStart"/>
      <w:r w:rsidR="00323936" w:rsidRPr="00646246">
        <w:rPr>
          <w:lang w:val="en-US"/>
        </w:rPr>
        <w:t>upper_letter</w:t>
      </w:r>
      <w:proofErr w:type="spellEnd"/>
      <w:r w:rsidR="00397F81">
        <w:rPr>
          <w:lang w:val="en-US"/>
        </w:rPr>
        <w:t>&gt;</w:t>
      </w:r>
      <w:r w:rsidR="002E32DD">
        <w:rPr>
          <w:lang w:val="en-US"/>
        </w:rPr>
        <w:t xml:space="preserve"> </w:t>
      </w:r>
      <w:r w:rsidR="00397F81">
        <w:rPr>
          <w:lang w:val="en-US"/>
        </w:rPr>
        <w:t>&lt;l</w:t>
      </w:r>
      <w:r w:rsidR="00232A4D" w:rsidRPr="00646246">
        <w:rPr>
          <w:lang w:val="en-US"/>
        </w:rPr>
        <w:t>etter</w:t>
      </w:r>
      <w:r w:rsidR="00397F81">
        <w:rPr>
          <w:lang w:val="en-US"/>
        </w:rPr>
        <w:t>&gt;</w:t>
      </w:r>
      <w:r w:rsidR="003165F8">
        <w:rPr>
          <w:lang w:val="en-US"/>
        </w:rPr>
        <w:t>{</w:t>
      </w:r>
      <w:r w:rsidR="007973EB">
        <w:rPr>
          <w:lang w:val="en-US"/>
        </w:rPr>
        <w:t>0</w:t>
      </w:r>
      <w:r w:rsidR="003165F8">
        <w:rPr>
          <w:lang w:val="en-US"/>
        </w:rPr>
        <w:t>,</w:t>
      </w:r>
      <w:r w:rsidR="00362A07">
        <w:rPr>
          <w:lang w:val="en-US"/>
        </w:rPr>
        <w:t>62</w:t>
      </w:r>
      <w:r w:rsidR="003165F8">
        <w:rPr>
          <w:lang w:val="en-US"/>
        </w:rPr>
        <w:t>}</w:t>
      </w:r>
    </w:p>
    <w:p w14:paraId="19FA023E" w14:textId="291CF2E6" w:rsidR="00ED7A7B" w:rsidRPr="009D4F88" w:rsidRDefault="00A856EC" w:rsidP="00ED7A7B">
      <w:pPr>
        <w:rPr>
          <w:lang w:val="en-US"/>
        </w:rPr>
      </w:pPr>
      <w:r>
        <w:rPr>
          <w:b/>
          <w:bCs/>
          <w:lang w:val="en-US"/>
        </w:rPr>
        <w:t xml:space="preserve">&lt;constant&gt; </w:t>
      </w:r>
      <w:r>
        <w:rPr>
          <w:lang w:val="en-US"/>
        </w:rPr>
        <w:t>:= ‘__’ &lt;</w:t>
      </w:r>
      <w:proofErr w:type="spellStart"/>
      <w:r w:rsidR="002000C1">
        <w:rPr>
          <w:lang w:val="en-US"/>
        </w:rPr>
        <w:t>upper_letter</w:t>
      </w:r>
      <w:proofErr w:type="spellEnd"/>
      <w:r w:rsidR="002000C1">
        <w:rPr>
          <w:lang w:val="en-US"/>
        </w:rPr>
        <w:t>&gt;</w:t>
      </w:r>
      <w:r w:rsidR="00654F3D">
        <w:rPr>
          <w:lang w:val="en-US"/>
        </w:rPr>
        <w:t>{1,62}</w:t>
      </w:r>
    </w:p>
    <w:p w14:paraId="7CFEF3CD" w14:textId="49723022" w:rsidR="006B6A7D" w:rsidRPr="006B6A7D" w:rsidRDefault="00FE79E7" w:rsidP="00ED7A7B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lang_line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‘!\t’ [^\n]{0, 1023}</w:t>
      </w:r>
      <w:r w:rsidR="006B6A7D">
        <w:rPr>
          <w:lang w:val="en-US"/>
        </w:rPr>
        <w:t xml:space="preserve"> </w:t>
      </w:r>
    </w:p>
    <w:p w14:paraId="5B5EC9CB" w14:textId="7FC67EE4" w:rsidR="009D4F88" w:rsidRDefault="009D4F88" w:rsidP="00ED7A7B">
      <w:pPr>
        <w:rPr>
          <w:b/>
          <w:bCs/>
        </w:rPr>
      </w:pPr>
      <w:r>
        <w:rPr>
          <w:b/>
          <w:bCs/>
        </w:rPr>
        <w:t>Tokeny terminalne</w:t>
      </w:r>
    </w:p>
    <w:p w14:paraId="30E84D7E" w14:textId="5AF1AD58" w:rsidR="00816BDB" w:rsidRDefault="00816BDB" w:rsidP="00ED7A7B">
      <w:pPr>
        <w:rPr>
          <w:b/>
          <w:bCs/>
        </w:rPr>
      </w:pPr>
    </w:p>
    <w:p w14:paraId="0493E941" w14:textId="4675011E" w:rsidR="00816BDB" w:rsidRPr="009D4F88" w:rsidRDefault="00816BDB" w:rsidP="00ED7A7B">
      <w:pPr>
        <w:rPr>
          <w:b/>
          <w:bCs/>
        </w:rPr>
      </w:pPr>
      <w:r>
        <w:t xml:space="preserve">Zadaniem analizatora leksykalnego jest </w:t>
      </w:r>
      <w:r w:rsidR="005A269D">
        <w:t xml:space="preserve">przetworzenie linii kodu w </w:t>
      </w:r>
      <w:r w:rsidR="00001752">
        <w:t>listę tokenów</w:t>
      </w:r>
      <w:r w:rsidR="00C04E02">
        <w:t xml:space="preserve">. </w:t>
      </w:r>
      <w:r>
        <w:t xml:space="preserve">Spacje </w:t>
      </w:r>
      <w:r w:rsidR="00001752">
        <w:t xml:space="preserve">oraz komentarze </w:t>
      </w:r>
      <w:r>
        <w:t xml:space="preserve">będą pomijane – służą one jedynie jako separatory dla niektórych tokenów. Sąsiadujące tokeny składające się z liter muszą być oddzielone co najmniej jedną spacją. Tabulacja pełni rolę oznaczenia bloku wewnętrznego (analogicznie do języka </w:t>
      </w:r>
      <w:proofErr w:type="spellStart"/>
      <w:r>
        <w:t>Python</w:t>
      </w:r>
      <w:proofErr w:type="spellEnd"/>
      <w:r>
        <w:t>).</w:t>
      </w:r>
    </w:p>
    <w:p w14:paraId="7C31B502" w14:textId="0A34F0EB" w:rsidR="00ED7A7B" w:rsidRDefault="00ED7A7B" w:rsidP="00C04E02">
      <w:pPr>
        <w:pStyle w:val="Nagwek2"/>
        <w:numPr>
          <w:ilvl w:val="1"/>
          <w:numId w:val="2"/>
        </w:numPr>
      </w:pPr>
      <w:r>
        <w:t>Analiza składniowa</w:t>
      </w:r>
    </w:p>
    <w:p w14:paraId="3E9C0156" w14:textId="25877A85" w:rsidR="004F6B49" w:rsidRDefault="004F6B49" w:rsidP="004F6B49">
      <w:pPr>
        <w:rPr>
          <w:lang w:val="en-US"/>
        </w:rPr>
      </w:pPr>
      <w:r w:rsidRPr="004F6B49">
        <w:rPr>
          <w:b/>
          <w:bCs/>
          <w:lang w:val="en-US"/>
        </w:rPr>
        <w:t>&lt;int&gt;</w:t>
      </w:r>
      <w:r w:rsidRPr="004F6B49">
        <w:rPr>
          <w:lang w:val="en-US"/>
        </w:rPr>
        <w:t xml:space="preserve"> := &lt;</w:t>
      </w:r>
      <w:proofErr w:type="spellStart"/>
      <w:r w:rsidRPr="004F6B49">
        <w:rPr>
          <w:lang w:val="en-US"/>
        </w:rPr>
        <w:t>signed_int</w:t>
      </w:r>
      <w:proofErr w:type="spellEnd"/>
      <w:r w:rsidRPr="004F6B49">
        <w:rPr>
          <w:lang w:val="en-US"/>
        </w:rPr>
        <w:t>&gt; | &lt;</w:t>
      </w:r>
      <w:proofErr w:type="spellStart"/>
      <w:r w:rsidRPr="004F6B49">
        <w:rPr>
          <w:lang w:val="en-US"/>
        </w:rPr>
        <w:t>unsigned_int</w:t>
      </w:r>
      <w:proofErr w:type="spellEnd"/>
      <w:r w:rsidRPr="004F6B49">
        <w:rPr>
          <w:lang w:val="en-US"/>
        </w:rPr>
        <w:t>&gt;</w:t>
      </w:r>
    </w:p>
    <w:p w14:paraId="59741369" w14:textId="4A841A38" w:rsidR="00CC1129" w:rsidRDefault="00CC1129" w:rsidP="004F6B49">
      <w:pPr>
        <w:rPr>
          <w:lang w:val="en-US"/>
        </w:rPr>
      </w:pPr>
      <w:r>
        <w:rPr>
          <w:b/>
          <w:bCs/>
          <w:lang w:val="en-US"/>
        </w:rPr>
        <w:t xml:space="preserve">&lt;library&gt; </w:t>
      </w:r>
      <w:r>
        <w:rPr>
          <w:lang w:val="en-US"/>
        </w:rPr>
        <w:t>:= &lt;</w:t>
      </w:r>
      <w:proofErr w:type="spellStart"/>
      <w:r>
        <w:rPr>
          <w:lang w:val="en-US"/>
        </w:rPr>
        <w:t>lower_var</w:t>
      </w:r>
      <w:proofErr w:type="spellEnd"/>
      <w:r>
        <w:rPr>
          <w:lang w:val="en-US"/>
        </w:rPr>
        <w:t>&gt;</w:t>
      </w:r>
    </w:p>
    <w:p w14:paraId="50EF47FE" w14:textId="70FA39B1" w:rsidR="00CC1129" w:rsidRPr="00CC1129" w:rsidRDefault="00CC1129" w:rsidP="004F6B49">
      <w:pPr>
        <w:rPr>
          <w:lang w:val="en-US"/>
        </w:rPr>
      </w:pPr>
      <w:r>
        <w:rPr>
          <w:b/>
          <w:bCs/>
          <w:lang w:val="en-US"/>
        </w:rPr>
        <w:t xml:space="preserve">&lt;name&gt; </w:t>
      </w:r>
      <w:r>
        <w:rPr>
          <w:lang w:val="en-US"/>
        </w:rPr>
        <w:t>:= &lt;var&gt; | &lt;</w:t>
      </w:r>
      <w:proofErr w:type="spellStart"/>
      <w:r>
        <w:rPr>
          <w:lang w:val="en-US"/>
        </w:rPr>
        <w:t>lower_var</w:t>
      </w:r>
      <w:proofErr w:type="spellEnd"/>
      <w:r>
        <w:rPr>
          <w:lang w:val="en-US"/>
        </w:rPr>
        <w:t>&gt;</w:t>
      </w:r>
    </w:p>
    <w:p w14:paraId="0B3E042F" w14:textId="72594245" w:rsidR="00065707" w:rsidRDefault="00065707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r w:rsidR="00397F81" w:rsidRPr="000500A5">
        <w:rPr>
          <w:b/>
          <w:bCs/>
          <w:lang w:val="en-US"/>
        </w:rPr>
        <w:t>variable&gt;</w:t>
      </w:r>
      <w:r w:rsidR="00397F81">
        <w:rPr>
          <w:lang w:val="en-US"/>
        </w:rPr>
        <w:t xml:space="preserve"> := </w:t>
      </w:r>
      <w:r w:rsidR="009E21DE">
        <w:rPr>
          <w:lang w:val="en-US"/>
        </w:rPr>
        <w:t>(&lt;library</w:t>
      </w:r>
      <w:r w:rsidR="004F6093">
        <w:rPr>
          <w:lang w:val="en-US"/>
        </w:rPr>
        <w:t>&gt;</w:t>
      </w:r>
      <w:r w:rsidR="00713A89">
        <w:rPr>
          <w:lang w:val="en-US"/>
        </w:rPr>
        <w:t xml:space="preserve"> ‘.’)?</w:t>
      </w:r>
      <w:r w:rsidR="00C25C64">
        <w:rPr>
          <w:lang w:val="en-US"/>
        </w:rPr>
        <w:t xml:space="preserve"> &lt;name&gt;</w:t>
      </w:r>
    </w:p>
    <w:p w14:paraId="49D277C8" w14:textId="11768EFA" w:rsidR="00BB5A04" w:rsidRDefault="00BB5A04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list_variable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</w:t>
      </w:r>
      <w:r w:rsidR="00F24E38">
        <w:rPr>
          <w:lang w:val="en-US"/>
        </w:rPr>
        <w:t>&lt;</w:t>
      </w:r>
      <w:proofErr w:type="spellStart"/>
      <w:r w:rsidR="00F24E38">
        <w:rPr>
          <w:lang w:val="en-US"/>
        </w:rPr>
        <w:t>list_object</w:t>
      </w:r>
      <w:proofErr w:type="spellEnd"/>
      <w:r w:rsidR="00F24E38">
        <w:rPr>
          <w:lang w:val="en-US"/>
        </w:rPr>
        <w:t xml:space="preserve">&gt; | </w:t>
      </w:r>
      <w:r>
        <w:rPr>
          <w:lang w:val="en-US"/>
        </w:rPr>
        <w:t>&lt;variable&gt;</w:t>
      </w:r>
    </w:p>
    <w:p w14:paraId="26C4CB22" w14:textId="6516CCF1" w:rsidR="00EB47A6" w:rsidRDefault="00234AD0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list_</w:t>
      </w:r>
      <w:r w:rsidR="00E45114" w:rsidRPr="000500A5">
        <w:rPr>
          <w:b/>
          <w:bCs/>
          <w:lang w:val="en-US"/>
        </w:rPr>
        <w:t>object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&lt;</w:t>
      </w:r>
      <w:proofErr w:type="spellStart"/>
      <w:r w:rsidR="00C81520">
        <w:rPr>
          <w:lang w:val="en-US"/>
        </w:rPr>
        <w:t>list_variable</w:t>
      </w:r>
      <w:proofErr w:type="spellEnd"/>
      <w:r w:rsidR="00D5270E">
        <w:rPr>
          <w:lang w:val="en-US"/>
        </w:rPr>
        <w:t>&gt;</w:t>
      </w:r>
      <w:r w:rsidR="00DF1FDD">
        <w:rPr>
          <w:lang w:val="en-US"/>
        </w:rPr>
        <w:t xml:space="preserve"> ‘[‘</w:t>
      </w:r>
      <w:r w:rsidR="00750A35">
        <w:rPr>
          <w:lang w:val="en-US"/>
        </w:rPr>
        <w:t xml:space="preserve"> </w:t>
      </w:r>
      <w:r w:rsidR="000458D5">
        <w:rPr>
          <w:lang w:val="en-US"/>
        </w:rPr>
        <w:t>(</w:t>
      </w:r>
      <w:r w:rsidR="002133AE">
        <w:rPr>
          <w:lang w:val="en-US"/>
        </w:rPr>
        <w:t>&lt;</w:t>
      </w:r>
      <w:proofErr w:type="spellStart"/>
      <w:r w:rsidR="002133AE">
        <w:rPr>
          <w:lang w:val="en-US"/>
        </w:rPr>
        <w:t>unsigned</w:t>
      </w:r>
      <w:r w:rsidR="009E7FFD">
        <w:rPr>
          <w:lang w:val="en-US"/>
        </w:rPr>
        <w:t>_int</w:t>
      </w:r>
      <w:proofErr w:type="spellEnd"/>
      <w:r w:rsidR="002133AE">
        <w:rPr>
          <w:lang w:val="en-US"/>
        </w:rPr>
        <w:t>&gt;</w:t>
      </w:r>
      <w:r w:rsidR="000458D5">
        <w:rPr>
          <w:lang w:val="en-US"/>
        </w:rPr>
        <w:t xml:space="preserve"> | &lt;</w:t>
      </w:r>
      <w:proofErr w:type="spellStart"/>
      <w:r w:rsidR="000458D5">
        <w:rPr>
          <w:lang w:val="en-US"/>
        </w:rPr>
        <w:t>int_object</w:t>
      </w:r>
      <w:proofErr w:type="spellEnd"/>
      <w:r w:rsidR="000458D5">
        <w:rPr>
          <w:lang w:val="en-US"/>
        </w:rPr>
        <w:t>&gt;</w:t>
      </w:r>
      <w:r w:rsidR="00737564">
        <w:rPr>
          <w:lang w:val="en-US"/>
        </w:rPr>
        <w:t xml:space="preserve"> ‘]’</w:t>
      </w:r>
    </w:p>
    <w:p w14:paraId="4308C5A1" w14:textId="14A4336D" w:rsidR="000D101B" w:rsidRPr="00976EAD" w:rsidRDefault="000D101B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Pr="000500A5">
        <w:rPr>
          <w:b/>
          <w:bCs/>
          <w:lang w:val="en-US"/>
        </w:rPr>
        <w:t>library_shortcut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</w:t>
      </w:r>
      <w:r w:rsidR="00976EAD">
        <w:rPr>
          <w:lang w:val="en-US"/>
        </w:rPr>
        <w:t>&lt;library&gt;</w:t>
      </w:r>
    </w:p>
    <w:p w14:paraId="510EA10E" w14:textId="176C5A63" w:rsidR="00C43BDE" w:rsidRDefault="00C43BDE" w:rsidP="005C770D">
      <w:pPr>
        <w:rPr>
          <w:lang w:val="en-US"/>
        </w:rPr>
      </w:pPr>
    </w:p>
    <w:p w14:paraId="7C420943" w14:textId="43471C1D" w:rsidR="00233A56" w:rsidRDefault="00CB4101" w:rsidP="005C770D">
      <w:pPr>
        <w:rPr>
          <w:lang w:val="en-US"/>
        </w:rPr>
      </w:pPr>
      <w:r w:rsidRPr="000500A5">
        <w:rPr>
          <w:b/>
          <w:bCs/>
          <w:lang w:val="en-US"/>
        </w:rPr>
        <w:t>&lt;</w:t>
      </w:r>
      <w:proofErr w:type="spellStart"/>
      <w:r w:rsidR="002140F6">
        <w:rPr>
          <w:b/>
          <w:bCs/>
          <w:lang w:val="en-US"/>
        </w:rPr>
        <w:t>simple_</w:t>
      </w:r>
      <w:r w:rsidRPr="000500A5">
        <w:rPr>
          <w:b/>
          <w:bCs/>
          <w:lang w:val="en-US"/>
        </w:rPr>
        <w:t>object</w:t>
      </w:r>
      <w:proofErr w:type="spellEnd"/>
      <w:r w:rsidRPr="000500A5">
        <w:rPr>
          <w:b/>
          <w:bCs/>
          <w:lang w:val="en-US"/>
        </w:rPr>
        <w:t>&gt;</w:t>
      </w:r>
      <w:r>
        <w:rPr>
          <w:lang w:val="en-US"/>
        </w:rPr>
        <w:t xml:space="preserve"> := &lt;type&gt; | &lt;function&gt; | </w:t>
      </w:r>
      <w:r w:rsidR="00C030B8">
        <w:rPr>
          <w:lang w:val="en-US"/>
        </w:rPr>
        <w:t>&lt;</w:t>
      </w:r>
      <w:r w:rsidR="00233A56">
        <w:rPr>
          <w:lang w:val="en-US"/>
        </w:rPr>
        <w:t>variable&gt;</w:t>
      </w:r>
      <w:r w:rsidR="00EF1CAA">
        <w:rPr>
          <w:lang w:val="en-US"/>
        </w:rPr>
        <w:t xml:space="preserve"> | &lt;</w:t>
      </w:r>
      <w:proofErr w:type="spellStart"/>
      <w:r w:rsidR="00EF1CAA">
        <w:rPr>
          <w:lang w:val="en-US"/>
        </w:rPr>
        <w:t>list_object</w:t>
      </w:r>
      <w:proofErr w:type="spellEnd"/>
      <w:r w:rsidR="00EF1CAA">
        <w:rPr>
          <w:lang w:val="en-US"/>
        </w:rPr>
        <w:t>&gt;</w:t>
      </w:r>
    </w:p>
    <w:p w14:paraId="261186D5" w14:textId="33383B69" w:rsidR="00C25C64" w:rsidRPr="00C25C64" w:rsidRDefault="00C25C64" w:rsidP="005C770D">
      <w:pPr>
        <w:rPr>
          <w:lang w:val="en-US"/>
        </w:rPr>
      </w:pPr>
      <w:r>
        <w:rPr>
          <w:b/>
          <w:bCs/>
          <w:lang w:val="en-US"/>
        </w:rPr>
        <w:t xml:space="preserve">&lt;function&gt; </w:t>
      </w:r>
      <w:r>
        <w:rPr>
          <w:lang w:val="en-US"/>
        </w:rPr>
        <w:t>:= &lt;name&gt;</w:t>
      </w:r>
    </w:p>
    <w:p w14:paraId="48D98133" w14:textId="6F5AACBB" w:rsidR="00E4789D" w:rsidRPr="00E4789D" w:rsidRDefault="00E4789D" w:rsidP="005C770D">
      <w:pPr>
        <w:rPr>
          <w:lang w:val="en-US"/>
        </w:rPr>
      </w:pPr>
    </w:p>
    <w:p w14:paraId="36E4BC35" w14:textId="31D3AA43" w:rsidR="00233A56" w:rsidRDefault="00233A56" w:rsidP="005C770D">
      <w:pPr>
        <w:rPr>
          <w:lang w:val="en-US"/>
        </w:rPr>
      </w:pPr>
      <w:r w:rsidRPr="00DF14B0">
        <w:rPr>
          <w:b/>
          <w:bCs/>
          <w:lang w:val="en-US"/>
        </w:rPr>
        <w:t>&lt;st</w:t>
      </w:r>
      <w:r w:rsidR="00DE345A">
        <w:rPr>
          <w:b/>
          <w:bCs/>
          <w:lang w:val="en-US"/>
        </w:rPr>
        <w:t>atement</w:t>
      </w:r>
      <w:r w:rsidRPr="00DF14B0">
        <w:rPr>
          <w:b/>
          <w:bCs/>
          <w:lang w:val="en-US"/>
        </w:rPr>
        <w:t>&gt;</w:t>
      </w:r>
      <w:r>
        <w:rPr>
          <w:lang w:val="en-US"/>
        </w:rPr>
        <w:t xml:space="preserve"> := &lt;</w:t>
      </w:r>
      <w:proofErr w:type="spellStart"/>
      <w:r>
        <w:rPr>
          <w:lang w:val="en-US"/>
        </w:rPr>
        <w:t>simple_stmt</w:t>
      </w:r>
      <w:proofErr w:type="spellEnd"/>
      <w:r>
        <w:rPr>
          <w:lang w:val="en-US"/>
        </w:rPr>
        <w:t xml:space="preserve">&gt; </w:t>
      </w:r>
      <w:r w:rsidR="007F2A66">
        <w:rPr>
          <w:lang w:val="en-US"/>
        </w:rPr>
        <w:t xml:space="preserve">NEWLINE </w:t>
      </w:r>
      <w:r>
        <w:rPr>
          <w:lang w:val="en-US"/>
        </w:rPr>
        <w:t>| &lt;</w:t>
      </w:r>
      <w:proofErr w:type="spellStart"/>
      <w:r>
        <w:rPr>
          <w:lang w:val="en-US"/>
        </w:rPr>
        <w:t>compound_stmt</w:t>
      </w:r>
      <w:proofErr w:type="spellEnd"/>
      <w:r>
        <w:rPr>
          <w:lang w:val="en-US"/>
        </w:rPr>
        <w:t>&gt;</w:t>
      </w:r>
      <w:r w:rsidR="007F2A66">
        <w:rPr>
          <w:lang w:val="en-US"/>
        </w:rPr>
        <w:t xml:space="preserve"> NEWLINE</w:t>
      </w:r>
    </w:p>
    <w:p w14:paraId="4EE31F38" w14:textId="6EB76EF8" w:rsidR="00826DDD" w:rsidRPr="00826DDD" w:rsidRDefault="00233A56" w:rsidP="005C770D">
      <w:pPr>
        <w:rPr>
          <w:lang w:val="en-US"/>
        </w:rPr>
      </w:pPr>
      <w:r w:rsidRPr="00DF14B0">
        <w:rPr>
          <w:b/>
          <w:bCs/>
          <w:lang w:val="en-US"/>
        </w:rPr>
        <w:t>&lt;</w:t>
      </w:r>
      <w:proofErr w:type="spellStart"/>
      <w:r w:rsidRPr="00DF14B0">
        <w:rPr>
          <w:b/>
          <w:bCs/>
          <w:lang w:val="en-US"/>
        </w:rPr>
        <w:t>simple_stmt</w:t>
      </w:r>
      <w:proofErr w:type="spellEnd"/>
      <w:r w:rsidRPr="00DF14B0">
        <w:rPr>
          <w:b/>
          <w:bCs/>
          <w:lang w:val="en-US"/>
        </w:rPr>
        <w:t>&gt;</w:t>
      </w:r>
      <w:r>
        <w:rPr>
          <w:lang w:val="en-US"/>
        </w:rPr>
        <w:t xml:space="preserve"> := </w:t>
      </w:r>
      <w:r w:rsidR="00AF7559">
        <w:rPr>
          <w:lang w:val="en-US"/>
        </w:rPr>
        <w:t>&lt;</w:t>
      </w:r>
      <w:proofErr w:type="spellStart"/>
      <w:r w:rsidR="00AF7559">
        <w:rPr>
          <w:lang w:val="en-US"/>
        </w:rPr>
        <w:t>expr_stmt</w:t>
      </w:r>
      <w:proofErr w:type="spellEnd"/>
      <w:r w:rsidR="00AF7559">
        <w:rPr>
          <w:lang w:val="en-US"/>
        </w:rPr>
        <w:t>&gt; | &lt;</w:t>
      </w:r>
      <w:proofErr w:type="spellStart"/>
      <w:r w:rsidR="00AF7559">
        <w:rPr>
          <w:lang w:val="en-US"/>
        </w:rPr>
        <w:t>delete_stmt</w:t>
      </w:r>
      <w:proofErr w:type="spellEnd"/>
      <w:r w:rsidR="00AF7559">
        <w:rPr>
          <w:lang w:val="en-US"/>
        </w:rPr>
        <w:t>&gt; | &lt;</w:t>
      </w:r>
      <w:proofErr w:type="spellStart"/>
      <w:r w:rsidR="00AF7559">
        <w:rPr>
          <w:lang w:val="en-US"/>
        </w:rPr>
        <w:t>pass_stmt</w:t>
      </w:r>
      <w:proofErr w:type="spellEnd"/>
      <w:r w:rsidR="00AF7559">
        <w:rPr>
          <w:lang w:val="en-US"/>
        </w:rPr>
        <w:t xml:space="preserve">&gt; | </w:t>
      </w:r>
      <w:r w:rsidR="00ED2AA6">
        <w:rPr>
          <w:lang w:val="en-US"/>
        </w:rPr>
        <w:t>&lt;</w:t>
      </w:r>
      <w:proofErr w:type="spellStart"/>
      <w:r w:rsidR="00ED2AA6">
        <w:rPr>
          <w:lang w:val="en-US"/>
        </w:rPr>
        <w:t>import_stmt</w:t>
      </w:r>
      <w:proofErr w:type="spellEnd"/>
      <w:r w:rsidR="00ED2AA6">
        <w:rPr>
          <w:lang w:val="en-US"/>
        </w:rPr>
        <w:t xml:space="preserve">&gt; | </w:t>
      </w:r>
      <w:r w:rsidR="00F0506B">
        <w:rPr>
          <w:lang w:val="en-US"/>
        </w:rPr>
        <w:t>&lt;</w:t>
      </w:r>
      <w:proofErr w:type="spellStart"/>
      <w:r w:rsidR="00F0506B">
        <w:rPr>
          <w:lang w:val="en-US"/>
        </w:rPr>
        <w:t>new_stmt</w:t>
      </w:r>
      <w:proofErr w:type="spellEnd"/>
      <w:r w:rsidR="00F0506B">
        <w:rPr>
          <w:lang w:val="en-US"/>
        </w:rPr>
        <w:t>&gt;</w:t>
      </w:r>
      <w:r w:rsidR="00DC54E9">
        <w:rPr>
          <w:lang w:val="en-US"/>
        </w:rPr>
        <w:t xml:space="preserve"> | &lt;</w:t>
      </w:r>
      <w:proofErr w:type="spellStart"/>
      <w:r w:rsidR="00DC54E9">
        <w:rPr>
          <w:lang w:val="en-US"/>
        </w:rPr>
        <w:t>assign_stmt</w:t>
      </w:r>
      <w:proofErr w:type="spellEnd"/>
      <w:r w:rsidR="00DC54E9">
        <w:rPr>
          <w:lang w:val="en-US"/>
        </w:rPr>
        <w:t>&gt;</w:t>
      </w:r>
      <w:r w:rsidR="00DD4E8B">
        <w:rPr>
          <w:lang w:val="en-US"/>
        </w:rPr>
        <w:t xml:space="preserve"> </w:t>
      </w:r>
      <w:r w:rsidR="00B1294F">
        <w:rPr>
          <w:lang w:val="en-US"/>
        </w:rPr>
        <w:t>| &lt;</w:t>
      </w:r>
      <w:proofErr w:type="spellStart"/>
      <w:r w:rsidR="00B1294F">
        <w:rPr>
          <w:lang w:val="en-US"/>
        </w:rPr>
        <w:t>augassign_stmt</w:t>
      </w:r>
      <w:proofErr w:type="spellEnd"/>
      <w:r w:rsidR="00B1294F">
        <w:rPr>
          <w:lang w:val="en-US"/>
        </w:rPr>
        <w:t>&gt;</w:t>
      </w:r>
      <w:r w:rsidR="000556E2">
        <w:rPr>
          <w:lang w:val="en-US"/>
        </w:rPr>
        <w:t xml:space="preserve"> | &lt;</w:t>
      </w:r>
      <w:proofErr w:type="spellStart"/>
      <w:r w:rsidR="000556E2">
        <w:rPr>
          <w:lang w:val="en-US"/>
        </w:rPr>
        <w:t>loop_stmt</w:t>
      </w:r>
      <w:proofErr w:type="spellEnd"/>
      <w:r w:rsidR="000556E2">
        <w:rPr>
          <w:lang w:val="en-US"/>
        </w:rPr>
        <w:t>&gt;</w:t>
      </w:r>
    </w:p>
    <w:p w14:paraId="16353BA7" w14:textId="148724FE" w:rsidR="00A22A56" w:rsidRDefault="00ED2AA6" w:rsidP="005C770D">
      <w:pPr>
        <w:rPr>
          <w:lang w:val="en-US"/>
        </w:rPr>
      </w:pPr>
      <w:r w:rsidRPr="00F0506B">
        <w:rPr>
          <w:b/>
          <w:bCs/>
          <w:lang w:val="en-US"/>
        </w:rPr>
        <w:t>&lt;</w:t>
      </w:r>
      <w:proofErr w:type="spellStart"/>
      <w:r w:rsidRPr="00F0506B">
        <w:rPr>
          <w:b/>
          <w:bCs/>
          <w:lang w:val="en-US"/>
        </w:rPr>
        <w:t>new_stmt</w:t>
      </w:r>
      <w:proofErr w:type="spellEnd"/>
      <w:r w:rsidRPr="00F0506B">
        <w:rPr>
          <w:b/>
          <w:bCs/>
          <w:lang w:val="en-US"/>
        </w:rPr>
        <w:t>&gt;</w:t>
      </w:r>
      <w:r w:rsidR="0010615A">
        <w:rPr>
          <w:lang w:val="en-US"/>
        </w:rPr>
        <w:t xml:space="preserve"> := </w:t>
      </w:r>
      <w:r w:rsidR="006805F1">
        <w:rPr>
          <w:lang w:val="en-US"/>
        </w:rPr>
        <w:t>NEW</w:t>
      </w:r>
      <w:r w:rsidR="0081249F">
        <w:rPr>
          <w:lang w:val="en-US"/>
        </w:rPr>
        <w:t xml:space="preserve"> </w:t>
      </w:r>
      <w:r w:rsidR="00E23054">
        <w:rPr>
          <w:lang w:val="en-US"/>
        </w:rPr>
        <w:t xml:space="preserve">&lt;type&gt; | </w:t>
      </w:r>
      <w:r w:rsidR="00116E6C">
        <w:rPr>
          <w:lang w:val="en-US"/>
        </w:rPr>
        <w:t>NEW? MUT? STATIC? (</w:t>
      </w:r>
      <w:r w:rsidR="00C907A2">
        <w:rPr>
          <w:lang w:val="en-US"/>
        </w:rPr>
        <w:t>&lt;type&gt; &lt;variable&gt;</w:t>
      </w:r>
      <w:r w:rsidR="00AB5AE5">
        <w:rPr>
          <w:lang w:val="en-US"/>
        </w:rPr>
        <w:t xml:space="preserve"> | &lt;variable&gt;</w:t>
      </w:r>
      <w:r w:rsidR="00E23054">
        <w:rPr>
          <w:lang w:val="en-US"/>
        </w:rPr>
        <w:t>)</w:t>
      </w:r>
      <w:r w:rsidR="00F91116">
        <w:rPr>
          <w:lang w:val="en-US"/>
        </w:rPr>
        <w:t xml:space="preserve"> </w:t>
      </w:r>
      <w:r w:rsidR="00540084">
        <w:rPr>
          <w:lang w:val="en-US"/>
        </w:rPr>
        <w:t xml:space="preserve">| </w:t>
      </w:r>
      <w:r w:rsidR="00756BFE">
        <w:rPr>
          <w:lang w:val="en-US"/>
        </w:rPr>
        <w:t>&lt;</w:t>
      </w:r>
      <w:proofErr w:type="spellStart"/>
      <w:r w:rsidR="00756BFE">
        <w:rPr>
          <w:lang w:val="en-US"/>
        </w:rPr>
        <w:t>new_stmt</w:t>
      </w:r>
      <w:proofErr w:type="spellEnd"/>
      <w:r w:rsidR="00756BFE">
        <w:rPr>
          <w:lang w:val="en-US"/>
        </w:rPr>
        <w:t>&gt;</w:t>
      </w:r>
      <w:r w:rsidR="00D87A82">
        <w:rPr>
          <w:lang w:val="en-US"/>
        </w:rPr>
        <w:t xml:space="preserve"> ‘(</w:t>
      </w:r>
      <w:r w:rsidR="00CB73D9">
        <w:rPr>
          <w:lang w:val="en-US"/>
        </w:rPr>
        <w:t>‘ &lt;arguments&gt; ‘)’</w:t>
      </w:r>
    </w:p>
    <w:p w14:paraId="210EE938" w14:textId="51B60B21" w:rsidR="008006B8" w:rsidRDefault="008006B8" w:rsidP="005C770D">
      <w:pPr>
        <w:rPr>
          <w:lang w:val="en-US"/>
        </w:rPr>
      </w:pPr>
      <w:r w:rsidRPr="00DC5B2E">
        <w:rPr>
          <w:b/>
          <w:bCs/>
          <w:lang w:val="en-US"/>
        </w:rPr>
        <w:t>&lt;</w:t>
      </w:r>
      <w:proofErr w:type="spellStart"/>
      <w:r w:rsidRPr="00DC5B2E">
        <w:rPr>
          <w:b/>
          <w:bCs/>
          <w:lang w:val="en-US"/>
        </w:rPr>
        <w:t>assign_stmt</w:t>
      </w:r>
      <w:proofErr w:type="spellEnd"/>
      <w:r w:rsidRPr="00DC5B2E">
        <w:rPr>
          <w:b/>
          <w:bCs/>
          <w:lang w:val="en-US"/>
        </w:rPr>
        <w:t>&gt;</w:t>
      </w:r>
      <w:r>
        <w:rPr>
          <w:lang w:val="en-US"/>
        </w:rPr>
        <w:t xml:space="preserve"> := </w:t>
      </w:r>
      <w:r>
        <w:rPr>
          <w:lang w:val="en-US"/>
        </w:rPr>
        <w:t>&lt;variable&gt; ‘=’ &lt;object&gt;</w:t>
      </w:r>
    </w:p>
    <w:p w14:paraId="0BBBFA74" w14:textId="0711499A" w:rsidR="00B95A0E" w:rsidRDefault="0003351D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import_stmt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73242A">
        <w:rPr>
          <w:lang w:val="en-US"/>
        </w:rPr>
        <w:t xml:space="preserve">‘import’ </w:t>
      </w:r>
      <w:r w:rsidR="00B95A0E">
        <w:rPr>
          <w:lang w:val="en-US"/>
        </w:rPr>
        <w:t>&lt;library&gt; (‘as’ &lt;</w:t>
      </w:r>
      <w:proofErr w:type="spellStart"/>
      <w:r w:rsidR="00B95A0E">
        <w:rPr>
          <w:lang w:val="en-US"/>
        </w:rPr>
        <w:t>library_shortcut</w:t>
      </w:r>
      <w:proofErr w:type="spellEnd"/>
      <w:r w:rsidR="00B95A0E">
        <w:rPr>
          <w:lang w:val="en-US"/>
        </w:rPr>
        <w:t xml:space="preserve">&gt;)? | ‘from’ </w:t>
      </w:r>
      <w:r w:rsidR="00D448B7">
        <w:rPr>
          <w:lang w:val="en-US"/>
        </w:rPr>
        <w:t xml:space="preserve">&lt;library&gt; import </w:t>
      </w:r>
      <w:r w:rsidR="00791145">
        <w:rPr>
          <w:lang w:val="en-US"/>
        </w:rPr>
        <w:t>(‘all’ |</w:t>
      </w:r>
      <w:r w:rsidR="00551315">
        <w:rPr>
          <w:lang w:val="en-US"/>
        </w:rPr>
        <w:t xml:space="preserve"> </w:t>
      </w:r>
      <w:r w:rsidR="00791145">
        <w:rPr>
          <w:lang w:val="en-US"/>
        </w:rPr>
        <w:t>&lt;object&gt;+</w:t>
      </w:r>
      <w:r w:rsidR="00551315">
        <w:rPr>
          <w:lang w:val="en-US"/>
        </w:rPr>
        <w:t>)</w:t>
      </w:r>
    </w:p>
    <w:p w14:paraId="7E3F31CB" w14:textId="1D10E49F" w:rsidR="0010615A" w:rsidRDefault="001C7B72" w:rsidP="00F91116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pass_stmt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170D66">
        <w:rPr>
          <w:lang w:val="en-US"/>
        </w:rPr>
        <w:t>‘pass’</w:t>
      </w:r>
    </w:p>
    <w:p w14:paraId="5CB52FD0" w14:textId="695863CE" w:rsidR="00CB0517" w:rsidRDefault="00CB0517" w:rsidP="005C770D">
      <w:pPr>
        <w:rPr>
          <w:lang w:val="en-US"/>
        </w:rPr>
      </w:pPr>
      <w:r>
        <w:rPr>
          <w:b/>
          <w:bCs/>
          <w:lang w:val="en-US"/>
        </w:rPr>
        <w:t xml:space="preserve">&lt;object&gt; </w:t>
      </w:r>
      <w:r>
        <w:rPr>
          <w:lang w:val="en-US"/>
        </w:rPr>
        <w:t xml:space="preserve">:= </w:t>
      </w:r>
      <w:r>
        <w:rPr>
          <w:lang w:val="en-US"/>
        </w:rPr>
        <w:t>&lt;</w:t>
      </w:r>
      <w:proofErr w:type="spellStart"/>
      <w:r w:rsidR="00372FD6">
        <w:rPr>
          <w:lang w:val="en-US"/>
        </w:rPr>
        <w:t>simple_</w:t>
      </w:r>
      <w:r>
        <w:rPr>
          <w:lang w:val="en-US"/>
        </w:rPr>
        <w:t>object</w:t>
      </w:r>
      <w:proofErr w:type="spellEnd"/>
      <w:r>
        <w:rPr>
          <w:lang w:val="en-US"/>
        </w:rPr>
        <w:t>&gt; | &lt;</w:t>
      </w:r>
      <w:proofErr w:type="spellStart"/>
      <w:r>
        <w:rPr>
          <w:lang w:val="en-US"/>
        </w:rPr>
        <w:t>new_stmt</w:t>
      </w:r>
      <w:proofErr w:type="spellEnd"/>
      <w:r>
        <w:rPr>
          <w:lang w:val="en-US"/>
        </w:rPr>
        <w:t>&gt; | &lt;</w:t>
      </w:r>
      <w:proofErr w:type="spellStart"/>
      <w:r>
        <w:rPr>
          <w:lang w:val="en-US"/>
        </w:rPr>
        <w:t>assign_stmt</w:t>
      </w:r>
      <w:proofErr w:type="spellEnd"/>
      <w:r>
        <w:rPr>
          <w:lang w:val="en-US"/>
        </w:rPr>
        <w:t>&gt;</w:t>
      </w:r>
    </w:p>
    <w:p w14:paraId="7EF9CB78" w14:textId="79EFB2E4" w:rsidR="0084362C" w:rsidRDefault="0084362C" w:rsidP="005C770D">
      <w:pPr>
        <w:rPr>
          <w:lang w:val="en-US"/>
        </w:rPr>
      </w:pPr>
      <w:r>
        <w:rPr>
          <w:b/>
          <w:bCs/>
          <w:lang w:val="en-US"/>
        </w:rPr>
        <w:t>&lt;expression&gt;</w:t>
      </w:r>
      <w:r>
        <w:rPr>
          <w:lang w:val="en-US"/>
        </w:rPr>
        <w:t xml:space="preserve"> := &lt;</w:t>
      </w:r>
      <w:r w:rsidR="00015EC1">
        <w:rPr>
          <w:lang w:val="en-US"/>
        </w:rPr>
        <w:t>object&gt; | &lt;expression&gt; &lt;operator&gt; &lt;expression&gt;</w:t>
      </w:r>
    </w:p>
    <w:p w14:paraId="7BAEC298" w14:textId="69DB66CC" w:rsidR="00015EC1" w:rsidRPr="00015EC1" w:rsidRDefault="00015EC1" w:rsidP="005C770D">
      <w:pPr>
        <w:rPr>
          <w:lang w:val="en-US"/>
        </w:rPr>
      </w:pPr>
      <w:r>
        <w:rPr>
          <w:b/>
          <w:bCs/>
          <w:lang w:val="en-US"/>
        </w:rPr>
        <w:t xml:space="preserve">&lt;operator&gt; </w:t>
      </w:r>
      <w:r>
        <w:rPr>
          <w:lang w:val="en-US"/>
        </w:rPr>
        <w:t>:= ‘+’ | ‘-‘ | ‘*’ | ‘%’</w:t>
      </w:r>
    </w:p>
    <w:p w14:paraId="67272C6C" w14:textId="16983740" w:rsidR="004D792E" w:rsidRDefault="004D792E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expr_stmt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FD1C14">
        <w:rPr>
          <w:lang w:val="en-US"/>
        </w:rPr>
        <w:t>&lt;</w:t>
      </w:r>
      <w:r w:rsidR="00822171">
        <w:rPr>
          <w:lang w:val="en-US"/>
        </w:rPr>
        <w:t>object</w:t>
      </w:r>
      <w:r w:rsidR="00FD1C14">
        <w:rPr>
          <w:lang w:val="en-US"/>
        </w:rPr>
        <w:t xml:space="preserve">&gt; </w:t>
      </w:r>
      <w:r w:rsidR="00822171">
        <w:rPr>
          <w:lang w:val="en-US"/>
        </w:rPr>
        <w:t xml:space="preserve">| &lt;object&gt; </w:t>
      </w:r>
      <w:r w:rsidR="00DA0F08">
        <w:rPr>
          <w:lang w:val="en-US"/>
        </w:rPr>
        <w:t>&lt;</w:t>
      </w:r>
      <w:proofErr w:type="spellStart"/>
      <w:r w:rsidR="00856DDB">
        <w:rPr>
          <w:lang w:val="en-US"/>
        </w:rPr>
        <w:t>run_method</w:t>
      </w:r>
      <w:proofErr w:type="spellEnd"/>
      <w:r w:rsidR="00856DDB">
        <w:rPr>
          <w:lang w:val="en-US"/>
        </w:rPr>
        <w:t>&gt;</w:t>
      </w:r>
      <w:r w:rsidR="002E72DA">
        <w:rPr>
          <w:lang w:val="en-US"/>
        </w:rPr>
        <w:t>*</w:t>
      </w:r>
      <w:r w:rsidR="0080272D">
        <w:rPr>
          <w:lang w:val="en-US"/>
        </w:rPr>
        <w:t xml:space="preserve"> | </w:t>
      </w:r>
      <w:r w:rsidR="00927821">
        <w:rPr>
          <w:lang w:val="en-US"/>
        </w:rPr>
        <w:t>&lt;</w:t>
      </w:r>
      <w:r w:rsidR="009E5201">
        <w:rPr>
          <w:lang w:val="en-US"/>
        </w:rPr>
        <w:t>expression&gt;</w:t>
      </w:r>
      <w:r w:rsidR="00927821">
        <w:rPr>
          <w:lang w:val="en-US"/>
        </w:rPr>
        <w:t xml:space="preserve"> </w:t>
      </w:r>
    </w:p>
    <w:p w14:paraId="688C4B58" w14:textId="4D6DF3BB" w:rsidR="000E1ED8" w:rsidRPr="000E1ED8" w:rsidRDefault="000E1ED8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run_method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C25C64">
        <w:rPr>
          <w:lang w:val="en-US"/>
        </w:rPr>
        <w:t>‘.’ &lt;function&gt;</w:t>
      </w:r>
    </w:p>
    <w:p w14:paraId="72AB1502" w14:textId="43324912" w:rsidR="00B1294F" w:rsidRDefault="00FA7EEE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augass</w:t>
      </w:r>
      <w:r w:rsidR="009E5201">
        <w:rPr>
          <w:b/>
          <w:bCs/>
          <w:lang w:val="en-US"/>
        </w:rPr>
        <w:t>ign_stmt</w:t>
      </w:r>
      <w:proofErr w:type="spellEnd"/>
      <w:r w:rsidR="009E5201">
        <w:rPr>
          <w:b/>
          <w:bCs/>
          <w:lang w:val="en-US"/>
        </w:rPr>
        <w:t xml:space="preserve">&gt; </w:t>
      </w:r>
      <w:r w:rsidR="009E5201">
        <w:rPr>
          <w:lang w:val="en-US"/>
        </w:rPr>
        <w:t xml:space="preserve">:= </w:t>
      </w:r>
      <w:r w:rsidR="00383AF9">
        <w:rPr>
          <w:lang w:val="en-US"/>
        </w:rPr>
        <w:t>&lt;object&gt;</w:t>
      </w:r>
      <w:r w:rsidR="00E35332">
        <w:rPr>
          <w:lang w:val="en-US"/>
        </w:rPr>
        <w:t xml:space="preserve"> </w:t>
      </w:r>
      <w:r w:rsidR="001D63BB">
        <w:rPr>
          <w:lang w:val="en-US"/>
        </w:rPr>
        <w:t>(</w:t>
      </w:r>
      <w:r w:rsidR="000D6627">
        <w:rPr>
          <w:lang w:val="en-US"/>
        </w:rPr>
        <w:t>(</w:t>
      </w:r>
      <w:r w:rsidR="00CE0C7C">
        <w:rPr>
          <w:lang w:val="en-US"/>
        </w:rPr>
        <w:t>&lt;</w:t>
      </w:r>
      <w:proofErr w:type="spellStart"/>
      <w:r w:rsidR="00CE0C7C">
        <w:rPr>
          <w:lang w:val="en-US"/>
        </w:rPr>
        <w:t>augassign</w:t>
      </w:r>
      <w:proofErr w:type="spellEnd"/>
      <w:r w:rsidR="00CE0C7C">
        <w:rPr>
          <w:lang w:val="en-US"/>
        </w:rPr>
        <w:t xml:space="preserve">&gt; </w:t>
      </w:r>
      <w:r w:rsidR="00DF2379">
        <w:rPr>
          <w:lang w:val="en-US"/>
        </w:rPr>
        <w:t>&lt;object&gt;</w:t>
      </w:r>
      <w:r w:rsidR="001D63BB">
        <w:rPr>
          <w:lang w:val="en-US"/>
        </w:rPr>
        <w:t>)|&lt;</w:t>
      </w:r>
      <w:proofErr w:type="spellStart"/>
      <w:r w:rsidR="001D63BB">
        <w:rPr>
          <w:lang w:val="en-US"/>
        </w:rPr>
        <w:t>postaugassign</w:t>
      </w:r>
      <w:proofErr w:type="spellEnd"/>
      <w:r w:rsidR="001D63BB">
        <w:rPr>
          <w:lang w:val="en-US"/>
        </w:rPr>
        <w:t>&gt;)</w:t>
      </w:r>
    </w:p>
    <w:p w14:paraId="77DBE1C0" w14:textId="36C21F4E" w:rsidR="00383AF9" w:rsidRDefault="00383AF9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augassign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3E304E">
        <w:rPr>
          <w:lang w:val="en-US"/>
        </w:rPr>
        <w:t xml:space="preserve">‘+=’ | ‘-=’ | ‘*=’ | ‘/=’ </w:t>
      </w:r>
      <w:r w:rsidR="008A54D4">
        <w:rPr>
          <w:lang w:val="en-US"/>
        </w:rPr>
        <w:t xml:space="preserve">| </w:t>
      </w:r>
      <w:r w:rsidR="004138AA">
        <w:rPr>
          <w:lang w:val="en-US"/>
        </w:rPr>
        <w:t>‘%=’</w:t>
      </w:r>
    </w:p>
    <w:p w14:paraId="5037B845" w14:textId="42841845" w:rsidR="003A4A2F" w:rsidRPr="00CD078E" w:rsidRDefault="003A4A2F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postaugassign</w:t>
      </w:r>
      <w:proofErr w:type="spellEnd"/>
      <w:r>
        <w:rPr>
          <w:b/>
          <w:bCs/>
          <w:lang w:val="en-US"/>
        </w:rPr>
        <w:t>&gt;</w:t>
      </w:r>
      <w:r w:rsidR="00CD078E">
        <w:rPr>
          <w:b/>
          <w:bCs/>
          <w:lang w:val="en-US"/>
        </w:rPr>
        <w:t xml:space="preserve"> </w:t>
      </w:r>
      <w:r w:rsidR="00CD078E">
        <w:rPr>
          <w:lang w:val="en-US"/>
        </w:rPr>
        <w:t>:=</w:t>
      </w:r>
      <w:r w:rsidR="00C273A9">
        <w:rPr>
          <w:lang w:val="en-US"/>
        </w:rPr>
        <w:t xml:space="preserve"> </w:t>
      </w:r>
      <w:r w:rsidR="00607595">
        <w:rPr>
          <w:lang w:val="en-US"/>
        </w:rPr>
        <w:t>‘++’ | ‘—'</w:t>
      </w:r>
    </w:p>
    <w:p w14:paraId="087903F7" w14:textId="4BCC5BB4" w:rsidR="00535686" w:rsidRPr="00B87334" w:rsidRDefault="00B87334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delete_stmt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535759">
        <w:rPr>
          <w:lang w:val="en-US"/>
        </w:rPr>
        <w:t xml:space="preserve">‘delete’ </w:t>
      </w:r>
      <w:r w:rsidR="003F3C21">
        <w:rPr>
          <w:lang w:val="en-US"/>
        </w:rPr>
        <w:t>&lt;object&gt;</w:t>
      </w:r>
    </w:p>
    <w:p w14:paraId="7FF9D1F6" w14:textId="77777777" w:rsidR="00E43B0F" w:rsidRDefault="00E43B0F" w:rsidP="005C770D">
      <w:pPr>
        <w:rPr>
          <w:b/>
          <w:bCs/>
          <w:lang w:val="en-US"/>
        </w:rPr>
      </w:pPr>
    </w:p>
    <w:p w14:paraId="5D3B0619" w14:textId="26614812" w:rsidR="00535686" w:rsidRDefault="00535686" w:rsidP="005C770D">
      <w:pPr>
        <w:rPr>
          <w:lang w:val="en-US"/>
        </w:rPr>
      </w:pPr>
      <w:r w:rsidRPr="00412513">
        <w:rPr>
          <w:b/>
          <w:bCs/>
          <w:lang w:val="en-US"/>
        </w:rPr>
        <w:t>&lt;</w:t>
      </w:r>
      <w:proofErr w:type="spellStart"/>
      <w:r w:rsidRPr="00412513">
        <w:rPr>
          <w:b/>
          <w:bCs/>
          <w:lang w:val="en-US"/>
        </w:rPr>
        <w:t>compound_stmt</w:t>
      </w:r>
      <w:proofErr w:type="spellEnd"/>
      <w:r w:rsidRPr="00412513">
        <w:rPr>
          <w:b/>
          <w:bCs/>
          <w:lang w:val="en-US"/>
        </w:rPr>
        <w:t>&gt;</w:t>
      </w:r>
      <w:r>
        <w:rPr>
          <w:lang w:val="en-US"/>
        </w:rPr>
        <w:t xml:space="preserve"> := </w:t>
      </w:r>
      <w:r w:rsidR="005A708B">
        <w:rPr>
          <w:lang w:val="en-US"/>
        </w:rPr>
        <w:t>&lt;</w:t>
      </w:r>
      <w:proofErr w:type="spellStart"/>
      <w:r w:rsidR="005A708B">
        <w:rPr>
          <w:lang w:val="en-US"/>
        </w:rPr>
        <w:t>if_stmt</w:t>
      </w:r>
      <w:proofErr w:type="spellEnd"/>
      <w:r w:rsidR="005A708B">
        <w:rPr>
          <w:lang w:val="en-US"/>
        </w:rPr>
        <w:t xml:space="preserve">&gt; | </w:t>
      </w:r>
      <w:r w:rsidR="0065245E">
        <w:rPr>
          <w:lang w:val="en-US"/>
        </w:rPr>
        <w:t>&lt;</w:t>
      </w:r>
      <w:proofErr w:type="spellStart"/>
      <w:r w:rsidR="0065245E">
        <w:rPr>
          <w:lang w:val="en-US"/>
        </w:rPr>
        <w:t>for_stmt</w:t>
      </w:r>
      <w:proofErr w:type="spellEnd"/>
      <w:r w:rsidR="0065245E">
        <w:rPr>
          <w:lang w:val="en-US"/>
        </w:rPr>
        <w:t>&gt; | &lt;</w:t>
      </w:r>
      <w:proofErr w:type="spellStart"/>
      <w:r w:rsidR="0065245E">
        <w:rPr>
          <w:lang w:val="en-US"/>
        </w:rPr>
        <w:t>while_stmt</w:t>
      </w:r>
      <w:proofErr w:type="spellEnd"/>
      <w:r w:rsidR="0065245E">
        <w:rPr>
          <w:lang w:val="en-US"/>
        </w:rPr>
        <w:t xml:space="preserve">&gt; | </w:t>
      </w:r>
      <w:r w:rsidR="00AE091D">
        <w:rPr>
          <w:lang w:val="en-US"/>
        </w:rPr>
        <w:t>&lt;</w:t>
      </w:r>
      <w:proofErr w:type="spellStart"/>
      <w:r w:rsidR="00AE091D">
        <w:rPr>
          <w:lang w:val="en-US"/>
        </w:rPr>
        <w:t>try_stmt</w:t>
      </w:r>
      <w:proofErr w:type="spellEnd"/>
      <w:r w:rsidR="00AE091D">
        <w:rPr>
          <w:lang w:val="en-US"/>
        </w:rPr>
        <w:t>&gt; | &lt;</w:t>
      </w:r>
      <w:proofErr w:type="spellStart"/>
      <w:r w:rsidR="00AE091D">
        <w:rPr>
          <w:lang w:val="en-US"/>
        </w:rPr>
        <w:t>funcdef</w:t>
      </w:r>
      <w:proofErr w:type="spellEnd"/>
      <w:r w:rsidR="00AE091D">
        <w:rPr>
          <w:lang w:val="en-US"/>
        </w:rPr>
        <w:t>&gt; | &lt;</w:t>
      </w:r>
      <w:proofErr w:type="spellStart"/>
      <w:r w:rsidR="00AA762C">
        <w:rPr>
          <w:lang w:val="en-US"/>
        </w:rPr>
        <w:t>classdef</w:t>
      </w:r>
      <w:proofErr w:type="spellEnd"/>
      <w:r w:rsidR="00AA762C">
        <w:rPr>
          <w:lang w:val="en-US"/>
        </w:rPr>
        <w:t>&gt;</w:t>
      </w:r>
      <w:r w:rsidR="00FA75CB">
        <w:rPr>
          <w:lang w:val="en-US"/>
        </w:rPr>
        <w:t xml:space="preserve"> | &lt;</w:t>
      </w:r>
      <w:proofErr w:type="spellStart"/>
      <w:r w:rsidR="00FA75CB">
        <w:rPr>
          <w:lang w:val="en-US"/>
        </w:rPr>
        <w:t>lang_stmt</w:t>
      </w:r>
      <w:proofErr w:type="spellEnd"/>
      <w:r w:rsidR="00FA75CB">
        <w:rPr>
          <w:lang w:val="en-US"/>
        </w:rPr>
        <w:t>&gt;</w:t>
      </w:r>
    </w:p>
    <w:p w14:paraId="657973DF" w14:textId="403AB479" w:rsidR="00E43B0F" w:rsidRDefault="00E43B0F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if</w:t>
      </w:r>
      <w:r w:rsidR="000500A5">
        <w:rPr>
          <w:b/>
          <w:bCs/>
          <w:lang w:val="en-US"/>
        </w:rPr>
        <w:t>_stmt</w:t>
      </w:r>
      <w:proofErr w:type="spellEnd"/>
      <w:r>
        <w:rPr>
          <w:b/>
          <w:bCs/>
          <w:lang w:val="en-US"/>
        </w:rPr>
        <w:t>&gt;</w:t>
      </w:r>
      <w:r w:rsidR="000500A5">
        <w:rPr>
          <w:b/>
          <w:bCs/>
          <w:lang w:val="en-US"/>
        </w:rPr>
        <w:t xml:space="preserve"> </w:t>
      </w:r>
      <w:r w:rsidR="000500A5">
        <w:rPr>
          <w:lang w:val="en-US"/>
        </w:rPr>
        <w:t xml:space="preserve">:= </w:t>
      </w:r>
      <w:r w:rsidR="007D7A40">
        <w:rPr>
          <w:lang w:val="en-US"/>
        </w:rPr>
        <w:t>‘if’</w:t>
      </w:r>
      <w:r w:rsidR="005F77A0">
        <w:rPr>
          <w:lang w:val="en-US"/>
        </w:rPr>
        <w:t xml:space="preserve"> ‘(‘ </w:t>
      </w:r>
      <w:r w:rsidR="005F77A0" w:rsidRPr="00B00DC3">
        <w:rPr>
          <w:lang w:val="en-US"/>
        </w:rPr>
        <w:t>&lt;</w:t>
      </w:r>
      <w:proofErr w:type="spellStart"/>
      <w:r w:rsidR="00E07804" w:rsidRPr="00B00DC3">
        <w:rPr>
          <w:lang w:val="en-US"/>
        </w:rPr>
        <w:t>bool</w:t>
      </w:r>
      <w:r w:rsidR="006619C3" w:rsidRPr="00B00DC3">
        <w:rPr>
          <w:lang w:val="en-US"/>
        </w:rPr>
        <w:t>_stmt</w:t>
      </w:r>
      <w:proofErr w:type="spellEnd"/>
      <w:r w:rsidR="006619C3" w:rsidRPr="00B00DC3">
        <w:rPr>
          <w:lang w:val="en-US"/>
        </w:rPr>
        <w:t>&gt;</w:t>
      </w:r>
      <w:r w:rsidR="007D7A40">
        <w:rPr>
          <w:lang w:val="en-US"/>
        </w:rPr>
        <w:t xml:space="preserve"> </w:t>
      </w:r>
      <w:r w:rsidR="005F77A0">
        <w:rPr>
          <w:lang w:val="en-US"/>
        </w:rPr>
        <w:t>‘)’ ‘:’</w:t>
      </w:r>
      <w:r w:rsidR="00305165">
        <w:rPr>
          <w:lang w:val="en-US"/>
        </w:rPr>
        <w:t xml:space="preserve"> </w:t>
      </w:r>
      <w:r w:rsidR="00A9665F">
        <w:rPr>
          <w:lang w:val="en-US"/>
        </w:rPr>
        <w:t>NEWLINE</w:t>
      </w:r>
      <w:r w:rsidR="009624E4">
        <w:rPr>
          <w:lang w:val="en-US"/>
        </w:rPr>
        <w:t xml:space="preserve"> </w:t>
      </w:r>
      <w:r w:rsidR="00F9710E">
        <w:rPr>
          <w:lang w:val="en-US"/>
        </w:rPr>
        <w:t>&lt;body&gt;</w:t>
      </w:r>
      <w:r w:rsidR="00872D94">
        <w:rPr>
          <w:lang w:val="en-US"/>
        </w:rPr>
        <w:t xml:space="preserve"> </w:t>
      </w:r>
      <w:r w:rsidR="001A4757">
        <w:rPr>
          <w:lang w:val="en-US"/>
        </w:rPr>
        <w:t>(</w:t>
      </w:r>
      <w:r w:rsidR="00F13147">
        <w:rPr>
          <w:lang w:val="en-US"/>
        </w:rPr>
        <w:t>‘</w:t>
      </w:r>
      <w:proofErr w:type="spellStart"/>
      <w:r w:rsidR="00F13147">
        <w:rPr>
          <w:lang w:val="en-US"/>
        </w:rPr>
        <w:t>elif</w:t>
      </w:r>
      <w:proofErr w:type="spellEnd"/>
      <w:r w:rsidR="00F13147">
        <w:rPr>
          <w:lang w:val="en-US"/>
        </w:rPr>
        <w:t xml:space="preserve">’ </w:t>
      </w:r>
      <w:r w:rsidR="006A320C">
        <w:rPr>
          <w:lang w:val="en-US"/>
        </w:rPr>
        <w:t xml:space="preserve">‘(‘ </w:t>
      </w:r>
      <w:r w:rsidR="006A320C" w:rsidRPr="00B00DC3">
        <w:rPr>
          <w:lang w:val="en-US"/>
        </w:rPr>
        <w:t>&lt;</w:t>
      </w:r>
      <w:proofErr w:type="spellStart"/>
      <w:r w:rsidR="006A320C" w:rsidRPr="00B00DC3">
        <w:rPr>
          <w:lang w:val="en-US"/>
        </w:rPr>
        <w:t>bool_stmt</w:t>
      </w:r>
      <w:proofErr w:type="spellEnd"/>
      <w:r w:rsidR="006A320C" w:rsidRPr="00B00DC3">
        <w:rPr>
          <w:lang w:val="en-US"/>
        </w:rPr>
        <w:t>&gt;</w:t>
      </w:r>
      <w:r w:rsidR="006A320C">
        <w:rPr>
          <w:lang w:val="en-US"/>
        </w:rPr>
        <w:t xml:space="preserve"> ‘)’ ‘:’</w:t>
      </w:r>
      <w:r w:rsidR="006A320C">
        <w:rPr>
          <w:lang w:val="en-US"/>
        </w:rPr>
        <w:t xml:space="preserve">NEWLINE </w:t>
      </w:r>
      <w:r w:rsidR="00717A58">
        <w:rPr>
          <w:lang w:val="en-US"/>
        </w:rPr>
        <w:t>&lt;body&gt;</w:t>
      </w:r>
      <w:r w:rsidR="001A4757">
        <w:rPr>
          <w:lang w:val="en-US"/>
        </w:rPr>
        <w:t>)</w:t>
      </w:r>
      <w:r w:rsidR="00717A9F">
        <w:rPr>
          <w:lang w:val="en-US"/>
        </w:rPr>
        <w:t>* (‘else’</w:t>
      </w:r>
      <w:r w:rsidR="00E270A5">
        <w:rPr>
          <w:lang w:val="en-US"/>
        </w:rPr>
        <w:t xml:space="preserve"> ‘:’ NEWLINE &lt;body&gt;</w:t>
      </w:r>
      <w:r w:rsidR="0028660E">
        <w:rPr>
          <w:lang w:val="en-US"/>
        </w:rPr>
        <w:t>)</w:t>
      </w:r>
      <w:r w:rsidR="00585DD1">
        <w:rPr>
          <w:lang w:val="en-US"/>
        </w:rPr>
        <w:t>?</w:t>
      </w:r>
    </w:p>
    <w:p w14:paraId="272A6365" w14:textId="502397FE" w:rsidR="00E23E6E" w:rsidRPr="00E23E6E" w:rsidRDefault="00E23E6E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bool_stmt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</w:t>
      </w:r>
      <w:r w:rsidR="001A33D8">
        <w:rPr>
          <w:lang w:val="en-US"/>
        </w:rPr>
        <w:t xml:space="preserve">= </w:t>
      </w:r>
      <w:r w:rsidR="00274805">
        <w:rPr>
          <w:lang w:val="en-US"/>
        </w:rPr>
        <w:t xml:space="preserve">‘true’ | ‘false’ | </w:t>
      </w:r>
      <w:r w:rsidR="00C246F1">
        <w:rPr>
          <w:lang w:val="en-US"/>
        </w:rPr>
        <w:t>&lt;</w:t>
      </w:r>
      <w:r w:rsidR="00003038">
        <w:rPr>
          <w:lang w:val="en-US"/>
        </w:rPr>
        <w:t>expression&gt;</w:t>
      </w:r>
      <w:r w:rsidR="005E0B52">
        <w:rPr>
          <w:lang w:val="en-US"/>
        </w:rPr>
        <w:t xml:space="preserve"> </w:t>
      </w:r>
      <w:r w:rsidR="00D857F5">
        <w:rPr>
          <w:lang w:val="en-US"/>
        </w:rPr>
        <w:t>| &lt;</w:t>
      </w:r>
      <w:proofErr w:type="spellStart"/>
      <w:r w:rsidR="00D857F5">
        <w:rPr>
          <w:lang w:val="en-US"/>
        </w:rPr>
        <w:t>bool_stmt</w:t>
      </w:r>
      <w:proofErr w:type="spellEnd"/>
      <w:r w:rsidR="00D857F5">
        <w:rPr>
          <w:lang w:val="en-US"/>
        </w:rPr>
        <w:t>&gt; (‘and’ | ‘or’) &lt;</w:t>
      </w:r>
      <w:proofErr w:type="spellStart"/>
      <w:r w:rsidR="00D857F5">
        <w:rPr>
          <w:lang w:val="en-US"/>
        </w:rPr>
        <w:t>bool_stmt</w:t>
      </w:r>
      <w:proofErr w:type="spellEnd"/>
      <w:r w:rsidR="00D857F5">
        <w:rPr>
          <w:lang w:val="en-US"/>
        </w:rPr>
        <w:t>&gt; | not &lt;</w:t>
      </w:r>
      <w:proofErr w:type="spellStart"/>
      <w:r w:rsidR="00D857F5">
        <w:rPr>
          <w:lang w:val="en-US"/>
        </w:rPr>
        <w:t>bool_stmt</w:t>
      </w:r>
      <w:proofErr w:type="spellEnd"/>
      <w:r w:rsidR="00D857F5">
        <w:rPr>
          <w:lang w:val="en-US"/>
        </w:rPr>
        <w:t>&gt;</w:t>
      </w:r>
    </w:p>
    <w:p w14:paraId="495D0259" w14:textId="73D35811" w:rsidR="00354877" w:rsidRPr="00354877" w:rsidRDefault="00354877" w:rsidP="005C770D">
      <w:pPr>
        <w:rPr>
          <w:lang w:val="en-US"/>
        </w:rPr>
      </w:pPr>
      <w:r>
        <w:rPr>
          <w:b/>
          <w:bCs/>
          <w:lang w:val="en-US"/>
        </w:rPr>
        <w:t>&lt;body&gt;</w:t>
      </w:r>
      <w:r>
        <w:rPr>
          <w:lang w:val="en-US"/>
        </w:rPr>
        <w:t xml:space="preserve"> := </w:t>
      </w:r>
      <w:r w:rsidR="00D13BB7">
        <w:rPr>
          <w:lang w:val="en-US"/>
        </w:rPr>
        <w:t>(</w:t>
      </w:r>
      <w:r w:rsidR="00E77D59">
        <w:rPr>
          <w:lang w:val="en-US"/>
        </w:rPr>
        <w:t>TAB &lt;statement&gt;</w:t>
      </w:r>
      <w:r w:rsidR="00D13BB7">
        <w:rPr>
          <w:lang w:val="en-US"/>
        </w:rPr>
        <w:t>)</w:t>
      </w:r>
      <w:r w:rsidR="00E77D59">
        <w:rPr>
          <w:lang w:val="en-US"/>
        </w:rPr>
        <w:t>+</w:t>
      </w:r>
    </w:p>
    <w:p w14:paraId="30A4ED45" w14:textId="77777777" w:rsidR="00827B76" w:rsidRDefault="00827B76" w:rsidP="005C770D">
      <w:pPr>
        <w:rPr>
          <w:b/>
          <w:bCs/>
          <w:lang w:val="en-US"/>
        </w:rPr>
      </w:pPr>
    </w:p>
    <w:p w14:paraId="5DDA1F48" w14:textId="328843FC" w:rsidR="00E867B4" w:rsidRDefault="00585DD1" w:rsidP="005C770D">
      <w:pPr>
        <w:rPr>
          <w:lang w:val="en-US"/>
        </w:rPr>
      </w:pPr>
      <w:r w:rsidRPr="00585DD1">
        <w:rPr>
          <w:b/>
          <w:bCs/>
          <w:lang w:val="en-US"/>
        </w:rPr>
        <w:t>&lt;</w:t>
      </w:r>
      <w:proofErr w:type="spellStart"/>
      <w:r w:rsidRPr="00585DD1">
        <w:rPr>
          <w:b/>
          <w:bCs/>
          <w:lang w:val="en-US"/>
        </w:rPr>
        <w:t>for_stmt</w:t>
      </w:r>
      <w:proofErr w:type="spellEnd"/>
      <w:r w:rsidRPr="00585DD1">
        <w:rPr>
          <w:b/>
          <w:bCs/>
          <w:lang w:val="en-US"/>
        </w:rPr>
        <w:t>&gt;</w:t>
      </w:r>
      <w:r>
        <w:rPr>
          <w:lang w:val="en-US"/>
        </w:rPr>
        <w:t xml:space="preserve"> :=</w:t>
      </w:r>
      <w:r w:rsidR="00E867B4">
        <w:rPr>
          <w:lang w:val="en-US"/>
        </w:rPr>
        <w:t xml:space="preserve"> </w:t>
      </w:r>
      <w:r w:rsidR="00E867B4">
        <w:rPr>
          <w:lang w:val="en-US"/>
        </w:rPr>
        <w:t xml:space="preserve">‘for’ ‘(‘ </w:t>
      </w:r>
      <w:r w:rsidR="00E867B4">
        <w:rPr>
          <w:lang w:val="en-US"/>
        </w:rPr>
        <w:t xml:space="preserve"> (</w:t>
      </w:r>
      <w:r w:rsidR="00DD06B8">
        <w:rPr>
          <w:lang w:val="en-US"/>
        </w:rPr>
        <w:t>&lt;</w:t>
      </w:r>
      <w:proofErr w:type="spellStart"/>
      <w:r w:rsidR="00DD06B8">
        <w:rPr>
          <w:lang w:val="en-US"/>
        </w:rPr>
        <w:t>unsigned_int</w:t>
      </w:r>
      <w:proofErr w:type="spellEnd"/>
      <w:r w:rsidR="00DD06B8">
        <w:rPr>
          <w:lang w:val="en-US"/>
        </w:rPr>
        <w:t>&gt;</w:t>
      </w:r>
    </w:p>
    <w:p w14:paraId="7720AF39" w14:textId="5E78469C" w:rsidR="00E867B4" w:rsidRDefault="00DD06B8" w:rsidP="00E867B4">
      <w:pPr>
        <w:ind w:left="1416" w:firstLine="708"/>
        <w:rPr>
          <w:lang w:val="en-US"/>
        </w:rPr>
      </w:pPr>
      <w:r>
        <w:rPr>
          <w:lang w:val="en-US"/>
        </w:rPr>
        <w:t xml:space="preserve">| </w:t>
      </w:r>
      <w:r w:rsidR="00A43F28">
        <w:rPr>
          <w:lang w:val="en-US"/>
        </w:rPr>
        <w:t>&lt;</w:t>
      </w:r>
      <w:proofErr w:type="spellStart"/>
      <w:r w:rsidR="00A452BA">
        <w:rPr>
          <w:lang w:val="en-US"/>
        </w:rPr>
        <w:t>unsigned_</w:t>
      </w:r>
      <w:r w:rsidR="00090F6E">
        <w:rPr>
          <w:lang w:val="en-US"/>
        </w:rPr>
        <w:t>int_object</w:t>
      </w:r>
      <w:proofErr w:type="spellEnd"/>
      <w:r w:rsidR="00090F6E">
        <w:rPr>
          <w:lang w:val="en-US"/>
        </w:rPr>
        <w:t>&gt;</w:t>
      </w:r>
    </w:p>
    <w:p w14:paraId="0A2344A5" w14:textId="07661BF6" w:rsidR="00E867B4" w:rsidRDefault="00295A3A" w:rsidP="00E867B4">
      <w:pPr>
        <w:ind w:left="1416" w:firstLine="708"/>
        <w:rPr>
          <w:lang w:val="en-US"/>
        </w:rPr>
      </w:pPr>
      <w:r>
        <w:rPr>
          <w:lang w:val="en-US"/>
        </w:rPr>
        <w:t>|</w:t>
      </w:r>
      <w:r w:rsidR="00E867B4">
        <w:rPr>
          <w:lang w:val="en-US"/>
        </w:rPr>
        <w:t xml:space="preserve"> </w:t>
      </w:r>
      <w:r w:rsidR="006847DA">
        <w:rPr>
          <w:lang w:val="en-US"/>
        </w:rPr>
        <w:t>&lt;variable&gt; ‘in'</w:t>
      </w:r>
      <w:r w:rsidR="00F33C04">
        <w:rPr>
          <w:lang w:val="en-US"/>
        </w:rPr>
        <w:t xml:space="preserve"> &lt;</w:t>
      </w:r>
      <w:proofErr w:type="spellStart"/>
      <w:r w:rsidR="00F33C04">
        <w:rPr>
          <w:lang w:val="en-US"/>
        </w:rPr>
        <w:t>container_object</w:t>
      </w:r>
      <w:proofErr w:type="spellEnd"/>
      <w:r w:rsidR="00F33C04">
        <w:rPr>
          <w:lang w:val="en-US"/>
        </w:rPr>
        <w:t>&gt;</w:t>
      </w:r>
    </w:p>
    <w:p w14:paraId="734B6B61" w14:textId="56C5620A" w:rsidR="00F33C04" w:rsidRDefault="00F33C04" w:rsidP="00AB4FE1">
      <w:pPr>
        <w:ind w:left="2124"/>
        <w:rPr>
          <w:lang w:val="en-US"/>
        </w:rPr>
      </w:pPr>
      <w:r>
        <w:rPr>
          <w:lang w:val="en-US"/>
        </w:rPr>
        <w:t>|</w:t>
      </w:r>
      <w:r w:rsidR="002E7ED9">
        <w:rPr>
          <w:lang w:val="en-US"/>
        </w:rPr>
        <w:t xml:space="preserve"> </w:t>
      </w:r>
      <w:r w:rsidR="00442797">
        <w:rPr>
          <w:lang w:val="en-US"/>
        </w:rPr>
        <w:t>(</w:t>
      </w:r>
      <w:r w:rsidR="005847FC">
        <w:rPr>
          <w:lang w:val="en-US"/>
        </w:rPr>
        <w:t>(</w:t>
      </w:r>
      <w:r w:rsidR="00442797">
        <w:rPr>
          <w:lang w:val="en-US"/>
        </w:rPr>
        <w:t>(&lt;</w:t>
      </w:r>
      <w:proofErr w:type="spellStart"/>
      <w:r w:rsidR="00442797">
        <w:rPr>
          <w:lang w:val="en-US"/>
        </w:rPr>
        <w:t>assign_stmt</w:t>
      </w:r>
      <w:proofErr w:type="spellEnd"/>
      <w:r w:rsidR="00442797">
        <w:rPr>
          <w:lang w:val="en-US"/>
        </w:rPr>
        <w:t>&gt; | &lt;</w:t>
      </w:r>
      <w:proofErr w:type="spellStart"/>
      <w:r w:rsidR="00442797">
        <w:rPr>
          <w:lang w:val="en-US"/>
        </w:rPr>
        <w:t>new_stmt</w:t>
      </w:r>
      <w:proofErr w:type="spellEnd"/>
      <w:r w:rsidR="00442797">
        <w:rPr>
          <w:lang w:val="en-US"/>
        </w:rPr>
        <w:t>&gt;) ‘</w:t>
      </w:r>
      <w:r w:rsidR="00442797">
        <w:rPr>
          <w:lang w:val="en-US"/>
        </w:rPr>
        <w:t>,</w:t>
      </w:r>
      <w:r w:rsidR="00442797">
        <w:rPr>
          <w:lang w:val="en-US"/>
        </w:rPr>
        <w:t>’)</w:t>
      </w:r>
      <w:r w:rsidR="00442797">
        <w:rPr>
          <w:lang w:val="en-US"/>
        </w:rPr>
        <w:t xml:space="preserve">* </w:t>
      </w:r>
      <w:r w:rsidR="00D52991">
        <w:rPr>
          <w:lang w:val="en-US"/>
        </w:rPr>
        <w:t>(</w:t>
      </w:r>
      <w:r w:rsidR="009B65A6">
        <w:rPr>
          <w:lang w:val="en-US"/>
        </w:rPr>
        <w:t>&lt;</w:t>
      </w:r>
      <w:proofErr w:type="spellStart"/>
      <w:r w:rsidR="00D52991">
        <w:rPr>
          <w:lang w:val="en-US"/>
        </w:rPr>
        <w:t>assign_stmt</w:t>
      </w:r>
      <w:proofErr w:type="spellEnd"/>
      <w:r w:rsidR="00D52991">
        <w:rPr>
          <w:lang w:val="en-US"/>
        </w:rPr>
        <w:t>&gt;|&lt;</w:t>
      </w:r>
      <w:proofErr w:type="spellStart"/>
      <w:r w:rsidR="00D52991">
        <w:rPr>
          <w:lang w:val="en-US"/>
        </w:rPr>
        <w:t>new_stmt</w:t>
      </w:r>
      <w:proofErr w:type="spellEnd"/>
      <w:r w:rsidR="00D52991">
        <w:rPr>
          <w:lang w:val="en-US"/>
        </w:rPr>
        <w:t>&gt;)</w:t>
      </w:r>
      <w:r w:rsidR="005847FC">
        <w:rPr>
          <w:lang w:val="en-US"/>
        </w:rPr>
        <w:t xml:space="preserve">)? </w:t>
      </w:r>
      <w:r w:rsidR="00501602">
        <w:rPr>
          <w:lang w:val="en-US"/>
        </w:rPr>
        <w:t>‘;’</w:t>
      </w:r>
      <w:r w:rsidR="00676CAD">
        <w:rPr>
          <w:lang w:val="en-US"/>
        </w:rPr>
        <w:t xml:space="preserve"> </w:t>
      </w:r>
      <w:r w:rsidR="00011DB8">
        <w:rPr>
          <w:lang w:val="en-US"/>
        </w:rPr>
        <w:t>&lt;</w:t>
      </w:r>
      <w:proofErr w:type="spellStart"/>
      <w:r w:rsidR="00011DB8">
        <w:rPr>
          <w:lang w:val="en-US"/>
        </w:rPr>
        <w:t>bool_stmt</w:t>
      </w:r>
      <w:proofErr w:type="spellEnd"/>
      <w:r w:rsidR="00011DB8">
        <w:rPr>
          <w:lang w:val="en-US"/>
        </w:rPr>
        <w:t>&gt;</w:t>
      </w:r>
      <w:r w:rsidR="009E79C8">
        <w:rPr>
          <w:lang w:val="en-US"/>
        </w:rPr>
        <w:t xml:space="preserve"> ‘;’ </w:t>
      </w:r>
      <w:r w:rsidR="00AB4FE1">
        <w:rPr>
          <w:lang w:val="en-US"/>
        </w:rPr>
        <w:t>(</w:t>
      </w:r>
      <w:r w:rsidR="005E4823">
        <w:rPr>
          <w:lang w:val="en-US"/>
        </w:rPr>
        <w:t>(</w:t>
      </w:r>
      <w:r w:rsidR="00E322D1">
        <w:rPr>
          <w:lang w:val="en-US"/>
        </w:rPr>
        <w:t>&lt;</w:t>
      </w:r>
      <w:proofErr w:type="spellStart"/>
      <w:r w:rsidR="00E322D1">
        <w:rPr>
          <w:lang w:val="en-US"/>
        </w:rPr>
        <w:t>augassign_stmt</w:t>
      </w:r>
      <w:proofErr w:type="spellEnd"/>
      <w:r w:rsidR="00E322D1">
        <w:rPr>
          <w:lang w:val="en-US"/>
        </w:rPr>
        <w:t>&gt; ‘,’</w:t>
      </w:r>
      <w:r w:rsidR="005E4823">
        <w:rPr>
          <w:lang w:val="en-US"/>
        </w:rPr>
        <w:t xml:space="preserve">)* </w:t>
      </w:r>
      <w:r w:rsidR="00C40D2F">
        <w:rPr>
          <w:lang w:val="en-US"/>
        </w:rPr>
        <w:t>&lt;</w:t>
      </w:r>
      <w:proofErr w:type="spellStart"/>
      <w:r w:rsidR="00C40D2F">
        <w:rPr>
          <w:lang w:val="en-US"/>
        </w:rPr>
        <w:t>augassign_stmt</w:t>
      </w:r>
      <w:proofErr w:type="spellEnd"/>
      <w:r w:rsidR="00C40D2F">
        <w:rPr>
          <w:lang w:val="en-US"/>
        </w:rPr>
        <w:t>&gt;</w:t>
      </w:r>
      <w:r w:rsidR="00AB4FE1">
        <w:rPr>
          <w:lang w:val="en-US"/>
        </w:rPr>
        <w:t>)</w:t>
      </w:r>
      <w:r w:rsidR="00C40D2F">
        <w:rPr>
          <w:lang w:val="en-US"/>
        </w:rPr>
        <w:t>?</w:t>
      </w:r>
    </w:p>
    <w:p w14:paraId="1D178955" w14:textId="233DB7F4" w:rsidR="00E364AB" w:rsidRDefault="00E867B4" w:rsidP="00E364AB">
      <w:pPr>
        <w:ind w:left="708" w:firstLine="708"/>
        <w:rPr>
          <w:lang w:val="en-US"/>
        </w:rPr>
      </w:pPr>
      <w:r>
        <w:rPr>
          <w:lang w:val="en-US"/>
        </w:rPr>
        <w:t>)</w:t>
      </w:r>
      <w:r w:rsidR="00AB4FE1">
        <w:rPr>
          <w:lang w:val="en-US"/>
        </w:rPr>
        <w:t xml:space="preserve"> ‘)’ ‘:’</w:t>
      </w:r>
      <w:r w:rsidR="00C37F73">
        <w:rPr>
          <w:lang w:val="en-US"/>
        </w:rPr>
        <w:t xml:space="preserve"> &lt;</w:t>
      </w:r>
      <w:proofErr w:type="spellStart"/>
      <w:r w:rsidR="00C37F73">
        <w:rPr>
          <w:lang w:val="en-US"/>
        </w:rPr>
        <w:t>for_body</w:t>
      </w:r>
      <w:proofErr w:type="spellEnd"/>
      <w:r w:rsidR="00C37F73">
        <w:rPr>
          <w:lang w:val="en-US"/>
        </w:rPr>
        <w:t>&gt;</w:t>
      </w:r>
      <w:r w:rsidR="00F84A44">
        <w:rPr>
          <w:lang w:val="en-US"/>
        </w:rPr>
        <w:t xml:space="preserve"> &lt;statement&gt;</w:t>
      </w:r>
      <w:r w:rsidR="009D0331">
        <w:rPr>
          <w:lang w:val="en-US"/>
        </w:rPr>
        <w:t>?</w:t>
      </w:r>
    </w:p>
    <w:p w14:paraId="16B382F9" w14:textId="2DAC7996" w:rsidR="00E364AB" w:rsidRDefault="00E364AB" w:rsidP="00E364AB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for_body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5B752D">
        <w:rPr>
          <w:lang w:val="en-US"/>
        </w:rPr>
        <w:t>&lt;body&gt;</w:t>
      </w:r>
    </w:p>
    <w:p w14:paraId="398EB37B" w14:textId="77777777" w:rsidR="00827B76" w:rsidRDefault="00827B76" w:rsidP="00E364AB">
      <w:pPr>
        <w:rPr>
          <w:b/>
          <w:bCs/>
          <w:lang w:val="en-US"/>
        </w:rPr>
      </w:pPr>
    </w:p>
    <w:p w14:paraId="3AF87E4F" w14:textId="6EC29302" w:rsidR="007850AA" w:rsidRDefault="00393EAE" w:rsidP="00E364AB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flow</w:t>
      </w:r>
      <w:r w:rsidR="007850AA">
        <w:rPr>
          <w:b/>
          <w:bCs/>
          <w:lang w:val="en-US"/>
        </w:rPr>
        <w:t>_stmt</w:t>
      </w:r>
      <w:proofErr w:type="spellEnd"/>
      <w:r w:rsidR="007850AA">
        <w:rPr>
          <w:b/>
          <w:bCs/>
          <w:lang w:val="en-US"/>
        </w:rPr>
        <w:t xml:space="preserve">&gt; </w:t>
      </w:r>
      <w:r w:rsidR="007850AA">
        <w:rPr>
          <w:lang w:val="en-US"/>
        </w:rPr>
        <w:t xml:space="preserve">:= </w:t>
      </w:r>
      <w:r w:rsidR="00D70985">
        <w:rPr>
          <w:lang w:val="en-US"/>
        </w:rPr>
        <w:t>TAB (</w:t>
      </w:r>
      <w:r w:rsidR="008D7F86">
        <w:rPr>
          <w:lang w:val="en-US"/>
        </w:rPr>
        <w:t xml:space="preserve">‘break’ | </w:t>
      </w:r>
      <w:r w:rsidR="00D70985">
        <w:rPr>
          <w:lang w:val="en-US"/>
        </w:rPr>
        <w:t>‘continue’</w:t>
      </w:r>
      <w:r>
        <w:rPr>
          <w:lang w:val="en-US"/>
        </w:rPr>
        <w:t xml:space="preserve"> | ‘</w:t>
      </w:r>
      <w:r w:rsidR="00DC1C57">
        <w:rPr>
          <w:lang w:val="en-US"/>
        </w:rPr>
        <w:t>throw</w:t>
      </w:r>
      <w:r w:rsidR="00F45225">
        <w:rPr>
          <w:lang w:val="en-US"/>
        </w:rPr>
        <w:t>’ &lt;</w:t>
      </w:r>
      <w:proofErr w:type="spellStart"/>
      <w:r w:rsidR="00DC1C57">
        <w:rPr>
          <w:lang w:val="en-US"/>
        </w:rPr>
        <w:t>exc_</w:t>
      </w:r>
      <w:r w:rsidR="00F45225">
        <w:rPr>
          <w:lang w:val="en-US"/>
        </w:rPr>
        <w:t>object</w:t>
      </w:r>
      <w:proofErr w:type="spellEnd"/>
      <w:r w:rsidR="00F45225">
        <w:rPr>
          <w:lang w:val="en-US"/>
        </w:rPr>
        <w:t>&gt;</w:t>
      </w:r>
      <w:r w:rsidR="00D70985">
        <w:rPr>
          <w:lang w:val="en-US"/>
        </w:rPr>
        <w:t>) NEWLINE</w:t>
      </w:r>
    </w:p>
    <w:p w14:paraId="0EF32E2D" w14:textId="7F4AFC9D" w:rsidR="00E240FF" w:rsidRPr="00E240FF" w:rsidRDefault="00E240FF" w:rsidP="00E364AB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exc_object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&lt;object&gt;</w:t>
      </w:r>
    </w:p>
    <w:p w14:paraId="127FF422" w14:textId="1766FC36" w:rsidR="00C473EC" w:rsidRDefault="00150D65" w:rsidP="00C473EC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int_object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</w:t>
      </w:r>
      <w:r w:rsidR="003629C6">
        <w:rPr>
          <w:lang w:val="en-US"/>
        </w:rPr>
        <w:t>&lt;object&gt;</w:t>
      </w:r>
    </w:p>
    <w:p w14:paraId="086E820D" w14:textId="376C8E67" w:rsidR="00C473EC" w:rsidRDefault="00C473EC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str_object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&lt;object&gt;</w:t>
      </w:r>
      <w:r>
        <w:rPr>
          <w:lang w:val="en-US"/>
        </w:rPr>
        <w:t xml:space="preserve"> | </w:t>
      </w:r>
      <w:r w:rsidR="007A7F4B">
        <w:rPr>
          <w:lang w:val="en-US"/>
        </w:rPr>
        <w:t>‘\’’</w:t>
      </w:r>
      <w:r w:rsidR="009C79D4">
        <w:rPr>
          <w:lang w:val="en-US"/>
        </w:rPr>
        <w:t xml:space="preserve"> [</w:t>
      </w:r>
      <w:r w:rsidR="007576B8">
        <w:rPr>
          <w:lang w:val="en-US"/>
        </w:rPr>
        <w:t>^\’</w:t>
      </w:r>
      <w:r w:rsidR="009C79D4">
        <w:rPr>
          <w:lang w:val="en-US"/>
        </w:rPr>
        <w:t>]</w:t>
      </w:r>
      <w:r w:rsidR="00036E76">
        <w:rPr>
          <w:lang w:val="en-US"/>
        </w:rPr>
        <w:t>{0,</w:t>
      </w:r>
      <w:r w:rsidR="0017330C">
        <w:rPr>
          <w:lang w:val="en-US"/>
        </w:rPr>
        <w:t>1</w:t>
      </w:r>
      <w:r w:rsidR="00D53D77">
        <w:rPr>
          <w:lang w:val="en-US"/>
        </w:rPr>
        <w:t>023</w:t>
      </w:r>
      <w:r w:rsidR="0017330C">
        <w:rPr>
          <w:lang w:val="en-US"/>
        </w:rPr>
        <w:t>}</w:t>
      </w:r>
      <w:r w:rsidR="007A7F4B">
        <w:rPr>
          <w:lang w:val="en-US"/>
        </w:rPr>
        <w:t xml:space="preserve"> ‘\’’</w:t>
      </w:r>
      <w:r w:rsidR="00446B3B">
        <w:rPr>
          <w:lang w:val="en-US"/>
        </w:rPr>
        <w:t xml:space="preserve"> | ‘\”’ </w:t>
      </w:r>
      <w:r w:rsidR="00E5660E">
        <w:rPr>
          <w:lang w:val="en-US"/>
        </w:rPr>
        <w:t>[^</w:t>
      </w:r>
      <w:r w:rsidR="006822A7">
        <w:rPr>
          <w:lang w:val="en-US"/>
        </w:rPr>
        <w:t>{</w:t>
      </w:r>
      <w:r w:rsidR="00E5660E">
        <w:rPr>
          <w:lang w:val="en-US"/>
        </w:rPr>
        <w:t>\”</w:t>
      </w:r>
      <w:r w:rsidR="006822A7">
        <w:rPr>
          <w:lang w:val="en-US"/>
        </w:rPr>
        <w:t>]</w:t>
      </w:r>
      <w:r w:rsidR="00810D5A">
        <w:rPr>
          <w:lang w:val="en-US"/>
        </w:rPr>
        <w:t xml:space="preserve">{0,1023} </w:t>
      </w:r>
      <w:r w:rsidR="00F64867">
        <w:rPr>
          <w:lang w:val="en-US"/>
        </w:rPr>
        <w:t>(</w:t>
      </w:r>
      <w:r w:rsidR="005C46C3">
        <w:rPr>
          <w:lang w:val="en-US"/>
        </w:rPr>
        <w:t>‘{‘</w:t>
      </w:r>
      <w:r w:rsidR="00833AF9">
        <w:rPr>
          <w:lang w:val="en-US"/>
        </w:rPr>
        <w:t xml:space="preserve"> &lt;variable&gt; ‘}’)?</w:t>
      </w:r>
      <w:r w:rsidR="00446B3B">
        <w:rPr>
          <w:lang w:val="en-US"/>
        </w:rPr>
        <w:t xml:space="preserve"> </w:t>
      </w:r>
      <w:r w:rsidR="00446B3B">
        <w:rPr>
          <w:lang w:val="en-US"/>
        </w:rPr>
        <w:t>‘\”’</w:t>
      </w:r>
    </w:p>
    <w:p w14:paraId="65368EAE" w14:textId="7D1C473F" w:rsidR="00362A07" w:rsidRDefault="00F33C04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container_object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&lt;object&gt;</w:t>
      </w:r>
    </w:p>
    <w:p w14:paraId="41128A28" w14:textId="77777777" w:rsidR="00FA75CB" w:rsidRDefault="00FA75CB" w:rsidP="005C770D">
      <w:pPr>
        <w:rPr>
          <w:b/>
          <w:bCs/>
          <w:lang w:val="en-US"/>
        </w:rPr>
      </w:pPr>
    </w:p>
    <w:p w14:paraId="40E62FCD" w14:textId="1E9E7C48" w:rsidR="00F6507C" w:rsidRDefault="00F6507C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while_stmt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‘while’ ‘(‘ </w:t>
      </w:r>
      <w:r w:rsidR="00E81152">
        <w:rPr>
          <w:lang w:val="en-US"/>
        </w:rPr>
        <w:t>&lt;</w:t>
      </w:r>
      <w:proofErr w:type="spellStart"/>
      <w:r w:rsidR="00E81152">
        <w:rPr>
          <w:lang w:val="en-US"/>
        </w:rPr>
        <w:t>bool_stmt</w:t>
      </w:r>
      <w:proofErr w:type="spellEnd"/>
      <w:r w:rsidR="00E81152">
        <w:rPr>
          <w:lang w:val="en-US"/>
        </w:rPr>
        <w:t>&gt; ‘)’ ‘:’ &lt;</w:t>
      </w:r>
      <w:proofErr w:type="spellStart"/>
      <w:r w:rsidR="007A35C1">
        <w:rPr>
          <w:lang w:val="en-US"/>
        </w:rPr>
        <w:t>while_body</w:t>
      </w:r>
      <w:proofErr w:type="spellEnd"/>
      <w:r w:rsidR="007A35C1">
        <w:rPr>
          <w:lang w:val="en-US"/>
        </w:rPr>
        <w:t>&gt;</w:t>
      </w:r>
    </w:p>
    <w:p w14:paraId="6C986BF8" w14:textId="639FCD49" w:rsidR="007A35C1" w:rsidRDefault="007A35C1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while_body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&lt;body&gt;</w:t>
      </w:r>
    </w:p>
    <w:p w14:paraId="270C517A" w14:textId="77777777" w:rsidR="00FA75CB" w:rsidRDefault="00FA75CB" w:rsidP="005C770D">
      <w:pPr>
        <w:rPr>
          <w:b/>
          <w:bCs/>
          <w:lang w:val="en-US"/>
        </w:rPr>
      </w:pPr>
    </w:p>
    <w:p w14:paraId="049350C6" w14:textId="609AA081" w:rsidR="007A35C1" w:rsidRDefault="00667692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try_stmt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‘try’ </w:t>
      </w:r>
      <w:r w:rsidR="00C21D6E">
        <w:rPr>
          <w:lang w:val="en-US"/>
        </w:rPr>
        <w:t xml:space="preserve">‘:’ </w:t>
      </w:r>
      <w:r w:rsidR="00A470BD">
        <w:rPr>
          <w:lang w:val="en-US"/>
        </w:rPr>
        <w:t>&lt;</w:t>
      </w:r>
      <w:proofErr w:type="spellStart"/>
      <w:r w:rsidR="00A470BD">
        <w:rPr>
          <w:lang w:val="en-US"/>
        </w:rPr>
        <w:t>try_body</w:t>
      </w:r>
      <w:proofErr w:type="spellEnd"/>
      <w:r w:rsidR="00A470BD">
        <w:rPr>
          <w:lang w:val="en-US"/>
        </w:rPr>
        <w:t xml:space="preserve">&gt; </w:t>
      </w:r>
      <w:r w:rsidR="004B6474">
        <w:rPr>
          <w:lang w:val="en-US"/>
        </w:rPr>
        <w:t>‘catch’ ‘(‘ &lt;argument&gt;</w:t>
      </w:r>
      <w:r w:rsidR="00B4535E">
        <w:rPr>
          <w:lang w:val="en-US"/>
        </w:rPr>
        <w:t xml:space="preserve"> </w:t>
      </w:r>
      <w:r w:rsidR="001C5E9F">
        <w:rPr>
          <w:lang w:val="en-US"/>
        </w:rPr>
        <w:t>(‘,’ &lt;argume</w:t>
      </w:r>
      <w:r w:rsidR="00036BF5">
        <w:rPr>
          <w:lang w:val="en-US"/>
        </w:rPr>
        <w:t xml:space="preserve">nt&gt;)* </w:t>
      </w:r>
      <w:r w:rsidR="00B4535E">
        <w:rPr>
          <w:lang w:val="en-US"/>
        </w:rPr>
        <w:t>‘)’ ‘:’</w:t>
      </w:r>
      <w:r w:rsidR="00F049D7">
        <w:rPr>
          <w:lang w:val="en-US"/>
        </w:rPr>
        <w:t xml:space="preserve"> &lt;</w:t>
      </w:r>
      <w:proofErr w:type="spellStart"/>
      <w:r w:rsidR="00F049D7">
        <w:rPr>
          <w:lang w:val="en-US"/>
        </w:rPr>
        <w:t>catch_body</w:t>
      </w:r>
      <w:proofErr w:type="spellEnd"/>
      <w:r w:rsidR="00F049D7">
        <w:rPr>
          <w:lang w:val="en-US"/>
        </w:rPr>
        <w:t>&gt;</w:t>
      </w:r>
    </w:p>
    <w:p w14:paraId="14B6206C" w14:textId="73563C7E" w:rsidR="00F049D7" w:rsidRDefault="00F049D7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catch_body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&lt;body&gt;</w:t>
      </w:r>
    </w:p>
    <w:p w14:paraId="3C854AFD" w14:textId="77777777" w:rsidR="00FA75CB" w:rsidRDefault="00FA75CB" w:rsidP="005C770D">
      <w:pPr>
        <w:rPr>
          <w:b/>
          <w:bCs/>
          <w:lang w:val="en-US"/>
        </w:rPr>
      </w:pPr>
    </w:p>
    <w:p w14:paraId="4E5BAAD4" w14:textId="7E91DAD6" w:rsidR="00F049D7" w:rsidRDefault="00EE3160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funcdef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</w:t>
      </w:r>
      <w:r w:rsidR="00540084">
        <w:rPr>
          <w:lang w:val="en-US"/>
        </w:rPr>
        <w:t xml:space="preserve"> ‘def’ </w:t>
      </w:r>
      <w:r w:rsidR="005624CD">
        <w:rPr>
          <w:lang w:val="en-US"/>
        </w:rPr>
        <w:t>&lt;type&gt;? &lt;</w:t>
      </w:r>
      <w:r w:rsidR="00A04D8F">
        <w:rPr>
          <w:lang w:val="en-US"/>
        </w:rPr>
        <w:t>function&gt; ‘(‘ &lt;arguments&gt; ‘)’ ‘:’ &lt;</w:t>
      </w:r>
      <w:proofErr w:type="spellStart"/>
      <w:r w:rsidR="00A04D8F">
        <w:rPr>
          <w:lang w:val="en-US"/>
        </w:rPr>
        <w:t>func</w:t>
      </w:r>
      <w:r w:rsidR="004E3C12">
        <w:rPr>
          <w:lang w:val="en-US"/>
        </w:rPr>
        <w:t>_</w:t>
      </w:r>
      <w:r w:rsidR="00A04D8F">
        <w:rPr>
          <w:lang w:val="en-US"/>
        </w:rPr>
        <w:t>body</w:t>
      </w:r>
      <w:proofErr w:type="spellEnd"/>
      <w:r w:rsidR="00A04D8F">
        <w:rPr>
          <w:lang w:val="en-US"/>
        </w:rPr>
        <w:t>&gt;</w:t>
      </w:r>
    </w:p>
    <w:p w14:paraId="4C56FDD2" w14:textId="3E26EBD3" w:rsidR="004E3C12" w:rsidRPr="004E3C12" w:rsidRDefault="004E3C12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func_body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 &lt;body&gt;</w:t>
      </w:r>
    </w:p>
    <w:p w14:paraId="5F1F20F5" w14:textId="54E8418C" w:rsidR="004B6474" w:rsidRPr="00B11555" w:rsidRDefault="004B6474" w:rsidP="005C770D">
      <w:pPr>
        <w:rPr>
          <w:lang w:val="en-US"/>
        </w:rPr>
      </w:pPr>
      <w:r>
        <w:rPr>
          <w:b/>
          <w:bCs/>
          <w:lang w:val="en-US"/>
        </w:rPr>
        <w:t>&lt;argument</w:t>
      </w:r>
      <w:r w:rsidR="00B4535E">
        <w:rPr>
          <w:b/>
          <w:bCs/>
          <w:lang w:val="en-US"/>
        </w:rPr>
        <w:t>s&gt;</w:t>
      </w:r>
      <w:r w:rsidR="00B11555">
        <w:rPr>
          <w:b/>
          <w:bCs/>
          <w:lang w:val="en-US"/>
        </w:rPr>
        <w:t xml:space="preserve"> </w:t>
      </w:r>
      <w:r w:rsidR="00B11555">
        <w:rPr>
          <w:lang w:val="en-US"/>
        </w:rPr>
        <w:t>:=</w:t>
      </w:r>
      <w:r w:rsidR="008417AE">
        <w:rPr>
          <w:lang w:val="en-US"/>
        </w:rPr>
        <w:t xml:space="preserve"> </w:t>
      </w:r>
      <w:r w:rsidR="00574EE3">
        <w:rPr>
          <w:lang w:val="en-US"/>
        </w:rPr>
        <w:t>( (</w:t>
      </w:r>
      <w:r w:rsidR="007B6433">
        <w:rPr>
          <w:lang w:val="en-US"/>
        </w:rPr>
        <w:t>&lt;argument&gt; ‘,’</w:t>
      </w:r>
      <w:r w:rsidR="00574EE3">
        <w:rPr>
          <w:lang w:val="en-US"/>
        </w:rPr>
        <w:t>)* &lt;argument&gt; )</w:t>
      </w:r>
      <w:r w:rsidR="00725E63">
        <w:rPr>
          <w:lang w:val="en-US"/>
        </w:rPr>
        <w:t>?</w:t>
      </w:r>
    </w:p>
    <w:p w14:paraId="2034CE15" w14:textId="03031F58" w:rsidR="00B11555" w:rsidRDefault="00B11555" w:rsidP="005C770D">
      <w:pPr>
        <w:rPr>
          <w:lang w:val="en-US"/>
        </w:rPr>
      </w:pPr>
      <w:r>
        <w:rPr>
          <w:b/>
          <w:bCs/>
          <w:lang w:val="en-US"/>
        </w:rPr>
        <w:t xml:space="preserve">&lt;argument&gt; </w:t>
      </w:r>
      <w:r>
        <w:rPr>
          <w:lang w:val="en-US"/>
        </w:rPr>
        <w:t>:=</w:t>
      </w:r>
      <w:r w:rsidR="00725E63">
        <w:rPr>
          <w:lang w:val="en-US"/>
        </w:rPr>
        <w:t xml:space="preserve"> </w:t>
      </w:r>
      <w:r w:rsidR="00726EF0">
        <w:rPr>
          <w:lang w:val="en-US"/>
        </w:rPr>
        <w:t xml:space="preserve">&lt;type&gt;? &lt;variable&gt; </w:t>
      </w:r>
      <w:r w:rsidR="00312380">
        <w:rPr>
          <w:lang w:val="en-US"/>
        </w:rPr>
        <w:t>(‘=’ &lt;object&gt;</w:t>
      </w:r>
      <w:r w:rsidR="006B7C52">
        <w:rPr>
          <w:lang w:val="en-US"/>
        </w:rPr>
        <w:t>)</w:t>
      </w:r>
      <w:r w:rsidR="00E514E0">
        <w:rPr>
          <w:lang w:val="en-US"/>
        </w:rPr>
        <w:t>?</w:t>
      </w:r>
    </w:p>
    <w:p w14:paraId="0B234931" w14:textId="77777777" w:rsidR="00C50645" w:rsidRDefault="00C50645" w:rsidP="005C770D">
      <w:pPr>
        <w:rPr>
          <w:b/>
          <w:bCs/>
          <w:lang w:val="en-US"/>
        </w:rPr>
      </w:pPr>
    </w:p>
    <w:p w14:paraId="7FA858A9" w14:textId="410F830C" w:rsidR="006B7C52" w:rsidRDefault="00397EEB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classdef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:= ‘class’ </w:t>
      </w:r>
      <w:r w:rsidR="00C63212">
        <w:rPr>
          <w:lang w:val="en-US"/>
        </w:rPr>
        <w:t>(‘(‘ &lt;type&gt; ‘)’)?</w:t>
      </w:r>
      <w:r w:rsidR="00397F4F">
        <w:rPr>
          <w:lang w:val="en-US"/>
        </w:rPr>
        <w:t xml:space="preserve"> ‘:’ NEWLINE </w:t>
      </w:r>
      <w:r w:rsidR="00DF4997">
        <w:rPr>
          <w:lang w:val="en-US"/>
        </w:rPr>
        <w:t>&lt;</w:t>
      </w:r>
      <w:proofErr w:type="spellStart"/>
      <w:r w:rsidR="00DF4997">
        <w:rPr>
          <w:lang w:val="en-US"/>
        </w:rPr>
        <w:t>class_body</w:t>
      </w:r>
      <w:proofErr w:type="spellEnd"/>
      <w:r w:rsidR="00DF4997">
        <w:rPr>
          <w:lang w:val="en-US"/>
        </w:rPr>
        <w:t>&gt;</w:t>
      </w:r>
    </w:p>
    <w:p w14:paraId="39C47FD5" w14:textId="7D169B0D" w:rsidR="005B52B8" w:rsidRDefault="00FB4F8E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class_body</w:t>
      </w:r>
      <w:proofErr w:type="spellEnd"/>
      <w:r>
        <w:rPr>
          <w:b/>
          <w:bCs/>
          <w:lang w:val="en-US"/>
        </w:rPr>
        <w:t>&gt;</w:t>
      </w:r>
      <w:r w:rsidR="00211E5E">
        <w:rPr>
          <w:b/>
          <w:bCs/>
          <w:lang w:val="en-US"/>
        </w:rPr>
        <w:t xml:space="preserve"> </w:t>
      </w:r>
      <w:r w:rsidR="00211E5E">
        <w:rPr>
          <w:lang w:val="en-US"/>
        </w:rPr>
        <w:t xml:space="preserve">:= </w:t>
      </w:r>
      <w:r w:rsidR="00795CCC">
        <w:rPr>
          <w:lang w:val="en-US"/>
        </w:rPr>
        <w:t>(</w:t>
      </w:r>
      <w:r w:rsidR="00211E5E">
        <w:rPr>
          <w:lang w:val="en-US"/>
        </w:rPr>
        <w:t xml:space="preserve">TAB ( </w:t>
      </w:r>
      <w:r w:rsidR="000B7368">
        <w:rPr>
          <w:lang w:val="en-US"/>
        </w:rPr>
        <w:t>&lt;</w:t>
      </w:r>
      <w:proofErr w:type="spellStart"/>
      <w:r w:rsidR="000B7368">
        <w:rPr>
          <w:lang w:val="en-US"/>
        </w:rPr>
        <w:t>new_stmt</w:t>
      </w:r>
      <w:proofErr w:type="spellEnd"/>
      <w:r w:rsidR="000B7368">
        <w:rPr>
          <w:lang w:val="en-US"/>
        </w:rPr>
        <w:t xml:space="preserve">&gt; </w:t>
      </w:r>
      <w:r w:rsidR="003C6CD2">
        <w:rPr>
          <w:lang w:val="en-US"/>
        </w:rPr>
        <w:t>| &lt;</w:t>
      </w:r>
      <w:proofErr w:type="spellStart"/>
      <w:r w:rsidR="003C6CD2">
        <w:rPr>
          <w:lang w:val="en-US"/>
        </w:rPr>
        <w:t>funcdef</w:t>
      </w:r>
      <w:proofErr w:type="spellEnd"/>
      <w:r w:rsidR="003C6CD2">
        <w:rPr>
          <w:lang w:val="en-US"/>
        </w:rPr>
        <w:t>&gt;</w:t>
      </w:r>
      <w:r w:rsidR="00123241">
        <w:rPr>
          <w:lang w:val="en-US"/>
        </w:rPr>
        <w:t xml:space="preserve"> ) NEWLINE</w:t>
      </w:r>
      <w:r w:rsidR="00795CCC">
        <w:rPr>
          <w:lang w:val="en-US"/>
        </w:rPr>
        <w:t>)+</w:t>
      </w:r>
    </w:p>
    <w:p w14:paraId="67472A9F" w14:textId="6A4425BF" w:rsidR="00FA75CB" w:rsidRDefault="00FA75CB" w:rsidP="005C770D">
      <w:pPr>
        <w:rPr>
          <w:b/>
          <w:bCs/>
          <w:lang w:val="en-US"/>
        </w:rPr>
      </w:pPr>
    </w:p>
    <w:p w14:paraId="53690280" w14:textId="09F6BC83" w:rsidR="00FA75CB" w:rsidRDefault="00827B76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lang_stmt</w:t>
      </w:r>
      <w:proofErr w:type="spellEnd"/>
      <w:r>
        <w:rPr>
          <w:b/>
          <w:bCs/>
          <w:lang w:val="en-US"/>
        </w:rPr>
        <w:t>&gt;</w:t>
      </w:r>
      <w:r>
        <w:rPr>
          <w:lang w:val="en-US"/>
        </w:rPr>
        <w:t xml:space="preserve"> := ‘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’ </w:t>
      </w:r>
      <w:r w:rsidR="00C422B8">
        <w:rPr>
          <w:lang w:val="en-US"/>
        </w:rPr>
        <w:t>&lt;function&gt;</w:t>
      </w:r>
      <w:r w:rsidR="006156FD">
        <w:rPr>
          <w:lang w:val="en-US"/>
        </w:rPr>
        <w:t xml:space="preserve"> </w:t>
      </w:r>
      <w:r w:rsidR="00C3372A">
        <w:rPr>
          <w:lang w:val="en-US"/>
        </w:rPr>
        <w:t xml:space="preserve">(‘(‘ </w:t>
      </w:r>
      <w:r w:rsidR="008E3173">
        <w:rPr>
          <w:lang w:val="en-US"/>
        </w:rPr>
        <w:t>&lt;arguments&gt;</w:t>
      </w:r>
      <w:r w:rsidR="00C3372A">
        <w:rPr>
          <w:lang w:val="en-US"/>
        </w:rPr>
        <w:t xml:space="preserve"> ‘)’)?</w:t>
      </w:r>
      <w:r w:rsidR="008E3173">
        <w:rPr>
          <w:lang w:val="en-US"/>
        </w:rPr>
        <w:t xml:space="preserve"> ‘:’ </w:t>
      </w:r>
      <w:r w:rsidR="008254A4">
        <w:rPr>
          <w:lang w:val="en-US"/>
        </w:rPr>
        <w:t>NEWLINE &lt;</w:t>
      </w:r>
      <w:proofErr w:type="spellStart"/>
      <w:r w:rsidR="00EE1CB2">
        <w:rPr>
          <w:lang w:val="en-US"/>
        </w:rPr>
        <w:t>lang_body</w:t>
      </w:r>
      <w:proofErr w:type="spellEnd"/>
      <w:r w:rsidR="00EE1CB2">
        <w:rPr>
          <w:lang w:val="en-US"/>
        </w:rPr>
        <w:t>&gt;</w:t>
      </w:r>
    </w:p>
    <w:p w14:paraId="4E4D9570" w14:textId="243CD1EB" w:rsidR="00483871" w:rsidRPr="00DA16BB" w:rsidRDefault="00DA16BB" w:rsidP="005C770D">
      <w:pPr>
        <w:rPr>
          <w:lang w:val="en-US"/>
        </w:rPr>
      </w:pPr>
      <w:r>
        <w:rPr>
          <w:b/>
          <w:bCs/>
          <w:lang w:val="en-US"/>
        </w:rPr>
        <w:t>&lt;</w:t>
      </w:r>
      <w:proofErr w:type="spellStart"/>
      <w:r>
        <w:rPr>
          <w:b/>
          <w:bCs/>
          <w:lang w:val="en-US"/>
        </w:rPr>
        <w:t>lang_body</w:t>
      </w:r>
      <w:proofErr w:type="spellEnd"/>
      <w:r>
        <w:rPr>
          <w:b/>
          <w:bCs/>
          <w:lang w:val="en-US"/>
        </w:rPr>
        <w:t xml:space="preserve">&gt; </w:t>
      </w:r>
      <w:r>
        <w:rPr>
          <w:lang w:val="en-US"/>
        </w:rPr>
        <w:t>:=</w:t>
      </w:r>
      <w:r w:rsidR="00057AC5">
        <w:rPr>
          <w:lang w:val="en-US"/>
        </w:rPr>
        <w:t xml:space="preserve"> </w:t>
      </w:r>
      <w:r w:rsidR="00FE79E7">
        <w:rPr>
          <w:lang w:val="en-US"/>
        </w:rPr>
        <w:t>(</w:t>
      </w:r>
      <w:r w:rsidR="004D449A">
        <w:rPr>
          <w:lang w:val="en-US"/>
        </w:rPr>
        <w:t>&lt;</w:t>
      </w:r>
      <w:proofErr w:type="spellStart"/>
      <w:r w:rsidR="004D449A">
        <w:rPr>
          <w:lang w:val="en-US"/>
        </w:rPr>
        <w:t>lang_line</w:t>
      </w:r>
      <w:proofErr w:type="spellEnd"/>
      <w:r w:rsidR="004D449A">
        <w:rPr>
          <w:lang w:val="en-US"/>
        </w:rPr>
        <w:t>&gt;</w:t>
      </w:r>
      <w:r w:rsidR="00057AC5">
        <w:rPr>
          <w:lang w:val="en-US"/>
        </w:rPr>
        <w:t xml:space="preserve"> </w:t>
      </w:r>
      <w:r w:rsidR="005D3845">
        <w:rPr>
          <w:lang w:val="en-US"/>
        </w:rPr>
        <w:t>NEWLINE</w:t>
      </w:r>
      <w:r w:rsidR="00FE79E7">
        <w:rPr>
          <w:lang w:val="en-US"/>
        </w:rPr>
        <w:t>)+</w:t>
      </w:r>
    </w:p>
    <w:p w14:paraId="0EF9153E" w14:textId="77777777" w:rsidR="00C473EC" w:rsidRPr="00FE79E7" w:rsidRDefault="00C473EC" w:rsidP="005C770D">
      <w:pPr>
        <w:rPr>
          <w:lang w:val="en-US"/>
        </w:rPr>
      </w:pPr>
    </w:p>
    <w:p w14:paraId="3332AF15" w14:textId="474DC327" w:rsidR="00ED7A7B" w:rsidRDefault="00537035" w:rsidP="0033548F">
      <w:pPr>
        <w:ind w:firstLine="360"/>
      </w:pPr>
      <w:r w:rsidRPr="00264180">
        <w:t xml:space="preserve">Dla wyjaśnienia, tokeny </w:t>
      </w:r>
      <w:r w:rsidR="00264180" w:rsidRPr="00264180">
        <w:t>terminalne został</w:t>
      </w:r>
      <w:r w:rsidR="00264180">
        <w:t xml:space="preserve">y napisane wielkimi literami lub </w:t>
      </w:r>
      <w:r w:rsidR="00D71641">
        <w:t>określone tekstowo.</w:t>
      </w:r>
      <w:r w:rsidR="00E00F6D">
        <w:t xml:space="preserve"> </w:t>
      </w:r>
      <w:r w:rsidR="00AC703A">
        <w:t xml:space="preserve">Tokenem podstawowym, który podlega wykonaniu, jest token &lt;statement&gt;. </w:t>
      </w:r>
      <w:r w:rsidR="00E27875">
        <w:t>Analizator</w:t>
      </w:r>
      <w:r w:rsidR="00816BDB">
        <w:t xml:space="preserve"> składniowy</w:t>
      </w:r>
      <w:r w:rsidR="00E27875">
        <w:t xml:space="preserve"> </w:t>
      </w:r>
      <w:r w:rsidR="001F227A">
        <w:t>będzie miał za zadanie</w:t>
      </w:r>
      <w:r w:rsidR="00297369">
        <w:t xml:space="preserve"> </w:t>
      </w:r>
      <w:r w:rsidR="00A142EB">
        <w:t xml:space="preserve">zapamiętanie obecnego stanu interpretera i </w:t>
      </w:r>
      <w:r w:rsidR="002B2D6C">
        <w:t>analizę kolejnej podanej linii kodu programu.</w:t>
      </w:r>
      <w:r w:rsidR="00F535D0">
        <w:t xml:space="preserve"> Krok analizy</w:t>
      </w:r>
      <w:r w:rsidR="006C1B68">
        <w:t xml:space="preserve"> będzie odbywał się </w:t>
      </w:r>
      <w:r w:rsidR="009523EF">
        <w:t xml:space="preserve">każdorazowo </w:t>
      </w:r>
      <w:r w:rsidR="006C1B68">
        <w:t>po jednym</w:t>
      </w:r>
      <w:r w:rsidR="00816BDB">
        <w:t xml:space="preserve"> </w:t>
      </w:r>
      <w:proofErr w:type="spellStart"/>
      <w:r w:rsidR="00816BDB">
        <w:t>tokenie</w:t>
      </w:r>
      <w:proofErr w:type="spellEnd"/>
      <w:r w:rsidR="006C1B68">
        <w:t>.</w:t>
      </w:r>
      <w:r w:rsidR="00747270">
        <w:t xml:space="preserve"> </w:t>
      </w:r>
      <w:r w:rsidR="001275E6">
        <w:t>Analiza składniowa zajmuje się zamianą ciągu tokenów na drzewo wykonania. Na samym początku korzeniem drzewa jest token &lt;statement&gt;.</w:t>
      </w:r>
    </w:p>
    <w:p w14:paraId="0D44912D" w14:textId="08AF68F8" w:rsidR="0033548F" w:rsidRDefault="0033548F" w:rsidP="00ED7A7B">
      <w:r>
        <w:tab/>
        <w:t>Drzewo wykonania jest wyko</w:t>
      </w:r>
      <w:r w:rsidR="00EB7188">
        <w:t xml:space="preserve">nywane przez przeszukiwanie </w:t>
      </w:r>
      <w:r w:rsidR="00C471B5">
        <w:t xml:space="preserve">go </w:t>
      </w:r>
      <w:r w:rsidR="00EB7188">
        <w:t>wgłąb</w:t>
      </w:r>
      <w:r w:rsidR="00C471B5">
        <w:t>.</w:t>
      </w:r>
    </w:p>
    <w:p w14:paraId="4C5A954F" w14:textId="6C2C573A" w:rsidR="0066178F" w:rsidRDefault="00F27BDB" w:rsidP="00F27BDB">
      <w:pPr>
        <w:pStyle w:val="Nagwek2"/>
        <w:numPr>
          <w:ilvl w:val="1"/>
          <w:numId w:val="2"/>
        </w:numPr>
      </w:pPr>
      <w:r>
        <w:t>Analizator typów</w:t>
      </w:r>
    </w:p>
    <w:p w14:paraId="7C1B35DE" w14:textId="0E7C827E" w:rsidR="00F27BDB" w:rsidRPr="00F27BDB" w:rsidRDefault="00DE5A77" w:rsidP="00F27BDB">
      <w:r>
        <w:t xml:space="preserve">Następnie, mając w pamięci </w:t>
      </w:r>
      <w:r w:rsidR="004F2AF7">
        <w:t xml:space="preserve">obecny stan </w:t>
      </w:r>
      <w:r w:rsidR="00C44EF5">
        <w:t xml:space="preserve">interpretera, program analizuje zgodność typów. Gdy typy są niezgodne, wyrzuca błąd </w:t>
      </w:r>
      <w:r w:rsidR="00F57C47">
        <w:t>wykonania.</w:t>
      </w:r>
    </w:p>
    <w:p w14:paraId="0560691D" w14:textId="3471E33B" w:rsidR="00CF441E" w:rsidRPr="00CF441E" w:rsidRDefault="00CF441E" w:rsidP="00C04E02">
      <w:pPr>
        <w:pStyle w:val="Nagwek1"/>
        <w:numPr>
          <w:ilvl w:val="0"/>
          <w:numId w:val="2"/>
        </w:numPr>
      </w:pPr>
      <w:r>
        <w:t>Sposób realizacji</w:t>
      </w:r>
    </w:p>
    <w:p w14:paraId="33C6F2B5" w14:textId="77777777" w:rsidR="00330654" w:rsidRDefault="009E2A40" w:rsidP="00537945">
      <w:pPr>
        <w:ind w:firstLine="360"/>
      </w:pPr>
      <w:r>
        <w:t>Każdy stworzony w programie obiekt będzie</w:t>
      </w:r>
      <w:r w:rsidR="00B303A2">
        <w:t xml:space="preserve"> miał odzwierciedlenie w pamięci </w:t>
      </w:r>
      <w:r w:rsidR="00ED72BD">
        <w:t xml:space="preserve">interpretera. </w:t>
      </w:r>
      <w:r w:rsidR="00563895">
        <w:t xml:space="preserve">Będzie on utworzony jako obiekt C++ opakowany </w:t>
      </w:r>
      <w:r w:rsidR="002A0B87">
        <w:t xml:space="preserve">typem </w:t>
      </w:r>
      <w:r w:rsidR="00A97CB9">
        <w:t xml:space="preserve">języka </w:t>
      </w:r>
      <w:r w:rsidR="00EE7402">
        <w:t>Fish</w:t>
      </w:r>
      <w:r w:rsidR="00A97CB9">
        <w:t>.</w:t>
      </w:r>
      <w:r w:rsidR="00BB6F45">
        <w:t xml:space="preserve"> Będzie liczona liczba </w:t>
      </w:r>
      <w:r w:rsidR="008301F5">
        <w:t>wskazań na dany obiekt</w:t>
      </w:r>
      <w:r w:rsidR="009D047A">
        <w:t xml:space="preserve">. Jeżeli po wykonaniu </w:t>
      </w:r>
      <w:r w:rsidR="009A3C5B">
        <w:t xml:space="preserve">jednej instrukcji </w:t>
      </w:r>
      <w:r w:rsidR="0092476A">
        <w:t xml:space="preserve">liczba odwołań będzie wynosiła 0, </w:t>
      </w:r>
      <w:r w:rsidR="00CD22EB">
        <w:t xml:space="preserve">obiekt ten zostanie usunięty automatycznie. Można także usuwać obiekty ręcznie przez </w:t>
      </w:r>
      <w:r w:rsidR="002D708C">
        <w:t xml:space="preserve">instrukcję </w:t>
      </w:r>
      <w:proofErr w:type="spellStart"/>
      <w:r w:rsidR="002D708C">
        <w:t>delete</w:t>
      </w:r>
      <w:proofErr w:type="spellEnd"/>
      <w:r w:rsidR="002D708C">
        <w:t>.</w:t>
      </w:r>
    </w:p>
    <w:p w14:paraId="3B062C9E" w14:textId="624FFE52" w:rsidR="00CF441E" w:rsidRDefault="00330654" w:rsidP="00537945">
      <w:pPr>
        <w:ind w:firstLine="360"/>
      </w:pPr>
      <w:r>
        <w:t>Nie ma potrzeby nadawa</w:t>
      </w:r>
      <w:r w:rsidR="003D6233">
        <w:t>nia</w:t>
      </w:r>
      <w:r>
        <w:t xml:space="preserve"> innych nazw obiektom </w:t>
      </w:r>
      <w:r w:rsidR="00706FBC">
        <w:t>niż ich podstawowe zmienne</w:t>
      </w:r>
      <w:r w:rsidR="003D6233">
        <w:t xml:space="preserve">, </w:t>
      </w:r>
      <w:r w:rsidR="00FA0980">
        <w:t xml:space="preserve">więc </w:t>
      </w:r>
      <w:r w:rsidR="005B1BCA">
        <w:t>istnieją one w pamięci po prostu jako unikalne identyfikatory.</w:t>
      </w:r>
    </w:p>
    <w:p w14:paraId="3E76DB25" w14:textId="5C625BAB" w:rsidR="006017E0" w:rsidRDefault="006017E0" w:rsidP="00C04E02">
      <w:pPr>
        <w:pStyle w:val="Nagwek1"/>
        <w:numPr>
          <w:ilvl w:val="0"/>
          <w:numId w:val="2"/>
        </w:numPr>
      </w:pPr>
      <w:r>
        <w:t>Testowanie</w:t>
      </w:r>
    </w:p>
    <w:p w14:paraId="44638BCF" w14:textId="0C14E876" w:rsidR="006017E0" w:rsidRDefault="006017E0" w:rsidP="006017E0">
      <w:r>
        <w:t>Testowanie będzie przeprowadzone za pomocą testów jednostkowych na</w:t>
      </w:r>
      <w:r w:rsidR="00AD4F9E">
        <w:t xml:space="preserve"> cztery</w:t>
      </w:r>
      <w:r>
        <w:t xml:space="preserve"> sposoby:</w:t>
      </w:r>
    </w:p>
    <w:p w14:paraId="1FAE12DA" w14:textId="52C61C36" w:rsidR="00862B4E" w:rsidRDefault="00AD4F9E" w:rsidP="009E150F">
      <w:pPr>
        <w:pStyle w:val="Akapitzlist"/>
        <w:numPr>
          <w:ilvl w:val="0"/>
          <w:numId w:val="16"/>
        </w:numPr>
      </w:pPr>
      <w:r>
        <w:t>Testowanie analizy leksykalnej</w:t>
      </w:r>
    </w:p>
    <w:p w14:paraId="153512F8" w14:textId="601F3B74" w:rsidR="00AD4F9E" w:rsidRDefault="00AD4F9E" w:rsidP="009E150F">
      <w:pPr>
        <w:pStyle w:val="Akapitzlist"/>
        <w:numPr>
          <w:ilvl w:val="0"/>
          <w:numId w:val="16"/>
        </w:numPr>
      </w:pPr>
      <w:r>
        <w:t>Testowanie analizy składniowej</w:t>
      </w:r>
    </w:p>
    <w:p w14:paraId="2938AFB4" w14:textId="645EDB59" w:rsidR="00AD4F9E" w:rsidRDefault="00AD4F9E" w:rsidP="009E150F">
      <w:pPr>
        <w:pStyle w:val="Akapitzlist"/>
        <w:numPr>
          <w:ilvl w:val="0"/>
          <w:numId w:val="16"/>
        </w:numPr>
      </w:pPr>
      <w:r>
        <w:t>Testowanie analizy typów</w:t>
      </w:r>
    </w:p>
    <w:p w14:paraId="2611D906" w14:textId="36F6D7C7" w:rsidR="00AD4F9E" w:rsidRDefault="00AD4F9E" w:rsidP="009E150F">
      <w:pPr>
        <w:pStyle w:val="Akapitzlist"/>
        <w:numPr>
          <w:ilvl w:val="0"/>
          <w:numId w:val="16"/>
        </w:numPr>
      </w:pPr>
      <w:r>
        <w:t>Testowanie wyników wykonania programu.</w:t>
      </w:r>
    </w:p>
    <w:p w14:paraId="36C0BA52" w14:textId="736DD117" w:rsidR="00AD4F9E" w:rsidRDefault="00AD4F9E" w:rsidP="00AD4F9E">
      <w:r>
        <w:t xml:space="preserve">Testy zostaną wykonane w bibliotece </w:t>
      </w:r>
      <w:proofErr w:type="spellStart"/>
      <w:r>
        <w:t>Boost.test</w:t>
      </w:r>
      <w:proofErr w:type="spellEnd"/>
      <w:r>
        <w:t>.</w:t>
      </w:r>
    </w:p>
    <w:sectPr w:rsidR="00AD4F9E" w:rsidSect="00C53D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494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02E"/>
    <w:multiLevelType w:val="hybridMultilevel"/>
    <w:tmpl w:val="32BA8B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CA7"/>
    <w:multiLevelType w:val="hybridMultilevel"/>
    <w:tmpl w:val="FC60A898"/>
    <w:lvl w:ilvl="0" w:tplc="71C62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1B7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BB9"/>
    <w:multiLevelType w:val="multilevel"/>
    <w:tmpl w:val="9CF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F6E81"/>
    <w:multiLevelType w:val="hybridMultilevel"/>
    <w:tmpl w:val="F84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41E0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61B4A"/>
    <w:multiLevelType w:val="hybridMultilevel"/>
    <w:tmpl w:val="D70CA8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639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610109"/>
    <w:multiLevelType w:val="hybridMultilevel"/>
    <w:tmpl w:val="AE8CC0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B191E"/>
    <w:multiLevelType w:val="hybridMultilevel"/>
    <w:tmpl w:val="79821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A53A3"/>
    <w:multiLevelType w:val="hybridMultilevel"/>
    <w:tmpl w:val="F61C13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7644D"/>
    <w:multiLevelType w:val="hybridMultilevel"/>
    <w:tmpl w:val="2C46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92333"/>
    <w:multiLevelType w:val="hybridMultilevel"/>
    <w:tmpl w:val="6C64A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4AC2"/>
    <w:multiLevelType w:val="hybridMultilevel"/>
    <w:tmpl w:val="8B8AB2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6078"/>
    <w:multiLevelType w:val="hybridMultilevel"/>
    <w:tmpl w:val="87BA51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27838"/>
    <w:multiLevelType w:val="hybridMultilevel"/>
    <w:tmpl w:val="D3CE3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1"/>
    <w:rsid w:val="00001752"/>
    <w:rsid w:val="00003038"/>
    <w:rsid w:val="00005CEF"/>
    <w:rsid w:val="0000671C"/>
    <w:rsid w:val="00011D9F"/>
    <w:rsid w:val="00011DB8"/>
    <w:rsid w:val="00012DCB"/>
    <w:rsid w:val="00013BAA"/>
    <w:rsid w:val="00014191"/>
    <w:rsid w:val="00014461"/>
    <w:rsid w:val="00015EC1"/>
    <w:rsid w:val="0002663E"/>
    <w:rsid w:val="00031EFD"/>
    <w:rsid w:val="0003351D"/>
    <w:rsid w:val="00035658"/>
    <w:rsid w:val="00036BF5"/>
    <w:rsid w:val="00036E76"/>
    <w:rsid w:val="00040FAF"/>
    <w:rsid w:val="00042C5B"/>
    <w:rsid w:val="000434CA"/>
    <w:rsid w:val="00043B12"/>
    <w:rsid w:val="0004552E"/>
    <w:rsid w:val="000458D5"/>
    <w:rsid w:val="00046ED5"/>
    <w:rsid w:val="000478E8"/>
    <w:rsid w:val="00047BEA"/>
    <w:rsid w:val="000500A5"/>
    <w:rsid w:val="00051E1E"/>
    <w:rsid w:val="000556E2"/>
    <w:rsid w:val="00057AC5"/>
    <w:rsid w:val="0006078E"/>
    <w:rsid w:val="000612A7"/>
    <w:rsid w:val="000624A9"/>
    <w:rsid w:val="00065707"/>
    <w:rsid w:val="00066450"/>
    <w:rsid w:val="00066E25"/>
    <w:rsid w:val="0007341E"/>
    <w:rsid w:val="00076E0B"/>
    <w:rsid w:val="00077E76"/>
    <w:rsid w:val="00083153"/>
    <w:rsid w:val="00084051"/>
    <w:rsid w:val="0008416F"/>
    <w:rsid w:val="000856FD"/>
    <w:rsid w:val="00090F6E"/>
    <w:rsid w:val="0009213B"/>
    <w:rsid w:val="00094756"/>
    <w:rsid w:val="00095A6C"/>
    <w:rsid w:val="000A0595"/>
    <w:rsid w:val="000A431C"/>
    <w:rsid w:val="000A6992"/>
    <w:rsid w:val="000B0E12"/>
    <w:rsid w:val="000B29CC"/>
    <w:rsid w:val="000B4BFB"/>
    <w:rsid w:val="000B7368"/>
    <w:rsid w:val="000C1B1D"/>
    <w:rsid w:val="000C4BC3"/>
    <w:rsid w:val="000C5356"/>
    <w:rsid w:val="000D101B"/>
    <w:rsid w:val="000D3897"/>
    <w:rsid w:val="000D6627"/>
    <w:rsid w:val="000D7472"/>
    <w:rsid w:val="000E1ED8"/>
    <w:rsid w:val="000E29DE"/>
    <w:rsid w:val="000E2D5E"/>
    <w:rsid w:val="000E3732"/>
    <w:rsid w:val="000F05BD"/>
    <w:rsid w:val="000F3804"/>
    <w:rsid w:val="000F5E34"/>
    <w:rsid w:val="000F7631"/>
    <w:rsid w:val="00102354"/>
    <w:rsid w:val="00105758"/>
    <w:rsid w:val="00105D70"/>
    <w:rsid w:val="00105DE0"/>
    <w:rsid w:val="0010615A"/>
    <w:rsid w:val="001063BF"/>
    <w:rsid w:val="00106872"/>
    <w:rsid w:val="001113BD"/>
    <w:rsid w:val="00112737"/>
    <w:rsid w:val="00113C06"/>
    <w:rsid w:val="00116D4E"/>
    <w:rsid w:val="00116E6C"/>
    <w:rsid w:val="00120740"/>
    <w:rsid w:val="00121102"/>
    <w:rsid w:val="00123241"/>
    <w:rsid w:val="001242BB"/>
    <w:rsid w:val="001264E9"/>
    <w:rsid w:val="001275E6"/>
    <w:rsid w:val="00130E3F"/>
    <w:rsid w:val="00132BF5"/>
    <w:rsid w:val="0013377A"/>
    <w:rsid w:val="001368FA"/>
    <w:rsid w:val="00136FF0"/>
    <w:rsid w:val="00140904"/>
    <w:rsid w:val="00146FD1"/>
    <w:rsid w:val="00150497"/>
    <w:rsid w:val="00150D65"/>
    <w:rsid w:val="00156CF6"/>
    <w:rsid w:val="0015711F"/>
    <w:rsid w:val="00160A0B"/>
    <w:rsid w:val="00161076"/>
    <w:rsid w:val="00161447"/>
    <w:rsid w:val="0016338A"/>
    <w:rsid w:val="001634F1"/>
    <w:rsid w:val="00164AA2"/>
    <w:rsid w:val="00164EC0"/>
    <w:rsid w:val="00166B07"/>
    <w:rsid w:val="00170D66"/>
    <w:rsid w:val="00172657"/>
    <w:rsid w:val="0017330C"/>
    <w:rsid w:val="0018046D"/>
    <w:rsid w:val="00180C9F"/>
    <w:rsid w:val="00180E6A"/>
    <w:rsid w:val="00186EF4"/>
    <w:rsid w:val="0019027C"/>
    <w:rsid w:val="001926D0"/>
    <w:rsid w:val="00193907"/>
    <w:rsid w:val="001943B0"/>
    <w:rsid w:val="00194423"/>
    <w:rsid w:val="00196D6E"/>
    <w:rsid w:val="001A0DFD"/>
    <w:rsid w:val="001A26CF"/>
    <w:rsid w:val="001A2C00"/>
    <w:rsid w:val="001A33D8"/>
    <w:rsid w:val="001A448A"/>
    <w:rsid w:val="001A4757"/>
    <w:rsid w:val="001A7560"/>
    <w:rsid w:val="001B1785"/>
    <w:rsid w:val="001B36A7"/>
    <w:rsid w:val="001B51D2"/>
    <w:rsid w:val="001B57EA"/>
    <w:rsid w:val="001B61D5"/>
    <w:rsid w:val="001B6957"/>
    <w:rsid w:val="001B7B6F"/>
    <w:rsid w:val="001C4DEF"/>
    <w:rsid w:val="001C5E9F"/>
    <w:rsid w:val="001C792E"/>
    <w:rsid w:val="001C7B72"/>
    <w:rsid w:val="001C7DED"/>
    <w:rsid w:val="001D016F"/>
    <w:rsid w:val="001D63BB"/>
    <w:rsid w:val="001D66F5"/>
    <w:rsid w:val="001E492D"/>
    <w:rsid w:val="001E4B55"/>
    <w:rsid w:val="001E4C72"/>
    <w:rsid w:val="001F1138"/>
    <w:rsid w:val="001F1893"/>
    <w:rsid w:val="001F1909"/>
    <w:rsid w:val="001F1B19"/>
    <w:rsid w:val="001F1F51"/>
    <w:rsid w:val="001F1FF8"/>
    <w:rsid w:val="001F227A"/>
    <w:rsid w:val="001F3AD8"/>
    <w:rsid w:val="001F5892"/>
    <w:rsid w:val="001F6235"/>
    <w:rsid w:val="001F7DC7"/>
    <w:rsid w:val="001F7E81"/>
    <w:rsid w:val="002000C1"/>
    <w:rsid w:val="00200CAF"/>
    <w:rsid w:val="002053B9"/>
    <w:rsid w:val="002061BB"/>
    <w:rsid w:val="0021174F"/>
    <w:rsid w:val="00211E5E"/>
    <w:rsid w:val="002133AE"/>
    <w:rsid w:val="002140F6"/>
    <w:rsid w:val="00214FB7"/>
    <w:rsid w:val="00220A03"/>
    <w:rsid w:val="00221658"/>
    <w:rsid w:val="002254F0"/>
    <w:rsid w:val="00232A4D"/>
    <w:rsid w:val="00232D60"/>
    <w:rsid w:val="00233A56"/>
    <w:rsid w:val="002342AF"/>
    <w:rsid w:val="00234AD0"/>
    <w:rsid w:val="00234F51"/>
    <w:rsid w:val="00235AB3"/>
    <w:rsid w:val="00241B6C"/>
    <w:rsid w:val="00245F21"/>
    <w:rsid w:val="002462CB"/>
    <w:rsid w:val="00251DA3"/>
    <w:rsid w:val="0025248B"/>
    <w:rsid w:val="002535F9"/>
    <w:rsid w:val="00254169"/>
    <w:rsid w:val="0025485D"/>
    <w:rsid w:val="00254B95"/>
    <w:rsid w:val="00255141"/>
    <w:rsid w:val="002553D2"/>
    <w:rsid w:val="002577CA"/>
    <w:rsid w:val="00260D70"/>
    <w:rsid w:val="002614AA"/>
    <w:rsid w:val="00264180"/>
    <w:rsid w:val="0026562D"/>
    <w:rsid w:val="00266C1D"/>
    <w:rsid w:val="00270601"/>
    <w:rsid w:val="00273FDD"/>
    <w:rsid w:val="00274805"/>
    <w:rsid w:val="00276420"/>
    <w:rsid w:val="0027760A"/>
    <w:rsid w:val="0028330C"/>
    <w:rsid w:val="0028660E"/>
    <w:rsid w:val="00290B59"/>
    <w:rsid w:val="002914FF"/>
    <w:rsid w:val="002935F5"/>
    <w:rsid w:val="00295A3A"/>
    <w:rsid w:val="0029722E"/>
    <w:rsid w:val="00297369"/>
    <w:rsid w:val="002A0B87"/>
    <w:rsid w:val="002A4A76"/>
    <w:rsid w:val="002A7B6B"/>
    <w:rsid w:val="002B05D4"/>
    <w:rsid w:val="002B11F1"/>
    <w:rsid w:val="002B2D6C"/>
    <w:rsid w:val="002B576E"/>
    <w:rsid w:val="002B5B6C"/>
    <w:rsid w:val="002C281F"/>
    <w:rsid w:val="002C31E9"/>
    <w:rsid w:val="002C44AD"/>
    <w:rsid w:val="002C4E4D"/>
    <w:rsid w:val="002C5AA6"/>
    <w:rsid w:val="002D33E6"/>
    <w:rsid w:val="002D38BD"/>
    <w:rsid w:val="002D500E"/>
    <w:rsid w:val="002D6577"/>
    <w:rsid w:val="002D708C"/>
    <w:rsid w:val="002D7C64"/>
    <w:rsid w:val="002E11A7"/>
    <w:rsid w:val="002E32DD"/>
    <w:rsid w:val="002E607B"/>
    <w:rsid w:val="002E6885"/>
    <w:rsid w:val="002E705E"/>
    <w:rsid w:val="002E72DA"/>
    <w:rsid w:val="002E7ED9"/>
    <w:rsid w:val="002F07AE"/>
    <w:rsid w:val="002F22C3"/>
    <w:rsid w:val="002F3018"/>
    <w:rsid w:val="002F473F"/>
    <w:rsid w:val="002F7943"/>
    <w:rsid w:val="002F7F63"/>
    <w:rsid w:val="00300F9A"/>
    <w:rsid w:val="0030210A"/>
    <w:rsid w:val="0030287E"/>
    <w:rsid w:val="00305165"/>
    <w:rsid w:val="0030597F"/>
    <w:rsid w:val="0030636A"/>
    <w:rsid w:val="003066EE"/>
    <w:rsid w:val="00306CDC"/>
    <w:rsid w:val="003102BC"/>
    <w:rsid w:val="00312380"/>
    <w:rsid w:val="003165F8"/>
    <w:rsid w:val="00317F9B"/>
    <w:rsid w:val="00323098"/>
    <w:rsid w:val="00323936"/>
    <w:rsid w:val="00323D1C"/>
    <w:rsid w:val="00326799"/>
    <w:rsid w:val="00326CD5"/>
    <w:rsid w:val="00326F97"/>
    <w:rsid w:val="003271F4"/>
    <w:rsid w:val="00330654"/>
    <w:rsid w:val="003345C5"/>
    <w:rsid w:val="00335106"/>
    <w:rsid w:val="0033548F"/>
    <w:rsid w:val="0033564C"/>
    <w:rsid w:val="003404C7"/>
    <w:rsid w:val="00340A35"/>
    <w:rsid w:val="0034301B"/>
    <w:rsid w:val="00343256"/>
    <w:rsid w:val="00351ECB"/>
    <w:rsid w:val="0035298F"/>
    <w:rsid w:val="0035370C"/>
    <w:rsid w:val="00353A99"/>
    <w:rsid w:val="00353DF4"/>
    <w:rsid w:val="00354630"/>
    <w:rsid w:val="00354877"/>
    <w:rsid w:val="0035586B"/>
    <w:rsid w:val="00360211"/>
    <w:rsid w:val="00362369"/>
    <w:rsid w:val="003629C6"/>
    <w:rsid w:val="00362A07"/>
    <w:rsid w:val="00362B4E"/>
    <w:rsid w:val="00371973"/>
    <w:rsid w:val="0037234E"/>
    <w:rsid w:val="00372FD6"/>
    <w:rsid w:val="003776DB"/>
    <w:rsid w:val="0038000A"/>
    <w:rsid w:val="003804B3"/>
    <w:rsid w:val="00380FAE"/>
    <w:rsid w:val="00381FC3"/>
    <w:rsid w:val="0038295C"/>
    <w:rsid w:val="00383AF9"/>
    <w:rsid w:val="00384084"/>
    <w:rsid w:val="003866C0"/>
    <w:rsid w:val="00386C13"/>
    <w:rsid w:val="00392B74"/>
    <w:rsid w:val="0039353B"/>
    <w:rsid w:val="00393EAE"/>
    <w:rsid w:val="00394144"/>
    <w:rsid w:val="0039539A"/>
    <w:rsid w:val="003967B4"/>
    <w:rsid w:val="00397EEB"/>
    <w:rsid w:val="00397F4F"/>
    <w:rsid w:val="00397F81"/>
    <w:rsid w:val="003A1630"/>
    <w:rsid w:val="003A4A2F"/>
    <w:rsid w:val="003A5566"/>
    <w:rsid w:val="003B0149"/>
    <w:rsid w:val="003B18A9"/>
    <w:rsid w:val="003B56DF"/>
    <w:rsid w:val="003B6E26"/>
    <w:rsid w:val="003C1C5A"/>
    <w:rsid w:val="003C41AB"/>
    <w:rsid w:val="003C533A"/>
    <w:rsid w:val="003C6CD2"/>
    <w:rsid w:val="003C7259"/>
    <w:rsid w:val="003C7937"/>
    <w:rsid w:val="003C7CB3"/>
    <w:rsid w:val="003D08DA"/>
    <w:rsid w:val="003D3114"/>
    <w:rsid w:val="003D39D2"/>
    <w:rsid w:val="003D4012"/>
    <w:rsid w:val="003D60A6"/>
    <w:rsid w:val="003D6233"/>
    <w:rsid w:val="003D633D"/>
    <w:rsid w:val="003D7767"/>
    <w:rsid w:val="003E160F"/>
    <w:rsid w:val="003E304E"/>
    <w:rsid w:val="003E37E6"/>
    <w:rsid w:val="003E40B6"/>
    <w:rsid w:val="003F05E3"/>
    <w:rsid w:val="003F308E"/>
    <w:rsid w:val="003F367E"/>
    <w:rsid w:val="003F3C21"/>
    <w:rsid w:val="003F406C"/>
    <w:rsid w:val="003F60FD"/>
    <w:rsid w:val="003F6E58"/>
    <w:rsid w:val="00400FA2"/>
    <w:rsid w:val="00403D68"/>
    <w:rsid w:val="004040CC"/>
    <w:rsid w:val="00405726"/>
    <w:rsid w:val="004074E1"/>
    <w:rsid w:val="00412513"/>
    <w:rsid w:val="004138AA"/>
    <w:rsid w:val="00420123"/>
    <w:rsid w:val="0042169C"/>
    <w:rsid w:val="004248D0"/>
    <w:rsid w:val="0042581E"/>
    <w:rsid w:val="00427B11"/>
    <w:rsid w:val="00427E8D"/>
    <w:rsid w:val="00430025"/>
    <w:rsid w:val="004302B6"/>
    <w:rsid w:val="00435936"/>
    <w:rsid w:val="00436610"/>
    <w:rsid w:val="00441BD8"/>
    <w:rsid w:val="00442797"/>
    <w:rsid w:val="00444E52"/>
    <w:rsid w:val="00446B3B"/>
    <w:rsid w:val="004471EF"/>
    <w:rsid w:val="004478E3"/>
    <w:rsid w:val="00450D6B"/>
    <w:rsid w:val="00467A11"/>
    <w:rsid w:val="004718C4"/>
    <w:rsid w:val="0047411C"/>
    <w:rsid w:val="00474233"/>
    <w:rsid w:val="00477991"/>
    <w:rsid w:val="004826EC"/>
    <w:rsid w:val="00482820"/>
    <w:rsid w:val="00483034"/>
    <w:rsid w:val="00483871"/>
    <w:rsid w:val="00484BE5"/>
    <w:rsid w:val="0048735E"/>
    <w:rsid w:val="00490576"/>
    <w:rsid w:val="00492DB2"/>
    <w:rsid w:val="00492E49"/>
    <w:rsid w:val="00497CB2"/>
    <w:rsid w:val="004A17C0"/>
    <w:rsid w:val="004A359C"/>
    <w:rsid w:val="004A6FFE"/>
    <w:rsid w:val="004A7A07"/>
    <w:rsid w:val="004B1B4F"/>
    <w:rsid w:val="004B35F1"/>
    <w:rsid w:val="004B372F"/>
    <w:rsid w:val="004B5000"/>
    <w:rsid w:val="004B6474"/>
    <w:rsid w:val="004C020E"/>
    <w:rsid w:val="004C1A96"/>
    <w:rsid w:val="004C75A7"/>
    <w:rsid w:val="004C7AE5"/>
    <w:rsid w:val="004D299D"/>
    <w:rsid w:val="004D375B"/>
    <w:rsid w:val="004D449A"/>
    <w:rsid w:val="004D5091"/>
    <w:rsid w:val="004D6D7E"/>
    <w:rsid w:val="004D6FD2"/>
    <w:rsid w:val="004D755E"/>
    <w:rsid w:val="004D792E"/>
    <w:rsid w:val="004D7ADC"/>
    <w:rsid w:val="004E00CB"/>
    <w:rsid w:val="004E2C02"/>
    <w:rsid w:val="004E3C12"/>
    <w:rsid w:val="004E460A"/>
    <w:rsid w:val="004E5C35"/>
    <w:rsid w:val="004E7951"/>
    <w:rsid w:val="004F0AC4"/>
    <w:rsid w:val="004F0B92"/>
    <w:rsid w:val="004F2AF7"/>
    <w:rsid w:val="004F35CC"/>
    <w:rsid w:val="004F54A9"/>
    <w:rsid w:val="004F5E16"/>
    <w:rsid w:val="004F6093"/>
    <w:rsid w:val="004F660D"/>
    <w:rsid w:val="004F6B49"/>
    <w:rsid w:val="00500987"/>
    <w:rsid w:val="00501602"/>
    <w:rsid w:val="00504FF0"/>
    <w:rsid w:val="00507B92"/>
    <w:rsid w:val="0051167B"/>
    <w:rsid w:val="00512385"/>
    <w:rsid w:val="005127AC"/>
    <w:rsid w:val="0051637E"/>
    <w:rsid w:val="00516496"/>
    <w:rsid w:val="00516856"/>
    <w:rsid w:val="00517A40"/>
    <w:rsid w:val="00522047"/>
    <w:rsid w:val="00523D3F"/>
    <w:rsid w:val="0052435A"/>
    <w:rsid w:val="005272DC"/>
    <w:rsid w:val="00535686"/>
    <w:rsid w:val="00535759"/>
    <w:rsid w:val="00537035"/>
    <w:rsid w:val="00537810"/>
    <w:rsid w:val="00537945"/>
    <w:rsid w:val="00540084"/>
    <w:rsid w:val="00542924"/>
    <w:rsid w:val="00543C59"/>
    <w:rsid w:val="00545ED3"/>
    <w:rsid w:val="0054644E"/>
    <w:rsid w:val="00550D20"/>
    <w:rsid w:val="00551315"/>
    <w:rsid w:val="005521C9"/>
    <w:rsid w:val="00552B39"/>
    <w:rsid w:val="005546FB"/>
    <w:rsid w:val="00555657"/>
    <w:rsid w:val="00556B1E"/>
    <w:rsid w:val="005624CD"/>
    <w:rsid w:val="00563523"/>
    <w:rsid w:val="00563895"/>
    <w:rsid w:val="00564AC3"/>
    <w:rsid w:val="005672DB"/>
    <w:rsid w:val="005674FF"/>
    <w:rsid w:val="00572D65"/>
    <w:rsid w:val="00573058"/>
    <w:rsid w:val="005745C4"/>
    <w:rsid w:val="00574EE3"/>
    <w:rsid w:val="0057573F"/>
    <w:rsid w:val="00576E0B"/>
    <w:rsid w:val="00583F3F"/>
    <w:rsid w:val="005847FC"/>
    <w:rsid w:val="00585DD1"/>
    <w:rsid w:val="00587DF0"/>
    <w:rsid w:val="005925B7"/>
    <w:rsid w:val="005935D9"/>
    <w:rsid w:val="005943E8"/>
    <w:rsid w:val="005961D2"/>
    <w:rsid w:val="005A269D"/>
    <w:rsid w:val="005A3457"/>
    <w:rsid w:val="005A5D8B"/>
    <w:rsid w:val="005A5F6F"/>
    <w:rsid w:val="005A708B"/>
    <w:rsid w:val="005A7216"/>
    <w:rsid w:val="005B1BCA"/>
    <w:rsid w:val="005B2105"/>
    <w:rsid w:val="005B52B8"/>
    <w:rsid w:val="005B5AF6"/>
    <w:rsid w:val="005B752D"/>
    <w:rsid w:val="005C240A"/>
    <w:rsid w:val="005C2428"/>
    <w:rsid w:val="005C260F"/>
    <w:rsid w:val="005C43D3"/>
    <w:rsid w:val="005C46C3"/>
    <w:rsid w:val="005C4D56"/>
    <w:rsid w:val="005C55E9"/>
    <w:rsid w:val="005C721D"/>
    <w:rsid w:val="005C770D"/>
    <w:rsid w:val="005D07DF"/>
    <w:rsid w:val="005D12F5"/>
    <w:rsid w:val="005D13DD"/>
    <w:rsid w:val="005D1427"/>
    <w:rsid w:val="005D2981"/>
    <w:rsid w:val="005D32CF"/>
    <w:rsid w:val="005D3845"/>
    <w:rsid w:val="005D42AC"/>
    <w:rsid w:val="005E0B52"/>
    <w:rsid w:val="005E4823"/>
    <w:rsid w:val="005E4D9F"/>
    <w:rsid w:val="005E70D8"/>
    <w:rsid w:val="005E7691"/>
    <w:rsid w:val="005F11E0"/>
    <w:rsid w:val="005F3CF5"/>
    <w:rsid w:val="005F42AC"/>
    <w:rsid w:val="005F4345"/>
    <w:rsid w:val="005F77A0"/>
    <w:rsid w:val="00601795"/>
    <w:rsid w:val="006017E0"/>
    <w:rsid w:val="00602983"/>
    <w:rsid w:val="00607595"/>
    <w:rsid w:val="006112BC"/>
    <w:rsid w:val="006116CA"/>
    <w:rsid w:val="006124E9"/>
    <w:rsid w:val="0061355C"/>
    <w:rsid w:val="00613731"/>
    <w:rsid w:val="00614FE0"/>
    <w:rsid w:val="006156FD"/>
    <w:rsid w:val="0061615D"/>
    <w:rsid w:val="006163A1"/>
    <w:rsid w:val="00616457"/>
    <w:rsid w:val="00620E6F"/>
    <w:rsid w:val="006210B8"/>
    <w:rsid w:val="00621CD2"/>
    <w:rsid w:val="00622A4E"/>
    <w:rsid w:val="0062331D"/>
    <w:rsid w:val="00623F45"/>
    <w:rsid w:val="00624053"/>
    <w:rsid w:val="006241AF"/>
    <w:rsid w:val="006248FF"/>
    <w:rsid w:val="00624AD5"/>
    <w:rsid w:val="00625AA2"/>
    <w:rsid w:val="00632344"/>
    <w:rsid w:val="00632490"/>
    <w:rsid w:val="00632F12"/>
    <w:rsid w:val="00637F48"/>
    <w:rsid w:val="00640BB1"/>
    <w:rsid w:val="00640FF1"/>
    <w:rsid w:val="0064276E"/>
    <w:rsid w:val="006427B1"/>
    <w:rsid w:val="00643638"/>
    <w:rsid w:val="00643B0D"/>
    <w:rsid w:val="00646246"/>
    <w:rsid w:val="006468CB"/>
    <w:rsid w:val="00647A2C"/>
    <w:rsid w:val="00650F01"/>
    <w:rsid w:val="0065225E"/>
    <w:rsid w:val="0065245E"/>
    <w:rsid w:val="00654482"/>
    <w:rsid w:val="00654F3D"/>
    <w:rsid w:val="006566DA"/>
    <w:rsid w:val="00660B39"/>
    <w:rsid w:val="0066178F"/>
    <w:rsid w:val="006619C3"/>
    <w:rsid w:val="006637DA"/>
    <w:rsid w:val="00663AC6"/>
    <w:rsid w:val="006645C8"/>
    <w:rsid w:val="00665A17"/>
    <w:rsid w:val="0066687A"/>
    <w:rsid w:val="00667692"/>
    <w:rsid w:val="0067121F"/>
    <w:rsid w:val="00671C4A"/>
    <w:rsid w:val="00673F8A"/>
    <w:rsid w:val="00676CAD"/>
    <w:rsid w:val="00680178"/>
    <w:rsid w:val="0068031D"/>
    <w:rsid w:val="006805F1"/>
    <w:rsid w:val="006822A7"/>
    <w:rsid w:val="006847DA"/>
    <w:rsid w:val="00691681"/>
    <w:rsid w:val="00692507"/>
    <w:rsid w:val="00694BD9"/>
    <w:rsid w:val="00695968"/>
    <w:rsid w:val="006977D1"/>
    <w:rsid w:val="006A320C"/>
    <w:rsid w:val="006A48F2"/>
    <w:rsid w:val="006A494A"/>
    <w:rsid w:val="006A49F7"/>
    <w:rsid w:val="006A71DE"/>
    <w:rsid w:val="006B01FD"/>
    <w:rsid w:val="006B02E2"/>
    <w:rsid w:val="006B0CBD"/>
    <w:rsid w:val="006B1349"/>
    <w:rsid w:val="006B39CA"/>
    <w:rsid w:val="006B4510"/>
    <w:rsid w:val="006B4EDD"/>
    <w:rsid w:val="006B639C"/>
    <w:rsid w:val="006B6A7D"/>
    <w:rsid w:val="006B7835"/>
    <w:rsid w:val="006B7C52"/>
    <w:rsid w:val="006C1961"/>
    <w:rsid w:val="006C1B68"/>
    <w:rsid w:val="006C64E0"/>
    <w:rsid w:val="006C7D0C"/>
    <w:rsid w:val="006D7DE0"/>
    <w:rsid w:val="006D7E0E"/>
    <w:rsid w:val="006E0025"/>
    <w:rsid w:val="006E5AA3"/>
    <w:rsid w:val="006F1153"/>
    <w:rsid w:val="006F26E7"/>
    <w:rsid w:val="006F5F39"/>
    <w:rsid w:val="00700A7A"/>
    <w:rsid w:val="00702495"/>
    <w:rsid w:val="00703600"/>
    <w:rsid w:val="00703979"/>
    <w:rsid w:val="0070525A"/>
    <w:rsid w:val="00706FBC"/>
    <w:rsid w:val="007104EC"/>
    <w:rsid w:val="007113A8"/>
    <w:rsid w:val="00711470"/>
    <w:rsid w:val="007127D5"/>
    <w:rsid w:val="00713A89"/>
    <w:rsid w:val="00717269"/>
    <w:rsid w:val="00717A58"/>
    <w:rsid w:val="00717A9F"/>
    <w:rsid w:val="007243C0"/>
    <w:rsid w:val="00725421"/>
    <w:rsid w:val="00725E63"/>
    <w:rsid w:val="00726EF0"/>
    <w:rsid w:val="00727285"/>
    <w:rsid w:val="007279C3"/>
    <w:rsid w:val="00731131"/>
    <w:rsid w:val="0073242A"/>
    <w:rsid w:val="00736494"/>
    <w:rsid w:val="00737439"/>
    <w:rsid w:val="00737564"/>
    <w:rsid w:val="00737D87"/>
    <w:rsid w:val="007438A3"/>
    <w:rsid w:val="007446AE"/>
    <w:rsid w:val="00747270"/>
    <w:rsid w:val="00747F4A"/>
    <w:rsid w:val="00750526"/>
    <w:rsid w:val="00750A35"/>
    <w:rsid w:val="0075168F"/>
    <w:rsid w:val="00752AA2"/>
    <w:rsid w:val="00754658"/>
    <w:rsid w:val="0075696C"/>
    <w:rsid w:val="00756BFE"/>
    <w:rsid w:val="007576B8"/>
    <w:rsid w:val="00762525"/>
    <w:rsid w:val="00764B2E"/>
    <w:rsid w:val="007679A0"/>
    <w:rsid w:val="00773EA8"/>
    <w:rsid w:val="007743D5"/>
    <w:rsid w:val="007763E4"/>
    <w:rsid w:val="00777917"/>
    <w:rsid w:val="00781C01"/>
    <w:rsid w:val="007829F6"/>
    <w:rsid w:val="007850AA"/>
    <w:rsid w:val="007867EC"/>
    <w:rsid w:val="007871F6"/>
    <w:rsid w:val="00791145"/>
    <w:rsid w:val="00795CCC"/>
    <w:rsid w:val="00796DD6"/>
    <w:rsid w:val="007973EB"/>
    <w:rsid w:val="007A28D4"/>
    <w:rsid w:val="007A351B"/>
    <w:rsid w:val="007A35C1"/>
    <w:rsid w:val="007A4258"/>
    <w:rsid w:val="007A5A42"/>
    <w:rsid w:val="007A7F4B"/>
    <w:rsid w:val="007B1190"/>
    <w:rsid w:val="007B285F"/>
    <w:rsid w:val="007B32B6"/>
    <w:rsid w:val="007B3931"/>
    <w:rsid w:val="007B3D40"/>
    <w:rsid w:val="007B4500"/>
    <w:rsid w:val="007B5034"/>
    <w:rsid w:val="007B6433"/>
    <w:rsid w:val="007C4A8C"/>
    <w:rsid w:val="007C581B"/>
    <w:rsid w:val="007C7222"/>
    <w:rsid w:val="007D3E4A"/>
    <w:rsid w:val="007D4F15"/>
    <w:rsid w:val="007D55CF"/>
    <w:rsid w:val="007D76D7"/>
    <w:rsid w:val="007D7A40"/>
    <w:rsid w:val="007E1B36"/>
    <w:rsid w:val="007E4762"/>
    <w:rsid w:val="007E7A35"/>
    <w:rsid w:val="007F0BAD"/>
    <w:rsid w:val="007F2A66"/>
    <w:rsid w:val="007F3739"/>
    <w:rsid w:val="007F4733"/>
    <w:rsid w:val="007F4D52"/>
    <w:rsid w:val="007F53F0"/>
    <w:rsid w:val="008006B8"/>
    <w:rsid w:val="00800B08"/>
    <w:rsid w:val="00800B80"/>
    <w:rsid w:val="0080272D"/>
    <w:rsid w:val="008045E9"/>
    <w:rsid w:val="0081039B"/>
    <w:rsid w:val="00810D5A"/>
    <w:rsid w:val="0081249F"/>
    <w:rsid w:val="00813493"/>
    <w:rsid w:val="00816BDB"/>
    <w:rsid w:val="0082061B"/>
    <w:rsid w:val="008220CC"/>
    <w:rsid w:val="00822171"/>
    <w:rsid w:val="00823BEC"/>
    <w:rsid w:val="008254A4"/>
    <w:rsid w:val="00826DDD"/>
    <w:rsid w:val="00826E9F"/>
    <w:rsid w:val="00827B76"/>
    <w:rsid w:val="008301F5"/>
    <w:rsid w:val="00830B59"/>
    <w:rsid w:val="00833AF9"/>
    <w:rsid w:val="0084158F"/>
    <w:rsid w:val="008417AE"/>
    <w:rsid w:val="0084324D"/>
    <w:rsid w:val="00843305"/>
    <w:rsid w:val="0084362C"/>
    <w:rsid w:val="008447A4"/>
    <w:rsid w:val="008457CD"/>
    <w:rsid w:val="008460BA"/>
    <w:rsid w:val="00846129"/>
    <w:rsid w:val="00846EF4"/>
    <w:rsid w:val="008471D7"/>
    <w:rsid w:val="008503BE"/>
    <w:rsid w:val="00850548"/>
    <w:rsid w:val="00851A9B"/>
    <w:rsid w:val="00854DF9"/>
    <w:rsid w:val="00855640"/>
    <w:rsid w:val="00855BC0"/>
    <w:rsid w:val="0085662F"/>
    <w:rsid w:val="00856DDB"/>
    <w:rsid w:val="00856FE9"/>
    <w:rsid w:val="008571EA"/>
    <w:rsid w:val="008576EE"/>
    <w:rsid w:val="0086123F"/>
    <w:rsid w:val="0086176E"/>
    <w:rsid w:val="008628D4"/>
    <w:rsid w:val="00862B4E"/>
    <w:rsid w:val="00863432"/>
    <w:rsid w:val="00864C8A"/>
    <w:rsid w:val="008665AF"/>
    <w:rsid w:val="00870A93"/>
    <w:rsid w:val="0087204E"/>
    <w:rsid w:val="00872D94"/>
    <w:rsid w:val="00874470"/>
    <w:rsid w:val="008750CC"/>
    <w:rsid w:val="00882888"/>
    <w:rsid w:val="00883A92"/>
    <w:rsid w:val="00884376"/>
    <w:rsid w:val="00885CCB"/>
    <w:rsid w:val="00886AEB"/>
    <w:rsid w:val="00887C3B"/>
    <w:rsid w:val="008914BD"/>
    <w:rsid w:val="008914C8"/>
    <w:rsid w:val="00892EBC"/>
    <w:rsid w:val="008A54D4"/>
    <w:rsid w:val="008A66BF"/>
    <w:rsid w:val="008B050D"/>
    <w:rsid w:val="008B08FF"/>
    <w:rsid w:val="008B1905"/>
    <w:rsid w:val="008B4410"/>
    <w:rsid w:val="008B71AE"/>
    <w:rsid w:val="008C0BC9"/>
    <w:rsid w:val="008C1E0C"/>
    <w:rsid w:val="008C2EC0"/>
    <w:rsid w:val="008C4919"/>
    <w:rsid w:val="008C50CD"/>
    <w:rsid w:val="008D6A5F"/>
    <w:rsid w:val="008D7F86"/>
    <w:rsid w:val="008E0FD2"/>
    <w:rsid w:val="008E1EF8"/>
    <w:rsid w:val="008E3173"/>
    <w:rsid w:val="008E647D"/>
    <w:rsid w:val="008E6BA5"/>
    <w:rsid w:val="008F18CA"/>
    <w:rsid w:val="008F23C4"/>
    <w:rsid w:val="008F400E"/>
    <w:rsid w:val="008F7BA3"/>
    <w:rsid w:val="009014FB"/>
    <w:rsid w:val="0090360A"/>
    <w:rsid w:val="009038B9"/>
    <w:rsid w:val="0091276D"/>
    <w:rsid w:val="00914356"/>
    <w:rsid w:val="0091496E"/>
    <w:rsid w:val="00916C44"/>
    <w:rsid w:val="00917D17"/>
    <w:rsid w:val="009205A4"/>
    <w:rsid w:val="0092476A"/>
    <w:rsid w:val="00925493"/>
    <w:rsid w:val="00926264"/>
    <w:rsid w:val="00927821"/>
    <w:rsid w:val="00931B1E"/>
    <w:rsid w:val="009321D1"/>
    <w:rsid w:val="00943C08"/>
    <w:rsid w:val="009500EA"/>
    <w:rsid w:val="0095038A"/>
    <w:rsid w:val="00950FE9"/>
    <w:rsid w:val="00951F55"/>
    <w:rsid w:val="009523EF"/>
    <w:rsid w:val="009530D0"/>
    <w:rsid w:val="009538E3"/>
    <w:rsid w:val="00954DA1"/>
    <w:rsid w:val="0095767C"/>
    <w:rsid w:val="00957825"/>
    <w:rsid w:val="009624E4"/>
    <w:rsid w:val="00963859"/>
    <w:rsid w:val="00963D82"/>
    <w:rsid w:val="0096460E"/>
    <w:rsid w:val="00964F2B"/>
    <w:rsid w:val="0096515B"/>
    <w:rsid w:val="0096555E"/>
    <w:rsid w:val="0097132E"/>
    <w:rsid w:val="00971666"/>
    <w:rsid w:val="00971EF8"/>
    <w:rsid w:val="00972B19"/>
    <w:rsid w:val="00973E51"/>
    <w:rsid w:val="00974846"/>
    <w:rsid w:val="009750F1"/>
    <w:rsid w:val="00976EAD"/>
    <w:rsid w:val="00981C3F"/>
    <w:rsid w:val="0098222F"/>
    <w:rsid w:val="00985721"/>
    <w:rsid w:val="00987D8C"/>
    <w:rsid w:val="00991168"/>
    <w:rsid w:val="009923D6"/>
    <w:rsid w:val="00994201"/>
    <w:rsid w:val="00997B70"/>
    <w:rsid w:val="00997DE7"/>
    <w:rsid w:val="009A135D"/>
    <w:rsid w:val="009A3C5B"/>
    <w:rsid w:val="009A6FAE"/>
    <w:rsid w:val="009B0491"/>
    <w:rsid w:val="009B084A"/>
    <w:rsid w:val="009B65A6"/>
    <w:rsid w:val="009C4968"/>
    <w:rsid w:val="009C78CB"/>
    <w:rsid w:val="009C79D4"/>
    <w:rsid w:val="009D0331"/>
    <w:rsid w:val="009D047A"/>
    <w:rsid w:val="009D1912"/>
    <w:rsid w:val="009D37EE"/>
    <w:rsid w:val="009D41AF"/>
    <w:rsid w:val="009D4F88"/>
    <w:rsid w:val="009D734A"/>
    <w:rsid w:val="009E150F"/>
    <w:rsid w:val="009E1FCC"/>
    <w:rsid w:val="009E1FF7"/>
    <w:rsid w:val="009E21DE"/>
    <w:rsid w:val="009E2A40"/>
    <w:rsid w:val="009E492E"/>
    <w:rsid w:val="009E5201"/>
    <w:rsid w:val="009E79C8"/>
    <w:rsid w:val="009E7FFD"/>
    <w:rsid w:val="009F41DB"/>
    <w:rsid w:val="009F54DA"/>
    <w:rsid w:val="00A00AB5"/>
    <w:rsid w:val="00A0320E"/>
    <w:rsid w:val="00A04277"/>
    <w:rsid w:val="00A04450"/>
    <w:rsid w:val="00A04D8F"/>
    <w:rsid w:val="00A11669"/>
    <w:rsid w:val="00A11CE7"/>
    <w:rsid w:val="00A121F3"/>
    <w:rsid w:val="00A142EB"/>
    <w:rsid w:val="00A15B30"/>
    <w:rsid w:val="00A15B3F"/>
    <w:rsid w:val="00A1741E"/>
    <w:rsid w:val="00A204A8"/>
    <w:rsid w:val="00A22A56"/>
    <w:rsid w:val="00A249D2"/>
    <w:rsid w:val="00A30EC8"/>
    <w:rsid w:val="00A32270"/>
    <w:rsid w:val="00A336C8"/>
    <w:rsid w:val="00A338A3"/>
    <w:rsid w:val="00A33E02"/>
    <w:rsid w:val="00A34572"/>
    <w:rsid w:val="00A37608"/>
    <w:rsid w:val="00A43F28"/>
    <w:rsid w:val="00A452BA"/>
    <w:rsid w:val="00A46A59"/>
    <w:rsid w:val="00A46C36"/>
    <w:rsid w:val="00A470BD"/>
    <w:rsid w:val="00A476C2"/>
    <w:rsid w:val="00A51110"/>
    <w:rsid w:val="00A5301C"/>
    <w:rsid w:val="00A53D46"/>
    <w:rsid w:val="00A55F48"/>
    <w:rsid w:val="00A564C7"/>
    <w:rsid w:val="00A600B7"/>
    <w:rsid w:val="00A60234"/>
    <w:rsid w:val="00A6037A"/>
    <w:rsid w:val="00A61DCF"/>
    <w:rsid w:val="00A62F78"/>
    <w:rsid w:val="00A6423B"/>
    <w:rsid w:val="00A65175"/>
    <w:rsid w:val="00A65230"/>
    <w:rsid w:val="00A65371"/>
    <w:rsid w:val="00A65494"/>
    <w:rsid w:val="00A67EEF"/>
    <w:rsid w:val="00A747B7"/>
    <w:rsid w:val="00A81102"/>
    <w:rsid w:val="00A82484"/>
    <w:rsid w:val="00A83CF5"/>
    <w:rsid w:val="00A84DA6"/>
    <w:rsid w:val="00A854D1"/>
    <w:rsid w:val="00A856EC"/>
    <w:rsid w:val="00A90003"/>
    <w:rsid w:val="00A94B4F"/>
    <w:rsid w:val="00A9665F"/>
    <w:rsid w:val="00A97CB9"/>
    <w:rsid w:val="00AA06BC"/>
    <w:rsid w:val="00AA172D"/>
    <w:rsid w:val="00AA762C"/>
    <w:rsid w:val="00AB09F8"/>
    <w:rsid w:val="00AB0B30"/>
    <w:rsid w:val="00AB4A98"/>
    <w:rsid w:val="00AB4FE1"/>
    <w:rsid w:val="00AB5AE5"/>
    <w:rsid w:val="00AB61F6"/>
    <w:rsid w:val="00AB72B0"/>
    <w:rsid w:val="00AB72F0"/>
    <w:rsid w:val="00AC30BC"/>
    <w:rsid w:val="00AC346A"/>
    <w:rsid w:val="00AC4E10"/>
    <w:rsid w:val="00AC552D"/>
    <w:rsid w:val="00AC6D74"/>
    <w:rsid w:val="00AC703A"/>
    <w:rsid w:val="00AC7CAE"/>
    <w:rsid w:val="00AD0031"/>
    <w:rsid w:val="00AD1B3D"/>
    <w:rsid w:val="00AD2186"/>
    <w:rsid w:val="00AD4F9E"/>
    <w:rsid w:val="00AD5352"/>
    <w:rsid w:val="00AD63AE"/>
    <w:rsid w:val="00AE091D"/>
    <w:rsid w:val="00AE0B5A"/>
    <w:rsid w:val="00AE1871"/>
    <w:rsid w:val="00AE368C"/>
    <w:rsid w:val="00AE47AF"/>
    <w:rsid w:val="00AE5989"/>
    <w:rsid w:val="00AE61D3"/>
    <w:rsid w:val="00AE7972"/>
    <w:rsid w:val="00AF2915"/>
    <w:rsid w:val="00AF3EDA"/>
    <w:rsid w:val="00AF611F"/>
    <w:rsid w:val="00AF725C"/>
    <w:rsid w:val="00AF7559"/>
    <w:rsid w:val="00AF7C8F"/>
    <w:rsid w:val="00B00DC3"/>
    <w:rsid w:val="00B04D8B"/>
    <w:rsid w:val="00B04F6E"/>
    <w:rsid w:val="00B0555D"/>
    <w:rsid w:val="00B11555"/>
    <w:rsid w:val="00B1243A"/>
    <w:rsid w:val="00B1294F"/>
    <w:rsid w:val="00B13120"/>
    <w:rsid w:val="00B136E1"/>
    <w:rsid w:val="00B303A2"/>
    <w:rsid w:val="00B3066D"/>
    <w:rsid w:val="00B30757"/>
    <w:rsid w:val="00B34C27"/>
    <w:rsid w:val="00B36896"/>
    <w:rsid w:val="00B41AE5"/>
    <w:rsid w:val="00B42E9B"/>
    <w:rsid w:val="00B43538"/>
    <w:rsid w:val="00B4535E"/>
    <w:rsid w:val="00B460D9"/>
    <w:rsid w:val="00B520AC"/>
    <w:rsid w:val="00B52A1F"/>
    <w:rsid w:val="00B53171"/>
    <w:rsid w:val="00B55122"/>
    <w:rsid w:val="00B60384"/>
    <w:rsid w:val="00B60FBE"/>
    <w:rsid w:val="00B6257D"/>
    <w:rsid w:val="00B6297E"/>
    <w:rsid w:val="00B634BB"/>
    <w:rsid w:val="00B655CF"/>
    <w:rsid w:val="00B66FE4"/>
    <w:rsid w:val="00B706B6"/>
    <w:rsid w:val="00B70F9D"/>
    <w:rsid w:val="00B720C9"/>
    <w:rsid w:val="00B73B72"/>
    <w:rsid w:val="00B73F79"/>
    <w:rsid w:val="00B7418E"/>
    <w:rsid w:val="00B76416"/>
    <w:rsid w:val="00B824E6"/>
    <w:rsid w:val="00B82EBE"/>
    <w:rsid w:val="00B84F0A"/>
    <w:rsid w:val="00B854F9"/>
    <w:rsid w:val="00B87334"/>
    <w:rsid w:val="00B91295"/>
    <w:rsid w:val="00B942D0"/>
    <w:rsid w:val="00B9553E"/>
    <w:rsid w:val="00B95A0E"/>
    <w:rsid w:val="00BA5893"/>
    <w:rsid w:val="00BA59B5"/>
    <w:rsid w:val="00BA70E1"/>
    <w:rsid w:val="00BB0CAC"/>
    <w:rsid w:val="00BB1049"/>
    <w:rsid w:val="00BB5A04"/>
    <w:rsid w:val="00BB5E19"/>
    <w:rsid w:val="00BB6F45"/>
    <w:rsid w:val="00BC03DC"/>
    <w:rsid w:val="00BC064E"/>
    <w:rsid w:val="00BC0720"/>
    <w:rsid w:val="00BC232B"/>
    <w:rsid w:val="00BC720B"/>
    <w:rsid w:val="00BD166C"/>
    <w:rsid w:val="00BD55C2"/>
    <w:rsid w:val="00BD5BD9"/>
    <w:rsid w:val="00BD6DD8"/>
    <w:rsid w:val="00BE048B"/>
    <w:rsid w:val="00BE3341"/>
    <w:rsid w:val="00BE34C2"/>
    <w:rsid w:val="00BE4CEA"/>
    <w:rsid w:val="00BE5B3C"/>
    <w:rsid w:val="00BE7C24"/>
    <w:rsid w:val="00BE7DF7"/>
    <w:rsid w:val="00BF0206"/>
    <w:rsid w:val="00BF1E15"/>
    <w:rsid w:val="00BF3C97"/>
    <w:rsid w:val="00C01E8C"/>
    <w:rsid w:val="00C026F0"/>
    <w:rsid w:val="00C0275D"/>
    <w:rsid w:val="00C030B8"/>
    <w:rsid w:val="00C04D09"/>
    <w:rsid w:val="00C04E02"/>
    <w:rsid w:val="00C04F6B"/>
    <w:rsid w:val="00C05DAF"/>
    <w:rsid w:val="00C073C9"/>
    <w:rsid w:val="00C07C3A"/>
    <w:rsid w:val="00C17893"/>
    <w:rsid w:val="00C2066A"/>
    <w:rsid w:val="00C21D6E"/>
    <w:rsid w:val="00C24637"/>
    <w:rsid w:val="00C246F1"/>
    <w:rsid w:val="00C24EC4"/>
    <w:rsid w:val="00C25232"/>
    <w:rsid w:val="00C25C64"/>
    <w:rsid w:val="00C26E9A"/>
    <w:rsid w:val="00C273A9"/>
    <w:rsid w:val="00C2765A"/>
    <w:rsid w:val="00C310C2"/>
    <w:rsid w:val="00C3372A"/>
    <w:rsid w:val="00C34488"/>
    <w:rsid w:val="00C358BC"/>
    <w:rsid w:val="00C36379"/>
    <w:rsid w:val="00C37F73"/>
    <w:rsid w:val="00C40D2F"/>
    <w:rsid w:val="00C41D80"/>
    <w:rsid w:val="00C422B8"/>
    <w:rsid w:val="00C43BDE"/>
    <w:rsid w:val="00C44EF5"/>
    <w:rsid w:val="00C44F12"/>
    <w:rsid w:val="00C45A2A"/>
    <w:rsid w:val="00C4657F"/>
    <w:rsid w:val="00C46646"/>
    <w:rsid w:val="00C46EBF"/>
    <w:rsid w:val="00C471B5"/>
    <w:rsid w:val="00C473EC"/>
    <w:rsid w:val="00C4749E"/>
    <w:rsid w:val="00C50645"/>
    <w:rsid w:val="00C51E9B"/>
    <w:rsid w:val="00C51F1A"/>
    <w:rsid w:val="00C52089"/>
    <w:rsid w:val="00C53A8C"/>
    <w:rsid w:val="00C53DF3"/>
    <w:rsid w:val="00C600DD"/>
    <w:rsid w:val="00C6052C"/>
    <w:rsid w:val="00C60AB4"/>
    <w:rsid w:val="00C61AB4"/>
    <w:rsid w:val="00C63212"/>
    <w:rsid w:val="00C646CA"/>
    <w:rsid w:val="00C64AF5"/>
    <w:rsid w:val="00C65459"/>
    <w:rsid w:val="00C6668C"/>
    <w:rsid w:val="00C72FB4"/>
    <w:rsid w:val="00C75985"/>
    <w:rsid w:val="00C76759"/>
    <w:rsid w:val="00C8033C"/>
    <w:rsid w:val="00C81520"/>
    <w:rsid w:val="00C839DC"/>
    <w:rsid w:val="00C83CDC"/>
    <w:rsid w:val="00C8419B"/>
    <w:rsid w:val="00C84910"/>
    <w:rsid w:val="00C84B59"/>
    <w:rsid w:val="00C860E8"/>
    <w:rsid w:val="00C907A2"/>
    <w:rsid w:val="00C92EEA"/>
    <w:rsid w:val="00C943CD"/>
    <w:rsid w:val="00C959A0"/>
    <w:rsid w:val="00CA7CF8"/>
    <w:rsid w:val="00CB0517"/>
    <w:rsid w:val="00CB21F9"/>
    <w:rsid w:val="00CB2DE4"/>
    <w:rsid w:val="00CB4101"/>
    <w:rsid w:val="00CB73D9"/>
    <w:rsid w:val="00CC1129"/>
    <w:rsid w:val="00CC1901"/>
    <w:rsid w:val="00CC3E1C"/>
    <w:rsid w:val="00CC60AA"/>
    <w:rsid w:val="00CC633A"/>
    <w:rsid w:val="00CD078E"/>
    <w:rsid w:val="00CD15D3"/>
    <w:rsid w:val="00CD22EB"/>
    <w:rsid w:val="00CD510B"/>
    <w:rsid w:val="00CD7118"/>
    <w:rsid w:val="00CD7123"/>
    <w:rsid w:val="00CE0C7C"/>
    <w:rsid w:val="00CE4923"/>
    <w:rsid w:val="00CE6D26"/>
    <w:rsid w:val="00CE6F92"/>
    <w:rsid w:val="00CF160A"/>
    <w:rsid w:val="00CF1646"/>
    <w:rsid w:val="00CF3672"/>
    <w:rsid w:val="00CF441E"/>
    <w:rsid w:val="00CF5FC0"/>
    <w:rsid w:val="00D07168"/>
    <w:rsid w:val="00D13BA8"/>
    <w:rsid w:val="00D13BB7"/>
    <w:rsid w:val="00D13C61"/>
    <w:rsid w:val="00D140D3"/>
    <w:rsid w:val="00D26BEB"/>
    <w:rsid w:val="00D30981"/>
    <w:rsid w:val="00D32293"/>
    <w:rsid w:val="00D33B72"/>
    <w:rsid w:val="00D37F27"/>
    <w:rsid w:val="00D448B7"/>
    <w:rsid w:val="00D44D27"/>
    <w:rsid w:val="00D50651"/>
    <w:rsid w:val="00D5270E"/>
    <w:rsid w:val="00D52991"/>
    <w:rsid w:val="00D53D77"/>
    <w:rsid w:val="00D54BBA"/>
    <w:rsid w:val="00D61D3D"/>
    <w:rsid w:val="00D65E88"/>
    <w:rsid w:val="00D67415"/>
    <w:rsid w:val="00D70985"/>
    <w:rsid w:val="00D71641"/>
    <w:rsid w:val="00D72298"/>
    <w:rsid w:val="00D72ACE"/>
    <w:rsid w:val="00D73498"/>
    <w:rsid w:val="00D807BD"/>
    <w:rsid w:val="00D84C2B"/>
    <w:rsid w:val="00D857F5"/>
    <w:rsid w:val="00D858F3"/>
    <w:rsid w:val="00D8759B"/>
    <w:rsid w:val="00D87A82"/>
    <w:rsid w:val="00D9005C"/>
    <w:rsid w:val="00D91130"/>
    <w:rsid w:val="00D91AAC"/>
    <w:rsid w:val="00D92795"/>
    <w:rsid w:val="00D94366"/>
    <w:rsid w:val="00D944EC"/>
    <w:rsid w:val="00D969FD"/>
    <w:rsid w:val="00DA0F08"/>
    <w:rsid w:val="00DA0FB4"/>
    <w:rsid w:val="00DA16BB"/>
    <w:rsid w:val="00DA1801"/>
    <w:rsid w:val="00DA7D54"/>
    <w:rsid w:val="00DB4DFB"/>
    <w:rsid w:val="00DB6A7E"/>
    <w:rsid w:val="00DB7A0D"/>
    <w:rsid w:val="00DC1015"/>
    <w:rsid w:val="00DC155E"/>
    <w:rsid w:val="00DC1C57"/>
    <w:rsid w:val="00DC2C79"/>
    <w:rsid w:val="00DC305A"/>
    <w:rsid w:val="00DC4471"/>
    <w:rsid w:val="00DC50EC"/>
    <w:rsid w:val="00DC5266"/>
    <w:rsid w:val="00DC54E9"/>
    <w:rsid w:val="00DC5B2E"/>
    <w:rsid w:val="00DC675A"/>
    <w:rsid w:val="00DC7616"/>
    <w:rsid w:val="00DD06B8"/>
    <w:rsid w:val="00DD28BF"/>
    <w:rsid w:val="00DD4E8B"/>
    <w:rsid w:val="00DE0556"/>
    <w:rsid w:val="00DE2685"/>
    <w:rsid w:val="00DE2B57"/>
    <w:rsid w:val="00DE345A"/>
    <w:rsid w:val="00DE5A77"/>
    <w:rsid w:val="00DE6FFE"/>
    <w:rsid w:val="00DF11D7"/>
    <w:rsid w:val="00DF14B0"/>
    <w:rsid w:val="00DF1FDD"/>
    <w:rsid w:val="00DF2379"/>
    <w:rsid w:val="00DF4997"/>
    <w:rsid w:val="00DF4A52"/>
    <w:rsid w:val="00DF68C9"/>
    <w:rsid w:val="00E00F6D"/>
    <w:rsid w:val="00E033E4"/>
    <w:rsid w:val="00E04C69"/>
    <w:rsid w:val="00E05244"/>
    <w:rsid w:val="00E057A4"/>
    <w:rsid w:val="00E07672"/>
    <w:rsid w:val="00E07804"/>
    <w:rsid w:val="00E07A4B"/>
    <w:rsid w:val="00E16E1E"/>
    <w:rsid w:val="00E23054"/>
    <w:rsid w:val="00E23E6E"/>
    <w:rsid w:val="00E240FF"/>
    <w:rsid w:val="00E24658"/>
    <w:rsid w:val="00E27097"/>
    <w:rsid w:val="00E270A5"/>
    <w:rsid w:val="00E27875"/>
    <w:rsid w:val="00E322D1"/>
    <w:rsid w:val="00E33793"/>
    <w:rsid w:val="00E3412C"/>
    <w:rsid w:val="00E35332"/>
    <w:rsid w:val="00E364AB"/>
    <w:rsid w:val="00E368AF"/>
    <w:rsid w:val="00E37626"/>
    <w:rsid w:val="00E41AE1"/>
    <w:rsid w:val="00E41D15"/>
    <w:rsid w:val="00E426E3"/>
    <w:rsid w:val="00E4387E"/>
    <w:rsid w:val="00E43B0F"/>
    <w:rsid w:val="00E45114"/>
    <w:rsid w:val="00E4789D"/>
    <w:rsid w:val="00E5061C"/>
    <w:rsid w:val="00E514E0"/>
    <w:rsid w:val="00E51F1F"/>
    <w:rsid w:val="00E521A6"/>
    <w:rsid w:val="00E552CA"/>
    <w:rsid w:val="00E560B0"/>
    <w:rsid w:val="00E5660E"/>
    <w:rsid w:val="00E56BE2"/>
    <w:rsid w:val="00E5761E"/>
    <w:rsid w:val="00E60519"/>
    <w:rsid w:val="00E60B74"/>
    <w:rsid w:val="00E65E41"/>
    <w:rsid w:val="00E66173"/>
    <w:rsid w:val="00E67FB6"/>
    <w:rsid w:val="00E71A0D"/>
    <w:rsid w:val="00E73C4A"/>
    <w:rsid w:val="00E74F33"/>
    <w:rsid w:val="00E77D59"/>
    <w:rsid w:val="00E80783"/>
    <w:rsid w:val="00E80BE1"/>
    <w:rsid w:val="00E81152"/>
    <w:rsid w:val="00E81957"/>
    <w:rsid w:val="00E81FCD"/>
    <w:rsid w:val="00E84233"/>
    <w:rsid w:val="00E84ED8"/>
    <w:rsid w:val="00E85BED"/>
    <w:rsid w:val="00E867B4"/>
    <w:rsid w:val="00E903D2"/>
    <w:rsid w:val="00E933CB"/>
    <w:rsid w:val="00EA1F91"/>
    <w:rsid w:val="00EA2500"/>
    <w:rsid w:val="00EA2D6E"/>
    <w:rsid w:val="00EA46D8"/>
    <w:rsid w:val="00EA79E1"/>
    <w:rsid w:val="00EB1482"/>
    <w:rsid w:val="00EB1842"/>
    <w:rsid w:val="00EB23E5"/>
    <w:rsid w:val="00EB47A6"/>
    <w:rsid w:val="00EB7188"/>
    <w:rsid w:val="00EC124D"/>
    <w:rsid w:val="00ED1820"/>
    <w:rsid w:val="00ED1D84"/>
    <w:rsid w:val="00ED2243"/>
    <w:rsid w:val="00ED2AA6"/>
    <w:rsid w:val="00ED3678"/>
    <w:rsid w:val="00ED72BD"/>
    <w:rsid w:val="00ED7A7B"/>
    <w:rsid w:val="00EE1CB2"/>
    <w:rsid w:val="00EE27D0"/>
    <w:rsid w:val="00EE2EBA"/>
    <w:rsid w:val="00EE3160"/>
    <w:rsid w:val="00EE4C07"/>
    <w:rsid w:val="00EE5D7B"/>
    <w:rsid w:val="00EE6584"/>
    <w:rsid w:val="00EE7402"/>
    <w:rsid w:val="00EF1CAA"/>
    <w:rsid w:val="00EF1F65"/>
    <w:rsid w:val="00EF2A9D"/>
    <w:rsid w:val="00EF2BD0"/>
    <w:rsid w:val="00EF2F6A"/>
    <w:rsid w:val="00F007A5"/>
    <w:rsid w:val="00F008DD"/>
    <w:rsid w:val="00F049D7"/>
    <w:rsid w:val="00F0506B"/>
    <w:rsid w:val="00F101FB"/>
    <w:rsid w:val="00F13147"/>
    <w:rsid w:val="00F13703"/>
    <w:rsid w:val="00F14EBB"/>
    <w:rsid w:val="00F20C7D"/>
    <w:rsid w:val="00F24E2C"/>
    <w:rsid w:val="00F24E38"/>
    <w:rsid w:val="00F25787"/>
    <w:rsid w:val="00F25920"/>
    <w:rsid w:val="00F27BDB"/>
    <w:rsid w:val="00F312FB"/>
    <w:rsid w:val="00F3229B"/>
    <w:rsid w:val="00F32657"/>
    <w:rsid w:val="00F33C04"/>
    <w:rsid w:val="00F35FF6"/>
    <w:rsid w:val="00F408D9"/>
    <w:rsid w:val="00F43010"/>
    <w:rsid w:val="00F43938"/>
    <w:rsid w:val="00F45225"/>
    <w:rsid w:val="00F51292"/>
    <w:rsid w:val="00F51349"/>
    <w:rsid w:val="00F535D0"/>
    <w:rsid w:val="00F561FC"/>
    <w:rsid w:val="00F569EB"/>
    <w:rsid w:val="00F57C47"/>
    <w:rsid w:val="00F61A22"/>
    <w:rsid w:val="00F62C68"/>
    <w:rsid w:val="00F64867"/>
    <w:rsid w:val="00F6507C"/>
    <w:rsid w:val="00F65528"/>
    <w:rsid w:val="00F66629"/>
    <w:rsid w:val="00F67B5B"/>
    <w:rsid w:val="00F7430D"/>
    <w:rsid w:val="00F75ED8"/>
    <w:rsid w:val="00F77273"/>
    <w:rsid w:val="00F77EAE"/>
    <w:rsid w:val="00F80E3C"/>
    <w:rsid w:val="00F84295"/>
    <w:rsid w:val="00F84A44"/>
    <w:rsid w:val="00F86664"/>
    <w:rsid w:val="00F91116"/>
    <w:rsid w:val="00F91480"/>
    <w:rsid w:val="00F91DE2"/>
    <w:rsid w:val="00F945E9"/>
    <w:rsid w:val="00F9710E"/>
    <w:rsid w:val="00FA0980"/>
    <w:rsid w:val="00FA2A89"/>
    <w:rsid w:val="00FA4EC3"/>
    <w:rsid w:val="00FA75CB"/>
    <w:rsid w:val="00FA7EEE"/>
    <w:rsid w:val="00FB1B32"/>
    <w:rsid w:val="00FB378E"/>
    <w:rsid w:val="00FB4F8E"/>
    <w:rsid w:val="00FB7495"/>
    <w:rsid w:val="00FB7EFB"/>
    <w:rsid w:val="00FC155E"/>
    <w:rsid w:val="00FC1FA2"/>
    <w:rsid w:val="00FC4023"/>
    <w:rsid w:val="00FC4465"/>
    <w:rsid w:val="00FC496A"/>
    <w:rsid w:val="00FC498B"/>
    <w:rsid w:val="00FD1C14"/>
    <w:rsid w:val="00FD1F8A"/>
    <w:rsid w:val="00FD2304"/>
    <w:rsid w:val="00FD36AA"/>
    <w:rsid w:val="00FD4709"/>
    <w:rsid w:val="00FD49AA"/>
    <w:rsid w:val="00FD4DF7"/>
    <w:rsid w:val="00FD5D04"/>
    <w:rsid w:val="00FE1D13"/>
    <w:rsid w:val="00FE2034"/>
    <w:rsid w:val="00FE3344"/>
    <w:rsid w:val="00FE39B6"/>
    <w:rsid w:val="00FE45F7"/>
    <w:rsid w:val="00FE6F07"/>
    <w:rsid w:val="00FE79E7"/>
    <w:rsid w:val="00FF0C2C"/>
    <w:rsid w:val="00FF5E3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BCADE"/>
  <w15:chartTrackingRefBased/>
  <w15:docId w15:val="{9D5EF559-6D2B-3240-B375-2AFB21D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6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4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B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D6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5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943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084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9B084A"/>
  </w:style>
  <w:style w:type="character" w:customStyle="1" w:styleId="p">
    <w:name w:val="p"/>
    <w:basedOn w:val="Domylnaczcionkaakapitu"/>
    <w:rsid w:val="009B084A"/>
  </w:style>
  <w:style w:type="character" w:customStyle="1" w:styleId="o">
    <w:name w:val="o"/>
    <w:basedOn w:val="Domylnaczcionkaakapitu"/>
    <w:rsid w:val="009B084A"/>
  </w:style>
  <w:style w:type="character" w:customStyle="1" w:styleId="s1">
    <w:name w:val="s1"/>
    <w:basedOn w:val="Domylnaczcionkaakapitu"/>
    <w:rsid w:val="009B084A"/>
  </w:style>
  <w:style w:type="character" w:customStyle="1" w:styleId="c1">
    <w:name w:val="c1"/>
    <w:basedOn w:val="Domylnaczcionkaakapitu"/>
    <w:rsid w:val="009B084A"/>
  </w:style>
  <w:style w:type="character" w:customStyle="1" w:styleId="Nagwek3Znak">
    <w:name w:val="Nagłówek 3 Znak"/>
    <w:basedOn w:val="Domylnaczcionkaakapitu"/>
    <w:link w:val="Nagwek3"/>
    <w:uiPriority w:val="9"/>
    <w:rsid w:val="009D4F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2332</Words>
  <Characters>16255</Characters>
  <Application>Microsoft Office Word</Application>
  <DocSecurity>0</DocSecurity>
  <Lines>387</Lines>
  <Paragraphs>170</Paragraphs>
  <ScaleCrop>false</ScaleCrop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Sitek</dc:creator>
  <cp:keywords/>
  <dc:description/>
  <cp:lastModifiedBy>Wojciech Sitek</cp:lastModifiedBy>
  <cp:revision>1352</cp:revision>
  <dcterms:created xsi:type="dcterms:W3CDTF">2020-03-21T10:26:00Z</dcterms:created>
  <dcterms:modified xsi:type="dcterms:W3CDTF">2020-03-22T21:44:00Z</dcterms:modified>
</cp:coreProperties>
</file>