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610F" w14:textId="2A3AEF98" w:rsidR="00890EAB" w:rsidRPr="00890EAB" w:rsidRDefault="00DB58AF" w:rsidP="00346CE9">
      <w:pPr>
        <w:spacing w:after="0" w:line="240" w:lineRule="auto"/>
        <w:rPr>
          <w:rFonts w:ascii="Avenir Next" w:hAnsi="Avenir Next"/>
        </w:rPr>
      </w:pPr>
      <w:r w:rsidRPr="00890EAB">
        <w:rPr>
          <w:rFonts w:ascii="Avenir Next" w:hAnsi="Avenir Next"/>
          <w:noProof/>
        </w:rPr>
        <w:drawing>
          <wp:anchor distT="0" distB="0" distL="114300" distR="114300" simplePos="0" relativeHeight="251660288" behindDoc="0" locked="0" layoutInCell="1" allowOverlap="1" wp14:anchorId="4EF735D9" wp14:editId="7A8C261D">
            <wp:simplePos x="0" y="0"/>
            <wp:positionH relativeFrom="column">
              <wp:posOffset>1595755</wp:posOffset>
            </wp:positionH>
            <wp:positionV relativeFrom="paragraph">
              <wp:posOffset>-169968</wp:posOffset>
            </wp:positionV>
            <wp:extent cx="1353820" cy="841375"/>
            <wp:effectExtent l="0" t="0" r="0" b="0"/>
            <wp:wrapNone/>
            <wp:docPr id="100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B30C6ED-BE48-D7C5-1F7A-319A1F99F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 1">
                      <a:extLst>
                        <a:ext uri="{FF2B5EF4-FFF2-40B4-BE49-F238E27FC236}">
                          <a16:creationId xmlns:a16="http://schemas.microsoft.com/office/drawing/2014/main" id="{2B30C6ED-BE48-D7C5-1F7A-319A1F99F53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820" cy="8413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B35670" wp14:editId="3007E64C">
                <wp:simplePos x="0" y="0"/>
                <wp:positionH relativeFrom="column">
                  <wp:posOffset>-583988</wp:posOffset>
                </wp:positionH>
                <wp:positionV relativeFrom="paragraph">
                  <wp:posOffset>585470</wp:posOffset>
                </wp:positionV>
                <wp:extent cx="1990164" cy="215444"/>
                <wp:effectExtent l="0" t="0" r="0" b="0"/>
                <wp:wrapNone/>
                <wp:docPr id="1002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C1E07F-0E38-2A21-018C-0331F4037E7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0164" cy="2154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B78AA66" w14:textId="77777777" w:rsidR="00890EAB" w:rsidRDefault="00890EAB" w:rsidP="00890EAB">
                            <w:pPr>
                              <w:kinsoku w:val="0"/>
                              <w:overflowPunct w:val="0"/>
                              <w:ind w:firstLine="706"/>
                              <w:textAlignment w:val="baseline"/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35670" id="Rectangle 4" o:spid="_x0000_s1026" style="position:absolute;margin-left:-46pt;margin-top:46.1pt;width:156.7pt;height:16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4B78AA66" w14:textId="77777777" w:rsidR="00890EAB" w:rsidRDefault="00890EAB" w:rsidP="00890EAB">
                      <w:pPr>
                        <w:kinsoku w:val="0"/>
                        <w:overflowPunct w:val="0"/>
                        <w:ind w:firstLine="706"/>
                        <w:textAlignment w:val="baseline"/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</w:pPr>
                      <w:r>
                        <w:rPr>
                          <w:rFonts w:ascii="Aptos" w:eastAsia="Aptos" w:hAnsi="Aptos" w:cs="Arial"/>
                          <w:b/>
                          <w:bCs/>
                          <w:i/>
                          <w:iCs/>
                          <w:color w:val="000000"/>
                          <w:kern w:val="24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="00890EAB" w:rsidRPr="00890EAB">
        <w:rPr>
          <w:rFonts w:ascii="Avenir Next" w:hAnsi="Avenir Next"/>
          <w:noProof/>
        </w:rPr>
        <w:drawing>
          <wp:anchor distT="0" distB="0" distL="114300" distR="114300" simplePos="0" relativeHeight="251659264" behindDoc="0" locked="0" layoutInCell="1" allowOverlap="1" wp14:anchorId="3A1AC2C2" wp14:editId="32066B11">
            <wp:simplePos x="0" y="0"/>
            <wp:positionH relativeFrom="column">
              <wp:posOffset>114088</wp:posOffset>
            </wp:positionH>
            <wp:positionV relativeFrom="paragraph">
              <wp:posOffset>-304800</wp:posOffset>
            </wp:positionV>
            <wp:extent cx="998220" cy="998220"/>
            <wp:effectExtent l="0" t="0" r="5080" b="5080"/>
            <wp:wrapNone/>
            <wp:docPr id="1003" name="Imagen 49">
              <a:extLst xmlns:a="http://schemas.openxmlformats.org/drawingml/2006/main">
                <a:ext uri="{FF2B5EF4-FFF2-40B4-BE49-F238E27FC236}">
                  <a16:creationId xmlns:a16="http://schemas.microsoft.com/office/drawing/2014/main" id="{50F19BA2-877E-D0C6-8876-28D5ED91B7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n 49">
                      <a:extLst>
                        <a:ext uri="{FF2B5EF4-FFF2-40B4-BE49-F238E27FC236}">
                          <a16:creationId xmlns:a16="http://schemas.microsoft.com/office/drawing/2014/main" id="{50F19BA2-877E-D0C6-8876-28D5ED91B7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890EAB" w:rsidRPr="00890EAB">
        <w:rPr>
          <w:rFonts w:ascii="Avenir Next" w:hAnsi="Avenir Next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E15C8" wp14:editId="02667167">
                <wp:simplePos x="0" y="0"/>
                <wp:positionH relativeFrom="column">
                  <wp:posOffset>2138045</wp:posOffset>
                </wp:positionH>
                <wp:positionV relativeFrom="paragraph">
                  <wp:posOffset>-311573</wp:posOffset>
                </wp:positionV>
                <wp:extent cx="5066665" cy="1015365"/>
                <wp:effectExtent l="0" t="0" r="0" b="0"/>
                <wp:wrapNone/>
                <wp:docPr id="1004" name="Rectangle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3428B65-57AE-D2AB-36E5-D82E1FDFB2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66665" cy="1015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F2DE32B" w14:textId="77777777" w:rsidR="00890EAB" w:rsidRP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FF0000"/>
                                <w:kern w:val="24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 w14:paraId="4E70D9D6" w14:textId="77777777" w:rsidR="00890EAB" w:rsidRDefault="00890EAB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Centro de Asesor</w:t>
                            </w:r>
                            <w:r w:rsidRPr="00890EAB">
                              <w:rPr>
                                <w:rFonts w:ascii="Aptos" w:eastAsia="Aptos" w:hAnsi="Aptos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í</w:t>
                            </w: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 w14:paraId="46991C81" w14:textId="77777777" w:rsidR="00CE5F23" w:rsidRPr="00890EAB" w:rsidRDefault="00CE5F23" w:rsidP="00890EAB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0000"/>
                                <w:kern w:val="24"/>
                                <w:sz w:val="24"/>
                                <w:szCs w:val="24"/>
                              </w:rPr>
                            </w:pPr>
                          </w:p>
                          <w:p w14:paraId="75CC4747" w14:textId="7AE7505C" w:rsidR="00890EAB" w:rsidRPr="00CE5F23" w:rsidRDefault="00890EAB" w:rsidP="00CE5F23">
                            <w:pPr>
                              <w:kinsoku w:val="0"/>
                              <w:overflowPunct w:val="0"/>
                              <w:spacing w:after="0" w:line="240" w:lineRule="auto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890EAB">
                              <w:rPr>
                                <w:rFonts w:ascii="Avenir Next" w:eastAsia="Aptos" w:hAnsi="Avenir Next" w:cs="Arial"/>
                                <w:b/>
                                <w:bCs/>
                                <w:color w:val="00B0F0"/>
                                <w:kern w:val="24"/>
                                <w:sz w:val="24"/>
                                <w:szCs w:val="24"/>
                              </w:rPr>
                              <w:t>CURSO ECOEMS 2026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0E15C8" id="_x0000_s1027" style="position:absolute;margin-left:168.35pt;margin-top:-24.55pt;width:398.95pt;height:79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" filled="f" fillcolor="#156082 [3204]" stroked="f" strokecolor="black [3213]">
                <v:shadow color="#e8e8e8 [3214]"/>
                <v:textbox style="mso-fit-shape-to-text:t">
                  <w:txbxContent>
                    <w:p w14:paraId="6F2DE32B" w14:textId="77777777" w:rsidR="00890EAB" w:rsidRP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FF0000"/>
                          <w:kern w:val="24"/>
                          <w:sz w:val="36"/>
                          <w:szCs w:val="36"/>
                        </w:rPr>
                        <w:t xml:space="preserve">C.A.E.P. </w:t>
                      </w:r>
                    </w:p>
                    <w:p w14:paraId="4E70D9D6" w14:textId="77777777" w:rsidR="00890EAB" w:rsidRDefault="00890EAB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Centro de Asesor</w:t>
                      </w:r>
                      <w:r w:rsidRPr="00890EAB">
                        <w:rPr>
                          <w:rFonts w:ascii="Aptos" w:eastAsia="Aptos" w:hAnsi="Aptos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í</w:t>
                      </w: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  <w:t>a Educativa Profesional</w:t>
                      </w:r>
                    </w:p>
                    <w:p w14:paraId="46991C81" w14:textId="77777777" w:rsidR="00CE5F23" w:rsidRPr="00890EAB" w:rsidRDefault="00CE5F23" w:rsidP="00890EAB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0000"/>
                          <w:kern w:val="24"/>
                          <w:sz w:val="24"/>
                          <w:szCs w:val="24"/>
                        </w:rPr>
                      </w:pPr>
                    </w:p>
                    <w:p w14:paraId="75CC4747" w14:textId="7AE7505C" w:rsidR="00890EAB" w:rsidRPr="00CE5F23" w:rsidRDefault="00890EAB" w:rsidP="00CE5F23">
                      <w:pPr>
                        <w:kinsoku w:val="0"/>
                        <w:overflowPunct w:val="0"/>
                        <w:spacing w:after="0" w:line="240" w:lineRule="auto"/>
                        <w:ind w:firstLine="706"/>
                        <w:jc w:val="center"/>
                        <w:textAlignment w:val="baseline"/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</w:pPr>
                      <w:r w:rsidRPr="00890EAB">
                        <w:rPr>
                          <w:rFonts w:ascii="Avenir Next" w:eastAsia="Aptos" w:hAnsi="Avenir Next" w:cs="Arial"/>
                          <w:b/>
                          <w:bCs/>
                          <w:color w:val="00B0F0"/>
                          <w:kern w:val="24"/>
                          <w:sz w:val="24"/>
                          <w:szCs w:val="24"/>
                        </w:rPr>
                        <w:t>CURSO ECOEMS 2026</w:t>
                      </w:r>
                    </w:p>
                  </w:txbxContent>
                </v:textbox>
              </v:rect>
            </w:pict>
          </mc:Fallback>
        </mc:AlternateContent>
      </w:r>
    </w:p>
    <w:p w14:paraId="3FFB2C8C" w14:textId="77777777" w:rsidR="00890EAB" w:rsidRPr="00CE5F23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5252700E" w14:textId="77777777" w:rsidR="00890EAB" w:rsidRDefault="00890EAB" w:rsidP="00346CE9">
      <w:pPr>
        <w:spacing w:after="0" w:line="240" w:lineRule="auto"/>
        <w:rPr>
          <w:rFonts w:ascii="Avenir Next" w:hAnsi="Avenir Next"/>
          <w:sz w:val="24"/>
          <w:szCs w:val="24"/>
        </w:rPr>
      </w:pPr>
    </w:p>
    <w:p w14:paraId="2133A374" w14:textId="77777777" w:rsidR="00D61FAF" w:rsidRPr="0052229D" w:rsidRDefault="00D61FAF" w:rsidP="00285E61">
      <w:pPr>
        <w:spacing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5F23" w:rsidRPr="00CE5F23" w14:paraId="5E015774" w14:textId="77777777" w:rsidTr="00923B2F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1C5AAF3C" w14:textId="497076D8" w:rsidR="00CE5F23" w:rsidRPr="00CE5F23" w:rsidRDefault="003602E9" w:rsidP="00346CE9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ascii="Avenir Next" w:hAnsi="Avenir Next"/>
                <w:b/>
                <w:bCs/>
                <w:sz w:val="32"/>
                <w:szCs w:val="32"/>
              </w:rPr>
              <w:t>Registro de escuelas y toma de fotografía (Documento A)</w:t>
            </w:r>
          </w:p>
        </w:tc>
      </w:tr>
    </w:tbl>
    <w:p w14:paraId="38921D26" w14:textId="77777777" w:rsidR="00890EAB" w:rsidRPr="0052229D" w:rsidRDefault="00890EAB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p w14:paraId="1BE2AF6E" w14:textId="5611B462" w:rsidR="00890EAB" w:rsidRDefault="00587872" w:rsidP="00346CE9">
      <w:pPr>
        <w:spacing w:after="0" w:line="240" w:lineRule="auto"/>
        <w:jc w:val="center"/>
        <w:rPr>
          <w:rFonts w:ascii="Avenir Next" w:hAnsi="Avenir Next"/>
          <w:b/>
          <w:bCs/>
          <w:sz w:val="24"/>
          <w:szCs w:val="24"/>
        </w:rPr>
      </w:pPr>
      <w:r w:rsidRPr="00587872">
        <w:rPr>
          <w:rFonts w:ascii="Avenir Next" w:hAnsi="Avenir Next"/>
          <w:b/>
          <w:bCs/>
          <w:sz w:val="24"/>
          <w:szCs w:val="24"/>
        </w:rPr>
        <w:t xml:space="preserve">DATOS DE LA PERSONA </w:t>
      </w:r>
      <w:r w:rsidR="00FE2D62">
        <w:rPr>
          <w:rFonts w:ascii="Avenir Next" w:hAnsi="Avenir Next"/>
          <w:b/>
          <w:bCs/>
          <w:sz w:val="24"/>
          <w:szCs w:val="24"/>
        </w:rPr>
        <w:t>INSCRITA</w:t>
      </w:r>
    </w:p>
    <w:p w14:paraId="15783D59" w14:textId="77777777" w:rsidR="00577E0A" w:rsidRPr="0052229D" w:rsidRDefault="00577E0A" w:rsidP="00346CE9">
      <w:pPr>
        <w:spacing w:after="0" w:line="240" w:lineRule="auto"/>
        <w:rPr>
          <w:rFonts w:ascii="Avenir Next" w:hAnsi="Avenir Next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8527"/>
      </w:tblGrid>
      <w:tr w:rsidR="00577E0A" w14:paraId="7EBD9274" w14:textId="77777777" w:rsidTr="009A679D">
        <w:tc>
          <w:tcPr>
            <w:tcW w:w="2263" w:type="dxa"/>
          </w:tcPr>
          <w:p w14:paraId="02DDB241" w14:textId="7ED85F57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Folio de Registro:</w:t>
            </w:r>
          </w:p>
        </w:tc>
        <w:tc>
          <w:tcPr>
            <w:tcW w:w="8527" w:type="dxa"/>
          </w:tcPr>
          <w:p w14:paraId="0E0C08E3" w14:textId="4AD66471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264649694</w:t>
            </w:r>
          </w:p>
        </w:tc>
      </w:tr>
      <w:tr w:rsidR="00577E0A" w14:paraId="01441B1E" w14:textId="77777777" w:rsidTr="009A679D">
        <w:tc>
          <w:tcPr>
            <w:tcW w:w="2263" w:type="dxa"/>
          </w:tcPr>
          <w:p w14:paraId="49A86081" w14:textId="0EB2AEB4" w:rsidR="00577E0A" w:rsidRPr="0019155F" w:rsidRDefault="00577E0A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19155F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Nombre:</w:t>
            </w:r>
          </w:p>
        </w:tc>
        <w:tc>
          <w:tcPr>
            <w:tcW w:w="8527" w:type="dxa"/>
          </w:tcPr>
          <w:p w14:paraId="5B8B1226" w14:textId="7794D084" w:rsidR="00577E0A" w:rsidRPr="00556413" w:rsidRDefault="00D02396" w:rsidP="00556413">
            <w:pPr>
              <w:spacing w:line="276" w:lineRule="auto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556413"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  <w:t xml:space="preserve">MERILEISY SAABEDRA VELEZ</w:t>
            </w:r>
          </w:p>
        </w:tc>
      </w:tr>
    </w:tbl>
    <w:p w14:paraId="2BB4006B" w14:textId="77777777" w:rsidR="003E48AB" w:rsidRPr="003E48AB" w:rsidRDefault="003E48AB" w:rsidP="003E48AB">
      <w:pPr>
        <w:spacing w:line="240" w:lineRule="auto"/>
        <w:rPr>
          <w:rFonts w:ascii="Avenir Next" w:hAnsi="Avenir Next"/>
          <w:sz w:val="16"/>
          <w:szCs w:val="1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3E48AB" w:rsidRPr="00CE5F23" w14:paraId="71EDD8A4" w14:textId="77777777" w:rsidTr="00BF252E">
        <w:tc>
          <w:tcPr>
            <w:tcW w:w="1079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380DEBD" w14:textId="5563A809" w:rsidR="003E48AB" w:rsidRPr="008079B5" w:rsidRDefault="003E48AB" w:rsidP="00BF252E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 w:rsidRPr="008079B5">
              <w:rPr>
                <w:rFonts w:ascii="Avenir Next" w:hAnsi="Avenir Next"/>
                <w:b/>
                <w:bCs/>
                <w:sz w:val="24"/>
                <w:szCs w:val="24"/>
              </w:rPr>
              <w:t xml:space="preserve">INSTRUCCIONES </w:t>
            </w:r>
            <w:r w:rsidR="0031210E">
              <w:rPr>
                <w:rFonts w:ascii="Avenir Next" w:hAnsi="Avenir Next"/>
                <w:b/>
                <w:bCs/>
                <w:sz w:val="24"/>
                <w:szCs w:val="24"/>
              </w:rPr>
              <w:t>PARA TOMA DE FOTOGRAFÍA</w:t>
            </w:r>
          </w:p>
        </w:tc>
      </w:tr>
    </w:tbl>
    <w:p w14:paraId="64AB9002" w14:textId="77777777" w:rsidR="0042472A" w:rsidRPr="00686D8E" w:rsidRDefault="0042472A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B05ED4B" w14:textId="77736155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 xml:space="preserve">1. </w:t>
      </w:r>
      <w:r w:rsidRPr="00686D8E">
        <w:rPr>
          <w:rFonts w:ascii="Avenir Next" w:hAnsi="Avenir Next"/>
          <w:sz w:val="20"/>
          <w:szCs w:val="20"/>
        </w:rPr>
        <w:t>Deberás presentarte con el rostro completamente descubierto, cabello recogido. Al momento de tomarte</w:t>
      </w:r>
      <w:r>
        <w:rPr>
          <w:rFonts w:ascii="Avenir Next" w:hAnsi="Avenir Next"/>
          <w:sz w:val="20"/>
          <w:szCs w:val="20"/>
        </w:rPr>
        <w:t xml:space="preserve"> </w:t>
      </w:r>
      <w:r w:rsidRPr="00686D8E">
        <w:rPr>
          <w:rFonts w:ascii="Avenir Next" w:hAnsi="Avenir Next"/>
          <w:sz w:val="20"/>
          <w:szCs w:val="20"/>
        </w:rPr>
        <w:t>la fotografía no deberás usar gorra, sombrero, lentes graduados, oscuros ni pupilentes de fantasía.</w:t>
      </w:r>
    </w:p>
    <w:p w14:paraId="276CD97F" w14:textId="77777777" w:rsidR="00686D8E" w:rsidRPr="00686D8E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7D6CFA35" w14:textId="22425EF3" w:rsidR="00686D8E" w:rsidRDefault="00686D8E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2.</w:t>
      </w:r>
      <w:r>
        <w:rPr>
          <w:rFonts w:ascii="Avenir Next" w:hAnsi="Avenir Next"/>
          <w:sz w:val="20"/>
          <w:szCs w:val="20"/>
        </w:rPr>
        <w:t xml:space="preserve"> </w:t>
      </w:r>
      <w:r w:rsidR="00E35284">
        <w:rPr>
          <w:rFonts w:ascii="Avenir Next" w:hAnsi="Avenir Next"/>
          <w:sz w:val="20"/>
          <w:szCs w:val="20"/>
        </w:rPr>
        <w:t xml:space="preserve">Estar presente en el plantel en la </w:t>
      </w:r>
      <w:r w:rsidRPr="00686D8E">
        <w:rPr>
          <w:rFonts w:ascii="Avenir Next" w:hAnsi="Avenir Next"/>
          <w:sz w:val="20"/>
          <w:szCs w:val="20"/>
        </w:rPr>
        <w:t>fecha y hora indicados con los siguiente documentos:</w:t>
      </w:r>
    </w:p>
    <w:p w14:paraId="657CED29" w14:textId="77777777" w:rsidR="00686D8E" w:rsidRPr="00E32DD8" w:rsidRDefault="00686D8E" w:rsidP="00686D8E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6754EA82" w14:textId="532F3A07" w:rsidR="00D567C2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a) “Ficha de Registro” impreso.</w:t>
      </w:r>
      <w:r>
        <w:rPr>
          <w:rFonts w:ascii="Avenir Next" w:hAnsi="Avenir Next"/>
          <w:sz w:val="20"/>
          <w:szCs w:val="20"/>
        </w:rPr>
        <w:t xml:space="preserve"> Previamente llenado con la firma autógrafa de su tutor(a), preferentemente con un bolígrafo de tinta azul o negra.</w:t>
      </w:r>
    </w:p>
    <w:p w14:paraId="1D49C56F" w14:textId="586FC6EC" w:rsidR="00D567C2" w:rsidRP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b) “Comprobante de registro” impreso.</w:t>
      </w:r>
      <w:r>
        <w:rPr>
          <w:rFonts w:ascii="Avenir Next" w:hAnsi="Avenir Next"/>
          <w:sz w:val="20"/>
          <w:szCs w:val="20"/>
        </w:rPr>
        <w:t xml:space="preserve"> Para verificar los datos y corregir errores en el caso de que existan.</w:t>
      </w:r>
    </w:p>
    <w:p w14:paraId="7DAFFA1C" w14:textId="18ACE3C4" w:rsidR="00686D8E" w:rsidRDefault="00D567C2" w:rsidP="00686D8E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D567C2">
        <w:rPr>
          <w:rFonts w:ascii="Avenir Next" w:hAnsi="Avenir Next"/>
          <w:b/>
          <w:bCs/>
          <w:sz w:val="20"/>
          <w:szCs w:val="20"/>
        </w:rPr>
        <w:t>c</w:t>
      </w:r>
      <w:r w:rsidR="00686D8E" w:rsidRPr="00686D8E">
        <w:rPr>
          <w:rFonts w:ascii="Avenir Next" w:hAnsi="Avenir Next"/>
          <w:b/>
          <w:bCs/>
          <w:sz w:val="20"/>
          <w:szCs w:val="20"/>
        </w:rPr>
        <w:t>) "Documento A" impreso.</w:t>
      </w:r>
      <w:r w:rsidR="00686D8E" w:rsidRPr="00686D8E">
        <w:rPr>
          <w:rFonts w:ascii="Avenir Next" w:hAnsi="Avenir Next"/>
          <w:sz w:val="20"/>
          <w:szCs w:val="20"/>
        </w:rPr>
        <w:t xml:space="preserve"> Sobre las líneas ubicadas en la parte inferior de este documento, </w:t>
      </w:r>
      <w:r w:rsidR="00E35284">
        <w:rPr>
          <w:rFonts w:ascii="Avenir Next" w:hAnsi="Avenir Next"/>
          <w:sz w:val="20"/>
          <w:szCs w:val="20"/>
        </w:rPr>
        <w:t>realiza tu firma de manera autógrafa sobre el tu nombre previamente escrito.</w:t>
      </w:r>
      <w:r w:rsidR="00686D8E" w:rsidRPr="00686D8E">
        <w:rPr>
          <w:rFonts w:ascii="Avenir Next" w:hAnsi="Avenir Next"/>
          <w:sz w:val="20"/>
          <w:szCs w:val="20"/>
        </w:rPr>
        <w:t xml:space="preserve"> U</w:t>
      </w:r>
      <w:r w:rsidR="00E35284">
        <w:rPr>
          <w:rFonts w:ascii="Avenir Next" w:hAnsi="Avenir Next"/>
          <w:sz w:val="20"/>
          <w:szCs w:val="20"/>
        </w:rPr>
        <w:t>tiliza un</w:t>
      </w:r>
      <w:r w:rsidR="00686D8E" w:rsidRPr="00686D8E">
        <w:rPr>
          <w:rFonts w:ascii="Avenir Next" w:hAnsi="Avenir Next"/>
          <w:sz w:val="20"/>
          <w:szCs w:val="20"/>
        </w:rPr>
        <w:t xml:space="preserve"> bolígrafo </w:t>
      </w:r>
      <w:r w:rsidR="00E35284">
        <w:rPr>
          <w:rFonts w:ascii="Avenir Next" w:hAnsi="Avenir Next"/>
          <w:sz w:val="20"/>
          <w:szCs w:val="20"/>
        </w:rPr>
        <w:t xml:space="preserve">de </w:t>
      </w:r>
      <w:r w:rsidR="00686D8E" w:rsidRPr="00686D8E">
        <w:rPr>
          <w:rFonts w:ascii="Avenir Next" w:hAnsi="Avenir Next"/>
          <w:sz w:val="20"/>
          <w:szCs w:val="20"/>
        </w:rPr>
        <w:t>tinta azul o negra.</w:t>
      </w:r>
    </w:p>
    <w:p w14:paraId="7D58A293" w14:textId="57464CF2" w:rsidR="00686D8E" w:rsidRPr="00686D8E" w:rsidRDefault="00686D8E" w:rsidP="00D567C2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p w14:paraId="4584E7FD" w14:textId="4D628AB3" w:rsidR="00587872" w:rsidRDefault="00686D8E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 w:rsidRPr="00686D8E">
        <w:rPr>
          <w:rFonts w:ascii="Avenir Next" w:hAnsi="Avenir Next"/>
          <w:sz w:val="20"/>
          <w:szCs w:val="20"/>
        </w:rPr>
        <w:t>Si cumples con todos estos requisitos, se te tomará una fotografía para identificarte durante</w:t>
      </w:r>
      <w:r w:rsidR="00D567C2">
        <w:rPr>
          <w:rFonts w:ascii="Avenir Next" w:hAnsi="Avenir Next"/>
          <w:sz w:val="20"/>
          <w:szCs w:val="20"/>
        </w:rPr>
        <w:t xml:space="preserve"> tu estadia del curso, de este modo otorgando un realizmo como ninguno otro</w:t>
      </w:r>
      <w:r w:rsidRPr="00686D8E">
        <w:rPr>
          <w:rFonts w:ascii="Avenir Next" w:hAnsi="Avenir Next"/>
          <w:sz w:val="20"/>
          <w:szCs w:val="20"/>
        </w:rPr>
        <w:t xml:space="preserve">. </w:t>
      </w:r>
      <w:r w:rsidR="00D567C2">
        <w:rPr>
          <w:rFonts w:ascii="Avenir Next" w:hAnsi="Avenir Next"/>
          <w:sz w:val="20"/>
          <w:szCs w:val="20"/>
        </w:rPr>
        <w:t>Para el proceso real del ECOEMS es importante ir debidamente bien peinado ya que esa fotografía es la que se utilizará para su credencial de sus respectivas escuelas.</w:t>
      </w:r>
    </w:p>
    <w:p w14:paraId="3DC2B20C" w14:textId="77777777" w:rsidR="004B2A04" w:rsidRPr="00E32DD8" w:rsidRDefault="004B2A04" w:rsidP="003C5ED0">
      <w:pPr>
        <w:spacing w:after="0" w:line="240" w:lineRule="auto"/>
        <w:jc w:val="both"/>
        <w:rPr>
          <w:rFonts w:ascii="Avenir Next" w:hAnsi="Avenir Next"/>
          <w:sz w:val="10"/>
          <w:szCs w:val="1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0"/>
        <w:gridCol w:w="4942"/>
        <w:gridCol w:w="475"/>
        <w:gridCol w:w="4953"/>
      </w:tblGrid>
      <w:tr w:rsidR="00C07697" w14:paraId="4216DF23" w14:textId="77777777" w:rsidTr="007C198C">
        <w:tc>
          <w:tcPr>
            <w:tcW w:w="10790" w:type="dxa"/>
            <w:gridSpan w:val="4"/>
            <w:tcBorders>
              <w:bottom w:val="nil"/>
            </w:tcBorders>
            <w:shd w:val="clear" w:color="auto" w:fill="BFBFBF" w:themeFill="background1" w:themeFillShade="BF"/>
          </w:tcPr>
          <w:p w14:paraId="5021F73E" w14:textId="3B4DCA16" w:rsidR="00C07697" w:rsidRPr="00DC51C8" w:rsidRDefault="00DC51C8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DC51C8">
              <w:rPr>
                <w:rFonts w:ascii="Avenir Next" w:hAnsi="Avenir Next"/>
                <w:b/>
                <w:bCs/>
                <w:sz w:val="20"/>
                <w:szCs w:val="20"/>
              </w:rPr>
              <w:t>LA CITA SERÁ EN:</w:t>
            </w:r>
          </w:p>
        </w:tc>
      </w:tr>
      <w:tr w:rsidR="00DC51C8" w14:paraId="7106B9C1" w14:textId="77777777" w:rsidTr="006C568A">
        <w:trPr>
          <w:trHeight w:val="840"/>
        </w:trPr>
        <w:tc>
          <w:tcPr>
            <w:tcW w:w="10790" w:type="dxa"/>
            <w:gridSpan w:val="4"/>
            <w:tcBorders>
              <w:top w:val="nil"/>
              <w:bottom w:val="single" w:sz="4" w:space="0" w:color="auto"/>
            </w:tcBorders>
            <w:shd w:val="clear" w:color="auto" w:fill="BFBFBF" w:themeFill="background1" w:themeFillShade="BF"/>
          </w:tcPr>
          <w:p w14:paraId="7709B64B" w14:textId="6A574D5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 xml:space="preserve">Lugar: </w:t>
            </w:r>
            <w:r w:rsidR="00C82642">
              <w:rPr>
                <w:rFonts w:ascii="Avenir Next" w:hAnsi="Avenir Next"/>
                <w:sz w:val="20"/>
                <w:szCs w:val="20"/>
              </w:rPr>
              <w:t>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A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E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>P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 w:rsidR="00C82642">
              <w:rPr>
                <w:rFonts w:ascii="Avenir Next" w:hAnsi="Avenir Next"/>
                <w:sz w:val="20"/>
                <w:szCs w:val="20"/>
              </w:rPr>
              <w:t xml:space="preserve"> PLANTEL ECATEPEC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7A720DB0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4C70B83D" w14:textId="77777777" w:rsidR="00DC51C8" w:rsidRDefault="00DC51C8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Dirección:</w:t>
            </w:r>
            <w:r>
              <w:rPr>
                <w:rFonts w:ascii="Avenir Next" w:hAnsi="Avenir Next"/>
                <w:sz w:val="20"/>
                <w:szCs w:val="20"/>
              </w:rPr>
              <w:t xml:space="preserve"> Sur 80 161, Nuevo Paseo de San Agustín 3ra Sección “B”</w:t>
            </w:r>
            <w:r w:rsidR="00C82642">
              <w:rPr>
                <w:rFonts w:ascii="Avenir Next" w:hAnsi="Avenir Next"/>
                <w:sz w:val="20"/>
                <w:szCs w:val="20"/>
              </w:rPr>
              <w:t>, Ecatepec de Morelos, Estado de México.</w:t>
            </w:r>
          </w:p>
          <w:p w14:paraId="58FF2042" w14:textId="77777777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  <w:p w14:paraId="3F191525" w14:textId="2520340B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Fecha:</w:t>
            </w:r>
            <w:r>
              <w:rPr>
                <w:rFonts w:ascii="Avenir Next" w:hAnsi="Avenir Next"/>
                <w:sz w:val="20"/>
                <w:szCs w:val="20"/>
              </w:rPr>
              <w:t xml:space="preserve"> 17 de Enero de 2026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  <w:r>
              <w:rPr>
                <w:rFonts w:ascii="Avenir Next" w:hAnsi="Avenir Next"/>
                <w:sz w:val="20"/>
                <w:szCs w:val="20"/>
              </w:rPr>
              <w:t xml:space="preserve">                           </w:t>
            </w:r>
            <w:r w:rsidR="00D44F82">
              <w:rPr>
                <w:rFonts w:ascii="Avenir Next" w:hAnsi="Avenir Next"/>
                <w:sz w:val="20"/>
                <w:szCs w:val="20"/>
              </w:rPr>
              <w:t xml:space="preserve">        </w:t>
            </w: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Hora:</w:t>
            </w:r>
            <w:r>
              <w:rPr>
                <w:rFonts w:ascii="Avenir Next" w:hAnsi="Avenir Next"/>
                <w:sz w:val="20"/>
                <w:szCs w:val="20"/>
              </w:rPr>
              <w:t xml:space="preserve"> 9:00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  <w:p w14:paraId="071CA586" w14:textId="16369642" w:rsidR="009A679D" w:rsidRDefault="009A679D" w:rsidP="009A679D">
            <w:pPr>
              <w:spacing w:line="240" w:lineRule="auto"/>
              <w:rPr>
                <w:rFonts w:ascii="Avenir Next" w:hAnsi="Avenir Next"/>
                <w:sz w:val="20"/>
                <w:szCs w:val="20"/>
              </w:rPr>
            </w:pPr>
          </w:p>
        </w:tc>
      </w:tr>
      <w:tr w:rsidR="006C568A" w14:paraId="696D6260" w14:textId="77777777" w:rsidTr="006C568A">
        <w:trPr>
          <w:trHeight w:val="63"/>
        </w:trPr>
        <w:tc>
          <w:tcPr>
            <w:tcW w:w="10790" w:type="dxa"/>
            <w:gridSpan w:val="4"/>
            <w:tcBorders>
              <w:left w:val="nil"/>
              <w:bottom w:val="nil"/>
              <w:right w:val="nil"/>
            </w:tcBorders>
          </w:tcPr>
          <w:p w14:paraId="1FDC81D4" w14:textId="77777777" w:rsidR="006C568A" w:rsidRPr="006C568A" w:rsidRDefault="006C568A" w:rsidP="006C568A">
            <w:pPr>
              <w:spacing w:line="276" w:lineRule="auto"/>
              <w:jc w:val="center"/>
              <w:rPr>
                <w:rFonts w:ascii="Avenir Next" w:hAnsi="Avenir Next"/>
                <w:b/>
                <w:bCs/>
                <w:sz w:val="8"/>
                <w:szCs w:val="8"/>
              </w:rPr>
            </w:pPr>
          </w:p>
        </w:tc>
      </w:tr>
      <w:tr w:rsidR="009A679D" w14:paraId="7A73C741" w14:textId="77777777" w:rsidTr="006C568A">
        <w:tc>
          <w:tcPr>
            <w:tcW w:w="10790" w:type="dxa"/>
            <w:gridSpan w:val="4"/>
            <w:tcBorders>
              <w:top w:val="nil"/>
              <w:left w:val="nil"/>
              <w:right w:val="nil"/>
            </w:tcBorders>
          </w:tcPr>
          <w:p w14:paraId="0E15EEB8" w14:textId="59F0C284" w:rsidR="009A679D" w:rsidRPr="009A679D" w:rsidRDefault="009A679D" w:rsidP="006C568A">
            <w:pPr>
              <w:spacing w:line="36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9A679D">
              <w:rPr>
                <w:rFonts w:ascii="Avenir Next" w:hAnsi="Avenir Next"/>
                <w:b/>
                <w:bCs/>
                <w:sz w:val="20"/>
                <w:szCs w:val="20"/>
              </w:rPr>
              <w:t>OPCIONES EDUCATIVAS REGISTRADAS</w:t>
            </w:r>
          </w:p>
        </w:tc>
      </w:tr>
      <w:tr w:rsidR="00C07697" w14:paraId="54DBAD42" w14:textId="77777777" w:rsidTr="004C4DFD">
        <w:tc>
          <w:tcPr>
            <w:tcW w:w="420" w:type="dxa"/>
          </w:tcPr>
          <w:p w14:paraId="46B01494" w14:textId="046331D3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942" w:type="dxa"/>
          </w:tcPr>
          <w:p w14:paraId="6C12574B" w14:textId="5F79527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IPN - CECyT 1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16ABB6CF" w14:textId="626B3ACC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4953" w:type="dxa"/>
          </w:tcPr>
          <w:p w14:paraId="5490DF84" w14:textId="7AD5E7D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BD6215E" w14:textId="77777777" w:rsidTr="004C4DFD">
        <w:tc>
          <w:tcPr>
            <w:tcW w:w="420" w:type="dxa"/>
          </w:tcPr>
          <w:p w14:paraId="0A92A2CF" w14:textId="6C7B266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942" w:type="dxa"/>
          </w:tcPr>
          <w:p w14:paraId="367C8CE8" w14:textId="4C5CF86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IPN - CECyT 2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6336727A" w14:textId="46BB887A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4953" w:type="dxa"/>
          </w:tcPr>
          <w:p w14:paraId="3AD29620" w14:textId="7B2B844F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6B58DCCA" w14:textId="77777777" w:rsidTr="004C4DFD">
        <w:tc>
          <w:tcPr>
            <w:tcW w:w="420" w:type="dxa"/>
          </w:tcPr>
          <w:p w14:paraId="20CAE187" w14:textId="4B7CDA1D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942" w:type="dxa"/>
          </w:tcPr>
          <w:p w14:paraId="223AAB5F" w14:textId="25B2F744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3FCD1F3F" w14:textId="236F82D2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4953" w:type="dxa"/>
          </w:tcPr>
          <w:p w14:paraId="3B349585" w14:textId="4F7FB1E0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33ADD032" w14:textId="77777777" w:rsidTr="004C4DFD">
        <w:tc>
          <w:tcPr>
            <w:tcW w:w="420" w:type="dxa"/>
          </w:tcPr>
          <w:p w14:paraId="53338B26" w14:textId="6EA706C5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942" w:type="dxa"/>
          </w:tcPr>
          <w:p w14:paraId="7B6E0D6A" w14:textId="5DC4AFB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</w:tcPr>
          <w:p w14:paraId="480588D4" w14:textId="07FA653E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4953" w:type="dxa"/>
          </w:tcPr>
          <w:p w14:paraId="175F0775" w14:textId="70D7BCDB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C07697" w14:paraId="1619A4DF" w14:textId="77777777" w:rsidTr="004C4DFD">
        <w:tc>
          <w:tcPr>
            <w:tcW w:w="420" w:type="dxa"/>
            <w:tcBorders>
              <w:bottom w:val="single" w:sz="4" w:space="0" w:color="auto"/>
            </w:tcBorders>
          </w:tcPr>
          <w:p w14:paraId="2E18ECF3" w14:textId="18BB9ECB" w:rsidR="00C07697" w:rsidRPr="00BE1D15" w:rsidRDefault="009A679D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942" w:type="dxa"/>
            <w:tcBorders>
              <w:bottom w:val="single" w:sz="4" w:space="0" w:color="auto"/>
            </w:tcBorders>
          </w:tcPr>
          <w:p w14:paraId="0D46F781" w14:textId="5D96BCCD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  <w:tc>
          <w:tcPr>
            <w:tcW w:w="475" w:type="dxa"/>
            <w:tcBorders>
              <w:bottom w:val="single" w:sz="4" w:space="0" w:color="auto"/>
            </w:tcBorders>
          </w:tcPr>
          <w:p w14:paraId="7691BF71" w14:textId="33DF4288" w:rsidR="00C07697" w:rsidRPr="00BE1D15" w:rsidRDefault="00BE1D15" w:rsidP="00C07697">
            <w:pPr>
              <w:spacing w:line="240" w:lineRule="auto"/>
              <w:jc w:val="center"/>
              <w:rPr>
                <w:rFonts w:ascii="Avenir Next" w:hAnsi="Avenir Next"/>
                <w:b/>
                <w:bCs/>
                <w:sz w:val="20"/>
                <w:szCs w:val="20"/>
              </w:rPr>
            </w:pPr>
            <w:r w:rsidRPr="00BE1D15">
              <w:rPr>
                <w:rFonts w:ascii="Avenir Next" w:hAnsi="Avenir Next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506A3900" w14:textId="1F751FA3" w:rsidR="00C07697" w:rsidRDefault="00BE1D15" w:rsidP="00C07697">
            <w:pPr>
              <w:spacing w:line="240" w:lineRule="auto"/>
              <w:jc w:val="center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ascii="Avenir Next" w:hAnsi="Avenir Next"/>
                <w:sz w:val="20"/>
                <w:szCs w:val="20"/>
              </w:rPr>
              <w:t xml:space="preserve">---</w:t>
            </w:r>
            <w:r w:rsidR="00D44F82">
              <w:rPr>
                <w:rFonts w:ascii="Avenir Next" w:hAnsi="Avenir Next"/>
                <w:sz w:val="20"/>
                <w:szCs w:val="20"/>
              </w:rPr>
              <w:t>.</w:t>
            </w:r>
          </w:p>
        </w:tc>
      </w:tr>
      <w:tr w:rsidR="004C4DFD" w14:paraId="3F1901C4" w14:textId="77777777" w:rsidTr="004C4DFD">
        <w:tc>
          <w:tcPr>
            <w:tcW w:w="10790" w:type="dxa"/>
            <w:gridSpan w:val="4"/>
            <w:tcBorders>
              <w:left w:val="nil"/>
              <w:right w:val="nil"/>
            </w:tcBorders>
          </w:tcPr>
          <w:p w14:paraId="2A3B46D4" w14:textId="77777777" w:rsidR="004C4DFD" w:rsidRPr="00062E69" w:rsidRDefault="004C4DFD" w:rsidP="00C07697">
            <w:pPr>
              <w:spacing w:line="240" w:lineRule="auto"/>
              <w:jc w:val="center"/>
              <w:rPr>
                <w:rFonts w:ascii="Avenir Next" w:hAnsi="Avenir Next"/>
                <w:sz w:val="10"/>
                <w:szCs w:val="10"/>
              </w:rPr>
            </w:pPr>
          </w:p>
        </w:tc>
      </w:tr>
      <w:tr w:rsidR="009A679D" w14:paraId="29B90199" w14:textId="77777777" w:rsidTr="0078393B">
        <w:trPr>
          <w:trHeight w:val="735"/>
        </w:trPr>
        <w:tc>
          <w:tcPr>
            <w:tcW w:w="10790" w:type="dxa"/>
            <w:gridSpan w:val="4"/>
            <w:shd w:val="clear" w:color="auto" w:fill="BFBFBF" w:themeFill="background1" w:themeFillShade="BF"/>
          </w:tcPr>
          <w:p w14:paraId="73D767E0" w14:textId="562A959F" w:rsidR="009A679D" w:rsidRPr="0078393B" w:rsidRDefault="00446F15" w:rsidP="00D44F82">
            <w:pPr>
              <w:spacing w:line="240" w:lineRule="auto"/>
              <w:jc w:val="both"/>
              <w:rPr>
                <w:rFonts w:ascii="Avenir Next" w:hAnsi="Avenir Next"/>
                <w:sz w:val="16"/>
                <w:szCs w:val="16"/>
              </w:rPr>
            </w:pPr>
            <w:r w:rsidRPr="0078393B">
              <w:rPr>
                <w:rFonts w:ascii="Avenir Next" w:hAnsi="Avenir Next"/>
                <w:sz w:val="16"/>
                <w:szCs w:val="16"/>
              </w:rPr>
              <w:t xml:space="preserve">“Hacemos constar que las opciones de registro de escuelas no corresponden exactamente a las oficiales. No obstante, este recurso permite a nuestros alumnos elaborar un listado de opciones educativas ordenadas de mayor a menor puntaje, con el fin de incrementar la probabilidad de ingresar a la institución de su preferencia y, al mismo tiempo, familiarizarse plenamente con todo el proceso.”</w:t>
            </w:r>
          </w:p>
        </w:tc>
      </w:tr>
    </w:tbl>
    <w:p w14:paraId="60DC6EA6" w14:textId="77777777" w:rsidR="00E32DD8" w:rsidRDefault="00E32DD8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7F9AD584" w14:textId="77777777" w:rsidR="00633535" w:rsidRDefault="00633535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  <w:sectPr w:rsidR="00633535" w:rsidSect="00890EAB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22AAE0D" w14:textId="0DBAAB73" w:rsidR="008F5D44" w:rsidRDefault="008F5D44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</w:p>
    <w:p w14:paraId="08679DA2" w14:textId="4D501EE3" w:rsidR="0078393B" w:rsidRDefault="003C2150" w:rsidP="003C5ED0">
      <w:pPr>
        <w:spacing w:after="0" w:line="240" w:lineRule="auto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45769" wp14:editId="39CEA31F">
                <wp:simplePos x="0" y="0"/>
                <wp:positionH relativeFrom="column">
                  <wp:posOffset>41910</wp:posOffset>
                </wp:positionH>
                <wp:positionV relativeFrom="paragraph">
                  <wp:posOffset>55669</wp:posOffset>
                </wp:positionV>
                <wp:extent cx="3124200" cy="254000"/>
                <wp:effectExtent l="0" t="0" r="0" b="0"/>
                <wp:wrapNone/>
                <wp:docPr id="100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F7B04C" w14:textId="6D8847B8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>MERILEISY SAABEDRA VELEZ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2345769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8" type="#_x0000_t202" style="position:absolute;left:0;text-align:left;margin-left:3.3pt;margin-top:4.4pt;width:246pt;height:20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zFMv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qnOO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" filled="f" stroked="f" strokeweight=".5pt">
                <v:textbox>
                  <w:txbxContent>
                    <w:p w14:paraId="60F7B04C" w14:textId="6D8847B8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>MERILEISY SAABEDRA VELEZ</w:t>
                      </w:r>
                    </w:p>
                  </w:txbxContent>
                </v:textbox>
              </v:shape>
            </w:pict>
          </mc:Fallback>
        </mc:AlternateContent>
      </w:r>
    </w:p>
    <w:p w14:paraId="2BD07742" w14:textId="30B30255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_______________________________________</w:t>
      </w:r>
      <w:r w:rsidR="00EB4A33">
        <w:rPr>
          <w:rFonts w:ascii="Avenir Next" w:hAnsi="Avenir Next"/>
          <w:sz w:val="20"/>
          <w:szCs w:val="20"/>
        </w:rPr>
        <w:t>_____</w:t>
      </w:r>
      <w:r>
        <w:rPr>
          <w:rFonts w:ascii="Avenir Next" w:hAnsi="Avenir Next"/>
          <w:sz w:val="20"/>
          <w:szCs w:val="20"/>
        </w:rPr>
        <w:t>______</w:t>
      </w:r>
    </w:p>
    <w:p w14:paraId="05FA11E6" w14:textId="534E0017" w:rsidR="008F5D44" w:rsidRDefault="008F5D44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Nombre y firma del aspirante.</w:t>
      </w:r>
    </w:p>
    <w:p w14:paraId="3D69C1B2" w14:textId="32265E25" w:rsidR="00633535" w:rsidRDefault="00633535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</w:p>
    <w:p w14:paraId="1DEE7FAE" w14:textId="37B4878E" w:rsidR="00633535" w:rsidRDefault="003C2150" w:rsidP="008F5D44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1B8399" wp14:editId="2A69D9A0">
                <wp:simplePos x="0" y="0"/>
                <wp:positionH relativeFrom="column">
                  <wp:posOffset>49742</wp:posOffset>
                </wp:positionH>
                <wp:positionV relativeFrom="paragraph">
                  <wp:posOffset>54610</wp:posOffset>
                </wp:positionV>
                <wp:extent cx="3124200" cy="254000"/>
                <wp:effectExtent l="0" t="0" r="0" b="0"/>
                <wp:wrapNone/>
                <wp:docPr id="1006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3F52B4" w14:textId="095F0992" w:rsidR="003C2150" w:rsidRPr="003C2150" w:rsidRDefault="003C2150" w:rsidP="003C2150">
                            <w:pPr>
                              <w:jc w:val="center"/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</w:pPr>
                            <w:r>
                              <w:rPr>
                                <w:rFonts w:ascii="Avenir Next" w:hAnsi="Avenir Next"/>
                                <w:sz w:val="20"/>
                                <w:szCs w:val="20"/>
                                <w:lang w:val="es-ES_tradnl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1B8399" id="_x0000_s1029" type="#_x0000_t202" style="position:absolute;left:0;text-align:left;margin-left:3.9pt;margin-top:4.3pt;width:246pt;height:20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" filled="f" stroked="f" strokeweight=".5pt">
                <v:textbox>
                  <w:txbxContent>
                    <w:p w14:paraId="353F52B4" w14:textId="095F0992" w:rsidR="003C2150" w:rsidRPr="003C2150" w:rsidRDefault="003C2150" w:rsidP="003C2150">
                      <w:pPr>
                        <w:jc w:val="center"/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</w:pPr>
                      <w:r>
                        <w:rPr>
                          <w:rFonts w:ascii="Avenir Next" w:hAnsi="Avenir Next"/>
                          <w:sz w:val="20"/>
                          <w:szCs w:val="20"/>
                          <w:lang w:val="es-ES_tradnl"/>
                        </w:rPr>
                        <w:t xml:space="preserve"/>
                      </w:r>
                    </w:p>
                  </w:txbxContent>
                </v:textbox>
              </v:shape>
            </w:pict>
          </mc:Fallback>
        </mc:AlternateContent>
      </w:r>
    </w:p>
    <w:p w14:paraId="4F1211FF" w14:textId="1B200D8D" w:rsidR="00633535" w:rsidRDefault="00EB4A33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_____</w:t>
      </w:r>
      <w:r w:rsidR="00633535">
        <w:rPr>
          <w:rFonts w:ascii="Avenir Next" w:hAnsi="Avenir Next"/>
          <w:sz w:val="20"/>
          <w:szCs w:val="20"/>
        </w:rPr>
        <w:t>_____________________________________________</w:t>
      </w:r>
    </w:p>
    <w:p w14:paraId="10A57F98" w14:textId="32387451" w:rsidR="00633535" w:rsidRPr="0052229D" w:rsidRDefault="00633535" w:rsidP="00633535">
      <w:pPr>
        <w:spacing w:after="0" w:line="240" w:lineRule="auto"/>
        <w:jc w:val="center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Nombre y firma de</w:t>
      </w:r>
      <w:r>
        <w:rPr>
          <w:rFonts w:ascii="Avenir Next" w:hAnsi="Avenir Next"/>
          <w:sz w:val="20"/>
          <w:szCs w:val="20"/>
        </w:rPr>
        <w:t xml:space="preserve"> la madre, padre o tutor(a)</w:t>
      </w:r>
      <w:r>
        <w:rPr>
          <w:rFonts w:ascii="Avenir Next" w:hAnsi="Avenir Next"/>
          <w:sz w:val="20"/>
          <w:szCs w:val="20"/>
        </w:rPr>
        <w:t>.</w:t>
      </w:r>
    </w:p>
    <w:sectPr w:rsidR="00633535" w:rsidRPr="0052229D" w:rsidSect="00633535">
      <w:type w:val="continuous"/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90E1D"/>
    <w:multiLevelType w:val="hybridMultilevel"/>
    <w:tmpl w:val="5BC02A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9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EAB"/>
    <w:rsid w:val="00040317"/>
    <w:rsid w:val="00062E69"/>
    <w:rsid w:val="00122262"/>
    <w:rsid w:val="00146B23"/>
    <w:rsid w:val="0019155F"/>
    <w:rsid w:val="0026079B"/>
    <w:rsid w:val="00285E61"/>
    <w:rsid w:val="00293C2C"/>
    <w:rsid w:val="0031210E"/>
    <w:rsid w:val="00346CE9"/>
    <w:rsid w:val="003602E9"/>
    <w:rsid w:val="00390E55"/>
    <w:rsid w:val="003A1E86"/>
    <w:rsid w:val="003C008E"/>
    <w:rsid w:val="003C2150"/>
    <w:rsid w:val="003C5ED0"/>
    <w:rsid w:val="003E48AB"/>
    <w:rsid w:val="0042472A"/>
    <w:rsid w:val="00446F15"/>
    <w:rsid w:val="004855E9"/>
    <w:rsid w:val="004B2A04"/>
    <w:rsid w:val="004B4C55"/>
    <w:rsid w:val="004C4DFD"/>
    <w:rsid w:val="0052229D"/>
    <w:rsid w:val="00556413"/>
    <w:rsid w:val="00577E0A"/>
    <w:rsid w:val="00582860"/>
    <w:rsid w:val="00587872"/>
    <w:rsid w:val="005F6A15"/>
    <w:rsid w:val="00633535"/>
    <w:rsid w:val="006350D3"/>
    <w:rsid w:val="00660B1C"/>
    <w:rsid w:val="00686D8E"/>
    <w:rsid w:val="006A1877"/>
    <w:rsid w:val="006C568A"/>
    <w:rsid w:val="006D4809"/>
    <w:rsid w:val="007516BD"/>
    <w:rsid w:val="0077398E"/>
    <w:rsid w:val="0078393B"/>
    <w:rsid w:val="007C198C"/>
    <w:rsid w:val="007D6343"/>
    <w:rsid w:val="008079B5"/>
    <w:rsid w:val="00890EAB"/>
    <w:rsid w:val="008B4DE0"/>
    <w:rsid w:val="008C54BA"/>
    <w:rsid w:val="008F5D44"/>
    <w:rsid w:val="00914C7B"/>
    <w:rsid w:val="00923B2F"/>
    <w:rsid w:val="009A679D"/>
    <w:rsid w:val="00A4480E"/>
    <w:rsid w:val="00AB2899"/>
    <w:rsid w:val="00BE1D15"/>
    <w:rsid w:val="00C07697"/>
    <w:rsid w:val="00C139CB"/>
    <w:rsid w:val="00C82642"/>
    <w:rsid w:val="00CD2B79"/>
    <w:rsid w:val="00CE5F23"/>
    <w:rsid w:val="00D02396"/>
    <w:rsid w:val="00D21863"/>
    <w:rsid w:val="00D44F82"/>
    <w:rsid w:val="00D567C2"/>
    <w:rsid w:val="00D61FAF"/>
    <w:rsid w:val="00D80F50"/>
    <w:rsid w:val="00D83894"/>
    <w:rsid w:val="00DB58AF"/>
    <w:rsid w:val="00DC51C8"/>
    <w:rsid w:val="00E27F5E"/>
    <w:rsid w:val="00E326C5"/>
    <w:rsid w:val="00E32DD8"/>
    <w:rsid w:val="00E35284"/>
    <w:rsid w:val="00E75220"/>
    <w:rsid w:val="00EB4A33"/>
    <w:rsid w:val="00FB4127"/>
    <w:rsid w:val="00FC2842"/>
    <w:rsid w:val="00F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F3151"/>
  <w15:chartTrackingRefBased/>
  <w15:docId w15:val="{DE399ABB-0398-2E40-A5D9-131A0C99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EAB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90EA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0E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0E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0E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0E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0E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0E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0E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0E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0E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0E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890E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0EA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890E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0EA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890E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0EA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890E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0E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0EA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C5E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C5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359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Aarón Enrique Escárcega Chávez</dc:creator>
  <cp:keywords/>
  <dc:description/>
  <cp:lastModifiedBy>Aarón Enrique Escárcega Chávez</cp:lastModifiedBy>
  <cp:revision>30</cp:revision>
  <dcterms:created xsi:type="dcterms:W3CDTF">2025-10-23T23:01:00Z</dcterms:created>
  <dcterms:modified xsi:type="dcterms:W3CDTF">2025-11-15T01:41:00Z</dcterms:modified>
  <dc:identifier/>
  <dc:language/>
</cp:coreProperties>
</file>