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Office Assistant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competent Office Assistant to help with the organization and running of the daily administrative operations of the company.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Organize office and assist associates in ways that optimize procedures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 and distribute communications in a timely manner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update records ensuring accuracy and validity of information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and plan meetings and appointments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level of supplies and handle shortages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 office-related malfunctions and respond to requests or issues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 with other departments to ensure compliance with established policies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trusting relationships with suppliers, customers and colleagues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 receptionist duties when needed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a back-office assistant, office assistant, virtual assistant or in another relevant administrative role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“back-office” computer systems (ERP software)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knowledge of office equipment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Thorough understanding of office management procedures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organizational and time management skills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Analytical abilities and aptitude in problem-solving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written and verbal communication skills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Proficiency in MS Office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