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1272CC" w14:paraId="2C078E63" wp14:textId="6E45CA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package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com.example.mysampleapplication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androidx.annotation.</w:t>
      </w:r>
      <w:r w:rsidRPr="531272CC" w:rsidR="53E9D311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NonNull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androidx.annotation.</w:t>
      </w:r>
      <w:r w:rsidRPr="531272CC" w:rsidR="53E9D311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Nullable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androidx.appcompat.app.AppCompatActivity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android.os.Bundle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android.os.PersistableBundle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android.view.View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android.widget.Button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android.widget.TextView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android.widget.Toast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public class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MainActivity 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extends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AppCompatActivity 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{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Button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b1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TextView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tv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int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val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531272CC" w:rsidR="53E9D311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protected void </w:t>
      </w:r>
      <w:r w:rsidRPr="531272CC" w:rsidR="53E9D311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onCreate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Bundle 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savedInstanceState) {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super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.onCreate(savedInstanceState);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setContentView(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layout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31272CC" w:rsidR="53E9D311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new_layout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b1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31272CC" w:rsidR="53E9D311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btn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tv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31272CC" w:rsidR="53E9D311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tv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if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(savedInstanceState!=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null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{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val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=savedInstanceState.getInt(</w:t>
      </w:r>
      <w:r w:rsidRPr="531272CC" w:rsidR="53E9D311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"count"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tv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.setText(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Integer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31272CC" w:rsidR="53E9D311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toString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val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}</w:t>
      </w:r>
      <w:r>
        <w:br/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b1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.setOnClickListener(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View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OnClickListener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() {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31272CC" w:rsidR="53E9D311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        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public void </w:t>
      </w:r>
      <w:r w:rsidRPr="531272CC" w:rsidR="53E9D311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onClick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View 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v) {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val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Integer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31272CC" w:rsidR="53E9D311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parseInt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tv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.getText().toString());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val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++;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tv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.setText(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Integer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31272CC" w:rsidR="53E9D311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toString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val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}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});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}</w:t>
      </w:r>
      <w:r>
        <w:br/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531272CC" w:rsidR="53E9D311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protected void </w:t>
      </w:r>
      <w:r w:rsidRPr="531272CC" w:rsidR="53E9D311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onSaveInstanceState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( 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Bundle 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outState) {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super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.onSaveInstanceState(outState);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outState.putInt(</w:t>
      </w:r>
      <w:r w:rsidRPr="531272CC" w:rsidR="53E9D311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"count"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,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val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}</w:t>
      </w:r>
      <w:r>
        <w:br/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531272CC" w:rsidR="53E9D311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protected void </w:t>
      </w:r>
      <w:r w:rsidRPr="531272CC" w:rsidR="53E9D311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onRestoreInstanceState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Bundle 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savedInstanceState) {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super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.onRestoreInstanceState(savedInstanceState);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if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(savedInstanceState!=</w:t>
      </w:r>
      <w:r w:rsidRPr="531272CC" w:rsidR="53E9D311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null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{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val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=savedInstanceState.getInt(</w:t>
      </w:r>
      <w:r w:rsidRPr="531272CC" w:rsidR="53E9D311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"count"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tv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.setText(</w:t>
      </w:r>
      <w:r w:rsidRPr="531272CC" w:rsidR="53E9D31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Integer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31272CC" w:rsidR="53E9D311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toString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31272CC" w:rsidR="53E9D311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val</w:t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));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}</w:t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}</w:t>
      </w:r>
      <w:r>
        <w:br/>
      </w:r>
      <w:r>
        <w:br/>
      </w:r>
      <w:r>
        <w:br/>
      </w:r>
      <w:r w:rsidRPr="531272CC" w:rsidR="53E9D311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63064"/>
    <w:rsid w:val="09063064"/>
    <w:rsid w:val="531272CC"/>
    <w:rsid w:val="53E9D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3064"/>
  <w15:chartTrackingRefBased/>
  <w15:docId w15:val="{8D9443BB-A7A6-4769-92CB-D10944CB86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2021-07-29T08:45:20.6115307Z</dcterms:created>
  <dcterms:modified xsi:type="dcterms:W3CDTF">2021-07-29T08:46:08.6353875Z</dcterms:modified>
  <dc:creator>Dhanya N.M (CSE)</dc:creator>
  <lastModifiedBy>Dhanya N.M (CSE)</lastModifiedBy>
</coreProperties>
</file>