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2A5BE" w14:textId="77777777" w:rsidR="004A0BA6" w:rsidRPr="007F002C" w:rsidRDefault="004A0BA6" w:rsidP="004A0B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7F0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Integrate Grafana Dashboards into Backstage for </w:t>
      </w:r>
      <w:r w:rsidRPr="007F002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customer-order-svc</w:t>
      </w:r>
    </w:p>
    <w:p w14:paraId="69FD37A6" w14:textId="77777777" w:rsidR="004A0BA6" w:rsidRPr="007F002C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0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324CBC0A" w14:textId="77777777" w:rsidR="004A0BA6" w:rsidRPr="007F002C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Link your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dashboards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</w:t>
      </w:r>
      <w:r w:rsidRPr="007F0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customer-order-svc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microservice directly into Backstage so developers, SREs, and platform teams can:</w:t>
      </w:r>
    </w:p>
    <w:p w14:paraId="44D69237" w14:textId="77777777" w:rsidR="004A0BA6" w:rsidRPr="007F002C" w:rsidRDefault="004A0BA6" w:rsidP="004A0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 service metrics inside the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service entity page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B425DD" w14:textId="77777777" w:rsidR="004A0BA6" w:rsidRPr="007F002C" w:rsidRDefault="004A0BA6" w:rsidP="004A0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Grafana dashboards with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click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1D7FF9" w14:textId="77777777" w:rsidR="004A0BA6" w:rsidRPr="007F002C" w:rsidRDefault="004A0BA6" w:rsidP="004A0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Easily filter dashboards for the specific service using annotations and tags.</w:t>
      </w:r>
    </w:p>
    <w:p w14:paraId="1EC37ADB" w14:textId="77777777" w:rsidR="004A0BA6" w:rsidRPr="007F002C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F8B97C">
          <v:rect id="_x0000_i1025" style="width:0;height:1.5pt" o:hralign="center" o:hrstd="t" o:hr="t" fillcolor="#a0a0a0" stroked="f"/>
        </w:pict>
      </w:r>
    </w:p>
    <w:p w14:paraId="4C4CDFBA" w14:textId="77777777" w:rsidR="004A0BA6" w:rsidRPr="007F002C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0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Matters in Platform Engineering</w:t>
      </w:r>
    </w:p>
    <w:p w14:paraId="3C2FB6F1" w14:textId="77777777" w:rsidR="004A0BA6" w:rsidRPr="007F002C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12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you instrumented your service with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Prometheus metrics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visualized them in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However, without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integration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developers have to:</w:t>
      </w:r>
    </w:p>
    <w:p w14:paraId="0D8A0343" w14:textId="77777777" w:rsidR="004A0BA6" w:rsidRPr="007F002C" w:rsidRDefault="004A0BA6" w:rsidP="004A0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 the Grafana URL.</w:t>
      </w:r>
    </w:p>
    <w:p w14:paraId="02ABCE4D" w14:textId="77777777" w:rsidR="004A0BA6" w:rsidRPr="007F002C" w:rsidRDefault="004A0BA6" w:rsidP="004A0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the correct dashboard manually.</w:t>
      </w:r>
    </w:p>
    <w:p w14:paraId="141612DA" w14:textId="77777777" w:rsidR="004A0BA6" w:rsidRPr="007F002C" w:rsidRDefault="004A0BA6" w:rsidP="004A0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across multiple tools.</w:t>
      </w:r>
    </w:p>
    <w:p w14:paraId="2DDDF57D" w14:textId="77777777" w:rsidR="004A0BA6" w:rsidRPr="007F002C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embedding Grafana into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1F810C" w14:textId="77777777" w:rsidR="004A0BA6" w:rsidRPr="007F002C" w:rsidRDefault="004A0BA6" w:rsidP="004A0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Pane of Glass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Developers see code, builds, deployments, and metrics in one place.</w:t>
      </w:r>
    </w:p>
    <w:p w14:paraId="4EA66B85" w14:textId="77777777" w:rsidR="004A0BA6" w:rsidRPr="007F002C" w:rsidRDefault="004A0BA6" w:rsidP="004A0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Observability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Every scaffolded service can automatically link to its dashboard.</w:t>
      </w:r>
    </w:p>
    <w:p w14:paraId="6177B610" w14:textId="77777777" w:rsidR="004A0BA6" w:rsidRPr="007F002C" w:rsidRDefault="004A0BA6" w:rsidP="004A0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Faster Incident Response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No context switching during production issues.</w:t>
      </w:r>
    </w:p>
    <w:p w14:paraId="48908178" w14:textId="77777777" w:rsidR="004A0BA6" w:rsidRPr="007F002C" w:rsidRDefault="004A0BA6" w:rsidP="004A0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 Self-Service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No tickets needed to access performance data.</w:t>
      </w:r>
    </w:p>
    <w:p w14:paraId="6AC3A385" w14:textId="77777777" w:rsidR="004A0BA6" w:rsidRPr="007F002C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key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 Engineering principle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E6517BB" w14:textId="77777777" w:rsidR="004A0BA6" w:rsidRPr="007F002C" w:rsidRDefault="004A0BA6" w:rsidP="004A0B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“Developers should spend time shipping features, not finding dashboards.”</w:t>
      </w:r>
    </w:p>
    <w:p w14:paraId="374C48C9" w14:textId="77777777" w:rsidR="004A0BA6" w:rsidRPr="007F002C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F0992C">
          <v:rect id="_x0000_i1026" style="width:0;height:1.5pt" o:hralign="center" o:hrstd="t" o:hr="t" fillcolor="#a0a0a0" stroked="f"/>
        </w:pict>
      </w:r>
    </w:p>
    <w:p w14:paraId="04911792" w14:textId="77777777" w:rsidR="004A0BA6" w:rsidRPr="007F002C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0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Outcomes</w:t>
      </w:r>
    </w:p>
    <w:p w14:paraId="4D41F9A1" w14:textId="77777777" w:rsidR="004A0BA6" w:rsidRPr="007F002C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lab:</w:t>
      </w:r>
    </w:p>
    <w:p w14:paraId="77127B2A" w14:textId="77777777" w:rsidR="004A0BA6" w:rsidRPr="007F002C" w:rsidRDefault="004A0BA6" w:rsidP="004A0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Grafana community plugin installed in Backstage.</w:t>
      </w:r>
    </w:p>
    <w:p w14:paraId="1B0BE6C2" w14:textId="77777777" w:rsidR="004A0BA6" w:rsidRPr="007F002C" w:rsidRDefault="004A0BA6" w:rsidP="004A0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Backstage proxy configured for Grafana API access.</w:t>
      </w:r>
    </w:p>
    <w:p w14:paraId="32A0548E" w14:textId="77777777" w:rsidR="004A0BA6" w:rsidRPr="007F002C" w:rsidRDefault="004A0BA6" w:rsidP="004A0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 entity page shows 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Dashboard Card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D88847" w14:textId="77777777" w:rsidR="004A0BA6" w:rsidRPr="007F002C" w:rsidRDefault="004A0BA6" w:rsidP="004A0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F0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customer-order-svc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linked via annotations.</w:t>
      </w:r>
    </w:p>
    <w:p w14:paraId="4CF0EA94" w14:textId="77777777" w:rsidR="004A0BA6" w:rsidRPr="007F002C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30FFA0">
          <v:rect id="_x0000_i1027" style="width:0;height:1.5pt" o:hralign="center" o:hrstd="t" o:hr="t" fillcolor="#a0a0a0" stroked="f"/>
        </w:pict>
      </w:r>
    </w:p>
    <w:p w14:paraId="516400FD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community versions available:</w:t>
      </w:r>
    </w:p>
    <w:p w14:paraId="0486BFDB" w14:textId="77777777" w:rsidR="004A0BA6" w:rsidRPr="00030EDF" w:rsidRDefault="004A0BA6" w:rsidP="004A0B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Official Backstage community version: </w:t>
      </w:r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@backstage-community/plugin-grafana</w:t>
      </w:r>
    </w:p>
    <w:p w14:paraId="407AF526" w14:textId="77777777" w:rsidR="004A0BA6" w:rsidRPr="00030EDF" w:rsidRDefault="004A0BA6" w:rsidP="004A0B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Roadie fork by K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</w:r>
      <w:proofErr w:type="spellStart"/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Phoen</w:t>
      </w:r>
      <w:proofErr w:type="spellEnd"/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@k-phoen/backstage-plugin-grafana</w:t>
      </w:r>
    </w:p>
    <w:p w14:paraId="481B7C4F" w14:textId="77777777" w:rsidR="004A0BA6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most users, the 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community version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ideal:</w:t>
      </w:r>
    </w:p>
    <w:p w14:paraId="617CC3CE" w14:textId="77777777" w:rsidR="004A0BA6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history="1">
        <w:r w:rsidRPr="00354BB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https://github.com/backstage/community-plugins/blob/main/workspaces/grafana/plugins/grafana/docs/setup.md</w:t>
        </w:r>
      </w:hyperlink>
    </w:p>
    <w:p w14:paraId="0A709F43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9A969F" w14:textId="77777777" w:rsidR="004A0BA6" w:rsidRPr="00CF1A22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root@ip-172-31-14-</w:t>
      </w:r>
      <w:proofErr w:type="gramStart"/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172:~</w:t>
      </w:r>
      <w:proofErr w:type="gramEnd"/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/backstage-app/</w:t>
      </w:r>
      <w:proofErr w:type="spellStart"/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ramanapp</w:t>
      </w:r>
      <w:proofErr w:type="spellEnd"/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/packages/app# yarn add @backstage-community/plugin-grafana</w:t>
      </w:r>
    </w:p>
    <w:p w14:paraId="4E911DF7" w14:textId="77777777" w:rsidR="004A0BA6" w:rsidRPr="00CF1A22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1A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➤</w:t>
      </w:r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YN0000: · Yarn 4.4.1</w:t>
      </w:r>
    </w:p>
    <w:p w14:paraId="30375C28" w14:textId="77777777" w:rsidR="004A0BA6" w:rsidRPr="00CF1A22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1A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➤</w:t>
      </w:r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YN0000: ┌ Resolution step</w:t>
      </w:r>
    </w:p>
    <w:p w14:paraId="56D732B0" w14:textId="77777777" w:rsidR="004A0BA6" w:rsidRPr="00CF1A22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1A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➤</w:t>
      </w:r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YN0000: └ Completed in 0s 789ms</w:t>
      </w:r>
    </w:p>
    <w:p w14:paraId="18C060B5" w14:textId="77777777" w:rsidR="004A0BA6" w:rsidRPr="00CF1A22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1A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➤</w:t>
      </w:r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YN0000: ┌ </w:t>
      </w:r>
      <w:proofErr w:type="gramStart"/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Post-resolution</w:t>
      </w:r>
      <w:proofErr w:type="gramEnd"/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validation</w:t>
      </w:r>
    </w:p>
    <w:p w14:paraId="274AC045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1A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➤</w:t>
      </w:r>
      <w:r w:rsidRPr="00CF1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YN0060: │ @testing-library/react is listed by your project</w:t>
      </w:r>
    </w:p>
    <w:p w14:paraId="79BED999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AECE2D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8571C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2A0F1" w14:textId="77777777" w:rsidR="004A0BA6" w:rsidRDefault="004A0BA6" w:rsidP="004A0BA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vierify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plugin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installed :</w:t>
      </w:r>
      <w:proofErr w:type="gramEnd"/>
    </w:p>
    <w:p w14:paraId="0A051A3E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65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root@ip-172-31-14-</w:t>
      </w:r>
      <w:proofErr w:type="gramStart"/>
      <w:r w:rsidRPr="009B65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172:~</w:t>
      </w:r>
      <w:proofErr w:type="gramEnd"/>
      <w:r w:rsidRPr="009B65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/backstage-app/</w:t>
      </w:r>
      <w:proofErr w:type="spellStart"/>
      <w:r w:rsidRPr="009B65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ramanapp</w:t>
      </w:r>
      <w:proofErr w:type="spellEnd"/>
      <w:r w:rsidRPr="009B65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/packages/app# cat </w:t>
      </w:r>
      <w:proofErr w:type="spellStart"/>
      <w:r w:rsidRPr="009B65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</w:p>
    <w:p w14:paraId="00CC6417" w14:textId="77777777" w:rsidR="004A0BA6" w:rsidRDefault="004A0BA6" w:rsidP="004A0BA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 the plugin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there .</w:t>
      </w:r>
      <w:proofErr w:type="gramEnd"/>
    </w:p>
    <w:p w14:paraId="3C28763C" w14:textId="77777777" w:rsidR="004A0BA6" w:rsidRPr="00D104C3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CB842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45A6D3" w14:textId="77777777" w:rsidR="004A0BA6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CBAABE">
          <v:rect id="_x0000_i1028" style="width:0;height:1.5pt" o:hralign="center" o:hrstd="t" o:hr="t" fillcolor="#a0a0a0" stroked="f"/>
        </w:pict>
      </w:r>
    </w:p>
    <w:p w14:paraId="6C1DC763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771FE5" w14:textId="77777777" w:rsidR="004A0BA6" w:rsidRPr="00E81A7C" w:rsidRDefault="004A0BA6" w:rsidP="004A0B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Grafana and generate a service account and token </w:t>
      </w:r>
    </w:p>
    <w:p w14:paraId="6E0F62A4" w14:textId="77777777" w:rsidR="004A0BA6" w:rsidRPr="00030EDF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E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Configure Proxy and Grafana URL (if Grafana requires auth or is remote)</w:t>
      </w:r>
    </w:p>
    <w:p w14:paraId="5F480E3C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(at project root):</w:t>
      </w:r>
    </w:p>
    <w:p w14:paraId="6A56F9EC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proxy:</w:t>
      </w:r>
    </w:p>
    <w:p w14:paraId="25BEC2AE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### Example for how to add a proxy endpoint for the frontend.</w:t>
      </w:r>
    </w:p>
    <w:p w14:paraId="223F4EED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endpoints:</w:t>
      </w:r>
    </w:p>
    <w:p w14:paraId="71C39909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  '/test':</w:t>
      </w:r>
    </w:p>
    <w:p w14:paraId="77D2DE49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#     target: 'https://example.com'</w:t>
      </w:r>
    </w:p>
    <w:p w14:paraId="6FA685A3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    </w:t>
      </w:r>
      <w:proofErr w:type="spellStart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changeOrigin</w:t>
      </w:r>
      <w:proofErr w:type="spellEnd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6261A670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'/</w:t>
      </w:r>
      <w:proofErr w:type="spellStart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</w:t>
      </w:r>
    </w:p>
    <w:p w14:paraId="573B0A00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target: http://54.233.49.51:3001</w:t>
      </w:r>
    </w:p>
    <w:p w14:paraId="0EFB90BF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</w:t>
      </w:r>
    </w:p>
    <w:p w14:paraId="63ECB4B2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Only needed if your Grafana API requires an auth token</w:t>
      </w:r>
    </w:p>
    <w:p w14:paraId="0ADCEB2E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Authorization: Bearer glsaRxAGZz5qCqX8j8dqf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lkgbut    #grafana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</w:t>
      </w:r>
    </w:p>
    <w:p w14:paraId="5837075F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2A22D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5B469F3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domain: http://54.233.49.51:3001</w:t>
      </w:r>
    </w:p>
    <w:p w14:paraId="45513B56" w14:textId="77777777" w:rsidR="004A0BA6" w:rsidRPr="00466E1B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If you're using Grafana's new unified alerting:</w:t>
      </w:r>
    </w:p>
    <w:p w14:paraId="585E2496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unifiedAlerting</w:t>
      </w:r>
      <w:proofErr w:type="spellEnd"/>
      <w:r w:rsidRPr="00466E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2EAE803C" w14:textId="77777777" w:rsidR="004A0BA6" w:rsidRPr="00030EDF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A4D4B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F42BBC" w14:textId="77777777" w:rsidR="004A0BA6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1FA30">
          <v:rect id="_x0000_i1029" style="width:0;height:1.5pt" o:hralign="center" o:hrstd="t" o:hr="t" fillcolor="#a0a0a0" stroked="f"/>
        </w:pict>
      </w:r>
    </w:p>
    <w:p w14:paraId="173E9DF2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3E0DCD" w14:textId="77777777" w:rsidR="004A0BA6" w:rsidRDefault="004A0BA6" w:rsidP="004A0BA6">
      <w:pPr>
        <w:pStyle w:val="ListParagraph"/>
        <w:numPr>
          <w:ilvl w:val="0"/>
          <w:numId w:val="8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0D4746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Expose the plugin to Backstage:</w:t>
      </w:r>
    </w:p>
    <w:p w14:paraId="5FA456D9" w14:textId="77777777" w:rsidR="004A0BA6" w:rsidRPr="00FE4E84" w:rsidRDefault="004A0BA6" w:rsidP="004A0BA6">
      <w:pPr>
        <w:pStyle w:val="ListParagraph"/>
        <w:numPr>
          <w:ilvl w:val="0"/>
          <w:numId w:val="8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FE4E84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Create a file named </w:t>
      </w:r>
      <w:proofErr w:type="spellStart"/>
      <w:r w:rsidRPr="00FE4E84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plugins.tsx</w:t>
      </w:r>
      <w:proofErr w:type="spellEnd"/>
      <w:r w:rsidRPr="00FE4E84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in ~/backstage-app/</w:t>
      </w:r>
      <w:proofErr w:type="spellStart"/>
      <w:r w:rsidRPr="00FE4E84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ramanapp</w:t>
      </w:r>
      <w:proofErr w:type="spellEnd"/>
      <w:r w:rsidRPr="00FE4E84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/packages/app/</w:t>
      </w:r>
      <w:proofErr w:type="spellStart"/>
      <w:r w:rsidRPr="00FE4E84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src</w:t>
      </w:r>
      <w:proofErr w:type="spellEnd"/>
    </w:p>
    <w:p w14:paraId="3EA4B9D2" w14:textId="77777777" w:rsidR="004A0BA6" w:rsidRPr="000D4746" w:rsidRDefault="004A0BA6" w:rsidP="004A0BA6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07971D9" w14:textId="77777777" w:rsidR="004A0BA6" w:rsidRPr="000D4746" w:rsidRDefault="004A0BA6" w:rsidP="004A0BA6">
      <w:pPr>
        <w:pStyle w:val="ListParagraph"/>
        <w:numPr>
          <w:ilvl w:val="0"/>
          <w:numId w:val="8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D4746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// packages/app/</w:t>
      </w:r>
      <w:proofErr w:type="spellStart"/>
      <w:r w:rsidRPr="000D4746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src</w:t>
      </w:r>
      <w:proofErr w:type="spellEnd"/>
      <w:r w:rsidRPr="000D4746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</w:t>
      </w:r>
      <w:proofErr w:type="spellStart"/>
      <w:r w:rsidRPr="000D4746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plugins.tsx</w:t>
      </w:r>
      <w:proofErr w:type="spellEnd"/>
    </w:p>
    <w:p w14:paraId="5E117363" w14:textId="77777777" w:rsidR="004A0BA6" w:rsidRPr="000D4746" w:rsidRDefault="004A0BA6" w:rsidP="004A0BA6">
      <w:pPr>
        <w:pStyle w:val="ListParagraph"/>
        <w:numPr>
          <w:ilvl w:val="0"/>
          <w:numId w:val="8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E8489D6" w14:textId="77777777" w:rsidR="004A0BA6" w:rsidRPr="000D4746" w:rsidRDefault="004A0BA6" w:rsidP="004A0BA6">
      <w:pPr>
        <w:pStyle w:val="ListParagraph"/>
        <w:numPr>
          <w:ilvl w:val="0"/>
          <w:numId w:val="8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D4746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// other plugins...</w:t>
      </w:r>
    </w:p>
    <w:p w14:paraId="1DA8ADA9" w14:textId="77777777" w:rsidR="004A0BA6" w:rsidRPr="000D4746" w:rsidRDefault="004A0BA6" w:rsidP="004A0BA6">
      <w:pPr>
        <w:pStyle w:val="ListParagraph"/>
        <w:numPr>
          <w:ilvl w:val="0"/>
          <w:numId w:val="8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B1AFAD8" w14:textId="77777777" w:rsidR="004A0BA6" w:rsidRPr="000D4746" w:rsidRDefault="004A0BA6" w:rsidP="004A0BA6">
      <w:pPr>
        <w:pStyle w:val="ListParagraph"/>
        <w:numPr>
          <w:ilvl w:val="0"/>
          <w:numId w:val="8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D4746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D4746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0D4746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0D4746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grafanaPlugin</w:t>
      </w:r>
      <w:proofErr w:type="spellEnd"/>
      <w:proofErr w:type="gramEnd"/>
      <w:r w:rsidRPr="000D4746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} </w:t>
      </w:r>
      <w:r w:rsidRPr="000D4746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from</w:t>
      </w:r>
      <w:r w:rsidRPr="000D4746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D4746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'@backstage-community/plugin-</w:t>
      </w:r>
      <w:proofErr w:type="spellStart"/>
      <w:r w:rsidRPr="000D4746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grafana</w:t>
      </w:r>
      <w:proofErr w:type="spellEnd"/>
      <w:r w:rsidRPr="000D4746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  <w:r w:rsidRPr="000D4746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;</w:t>
      </w:r>
    </w:p>
    <w:p w14:paraId="05161121" w14:textId="77777777" w:rsidR="004A0BA6" w:rsidRPr="000D4746" w:rsidRDefault="004A0BA6" w:rsidP="004A0BA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9BDEC1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8BD5BB2" w14:textId="77777777" w:rsidR="004A0BA6" w:rsidRDefault="004A0BA6" w:rsidP="004A0BA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for testing if </w:t>
      </w:r>
      <w:proofErr w:type="spellStart"/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ur</w:t>
      </w:r>
      <w:proofErr w:type="spellEnd"/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able to reach Grafana </w:t>
      </w:r>
      <w:proofErr w:type="spellStart"/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ui</w:t>
      </w:r>
      <w:proofErr w:type="spellEnd"/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from </w:t>
      </w:r>
      <w:proofErr w:type="spellStart"/>
      <w:proofErr w:type="gramStart"/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api</w:t>
      </w:r>
      <w:proofErr w:type="spellEnd"/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</w:p>
    <w:p w14:paraId="63737D60" w14:textId="77777777" w:rsidR="004A0BA6" w:rsidRPr="003B7339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73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-H "Authorization: Bearer glsa_RxAGZz5qCqX8j8dqflnr8oi" http://54.233.49.51:3001/api/search?tag=raman-micro</w:t>
      </w:r>
    </w:p>
    <w:p w14:paraId="609DB12D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CA2FB5E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E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Update Service Entity Layout to Include Dashboard Card</w:t>
      </w:r>
    </w:p>
    <w:p w14:paraId="33920DD4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hyperlink r:id="rId6" w:history="1">
        <w:r w:rsidRPr="00354BB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https://github.com/backstage/community-plugins/blob/main/workspaces/grafana/plugins/grafana/docs/dashboards-on-component-page.md</w:t>
        </w:r>
      </w:hyperlink>
    </w:p>
    <w:p w14:paraId="05295F34" w14:textId="77777777" w:rsidR="004A0BA6" w:rsidRPr="00030EDF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F35F18F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Edit </w:t>
      </w:r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packages/app/</w:t>
      </w:r>
      <w:proofErr w:type="spellStart"/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/components/catalog/</w:t>
      </w:r>
      <w:proofErr w:type="spellStart"/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EntityPage.tsx</w:t>
      </w:r>
      <w:proofErr w:type="spellEnd"/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wherever you layout service pages):</w:t>
      </w:r>
    </w:p>
    <w:p w14:paraId="7380C01B" w14:textId="77777777" w:rsidR="004A0BA6" w:rsidRPr="007D1FE8" w:rsidRDefault="004A0BA6" w:rsidP="004A0BA6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7D1FE8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Display dashboards on a component page</w:t>
      </w:r>
    </w:p>
    <w:p w14:paraId="2D56BEC0" w14:textId="77777777" w:rsidR="004A0BA6" w:rsidRDefault="004A0BA6" w:rsidP="004A0B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D1FE8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Adding the 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EntityGrafanaDashboardsCard</w:t>
      </w:r>
      <w:proofErr w:type="spellEnd"/>
      <w:r w:rsidRPr="007D1FE8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 component to an entity's page will display a list </w:t>
      </w:r>
      <w:r w:rsidRPr="004E11F6">
        <w:rPr>
          <w:rFonts w:ascii="Segoe UI" w:eastAsia="Times New Roman" w:hAnsi="Segoe UI" w:cs="Segoe UI"/>
          <w:color w:val="1F2328"/>
          <w:kern w:val="0"/>
          <w:sz w:val="24"/>
          <w:szCs w:val="24"/>
          <w:highlight w:val="cyan"/>
          <w14:ligatures w14:val="none"/>
        </w:rPr>
        <w:t>of dashboards related to that entity.</w:t>
      </w:r>
    </w:p>
    <w:p w14:paraId="73E097CD" w14:textId="77777777" w:rsidR="004A0BA6" w:rsidRDefault="004A0BA6" w:rsidP="004A0B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</w:p>
    <w:p w14:paraId="0A2C7B54" w14:textId="77777777" w:rsidR="004A0BA6" w:rsidRPr="007D1FE8" w:rsidRDefault="004A0BA6" w:rsidP="004A0B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</w:p>
    <w:p w14:paraId="6783EFB3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// packages/app/</w:t>
      </w:r>
      <w:proofErr w:type="spellStart"/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src</w:t>
      </w:r>
      <w:proofErr w:type="spellEnd"/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/components/catalog/</w:t>
      </w:r>
      <w:proofErr w:type="spellStart"/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EntityPage.tsx</w:t>
      </w:r>
      <w:proofErr w:type="spellEnd"/>
    </w:p>
    <w:p w14:paraId="4B8F89FB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CAD47DC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import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7D1FE8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>EntityGrafanaDashboardsCard</w:t>
      </w:r>
      <w:proofErr w:type="spellEnd"/>
      <w:proofErr w:type="gramEnd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} </w:t>
      </w:r>
      <w:r w:rsidRPr="007D1FE8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from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'@backstage-community/plugin-</w:t>
      </w:r>
      <w:proofErr w:type="spellStart"/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grafana</w:t>
      </w:r>
      <w:proofErr w:type="spellEnd"/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;</w:t>
      </w:r>
    </w:p>
    <w:p w14:paraId="7EAAAF6A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518764E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// ...</w:t>
      </w:r>
    </w:p>
    <w:p w14:paraId="467F97D4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7F085D8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const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overviewContent</w:t>
      </w:r>
      <w:proofErr w:type="spellEnd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(</w:t>
      </w:r>
    </w:p>
    <w:p w14:paraId="514B838A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r w:rsidRPr="007D1FE8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>Grid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container spacing</w:t>
      </w:r>
      <w:proofErr w:type="gramStart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3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} 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alignItems</w:t>
      </w:r>
      <w:proofErr w:type="spell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"stretch"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59021754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 item md</w:t>
      </w:r>
      <w:proofErr w:type="gramStart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6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4045D552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EntityAboutCard</w:t>
      </w:r>
      <w:proofErr w:type="spellEnd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variant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gridItem</w:t>
      </w:r>
      <w:proofErr w:type="spellEnd"/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/&gt;</w:t>
      </w:r>
    </w:p>
    <w:p w14:paraId="52158288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&lt;/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1E3D69C9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50FF759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 item md</w:t>
      </w:r>
      <w:proofErr w:type="gramStart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6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4090D511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 {</w:t>
      </w:r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/* Grafana alert card start */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0F4ACED0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7D1FE8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>EntityGrafanaDashboardsCard</w:t>
      </w:r>
      <w:proofErr w:type="spellEnd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/&gt;</w:t>
      </w:r>
    </w:p>
    <w:p w14:paraId="43ECA8AD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 {</w:t>
      </w:r>
      <w:r w:rsidRPr="007D1FE8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/* Grafana alert card end */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690FC7A4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&lt;/</w:t>
      </w:r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Grid&gt;</w:t>
      </w:r>
    </w:p>
    <w:p w14:paraId="1D6AD3C5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64AE357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 item md</w:t>
      </w:r>
      <w:proofErr w:type="gramStart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4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} 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xs</w:t>
      </w:r>
      <w:proofErr w:type="spell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12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220051FB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7D1FE8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>EntityLinksCard</w:t>
      </w:r>
      <w:proofErr w:type="spellEnd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/&gt;</w:t>
      </w:r>
    </w:p>
    <w:p w14:paraId="0155C7B4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&lt;/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52DAFCBC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 item md</w:t>
      </w:r>
      <w:proofErr w:type="gramStart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8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} 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xs</w:t>
      </w:r>
      <w:proofErr w:type="spellEnd"/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{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12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361EA8EB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EntityHasSubcomponentsCard</w:t>
      </w:r>
      <w:proofErr w:type="spellEnd"/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variant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=</w:t>
      </w:r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gridItem</w:t>
      </w:r>
      <w:proofErr w:type="spellEnd"/>
      <w:r w:rsidRPr="007D1FE8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/&gt;</w:t>
      </w:r>
    </w:p>
    <w:p w14:paraId="5142FE89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&lt;/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122BAC55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&lt;/</w:t>
      </w: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Grid</w:t>
      </w:r>
      <w:r w:rsidRPr="007D1FE8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&gt;</w:t>
      </w:r>
    </w:p>
    <w:p w14:paraId="307EF533" w14:textId="77777777" w:rsidR="004A0BA6" w:rsidRPr="007D1FE8" w:rsidRDefault="004A0BA6" w:rsidP="004A0B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D1FE8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);</w:t>
      </w:r>
    </w:p>
    <w:p w14:paraId="11916179" w14:textId="77777777" w:rsidR="004A0BA6" w:rsidRPr="00030EDF" w:rsidRDefault="004A0BA6" w:rsidP="004A0B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551E6D" w14:textId="77777777" w:rsidR="004A0BA6" w:rsidRPr="00030EDF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C7E1FF">
          <v:rect id="_x0000_i1030" style="width:0;height:1.5pt" o:hralign="center" o:hrstd="t" o:hr="t" fillcolor="#a0a0a0" stroked="f"/>
        </w:pict>
      </w:r>
    </w:p>
    <w:p w14:paraId="097CE94F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0F2789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6C7037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199F5C" w14:textId="77777777" w:rsidR="004A0BA6" w:rsidRPr="00FC605D" w:rsidRDefault="004A0BA6" w:rsidP="004A0B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Grafana </w:t>
      </w:r>
      <w:proofErr w:type="spellStart"/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the tag to the "count" dashboard "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</w:t>
      </w:r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-micro" so that backstage plugin can find the dashboard of </w:t>
      </w:r>
      <w:proofErr w:type="spellStart"/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urs</w:t>
      </w:r>
      <w:proofErr w:type="spellEnd"/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Grafana</w:t>
      </w:r>
      <w:proofErr w:type="gramStart"/>
      <w:r w:rsidRPr="00FC6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..</w:t>
      </w:r>
      <w:proofErr w:type="gramEnd"/>
    </w:p>
    <w:p w14:paraId="59035ACC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E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🔁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Ensure Your </w:t>
      </w:r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030E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030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Has the Grafana Annotation</w:t>
      </w:r>
    </w:p>
    <w:p w14:paraId="70BF1DCC" w14:textId="77777777" w:rsidR="004A0BA6" w:rsidRPr="00030EDF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E70535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root@ip-172-31-14-</w:t>
      </w:r>
      <w:proofErr w:type="gram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172:~</w:t>
      </w:r>
      <w:proofErr w:type="gram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-micro# cat catalog-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2FBFA3E3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65FF0903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0409B839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3ED070D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373434DF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Flask microservice demo with Prometheus &amp; Grafana</w:t>
      </w:r>
    </w:p>
    <w:p w14:paraId="68DD1CDC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tags:</w:t>
      </w:r>
    </w:p>
    <w:p w14:paraId="05A91990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flask</w:t>
      </w:r>
    </w:p>
    <w:p w14:paraId="43466388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python</w:t>
      </w:r>
    </w:p>
    <w:p w14:paraId="7E653769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</w:p>
    <w:p w14:paraId="0C0BC3A3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demo</w:t>
      </w:r>
    </w:p>
    <w:p w14:paraId="3A5D0DDF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1EE9ECB2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0F2A237C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backstage.io/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-ref: </w:t>
      </w:r>
      <w:proofErr w:type="spellStart"/>
      <w:proofErr w:type="gram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</w:t>
      </w:r>
      <w:proofErr w:type="gramEnd"/>
    </w:p>
    <w:p w14:paraId="5EA01613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/dashboard-url: http://54.233.49.51:3001/d/1f416562-37ea-4ef1-8df3-d6d1381b7f89/count</w:t>
      </w:r>
    </w:p>
    <w:p w14:paraId="3E7BC26D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/dashboard-selector: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2CDE9C2D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#grafana/dashboard-selector: 'tag=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-micro'</w:t>
      </w:r>
    </w:p>
    <w:p w14:paraId="731A363F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#grafana/tag-selector: 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4FA00F2A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296E6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913CAD3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7758CF40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production</w:t>
      </w:r>
    </w:p>
    <w:p w14:paraId="2513B8D9" w14:textId="77777777" w:rsidR="004A0BA6" w:rsidRPr="001949ED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dev-team</w:t>
      </w:r>
    </w:p>
    <w:p w14:paraId="00A71435" w14:textId="77777777" w:rsidR="004A0BA6" w:rsidRPr="00030EDF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system: </w:t>
      </w:r>
      <w:proofErr w:type="spellStart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19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-platform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24BEF1A6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the plugin can pick up the correct dashboard to display.</w:t>
      </w:r>
    </w:p>
    <w:p w14:paraId="4C493037" w14:textId="77777777" w:rsidR="004A0BA6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35D652">
          <v:rect id="_x0000_i1031" style="width:0;height:1.5pt" o:hralign="center" o:hrstd="t" o:hr="t" fillcolor="#a0a0a0" stroked="f"/>
        </w:pict>
      </w:r>
    </w:p>
    <w:p w14:paraId="2ECB9B31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0D637E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AEB78F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C4BA2B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26FFEE" w14:textId="77777777" w:rsidR="004A0BA6" w:rsidRPr="00030EDF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350E0C" w14:textId="77777777" w:rsidR="004A0BA6" w:rsidRPr="00030EDF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E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Restart Backstage &amp; Refresh Entity</w:t>
      </w:r>
    </w:p>
    <w:p w14:paraId="2868D23B" w14:textId="77777777" w:rsidR="004A0BA6" w:rsidRPr="00030EDF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E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~/backstage-app/</w:t>
      </w:r>
      <w:proofErr w:type="spellStart"/>
      <w:r w:rsidRPr="00030E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030E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</w:t>
      </w:r>
    </w:p>
    <w:p w14:paraId="5855DC2D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E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dev</w:t>
      </w:r>
    </w:p>
    <w:p w14:paraId="70EC93C5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DDC36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4625CFF8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83A75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57D75A6B" w14:textId="77777777" w:rsidR="004A0BA6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49262" w14:textId="77777777" w:rsidR="004A0BA6" w:rsidRPr="003635E1" w:rsidRDefault="004A0BA6" w:rsidP="004A0BA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again register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 on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backstage .</w:t>
      </w:r>
      <w:proofErr w:type="gramEnd"/>
    </w:p>
    <w:p w14:paraId="5960BFCC" w14:textId="77777777" w:rsidR="004A0BA6" w:rsidRPr="0078280C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28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https://github.com/ramannkhanna2/raman-micro/blob/main/catalog-info.yaml</w:t>
      </w:r>
    </w:p>
    <w:p w14:paraId="6FAADB3C" w14:textId="77777777" w:rsidR="004A0BA6" w:rsidRPr="00030EDF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97CBE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Go to 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Catalog → </w:t>
      </w:r>
      <w:proofErr w:type="spellStart"/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raman</w:t>
      </w:r>
      <w:proofErr w:type="spellEnd"/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-micro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then click the “Refresh” button (</w:t>
      </w:r>
      <w:r w:rsidRPr="00030EDF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⋮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menu).</w:t>
      </w:r>
    </w:p>
    <w:p w14:paraId="692346E2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a 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“Grafana”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card with your dashboard preview and alerts (if any).</w:t>
      </w:r>
    </w:p>
    <w:p w14:paraId="09633F58" w14:textId="77777777" w:rsidR="004A0BA6" w:rsidRPr="00030EDF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BC3BC">
          <v:rect id="_x0000_i1032" style="width:0;height:1.5pt" o:hralign="center" o:hrstd="t" o:hr="t" fillcolor="#a0a0a0" stroked="f"/>
        </w:pict>
      </w:r>
    </w:p>
    <w:p w14:paraId="3F81D462" w14:textId="77777777" w:rsidR="004A0BA6" w:rsidRPr="00030EDF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E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What You’ve Set Up</w:t>
      </w:r>
    </w:p>
    <w:p w14:paraId="72BD7D07" w14:textId="77777777" w:rsidR="004A0BA6" w:rsidRPr="00030EDF" w:rsidRDefault="004A0BA6" w:rsidP="004A0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Installed the 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plugin</w:t>
      </w:r>
    </w:p>
    <w:p w14:paraId="6A72760B" w14:textId="77777777" w:rsidR="004A0BA6" w:rsidRPr="00030EDF" w:rsidRDefault="004A0BA6" w:rsidP="004A0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🔧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Configured proxy and domain in </w:t>
      </w:r>
      <w:r w:rsidRPr="00030E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030E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4427719E" w14:textId="77777777" w:rsidR="004A0BA6" w:rsidRPr="00030EDF" w:rsidRDefault="004A0BA6" w:rsidP="004A0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🛠️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Added </w:t>
      </w:r>
      <w:r w:rsidRPr="00030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cards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service page layout</w:t>
      </w:r>
    </w:p>
    <w:p w14:paraId="383E8A46" w14:textId="77777777" w:rsidR="004A0BA6" w:rsidRPr="00030EDF" w:rsidRDefault="004A0BA6" w:rsidP="004A0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Provided dashboard URL in your service metadata</w:t>
      </w:r>
    </w:p>
    <w:p w14:paraId="524B6B08" w14:textId="77777777" w:rsidR="004A0BA6" w:rsidRDefault="004A0BA6" w:rsidP="004A0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ED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030E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Restarted Backstage and refreshed</w:t>
      </w:r>
    </w:p>
    <w:p w14:paraId="3255F650" w14:textId="77777777" w:rsidR="004A0BA6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D71DD3" w14:textId="77777777" w:rsidR="004A0BA6" w:rsidRPr="00030EDF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9FFB6D" w14:textId="77777777" w:rsidR="004A0BA6" w:rsidRPr="007F002C" w:rsidRDefault="004A0BA6" w:rsidP="004A0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7D3AED" w14:textId="77777777" w:rsidR="004A0BA6" w:rsidRPr="007F002C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0C2C4">
          <v:rect id="_x0000_i1033" style="width:0;height:1.5pt" o:hralign="center" o:hrstd="t" o:hr="t" fillcolor="#a0a0a0" stroked="f"/>
        </w:pict>
      </w:r>
    </w:p>
    <w:p w14:paraId="304A3DA9" w14:textId="77777777" w:rsidR="004A0BA6" w:rsidRPr="007F002C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00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7F0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Engineering Value Recap</w:t>
      </w:r>
    </w:p>
    <w:p w14:paraId="2B2C52A3" w14:textId="77777777" w:rsidR="004A0BA6" w:rsidRPr="007F002C" w:rsidRDefault="004A0BA6" w:rsidP="004A0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 Experience (DX)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Metrics are part of the developer workflow, not an afterthought.</w:t>
      </w:r>
    </w:p>
    <w:p w14:paraId="5E6B13AD" w14:textId="77777777" w:rsidR="004A0BA6" w:rsidRPr="007F002C" w:rsidRDefault="004A0BA6" w:rsidP="004A0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Compliance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Every service follows the same monitoring standard.</w:t>
      </w:r>
    </w:p>
    <w:p w14:paraId="4CDEB33B" w14:textId="77777777" w:rsidR="004A0BA6" w:rsidRPr="007F002C" w:rsidRDefault="004A0BA6" w:rsidP="004A0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Self-Service Observability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Devs don’t rely on ops teams to view metrics.</w:t>
      </w:r>
    </w:p>
    <w:p w14:paraId="168EC10B" w14:textId="77777777" w:rsidR="004A0BA6" w:rsidRPr="007F002C" w:rsidRDefault="004A0BA6" w:rsidP="004A0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Reduced MTTR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Troubleshooting happens faster with in-context metrics.</w:t>
      </w:r>
    </w:p>
    <w:p w14:paraId="7D9077F8" w14:textId="77777777" w:rsidR="004A0BA6" w:rsidRPr="007F002C" w:rsidRDefault="004A0BA6" w:rsidP="004A0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00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IDP Maturity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This makes your Backstage portal a </w:t>
      </w:r>
      <w:r w:rsidRPr="007F00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true</w:t>
      </w:r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 entry</w:t>
      </w:r>
      <w:proofErr w:type="gramEnd"/>
      <w:r w:rsidRPr="007F00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point for both code &amp; operational insights.</w:t>
      </w:r>
    </w:p>
    <w:p w14:paraId="2A574F0B" w14:textId="77777777" w:rsidR="004A0BA6" w:rsidRDefault="004A0BA6" w:rsidP="004A0BA6"/>
    <w:p w14:paraId="72802CD7" w14:textId="77777777" w:rsidR="004A0BA6" w:rsidRDefault="004A0BA6" w:rsidP="004A0BA6"/>
    <w:p w14:paraId="3A4517C3" w14:textId="77777777" w:rsidR="004A0BA6" w:rsidRDefault="004A0BA6" w:rsidP="004A0BA6"/>
    <w:p w14:paraId="07AD5DCC" w14:textId="77777777" w:rsidR="004A0BA6" w:rsidRDefault="004A0BA6" w:rsidP="004A0BA6"/>
    <w:p w14:paraId="20F4194D" w14:textId="77777777" w:rsidR="004A0BA6" w:rsidRDefault="004A0BA6" w:rsidP="004A0BA6"/>
    <w:p w14:paraId="4F7B6FAB" w14:textId="77777777" w:rsidR="004A0BA6" w:rsidRDefault="004A0BA6" w:rsidP="004A0BA6"/>
    <w:p w14:paraId="4D77E503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 xml:space="preserve">Lab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16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ClusterTemaplate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GitOps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+ Backstage Integration</w:t>
      </w:r>
    </w:p>
    <w:p w14:paraId="0B998187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B0ADEED" w14:textId="77777777" w:rsidR="004A0BA6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16FD7F" w14:textId="77777777" w:rsidR="004A0BA6" w:rsidRPr="00C6497E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6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Integrate </w:t>
      </w:r>
      <w:proofErr w:type="spellStart"/>
      <w:r w:rsidRPr="00C6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KubeClusterUsingTerraformAnsible</w:t>
      </w:r>
      <w:proofErr w:type="spellEnd"/>
      <w:r w:rsidRPr="00C6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into Backstage for One-Click Cluster Creation</w:t>
      </w:r>
    </w:p>
    <w:p w14:paraId="0C07AAFC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3741B7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E0DDD9" w14:textId="77777777" w:rsidR="004A0BA6" w:rsidRDefault="004A0BA6" w:rsidP="004A0B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Already have the setup of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kubeadm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cluster creation in </w:t>
      </w:r>
      <w:hyperlink r:id="rId7" w:history="1">
        <w:r w:rsidRPr="00354BB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https://github.com/ramannkhanna2/KubeClusterUsingTerraformAnsible.git</w:t>
        </w:r>
      </w:hyperlink>
    </w:p>
    <w:p w14:paraId="2CABBBE7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546050" w14:textId="77777777" w:rsidR="004A0BA6" w:rsidRDefault="004A0BA6" w:rsidP="004A0B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Thers the catalog-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info.yaml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.</w:t>
      </w:r>
    </w:p>
    <w:p w14:paraId="66FFBD45" w14:textId="77777777" w:rsidR="004A0BA6" w:rsidRPr="007D0D55" w:rsidRDefault="004A0BA6" w:rsidP="004A0BA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0CE298" w14:textId="77777777" w:rsidR="004A0BA6" w:rsidRDefault="004A0BA6" w:rsidP="004A0B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it as a component in backstage with below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</w:p>
    <w:p w14:paraId="155DDBF4" w14:textId="77777777" w:rsidR="004A0BA6" w:rsidRPr="007D0D55" w:rsidRDefault="004A0BA6" w:rsidP="004A0BA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CBE77F" w14:textId="77777777" w:rsidR="004A0BA6" w:rsidRDefault="004A0BA6" w:rsidP="004A0B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354BB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https://github.com/ramannkhanna2/KubeClusterUsingTerraformAnsible/blob/main/catalog-info.yaml</w:t>
        </w:r>
      </w:hyperlink>
    </w:p>
    <w:p w14:paraId="457CD465" w14:textId="77777777" w:rsidR="004A0BA6" w:rsidRDefault="004A0BA6" w:rsidP="004A0B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your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actions one click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 to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kubeadm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node Kubernetes cluster .</w:t>
      </w:r>
    </w:p>
    <w:p w14:paraId="60ECF7B0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E70256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51908F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2552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59E96D2" wp14:editId="700CE209">
            <wp:extent cx="5943600" cy="1332865"/>
            <wp:effectExtent l="0" t="0" r="0" b="635"/>
            <wp:docPr id="151341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18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8668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E8100F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BCE5D8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2552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94854C1" wp14:editId="26E82FBB">
            <wp:extent cx="5943600" cy="1056640"/>
            <wp:effectExtent l="0" t="0" r="0" b="0"/>
            <wp:docPr id="4577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5381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F25301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6730B9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97C86EA">
          <v:rect id="_x0000_i1034" style="width:0;height:1.5pt" o:hralign="center" o:hrstd="t" o:hr="t" fillcolor="#a0a0a0" stroked="f"/>
        </w:pict>
      </w:r>
    </w:p>
    <w:p w14:paraId="61C4D723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Pre-Requirements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876"/>
        <w:gridCol w:w="3209"/>
      </w:tblGrid>
      <w:tr w:rsidR="004A0BA6" w:rsidRPr="00655985" w14:paraId="11B8A144" w14:textId="77777777" w:rsidTr="00552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E40D1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89695F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9C1404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4A0BA6" w:rsidRPr="00655985" w14:paraId="640CA950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6FF0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🧠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Kubeadm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14:paraId="324639E8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Ready</w:t>
            </w:r>
          </w:p>
        </w:tc>
        <w:tc>
          <w:tcPr>
            <w:tcW w:w="0" w:type="auto"/>
            <w:vAlign w:val="center"/>
            <w:hideMark/>
          </w:tcPr>
          <w:p w14:paraId="4B284C87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Already provisioned by you</w:t>
            </w:r>
          </w:p>
        </w:tc>
      </w:tr>
      <w:tr w:rsidR="004A0BA6" w:rsidRPr="00655985" w14:paraId="09A6ACF1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4CD6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📁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8815D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⏳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be installed</w:t>
            </w:r>
          </w:p>
        </w:tc>
        <w:tc>
          <w:tcPr>
            <w:tcW w:w="0" w:type="auto"/>
            <w:vAlign w:val="center"/>
            <w:hideMark/>
          </w:tcPr>
          <w:p w14:paraId="49C79B89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GitOps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sync engine</w:t>
            </w:r>
          </w:p>
        </w:tc>
      </w:tr>
      <w:tr w:rsidR="004A0BA6" w:rsidRPr="00655985" w14:paraId="4F3008FA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48AE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🐙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GitHub Repo</w:t>
            </w:r>
          </w:p>
        </w:tc>
        <w:tc>
          <w:tcPr>
            <w:tcW w:w="0" w:type="auto"/>
            <w:vAlign w:val="center"/>
            <w:hideMark/>
          </w:tcPr>
          <w:p w14:paraId="2F021EB8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You have it</w:t>
            </w:r>
          </w:p>
        </w:tc>
        <w:tc>
          <w:tcPr>
            <w:tcW w:w="0" w:type="auto"/>
            <w:vAlign w:val="center"/>
            <w:hideMark/>
          </w:tcPr>
          <w:p w14:paraId="7F6134B5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Your </w:t>
            </w:r>
            <w:proofErr w:type="spellStart"/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raman</w:t>
            </w:r>
            <w:proofErr w:type="spellEnd"/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-micro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 Helm app</w:t>
            </w:r>
          </w:p>
        </w:tc>
      </w:tr>
      <w:tr w:rsidR="004A0BA6" w:rsidRPr="00655985" w14:paraId="4BF02659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372A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🎛️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Backstage</w:t>
            </w:r>
          </w:p>
        </w:tc>
        <w:tc>
          <w:tcPr>
            <w:tcW w:w="0" w:type="auto"/>
            <w:vAlign w:val="center"/>
            <w:hideMark/>
          </w:tcPr>
          <w:p w14:paraId="0EB1FFA8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Running</w:t>
            </w:r>
          </w:p>
        </w:tc>
        <w:tc>
          <w:tcPr>
            <w:tcW w:w="0" w:type="auto"/>
            <w:vAlign w:val="center"/>
            <w:hideMark/>
          </w:tcPr>
          <w:p w14:paraId="5DA988C0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We’ll add </w:t>
            </w: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ArgoCD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plugin</w:t>
            </w:r>
          </w:p>
        </w:tc>
      </w:tr>
    </w:tbl>
    <w:p w14:paraId="56FBF867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506AD9">
          <v:rect id="_x0000_i1035" style="width:0;height:1.5pt" o:hralign="center" o:hrstd="t" o:hr="t" fillcolor="#a0a0a0" stroked="f"/>
        </w:pict>
      </w:r>
    </w:p>
    <w:p w14:paraId="1B75599E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FFBBFD6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We’ll now:</w:t>
      </w:r>
    </w:p>
    <w:p w14:paraId="77FB72D8" w14:textId="77777777" w:rsidR="004A0BA6" w:rsidRPr="00655985" w:rsidRDefault="004A0BA6" w:rsidP="004A0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🔁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GitOps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-deploy your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k8s/*.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cluster</w:t>
      </w:r>
    </w:p>
    <w:p w14:paraId="0471BD49" w14:textId="77777777" w:rsidR="004A0BA6" w:rsidRPr="00655985" w:rsidRDefault="004A0BA6" w:rsidP="004A0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Hook that into 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visually see:</w:t>
      </w:r>
    </w:p>
    <w:p w14:paraId="1A7753E4" w14:textId="77777777" w:rsidR="004A0BA6" w:rsidRPr="00655985" w:rsidRDefault="004A0BA6" w:rsidP="004A0B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status</w:t>
      </w:r>
    </w:p>
    <w:p w14:paraId="6EDA1868" w14:textId="77777777" w:rsidR="004A0BA6" w:rsidRPr="00655985" w:rsidRDefault="004A0BA6" w:rsidP="004A0B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</w:t>
      </w:r>
    </w:p>
    <w:p w14:paraId="3FE75208" w14:textId="77777777" w:rsidR="004A0BA6" w:rsidRPr="00655985" w:rsidRDefault="004A0BA6" w:rsidP="004A0B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Drift</w:t>
      </w:r>
    </w:p>
    <w:p w14:paraId="2842C750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1FB4E7">
          <v:rect id="_x0000_i1036" style="width:0;height:1.5pt" o:hralign="center" o:hrstd="t" o:hr="t" fillcolor="#a0a0a0" stroked="f"/>
        </w:pict>
      </w:r>
    </w:p>
    <w:p w14:paraId="24E509B4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3: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GitOps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01B1F65E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Prerequisites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1478"/>
      </w:tblGrid>
      <w:tr w:rsidR="004A0BA6" w:rsidRPr="00655985" w14:paraId="6B79481A" w14:textId="77777777" w:rsidTr="00552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51B90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D3F2B9F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4A0BA6" w:rsidRPr="00655985" w14:paraId="4874FE2F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0961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ArgoCD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installed (namespace </w:t>
            </w:r>
            <w:proofErr w:type="spellStart"/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argocd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049280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TobeDone</w:t>
            </w:r>
            <w:proofErr w:type="spellEnd"/>
          </w:p>
        </w:tc>
      </w:tr>
      <w:tr w:rsidR="004A0BA6" w:rsidRPr="00655985" w14:paraId="714F48C1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2811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raman</w:t>
            </w:r>
            <w:proofErr w:type="spellEnd"/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  <w:proofErr w:type="gramStart"/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micro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GitHub</w:t>
            </w:r>
            <w:proofErr w:type="gram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14:paraId="2A35E998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Exists</w:t>
            </w:r>
          </w:p>
        </w:tc>
      </w:tr>
      <w:tr w:rsidR="004A0BA6" w:rsidRPr="00655985" w14:paraId="649358EF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FA78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Manifests under </w:t>
            </w:r>
            <w:r w:rsidRPr="0065598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k8s/</w:t>
            </w:r>
          </w:p>
        </w:tc>
        <w:tc>
          <w:tcPr>
            <w:tcW w:w="0" w:type="auto"/>
            <w:vAlign w:val="center"/>
            <w:hideMark/>
          </w:tcPr>
          <w:p w14:paraId="65E385DD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TobeDone</w:t>
            </w:r>
            <w:proofErr w:type="spellEnd"/>
          </w:p>
        </w:tc>
      </w:tr>
      <w:tr w:rsidR="004A0BA6" w:rsidRPr="00655985" w14:paraId="5B74C402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A703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Gatekeeper enforcing image + limits</w:t>
            </w:r>
          </w:p>
        </w:tc>
        <w:tc>
          <w:tcPr>
            <w:tcW w:w="0" w:type="auto"/>
            <w:vAlign w:val="center"/>
            <w:hideMark/>
          </w:tcPr>
          <w:p w14:paraId="1D5EDDEE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Active</w:t>
            </w:r>
          </w:p>
        </w:tc>
      </w:tr>
    </w:tbl>
    <w:p w14:paraId="299064AF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6BE7B2">
          <v:rect id="_x0000_i1037" style="width:0;height:1.5pt" o:hralign="center" o:hrstd="t" o:hr="t" fillcolor="#a0a0a0" stroked="f"/>
        </w:pict>
      </w:r>
    </w:p>
    <w:p w14:paraId="23734CE4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598CF7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8193CF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Let's create a proper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k8s/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 in your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 with fully compliant Kubernetes manifests that:</w:t>
      </w:r>
    </w:p>
    <w:p w14:paraId="551028E4" w14:textId="77777777" w:rsidR="004A0BA6" w:rsidRPr="00655985" w:rsidRDefault="004A0BA6" w:rsidP="004A0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docker.io/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</w:t>
      </w:r>
    </w:p>
    <w:p w14:paraId="67FD919C" w14:textId="77777777" w:rsidR="004A0BA6" w:rsidRPr="00655985" w:rsidRDefault="004A0BA6" w:rsidP="004A0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 CPU &amp; memory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limits</w:t>
      </w:r>
    </w:p>
    <w:p w14:paraId="05C80543" w14:textId="77777777" w:rsidR="004A0BA6" w:rsidRPr="00655985" w:rsidRDefault="004A0BA6" w:rsidP="004A0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 Gatekeeper constraints</w:t>
      </w:r>
    </w:p>
    <w:p w14:paraId="657E8AEB" w14:textId="77777777" w:rsidR="004A0BA6" w:rsidRPr="00655985" w:rsidRDefault="004A0BA6" w:rsidP="004A0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deployable via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</w:p>
    <w:p w14:paraId="42A44053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A4929E">
          <v:rect id="_x0000_i1038" style="width:0;height:1.5pt" o:hralign="center" o:hrstd="t" o:hr="t" fillcolor="#a0a0a0" stroked="f"/>
        </w:pict>
      </w:r>
    </w:p>
    <w:p w14:paraId="324479A8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Folder Structure to Add to Your Repo</w:t>
      </w:r>
    </w:p>
    <w:p w14:paraId="07FC032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-micro/</w:t>
      </w:r>
    </w:p>
    <w:p w14:paraId="6A113F23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k8s/</w:t>
      </w:r>
    </w:p>
    <w:p w14:paraId="32B0115C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proofErr w:type="gram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deployment.yaml</w:t>
      </w:r>
      <w:proofErr w:type="spellEnd"/>
      <w:proofErr w:type="gramEnd"/>
    </w:p>
    <w:p w14:paraId="2796C2A0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proofErr w:type="gram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service.yaml</w:t>
      </w:r>
      <w:proofErr w:type="spellEnd"/>
      <w:proofErr w:type="gramEnd"/>
    </w:p>
    <w:p w14:paraId="5DB5438C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9BA73">
          <v:rect id="_x0000_i1039" style="width:0;height:1.5pt" o:hralign="center" o:hrstd="t" o:hr="t" fillcolor="#a0a0a0" stroked="f"/>
        </w:pict>
      </w:r>
    </w:p>
    <w:p w14:paraId="0DED4062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k8s/</w:t>
      </w:r>
      <w:proofErr w:type="spellStart"/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deployment.yaml</w:t>
      </w:r>
      <w:proofErr w:type="spellEnd"/>
    </w:p>
    <w:p w14:paraId="61CBA00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</w:p>
    <w:p w14:paraId="5BC62D3D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5CC2660F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28D232AE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22EEFFE6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45DBE75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20476EDE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F750832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1</w:t>
      </w:r>
    </w:p>
    <w:p w14:paraId="77C8664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E09161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DA1A89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5DCE0EE2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451DE65E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271B7E10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64C00473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3577AB6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4AF7A9BE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1A37CC9F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69B1A722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image: docker.io/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raman-</w:t>
      </w:r>
      <w:proofErr w:type="gram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micro:latest</w:t>
      </w:r>
      <w:proofErr w:type="spellEnd"/>
      <w:proofErr w:type="gramEnd"/>
    </w:p>
    <w:p w14:paraId="5F65A61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ports:</w:t>
      </w:r>
    </w:p>
    <w:p w14:paraId="59A24315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5000</w:t>
      </w:r>
    </w:p>
    <w:p w14:paraId="40F45E56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resources:</w:t>
      </w:r>
    </w:p>
    <w:p w14:paraId="79D3DDAF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limits:</w:t>
      </w:r>
    </w:p>
    <w:p w14:paraId="4FEC779D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"250m"</w:t>
      </w:r>
    </w:p>
    <w:p w14:paraId="3DB59162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memory: "256Mi"</w:t>
      </w:r>
    </w:p>
    <w:p w14:paraId="79974426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929BB5">
          <v:rect id="_x0000_i1040" style="width:0;height:1.5pt" o:hralign="center" o:hrstd="t" o:hr="t" fillcolor="#a0a0a0" stroked="f"/>
        </w:pict>
      </w:r>
    </w:p>
    <w:p w14:paraId="3B1E670E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k8s/</w:t>
      </w:r>
      <w:proofErr w:type="spellStart"/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service.yaml</w:t>
      </w:r>
      <w:proofErr w:type="spellEnd"/>
    </w:p>
    <w:p w14:paraId="18646AA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5F5CC8C8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058F965F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0887BB2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3EFE5CE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F3F6396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selector:</w:t>
      </w:r>
    </w:p>
    <w:p w14:paraId="7DDC3E8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055743A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7FCBB86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protocol: TCP</w:t>
      </w:r>
    </w:p>
    <w:p w14:paraId="456D6975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port: 80</w:t>
      </w:r>
    </w:p>
    <w:p w14:paraId="1173900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targetPort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5000</w:t>
      </w:r>
    </w:p>
    <w:p w14:paraId="19697DA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12171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type: </w:t>
      </w:r>
      <w:proofErr w:type="spellStart"/>
      <w:r w:rsidRPr="0012171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NodePort</w:t>
      </w:r>
      <w:proofErr w:type="spellEnd"/>
    </w:p>
    <w:p w14:paraId="7F05C448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6C1EA3">
          <v:rect id="_x0000_i1041" style="width:0;height:1.5pt" o:hralign="center" o:hrstd="t" o:hr="t" fillcolor="#a0a0a0" stroked="f"/>
        </w:pict>
      </w:r>
    </w:p>
    <w:p w14:paraId="1B47F7D8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Do Next</w:t>
      </w:r>
    </w:p>
    <w:p w14:paraId="32FBCC59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Add These Files to Your GitHub Repo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raman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-micro</w:t>
      </w:r>
    </w:p>
    <w:p w14:paraId="00DB32A0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1D1C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3648CAB5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"Add k8s manifests for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sync"</w:t>
      </w:r>
    </w:p>
    <w:p w14:paraId="21954ED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77FEFDD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5E5DC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41832D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5218E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935C85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513009" w14:textId="77777777" w:rsidR="004A0BA6" w:rsidRPr="00655985" w:rsidRDefault="004A0BA6" w:rsidP="004A0BA6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Install </w:t>
      </w:r>
      <w:proofErr w:type="spellStart"/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CLI</w:t>
      </w:r>
    </w:p>
    <w:p w14:paraId="04AC9B52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following on your Ubuntu (or Amazon Linux) system:</w:t>
      </w:r>
    </w:p>
    <w:p w14:paraId="6CCF484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Download latest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 (v2.11.3 as of June 2025)</w:t>
      </w:r>
    </w:p>
    <w:p w14:paraId="6715453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VERSION=$(curl -s https://api.github.com/repos/argoproj/argo-cd/releases/latest | grep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tag_name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cut -d '"' -f 4)</w:t>
      </w:r>
    </w:p>
    <w:p w14:paraId="360DB623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gram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https://github.com/argoproj/argo-cd/releases/download/${</w:t>
      </w:r>
      <w:proofErr w:type="gram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VERSION}/argocd-linux-amd64"</w:t>
      </w:r>
    </w:p>
    <w:p w14:paraId="47111E0D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</w:p>
    <w:p w14:paraId="76BAC18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</w:p>
    <w:p w14:paraId="759FF61E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install:</w:t>
      </w:r>
    </w:p>
    <w:p w14:paraId="14B1CA3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03A7A0C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FFBB6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853E7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7962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7B905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1DBC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8DE12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C39B8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DF383C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D4153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FB35D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0E90E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971B6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C32B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2DAB8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Yes, the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 runs as a pod in your Kubernetes cluster.</w:t>
      </w:r>
    </w:p>
    <w:p w14:paraId="3BDD93D2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installed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using:</w:t>
      </w:r>
    </w:p>
    <w:p w14:paraId="3E7CA400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namespace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</w:p>
    <w:p w14:paraId="4EAC5D2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-n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https://raw.githubusercontent.com/argoproj/argo-cd/stable/manifests/install.yaml</w:t>
      </w:r>
    </w:p>
    <w:p w14:paraId="457D9F9E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deployed all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components — including the 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UI (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-server)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into your cluster.</w:t>
      </w:r>
    </w:p>
    <w:p w14:paraId="7F614810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E00950">
          <v:rect id="_x0000_i1042" style="width:0;height:1.5pt" o:hralign="center" o:hrstd="t" o:hr="t" fillcolor="#a0a0a0" stroked="f"/>
        </w:pict>
      </w:r>
    </w:p>
    <w:p w14:paraId="52167B95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Components (All Run as Pods)</w:t>
      </w:r>
    </w:p>
    <w:p w14:paraId="438FE104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check with:</w:t>
      </w:r>
    </w:p>
    <w:p w14:paraId="01B820C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-n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</w:p>
    <w:p w14:paraId="0FCE79B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F1F376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</w:p>
    <w:p w14:paraId="6B9D0218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663BD9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12A150" w14:textId="77777777" w:rsidR="004A0BA6" w:rsidRPr="00655985" w:rsidRDefault="004A0BA6" w:rsidP="004A0BA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expose </w:t>
      </w:r>
      <w:proofErr w:type="spellStart"/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</w:p>
    <w:p w14:paraId="47C35DB8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EF311D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root@ip-172-31-27-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88:~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-gatekeeper-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# k edit -n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svc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</w:t>
      </w:r>
    </w:p>
    <w:p w14:paraId="6F3BF422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service/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 edited</w:t>
      </w:r>
    </w:p>
    <w:p w14:paraId="6A11AAF2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root@ip-172-31-27-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88:~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-gatekeeper-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# k get svc -n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</w:t>
      </w:r>
    </w:p>
    <w:p w14:paraId="42D7E3A6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           TYPE       CLUSTER-IP      EXTERNAL-IP   PORT(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S)   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AGE</w:t>
      </w:r>
    </w:p>
    <w:p w14:paraId="6F453A0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  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NodePort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10.99.164.110   &lt;none&gt;        80:30786/TCP,443:31194/TCP   4m51s                     </w:t>
      </w:r>
    </w:p>
    <w:p w14:paraId="4DD13AB9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C6ACFC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E74152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C1D7B6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7D0A54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020E9D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F750B4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now help you 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 into the UI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uses:</w:t>
      </w:r>
    </w:p>
    <w:p w14:paraId="2ADFB2F1" w14:textId="77777777" w:rsidR="004A0BA6" w:rsidRPr="00655985" w:rsidRDefault="004A0BA6" w:rsidP="004A0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Username: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62E09A74" w14:textId="77777777" w:rsidR="004A0BA6" w:rsidRPr="00655985" w:rsidRDefault="004A0BA6" w:rsidP="004A0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Password: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stored in a Kubernetes 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(base64-encoded)</w:t>
      </w:r>
    </w:p>
    <w:p w14:paraId="5D922D74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D22172">
          <v:rect id="_x0000_i1043" style="width:0;height:1.5pt" o:hralign="center" o:hrstd="t" o:hr="t" fillcolor="#a0a0a0" stroked="f"/>
        </w:pict>
      </w:r>
    </w:p>
    <w:p w14:paraId="4BE6A8C3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Get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Credentials</w:t>
      </w:r>
    </w:p>
    <w:p w14:paraId="6AE510B6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Get the admin </w:t>
      </w:r>
      <w:proofErr w:type="gramStart"/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password :</w:t>
      </w:r>
      <w:proofErr w:type="gramEnd"/>
    </w:p>
    <w:p w14:paraId="70BF0815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kubectl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-n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secret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-initial-admin-secret -o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jsonpath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="{.</w:t>
      </w:r>
      <w:proofErr w:type="spellStart"/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data.password</w:t>
      </w:r>
      <w:proofErr w:type="spellEnd"/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}" | base64 -d &amp;&amp; echo</w:t>
      </w:r>
    </w:p>
    <w:p w14:paraId="6BA5F21B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45E5FA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C947E84" w14:textId="77777777" w:rsidR="004A0BA6" w:rsidRPr="00655985" w:rsidRDefault="004A0BA6" w:rsidP="004A0BA6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Login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using cli as </w:t>
      </w:r>
      <w:proofErr w:type="gramStart"/>
      <w:r w:rsidRPr="006559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well :</w:t>
      </w:r>
      <w:proofErr w:type="gramEnd"/>
    </w:p>
    <w:p w14:paraId="37C64780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B1C028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root@ip-172-31-27-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88:~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-gatekeeper-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# </w:t>
      </w:r>
      <w:proofErr w:type="spellStart"/>
      <w:r w:rsidRPr="00690D7F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argocd</w:t>
      </w:r>
      <w:proofErr w:type="spellEnd"/>
      <w:r w:rsidRPr="00690D7F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 login 15.228.172.48:30786 --username admin --password V9kGvXX0SH1Fw7Fn --insecure</w:t>
      </w:r>
    </w:p>
    <w:p w14:paraId="5A25A362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</w:t>
      </w:r>
      <w:proofErr w:type="spellStart"/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:login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 logged in successfully</w:t>
      </w:r>
    </w:p>
    <w:p w14:paraId="70F9D32C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'15.228.172.48:30786' updated</w:t>
      </w:r>
    </w:p>
    <w:p w14:paraId="3B272064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3.1: Create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 for </w:t>
      </w:r>
      <w:proofErr w:type="spellStart"/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-micro</w:t>
      </w:r>
    </w:p>
    <w:p w14:paraId="67127B43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YOUR_GITHUB_URL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needed.</w:t>
      </w:r>
    </w:p>
    <w:p w14:paraId="4B0F9880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 create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 \</w:t>
      </w:r>
    </w:p>
    <w:p w14:paraId="305A343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--repo https://github.com/ramannkhanna2/raman-micro.git \</w:t>
      </w:r>
    </w:p>
    <w:p w14:paraId="0F91703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--path k8s \</w:t>
      </w:r>
    </w:p>
    <w:p w14:paraId="598B49E5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 https://kubernetes.default.svc \</w:t>
      </w:r>
    </w:p>
    <w:p w14:paraId="4F9EB473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-namespace default \</w:t>
      </w:r>
    </w:p>
    <w:p w14:paraId="167D8CF3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--sync-policy automated \</w:t>
      </w:r>
    </w:p>
    <w:p w14:paraId="699512B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--self-heal \</w:t>
      </w:r>
    </w:p>
    <w:p w14:paraId="16FB67B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--auto-prune</w:t>
      </w:r>
    </w:p>
    <w:p w14:paraId="45C6E000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Explanation:</w:t>
      </w:r>
    </w:p>
    <w:p w14:paraId="798C37E3" w14:textId="77777777" w:rsidR="004A0BA6" w:rsidRPr="00655985" w:rsidRDefault="004A0BA6" w:rsidP="004A0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--path k8s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we’re using plain manifests, not Helm</w:t>
      </w:r>
    </w:p>
    <w:p w14:paraId="13490225" w14:textId="77777777" w:rsidR="004A0BA6" w:rsidRPr="00655985" w:rsidRDefault="004A0BA6" w:rsidP="004A0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--sync-policy automated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auto-deploys when Git changes</w:t>
      </w:r>
    </w:p>
    <w:p w14:paraId="72E3F086" w14:textId="77777777" w:rsidR="004A0BA6" w:rsidRPr="00655985" w:rsidRDefault="004A0BA6" w:rsidP="004A0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--self-heal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ensures drifted resources are reconciled</w:t>
      </w:r>
    </w:p>
    <w:p w14:paraId="2D8F2F87" w14:textId="77777777" w:rsidR="004A0BA6" w:rsidRPr="00655985" w:rsidRDefault="004A0BA6" w:rsidP="004A0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--auto-prune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deletes removed resources from Git</w:t>
      </w:r>
    </w:p>
    <w:p w14:paraId="691F28C7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9F505">
          <v:rect id="_x0000_i1044" style="width:0;height:1.5pt" o:hralign="center" o:hrstd="t" o:hr="t" fillcolor="#a0a0a0" stroked="f"/>
        </w:pict>
      </w:r>
    </w:p>
    <w:p w14:paraId="6B6C5938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A7AE02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root@ip-172-31-27-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88:~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-gatekeeper-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# k get application  -n </w:t>
      </w: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</w:p>
    <w:p w14:paraId="59CB5585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         SYNC STATUS   HEALTH STATUS</w:t>
      </w:r>
    </w:p>
    <w:p w14:paraId="689CC481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raman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   Synced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Progressing</w:t>
      </w:r>
    </w:p>
    <w:p w14:paraId="612B65F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F4DF5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47BD494" wp14:editId="0D96FBB9">
            <wp:extent cx="4945380" cy="2541905"/>
            <wp:effectExtent l="0" t="0" r="7620" b="0"/>
            <wp:docPr id="20076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9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5898" cy="25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2364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9C9209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9B53E4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EE059A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59D27E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3.2: Trigger a Sync (optional)</w:t>
      </w:r>
    </w:p>
    <w:p w14:paraId="38ECF4D4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 sync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757946AC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9936A2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199C27">
          <v:rect id="_x0000_i1045" style="width:0;height:1.5pt" o:hralign="center" o:hrstd="t" o:hr="t" fillcolor="#a0a0a0" stroked="f"/>
        </w:pict>
      </w:r>
    </w:p>
    <w:p w14:paraId="38D1D253" w14:textId="77777777" w:rsidR="004A0BA6" w:rsidRPr="00655985" w:rsidRDefault="004A0BA6" w:rsidP="004A0BA6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outlineLvl w:val="1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Check if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argo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cd setup is working fine by making changes on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raman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-micro/k8s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github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repo and se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eif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its automatically replicating on the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kubecluster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using argi cd</w:t>
      </w:r>
      <w:proofErr w:type="gram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..</w:t>
      </w:r>
      <w:proofErr w:type="gramEnd"/>
    </w:p>
    <w:p w14:paraId="647E7C16" w14:textId="77777777" w:rsidR="004A0BA6" w:rsidRPr="00655985" w:rsidRDefault="004A0BA6" w:rsidP="004A0BA6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outlineLvl w:val="1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If fails check for the right image from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dockerhub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and update in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raman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-micro 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github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repo </w:t>
      </w:r>
      <w:proofErr w:type="spellStart"/>
      <w:proofErr w:type="gram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i.e</w:t>
      </w:r>
      <w:proofErr w:type="spell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 xml:space="preserve"> ramann123/</w:t>
      </w:r>
      <w:proofErr w:type="spellStart"/>
      <w:r w:rsidRPr="006559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raman-micro:latest</w:t>
      </w:r>
      <w:proofErr w:type="spellEnd"/>
    </w:p>
    <w:p w14:paraId="636B5233" w14:textId="77777777" w:rsidR="004A0BA6" w:rsidRPr="00655985" w:rsidRDefault="004A0BA6" w:rsidP="004A0BA6">
      <w:pPr>
        <w:spacing w:before="100" w:beforeAutospacing="1" w:after="100" w:afterAutospacing="1" w:line="240" w:lineRule="auto"/>
        <w:ind w:left="720"/>
        <w:contextualSpacing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73D522F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6869EE0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589F45B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8702000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40886AC7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4: Backstage + </w:t>
      </w:r>
      <w:proofErr w:type="spellStart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Plugin Integration</w:t>
      </w:r>
    </w:p>
    <w:p w14:paraId="4C7538C5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886E1E">
          <v:rect id="_x0000_i1046" style="width:0;height:1.5pt" o:hralign="center" o:hrstd="t" o:hr="t" fillcolor="#a0a0a0" stroked="f"/>
        </w:pict>
      </w:r>
    </w:p>
    <w:p w14:paraId="480FCDA9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519C0C" w14:textId="77777777" w:rsidR="004A0BA6" w:rsidRPr="00655985" w:rsidRDefault="004A0BA6" w:rsidP="004A0BA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655985">
          <w:rPr>
            <w:rFonts w:ascii="Times New Roman" w:eastAsia="Times New Roman" w:hAnsi="Times New Roman" w:cs="Times New Roman"/>
            <w:color w:val="0563C1" w:themeColor="hyperlink"/>
            <w:kern w:val="0"/>
            <w:sz w:val="24"/>
            <w:szCs w:val="24"/>
            <w:u w:val="single"/>
            <w14:ligatures w14:val="none"/>
          </w:rPr>
          <w:t>https://backstage.io/plugins/</w:t>
        </w:r>
      </w:hyperlink>
    </w:p>
    <w:p w14:paraId="52DC2F0E" w14:textId="77777777" w:rsidR="004A0BA6" w:rsidRPr="00655985" w:rsidRDefault="004A0BA6" w:rsidP="004A0BA6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061CDA" w14:textId="77777777" w:rsidR="004A0BA6" w:rsidRPr="00655985" w:rsidRDefault="004A0BA6" w:rsidP="004A0BA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https://roadie.io/backstage/plugins/argo-cd/?utm_source=backstage.io&amp;utm_medium=marketplace&amp;utm_campaign=argo-cd</w:t>
      </w:r>
    </w:p>
    <w:p w14:paraId="598DBF32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ECBF80" w14:textId="77777777" w:rsidR="004A0BA6" w:rsidRPr="00655985" w:rsidRDefault="004A0BA6" w:rsidP="004A0BA6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DFDFD"/>
        <w:spacing w:after="0" w:line="240" w:lineRule="auto"/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</w:pPr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Install the plugin into Backstage.</w:t>
      </w:r>
    </w:p>
    <w:p w14:paraId="6E7B5F46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DD4A68"/>
          <w:kern w:val="0"/>
          <w:sz w:val="27"/>
          <w:szCs w:val="27"/>
          <w:bdr w:val="single" w:sz="2" w:space="0" w:color="E5E5E5" w:frame="1"/>
          <w14:ligatures w14:val="none"/>
        </w:rPr>
        <w:t>cd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/root/backstage-app/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ramanapp</w:t>
      </w:r>
      <w:proofErr w:type="spellEnd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/packages/app</w:t>
      </w:r>
    </w:p>
    <w:p w14:paraId="0E02EF1A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7"/>
          <w:szCs w:val="27"/>
          <w14:ligatures w14:val="none"/>
        </w:rPr>
      </w:pPr>
      <w:r w:rsidRPr="00655985">
        <w:rPr>
          <w:rFonts w:ascii="Consolas" w:eastAsia="Times New Roman" w:hAnsi="Consolas" w:cs="Courier New"/>
          <w:color w:val="DD4A68"/>
          <w:kern w:val="0"/>
          <w:sz w:val="27"/>
          <w:szCs w:val="27"/>
          <w:bdr w:val="single" w:sz="2" w:space="0" w:color="E5E5E5" w:frame="1"/>
          <w14:ligatures w14:val="none"/>
        </w:rPr>
        <w:t>yarn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DD4A68"/>
          <w:kern w:val="0"/>
          <w:sz w:val="27"/>
          <w:szCs w:val="27"/>
          <w:bdr w:val="single" w:sz="2" w:space="0" w:color="E5E5E5" w:frame="1"/>
          <w14:ligatures w14:val="none"/>
        </w:rPr>
        <w:t>add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@roadiehq/backstage-plugin-argo-cd</w:t>
      </w:r>
    </w:p>
    <w:p w14:paraId="219B76DD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BBB86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F54898">
          <v:rect id="_x0000_i1047" style="width:0;height:1.5pt" o:hralign="center" o:hrstd="t" o:hr="t" fillcolor="#a0a0a0" stroked="f"/>
        </w:pict>
      </w:r>
    </w:p>
    <w:p w14:paraId="7CC5E934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9074D0" w14:textId="77777777" w:rsidR="004A0BA6" w:rsidRPr="00655985" w:rsidRDefault="004A0BA6" w:rsidP="004A0BA6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DFDFD"/>
        <w:spacing w:after="0" w:line="240" w:lineRule="auto"/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</w:pPr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Add proxy config to the app-</w:t>
      </w:r>
      <w:proofErr w:type="spellStart"/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config.yaml</w:t>
      </w:r>
      <w:proofErr w:type="spellEnd"/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 xml:space="preserve"> file</w:t>
      </w:r>
    </w:p>
    <w:p w14:paraId="73DE3264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proxy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</w:p>
    <w:p w14:paraId="2E401692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'/</w:t>
      </w:r>
      <w:proofErr w:type="spellStart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argocd</w:t>
      </w:r>
      <w:proofErr w:type="spellEnd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/</w:t>
      </w:r>
      <w:proofErr w:type="spellStart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api</w:t>
      </w:r>
      <w:proofErr w:type="spellEnd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'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</w:p>
    <w:p w14:paraId="6BAEBCC6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target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https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//&lt;your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-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argocd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-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instance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&gt;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/api/v1/</w:t>
      </w:r>
    </w:p>
    <w:p w14:paraId="298CDAB0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proofErr w:type="spellStart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changeOrigin</w:t>
      </w:r>
      <w:proofErr w:type="spellEnd"/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b/>
          <w:bCs/>
          <w:color w:val="EE9900"/>
          <w:kern w:val="0"/>
          <w:sz w:val="27"/>
          <w:szCs w:val="27"/>
          <w:bdr w:val="single" w:sz="2" w:space="0" w:color="E5E5E5" w:frame="1"/>
          <w14:ligatures w14:val="none"/>
        </w:rPr>
        <w:t>true</w:t>
      </w:r>
    </w:p>
    <w:p w14:paraId="1BAE5500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 xml:space="preserve"># </w:t>
      </w:r>
      <w:proofErr w:type="gramStart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only</w:t>
      </w:r>
      <w:proofErr w:type="gramEnd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 xml:space="preserve"> if your </w:t>
      </w:r>
      <w:proofErr w:type="spellStart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argocd</w:t>
      </w:r>
      <w:proofErr w:type="spellEnd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 xml:space="preserve"> </w:t>
      </w:r>
      <w:proofErr w:type="spellStart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api</w:t>
      </w:r>
      <w:proofErr w:type="spellEnd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 xml:space="preserve"> has self-signed cert</w:t>
      </w:r>
    </w:p>
    <w:p w14:paraId="09FFAA49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secure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b/>
          <w:bCs/>
          <w:color w:val="EE9900"/>
          <w:kern w:val="0"/>
          <w:sz w:val="27"/>
          <w:szCs w:val="27"/>
          <w:bdr w:val="single" w:sz="2" w:space="0" w:color="E5E5E5" w:frame="1"/>
          <w14:ligatures w14:val="none"/>
        </w:rPr>
        <w:t>false</w:t>
      </w:r>
    </w:p>
    <w:p w14:paraId="3034585C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headers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</w:p>
    <w:p w14:paraId="632E90D8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Cookie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</w:p>
    <w:p w14:paraId="0C779CFE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7"/>
          <w:szCs w:val="27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$env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ARGOCD_AUTH_TOKEN</w:t>
      </w:r>
    </w:p>
    <w:p w14:paraId="63CE6CAD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2C0FBA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EEC4F0">
          <v:rect id="_x0000_i1048" style="width:0;height:1.5pt" o:hralign="center" o:hrstd="t" o:hr="t" fillcolor="#a0a0a0" stroked="f"/>
        </w:pict>
      </w:r>
    </w:p>
    <w:p w14:paraId="1264151C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proofErr w:type="gramStart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above  generate</w:t>
      </w:r>
      <w:proofErr w:type="gram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token and save as env :</w:t>
      </w:r>
    </w:p>
    <w:p w14:paraId="248A920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31157D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B62EEBC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account generate-token </w:t>
      </w:r>
    </w:p>
    <w:p w14:paraId="1D6DA9FF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1F4D51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E5E050" w14:textId="77777777" w:rsidR="004A0BA6" w:rsidRPr="00655985" w:rsidRDefault="004A0BA6" w:rsidP="004A0BA6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DFDFD"/>
        <w:spacing w:after="0" w:line="240" w:lineRule="auto"/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</w:pPr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 xml:space="preserve">Add </w:t>
      </w:r>
      <w:proofErr w:type="spellStart"/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argoCD</w:t>
      </w:r>
      <w:proofErr w:type="spellEnd"/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 xml:space="preserve"> widget to your overview page</w:t>
      </w:r>
    </w:p>
    <w:p w14:paraId="37DB2645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// packages/app/</w:t>
      </w:r>
      <w:proofErr w:type="spellStart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src</w:t>
      </w:r>
      <w:proofErr w:type="spellEnd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/components/catalog/</w:t>
      </w:r>
      <w:proofErr w:type="spellStart"/>
      <w:r w:rsidRPr="00655985">
        <w:rPr>
          <w:rFonts w:ascii="Consolas" w:eastAsia="Times New Roman" w:hAnsi="Consolas" w:cs="Courier New"/>
          <w:color w:val="708090"/>
          <w:kern w:val="0"/>
          <w:sz w:val="27"/>
          <w:szCs w:val="27"/>
          <w:bdr w:val="single" w:sz="2" w:space="0" w:color="E5E5E5" w:frame="1"/>
          <w14:ligatures w14:val="none"/>
        </w:rPr>
        <w:t>EntityPage.tsx</w:t>
      </w:r>
      <w:proofErr w:type="spellEnd"/>
    </w:p>
    <w:p w14:paraId="6D57EA4C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lastRenderedPageBreak/>
        <w:t>import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{</w:t>
      </w:r>
    </w:p>
    <w:p w14:paraId="60C45F84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EntityArgoCDOverviewCard</w:t>
      </w:r>
      <w:proofErr w:type="spellEnd"/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,</w:t>
      </w:r>
    </w:p>
    <w:p w14:paraId="6891392C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isArgocdAvailable</w:t>
      </w:r>
      <w:proofErr w:type="spellEnd"/>
    </w:p>
    <w:p w14:paraId="264B2E3E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}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from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'@</w:t>
      </w:r>
      <w:proofErr w:type="spellStart"/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roadiehq</w:t>
      </w:r>
      <w:proofErr w:type="spellEnd"/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/backstage-plugin-</w:t>
      </w:r>
      <w:proofErr w:type="spellStart"/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argo</w:t>
      </w:r>
      <w:proofErr w:type="spellEnd"/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-cd'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;</w:t>
      </w:r>
    </w:p>
    <w:p w14:paraId="2D39D186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</w:p>
    <w:p w14:paraId="1E27C2B8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const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overviewContent</w:t>
      </w:r>
      <w:proofErr w:type="spellEnd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(</w:t>
      </w:r>
    </w:p>
    <w:p w14:paraId="7665D9CB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Grid container spacing</w:t>
      </w:r>
      <w:proofErr w:type="gramStart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{</w:t>
      </w:r>
      <w:proofErr w:type="gramEnd"/>
      <w:r w:rsidRPr="00655985">
        <w:rPr>
          <w:rFonts w:ascii="Consolas" w:eastAsia="Times New Roman" w:hAnsi="Consolas" w:cs="Courier New"/>
          <w:color w:val="990055"/>
          <w:kern w:val="0"/>
          <w:sz w:val="27"/>
          <w:szCs w:val="27"/>
          <w:bdr w:val="single" w:sz="2" w:space="0" w:color="E5E5E5" w:frame="1"/>
          <w14:ligatures w14:val="none"/>
        </w:rPr>
        <w:t>3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}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alignItems</w:t>
      </w:r>
      <w:proofErr w:type="spellEnd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</w:t>
      </w:r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"stretch"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3C612F7E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...</w:t>
      </w:r>
    </w:p>
    <w:p w14:paraId="7767BA3B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EntitySwitch</w:t>
      </w:r>
      <w:proofErr w:type="spellEnd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616051E2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EntitySwitch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.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Case</w:t>
      </w:r>
      <w:proofErr w:type="spellEnd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if</w:t>
      </w:r>
      <w:proofErr w:type="gramStart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{</w:t>
      </w:r>
      <w:proofErr w:type="gramEnd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e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=&gt;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DD4A68"/>
          <w:kern w:val="0"/>
          <w:sz w:val="27"/>
          <w:szCs w:val="27"/>
          <w:bdr w:val="single" w:sz="2" w:space="0" w:color="E5E5E5" w:frame="1"/>
          <w14:ligatures w14:val="none"/>
        </w:rPr>
        <w:t>Boolean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(</w:t>
      </w:r>
      <w:proofErr w:type="spellStart"/>
      <w:r w:rsidRPr="00655985">
        <w:rPr>
          <w:rFonts w:ascii="Consolas" w:eastAsia="Times New Roman" w:hAnsi="Consolas" w:cs="Courier New"/>
          <w:color w:val="DD4A68"/>
          <w:kern w:val="0"/>
          <w:sz w:val="27"/>
          <w:szCs w:val="27"/>
          <w:bdr w:val="single" w:sz="2" w:space="0" w:color="E5E5E5" w:frame="1"/>
          <w14:ligatures w14:val="none"/>
        </w:rPr>
        <w:t>isArgocdAvailable</w:t>
      </w:r>
      <w:proofErr w:type="spellEnd"/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(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))}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47322D08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Grid item 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sm</w:t>
      </w:r>
      <w:proofErr w:type="spellEnd"/>
      <w:proofErr w:type="gramStart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{</w:t>
      </w:r>
      <w:proofErr w:type="gramEnd"/>
      <w:r w:rsidRPr="00655985">
        <w:rPr>
          <w:rFonts w:ascii="Consolas" w:eastAsia="Times New Roman" w:hAnsi="Consolas" w:cs="Courier New"/>
          <w:color w:val="990055"/>
          <w:kern w:val="0"/>
          <w:sz w:val="27"/>
          <w:szCs w:val="27"/>
          <w:bdr w:val="single" w:sz="2" w:space="0" w:color="E5E5E5" w:frame="1"/>
          <w14:ligatures w14:val="none"/>
        </w:rPr>
        <w:t>4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}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6AF67541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EntityArgoCDOverviewCard</w:t>
      </w:r>
      <w:proofErr w:type="spellEnd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/&gt;</w:t>
      </w:r>
    </w:p>
    <w:p w14:paraId="0BFD274B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&lt;/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Grid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09D91249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&lt;/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EntitySwitch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.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Case</w:t>
      </w:r>
      <w:proofErr w:type="spellEnd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679F2A2C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&lt;/</w:t>
      </w:r>
      <w:proofErr w:type="spellStart"/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EntitySwitch</w:t>
      </w:r>
      <w:proofErr w:type="spellEnd"/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6021C7E7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...</w:t>
      </w:r>
    </w:p>
    <w:p w14:paraId="0AFED4AB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&lt;/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Grid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6D315F3D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7"/>
          <w:szCs w:val="27"/>
          <w14:ligatures w14:val="none"/>
        </w:rPr>
      </w:pP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);</w:t>
      </w:r>
    </w:p>
    <w:p w14:paraId="1A1F8D11" w14:textId="77777777" w:rsidR="004A0BA6" w:rsidRPr="00655985" w:rsidRDefault="004A0BA6" w:rsidP="004A0BA6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DFDFD"/>
        <w:spacing w:after="0" w:line="240" w:lineRule="auto"/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</w:pPr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 xml:space="preserve">Add annotation to the </w:t>
      </w:r>
      <w:proofErr w:type="spellStart"/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yaml</w:t>
      </w:r>
      <w:proofErr w:type="spellEnd"/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 xml:space="preserve"> config file of a component</w:t>
      </w:r>
    </w:p>
    <w:p w14:paraId="477379DA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metadata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</w:p>
    <w:p w14:paraId="34166E46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</w:t>
      </w:r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annotations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</w:p>
    <w:p w14:paraId="5B91313F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7"/>
          <w:szCs w:val="27"/>
          <w14:ligatures w14:val="none"/>
        </w:rPr>
      </w:pP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   </w:t>
      </w:r>
      <w:proofErr w:type="spellStart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argocd</w:t>
      </w:r>
      <w:proofErr w:type="spellEnd"/>
      <w:r w:rsidRPr="00655985">
        <w:rPr>
          <w:rFonts w:ascii="Consolas" w:eastAsia="Times New Roman" w:hAnsi="Consolas" w:cs="Courier New"/>
          <w:color w:val="0077AA"/>
          <w:kern w:val="0"/>
          <w:sz w:val="27"/>
          <w:szCs w:val="27"/>
          <w:bdr w:val="single" w:sz="2" w:space="0" w:color="E5E5E5" w:frame="1"/>
          <w14:ligatures w14:val="none"/>
        </w:rPr>
        <w:t>/app-name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: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 xml:space="preserve"> &lt;your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-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app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-</w:t>
      </w:r>
      <w:r w:rsidRPr="00655985">
        <w:rPr>
          <w:rFonts w:ascii="Consolas" w:eastAsia="Times New Roman" w:hAnsi="Consolas" w:cs="Courier New"/>
          <w:color w:val="000000"/>
          <w:kern w:val="0"/>
          <w:sz w:val="20"/>
          <w:szCs w:val="20"/>
          <w:bdr w:val="single" w:sz="2" w:space="0" w:color="E5E5E5" w:frame="1"/>
          <w14:ligatures w14:val="none"/>
        </w:rPr>
        <w:t>name</w:t>
      </w:r>
      <w:r w:rsidRPr="00655985">
        <w:rPr>
          <w:rFonts w:ascii="Consolas" w:eastAsia="Times New Roman" w:hAnsi="Consolas" w:cs="Courier New"/>
          <w:color w:val="999999"/>
          <w:kern w:val="0"/>
          <w:sz w:val="27"/>
          <w:szCs w:val="27"/>
          <w:bdr w:val="single" w:sz="2" w:space="0" w:color="E5E5E5" w:frame="1"/>
          <w14:ligatures w14:val="none"/>
        </w:rPr>
        <w:t>&gt;</w:t>
      </w:r>
    </w:p>
    <w:p w14:paraId="6C1B121B" w14:textId="77777777" w:rsidR="004A0BA6" w:rsidRPr="00655985" w:rsidRDefault="004A0BA6" w:rsidP="004A0BA6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DFDFD"/>
        <w:spacing w:after="0" w:line="240" w:lineRule="auto"/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</w:pPr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Get and provide </w:t>
      </w:r>
      <w:r w:rsidRPr="00655985">
        <w:rPr>
          <w:rFonts w:ascii="Consolas" w:eastAsia="Times New Roman" w:hAnsi="Consolas" w:cs="Courier New"/>
          <w:b/>
          <w:bCs/>
          <w:color w:val="111827"/>
          <w:kern w:val="0"/>
          <w:sz w:val="24"/>
          <w:szCs w:val="24"/>
          <w:bdr w:val="single" w:sz="2" w:space="0" w:color="E5E5E5" w:frame="1"/>
          <w14:ligatures w14:val="none"/>
        </w:rPr>
        <w:t>ARGOCD_AUTH_TOKEN</w:t>
      </w:r>
      <w:r w:rsidRPr="00655985">
        <w:rPr>
          <w:rFonts w:ascii="Segoe UI" w:eastAsia="Times New Roman" w:hAnsi="Segoe UI" w:cs="Segoe UI"/>
          <w:color w:val="374151"/>
          <w:kern w:val="0"/>
          <w:sz w:val="27"/>
          <w:szCs w:val="27"/>
          <w14:ligatures w14:val="none"/>
        </w:rPr>
        <w:t> as env variable in following format</w:t>
      </w:r>
    </w:p>
    <w:p w14:paraId="659275F1" w14:textId="77777777" w:rsidR="004A0BA6" w:rsidRPr="00655985" w:rsidRDefault="004A0BA6" w:rsidP="004A0BA6">
      <w:pPr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7"/>
          <w:szCs w:val="27"/>
          <w14:ligatures w14:val="none"/>
        </w:rPr>
      </w:pPr>
      <w:r w:rsidRPr="00655985">
        <w:rPr>
          <w:rFonts w:ascii="Consolas" w:eastAsia="Times New Roman" w:hAnsi="Consolas" w:cs="Courier New"/>
          <w:color w:val="EE9900"/>
          <w:kern w:val="0"/>
          <w:sz w:val="27"/>
          <w:szCs w:val="27"/>
          <w:bdr w:val="single" w:sz="2" w:space="0" w:color="E5E5E5" w:frame="1"/>
          <w14:ligatures w14:val="none"/>
        </w:rPr>
        <w:t>ARGOCD_AUTH_TOKEN</w:t>
      </w:r>
      <w:r w:rsidRPr="00655985">
        <w:rPr>
          <w:rFonts w:ascii="Consolas" w:eastAsia="Times New Roman" w:hAnsi="Consolas" w:cs="Courier New"/>
          <w:color w:val="9A6E3A"/>
          <w:kern w:val="0"/>
          <w:sz w:val="27"/>
          <w:szCs w:val="27"/>
          <w:bdr w:val="single" w:sz="2" w:space="0" w:color="E5E5E5" w:frame="1"/>
          <w14:ligatures w14:val="none"/>
        </w:rPr>
        <w:t>=</w:t>
      </w:r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'</w:t>
      </w:r>
      <w:proofErr w:type="spellStart"/>
      <w:proofErr w:type="gramStart"/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argocd.token</w:t>
      </w:r>
      <w:proofErr w:type="spellEnd"/>
      <w:proofErr w:type="gramEnd"/>
      <w:r w:rsidRPr="00655985">
        <w:rPr>
          <w:rFonts w:ascii="Consolas" w:eastAsia="Times New Roman" w:hAnsi="Consolas" w:cs="Courier New"/>
          <w:color w:val="669900"/>
          <w:kern w:val="0"/>
          <w:sz w:val="27"/>
          <w:szCs w:val="27"/>
          <w:bdr w:val="single" w:sz="2" w:space="0" w:color="E5E5E5" w:frame="1"/>
          <w14:ligatures w14:val="none"/>
        </w:rPr>
        <w:t>=&lt;token&gt;'</w:t>
      </w:r>
    </w:p>
    <w:p w14:paraId="3EC37A30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3362E5" w14:textId="77777777" w:rsidR="004A0BA6" w:rsidRPr="00655985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65D4C5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05FD3C">
          <v:rect id="_x0000_i1049" style="width:0;height:1.5pt" o:hralign="center" o:hrstd="t" o:hr="t" fillcolor="#a0a0a0" stroked="f"/>
        </w:pict>
      </w:r>
    </w:p>
    <w:p w14:paraId="7FA03A7E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🔄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4.5: Restart Backstage</w:t>
      </w:r>
    </w:p>
    <w:p w14:paraId="40F0E511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490893A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7ED5DEB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~/backstage-app/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</w:t>
      </w:r>
    </w:p>
    <w:p w14:paraId="1838F749" w14:textId="77777777" w:rsidR="004A0BA6" w:rsidRPr="00655985" w:rsidRDefault="004A0BA6" w:rsidP="004A0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</w:t>
      </w:r>
    </w:p>
    <w:p w14:paraId="5C73691C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🧭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Backstage →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-micro → </w:t>
      </w:r>
      <w:proofErr w:type="spellStart"/>
      <w:r w:rsidRPr="00655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52943CD9" w14:textId="77777777" w:rsidR="004A0BA6" w:rsidRPr="00655985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should now see:</w:t>
      </w:r>
    </w:p>
    <w:p w14:paraId="1BEF3D55" w14:textId="77777777" w:rsidR="004A0BA6" w:rsidRPr="00655985" w:rsidRDefault="004A0BA6" w:rsidP="004A0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Status</w:t>
      </w:r>
    </w:p>
    <w:p w14:paraId="441099F4" w14:textId="77777777" w:rsidR="004A0BA6" w:rsidRPr="00655985" w:rsidRDefault="004A0BA6" w:rsidP="004A0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Drift</w:t>
      </w:r>
    </w:p>
    <w:p w14:paraId="4BEF08B2" w14:textId="77777777" w:rsidR="004A0BA6" w:rsidRPr="00655985" w:rsidRDefault="004A0BA6" w:rsidP="004A0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</w:t>
      </w:r>
    </w:p>
    <w:p w14:paraId="2C2D7373" w14:textId="77777777" w:rsidR="004A0BA6" w:rsidRPr="00655985" w:rsidRDefault="004A0BA6" w:rsidP="004A0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sync timestamp</w:t>
      </w:r>
    </w:p>
    <w:p w14:paraId="66B2D3FF" w14:textId="77777777" w:rsidR="004A0BA6" w:rsidRPr="00655985" w:rsidRDefault="004A0BA6" w:rsidP="004A0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SHA</w:t>
      </w:r>
    </w:p>
    <w:p w14:paraId="757BD9F1" w14:textId="77777777" w:rsidR="004A0BA6" w:rsidRPr="00655985" w:rsidRDefault="00000000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D0BCAA">
          <v:rect id="_x0000_i1050" style="width:0;height:1.5pt" o:hralign="center" o:hrstd="t" o:hr="t" fillcolor="#a0a0a0" stroked="f"/>
        </w:pict>
      </w:r>
    </w:p>
    <w:p w14:paraId="2B64D981" w14:textId="77777777" w:rsidR="004A0BA6" w:rsidRPr="00655985" w:rsidRDefault="004A0BA6" w:rsidP="004A0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9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🎉</w:t>
      </w:r>
      <w:r w:rsidRPr="00655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1200"/>
        <w:gridCol w:w="716"/>
      </w:tblGrid>
      <w:tr w:rsidR="004A0BA6" w:rsidRPr="00655985" w14:paraId="48E74251" w14:textId="77777777" w:rsidTr="00552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8F384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7A2FE00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2F700D2" w14:textId="77777777" w:rsidR="004A0BA6" w:rsidRPr="00655985" w:rsidRDefault="004A0BA6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4A0BA6" w:rsidRPr="00655985" w14:paraId="2D4DDF86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08F2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GitOps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deployment</w:t>
            </w:r>
          </w:p>
        </w:tc>
        <w:tc>
          <w:tcPr>
            <w:tcW w:w="0" w:type="auto"/>
            <w:vAlign w:val="center"/>
            <w:hideMark/>
          </w:tcPr>
          <w:p w14:paraId="62AC1EDA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8839D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A0BA6" w:rsidRPr="00655985" w14:paraId="3254CCA8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E815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Admission policy enforcement</w:t>
            </w:r>
          </w:p>
        </w:tc>
        <w:tc>
          <w:tcPr>
            <w:tcW w:w="0" w:type="auto"/>
            <w:vAlign w:val="center"/>
            <w:hideMark/>
          </w:tcPr>
          <w:p w14:paraId="48C82BAB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Gatekeeper</w:t>
            </w:r>
          </w:p>
        </w:tc>
        <w:tc>
          <w:tcPr>
            <w:tcW w:w="0" w:type="auto"/>
            <w:vAlign w:val="center"/>
            <w:hideMark/>
          </w:tcPr>
          <w:p w14:paraId="4240283F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A0BA6" w:rsidRPr="00655985" w14:paraId="63B909BC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25B7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Visual deployment status</w:t>
            </w:r>
          </w:p>
        </w:tc>
        <w:tc>
          <w:tcPr>
            <w:tcW w:w="0" w:type="auto"/>
            <w:vAlign w:val="center"/>
            <w:hideMark/>
          </w:tcPr>
          <w:p w14:paraId="707FD1C4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729F48CE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A0BA6" w:rsidRPr="00655985" w14:paraId="4462AD59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57B9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Real-time sync &amp; drift detection</w:t>
            </w:r>
          </w:p>
        </w:tc>
        <w:tc>
          <w:tcPr>
            <w:tcW w:w="0" w:type="auto"/>
            <w:vAlign w:val="center"/>
            <w:hideMark/>
          </w:tcPr>
          <w:p w14:paraId="30AD39A9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ArgoCD</w:t>
            </w:r>
            <w:proofErr w:type="spellEnd"/>
            <w:r w:rsidRPr="006559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0089DFFD" w14:textId="77777777" w:rsidR="004A0BA6" w:rsidRPr="00655985" w:rsidRDefault="004A0BA6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598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18A11144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202C26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4AB4D3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07E8C8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7A0A3D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E787E0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545B50" w14:textId="77777777" w:rsidR="004A0BA6" w:rsidRDefault="004A0BA6" w:rsidP="004A0BA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7A3FFC14" w14:textId="77777777" w:rsidR="004A0BA6" w:rsidRDefault="004A0BA6" w:rsidP="004A0BA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03B67A63" w14:textId="77777777" w:rsidR="004A0BA6" w:rsidRPr="007C3D58" w:rsidRDefault="004A0BA6" w:rsidP="004A0B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D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7C3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5-Day Platform Engineering Summary (16 Labs)</w:t>
      </w:r>
    </w:p>
    <w:p w14:paraId="0A81E9D5" w14:textId="77777777" w:rsidR="004A0BA6" w:rsidRPr="007C3D58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Across five days, you built a complete Internal Developer Platform using Backstage, GitHub, Terraform, Kubernetes, </w:t>
      </w:r>
      <w:proofErr w:type="spellStart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Prometheus, and Grafana.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Each lab added a new platform capability, and together they formed a unified developer experience.</w:t>
      </w:r>
    </w:p>
    <w:p w14:paraId="34F436E5" w14:textId="77777777" w:rsidR="004A0BA6" w:rsidRPr="007C3D58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 — Developer Portal Foundation</w:t>
      </w:r>
    </w:p>
    <w:p w14:paraId="17EAB09B" w14:textId="77777777" w:rsidR="004A0BA6" w:rsidRPr="007C3D58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installed Backstage, explored UX, registered components, integrated GitHub PRs, and enabled GitHub OAuth.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Backstage became a functional, authenticated developer portal.</w:t>
      </w:r>
    </w:p>
    <w:p w14:paraId="2185F3BE" w14:textId="77777777" w:rsidR="004A0BA6" w:rsidRPr="007C3D58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 — Golden Path Service Creation</w:t>
      </w:r>
    </w:p>
    <w:p w14:paraId="2AE473CD" w14:textId="77777777" w:rsidR="004A0BA6" w:rsidRPr="007C3D58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built a Flask Golden Path template and used Backstage to create a real microservice.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Developers can now generate services with one click.</w:t>
      </w:r>
    </w:p>
    <w:p w14:paraId="193B46A8" w14:textId="77777777" w:rsidR="004A0BA6" w:rsidRPr="007C3D58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 — Infra, CI/CD &amp; Security</w:t>
      </w:r>
    </w:p>
    <w:p w14:paraId="121263F1" w14:textId="77777777" w:rsidR="004A0BA6" w:rsidRPr="007C3D58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built a Terraform Golden Path, provisioned infra through Backstage, and added secure CI/CD (SAST, SBOM, </w:t>
      </w:r>
      <w:proofErr w:type="spellStart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ZAP).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Backstage also showed GitHub Actions runs.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Your platform now creates code, infra, and secure pipelines automatically.</w:t>
      </w:r>
    </w:p>
    <w:p w14:paraId="6690BDE9" w14:textId="77777777" w:rsidR="004A0BA6" w:rsidRPr="007C3D58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 — Observability &amp; Documentation</w:t>
      </w:r>
    </w:p>
    <w:p w14:paraId="59D277AC" w14:textId="77777777" w:rsidR="004A0BA6" w:rsidRPr="007C3D58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added Prometheus metrics, Grafana dashboards, </w:t>
      </w:r>
      <w:proofErr w:type="spellStart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integrated dashboards into Backstage.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Developers now have built-in observability and documentation in one place.</w:t>
      </w:r>
    </w:p>
    <w:p w14:paraId="7A45EE21" w14:textId="77777777" w:rsidR="004A0BA6" w:rsidRPr="007C3D58" w:rsidRDefault="004A0BA6" w:rsidP="004A0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Day 5 — </w:t>
      </w:r>
      <w:proofErr w:type="spellStart"/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GitOps</w:t>
      </w:r>
      <w:proofErr w:type="spellEnd"/>
      <w:r w:rsidRPr="007C3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Kubernetes Integration</w:t>
      </w:r>
    </w:p>
    <w:p w14:paraId="67CD505C" w14:textId="77777777" w:rsidR="004A0BA6" w:rsidRPr="007C3D58" w:rsidRDefault="004A0BA6" w:rsidP="004A0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deployed your microservice to Kubernetes via </w:t>
      </w:r>
      <w:proofErr w:type="spellStart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integrated </w:t>
      </w:r>
      <w:proofErr w:type="spellStart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Backstage for live sync, drift, and health visibility.</w:t>
      </w:r>
      <w:r w:rsidRPr="007C3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Your platform now supports full </w:t>
      </w:r>
      <w:proofErr w:type="spellStart"/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GitOps</w:t>
      </w:r>
      <w:proofErr w:type="spellEnd"/>
      <w:r w:rsidRPr="007C3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delivery and cluster insights.</w:t>
      </w:r>
    </w:p>
    <w:p w14:paraId="4A90DAAC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21DEFD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7455F8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12DE91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F1217E" w14:textId="77777777" w:rsidR="004A0BA6" w:rsidRDefault="004A0BA6" w:rsidP="004A0B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3719B2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567C"/>
    <w:multiLevelType w:val="multilevel"/>
    <w:tmpl w:val="1D3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2616A"/>
    <w:multiLevelType w:val="multilevel"/>
    <w:tmpl w:val="DE8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D52"/>
    <w:multiLevelType w:val="multilevel"/>
    <w:tmpl w:val="23A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7161C"/>
    <w:multiLevelType w:val="multilevel"/>
    <w:tmpl w:val="EECC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D01CE"/>
    <w:multiLevelType w:val="hybridMultilevel"/>
    <w:tmpl w:val="23A86080"/>
    <w:lvl w:ilvl="0" w:tplc="EE863A46">
      <w:numFmt w:val="bullet"/>
      <w:lvlText w:val="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2DF1"/>
    <w:multiLevelType w:val="hybridMultilevel"/>
    <w:tmpl w:val="27E27708"/>
    <w:lvl w:ilvl="0" w:tplc="002A853E">
      <w:start w:val="4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D05BA"/>
    <w:multiLevelType w:val="multilevel"/>
    <w:tmpl w:val="E29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27667"/>
    <w:multiLevelType w:val="multilevel"/>
    <w:tmpl w:val="5D3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C2ED8"/>
    <w:multiLevelType w:val="multilevel"/>
    <w:tmpl w:val="871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3059C"/>
    <w:multiLevelType w:val="multilevel"/>
    <w:tmpl w:val="AA9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57A2C"/>
    <w:multiLevelType w:val="multilevel"/>
    <w:tmpl w:val="964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B5190"/>
    <w:multiLevelType w:val="multilevel"/>
    <w:tmpl w:val="92E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E20CD"/>
    <w:multiLevelType w:val="multilevel"/>
    <w:tmpl w:val="080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C6E3B"/>
    <w:multiLevelType w:val="multilevel"/>
    <w:tmpl w:val="3EE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602BF"/>
    <w:multiLevelType w:val="multilevel"/>
    <w:tmpl w:val="1B7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80590">
    <w:abstractNumId w:val="12"/>
  </w:num>
  <w:num w:numId="2" w16cid:durableId="1157456741">
    <w:abstractNumId w:val="13"/>
  </w:num>
  <w:num w:numId="3" w16cid:durableId="1644970452">
    <w:abstractNumId w:val="11"/>
  </w:num>
  <w:num w:numId="4" w16cid:durableId="1098598143">
    <w:abstractNumId w:val="10"/>
  </w:num>
  <w:num w:numId="5" w16cid:durableId="1413311071">
    <w:abstractNumId w:val="1"/>
  </w:num>
  <w:num w:numId="6" w16cid:durableId="1607929264">
    <w:abstractNumId w:val="14"/>
  </w:num>
  <w:num w:numId="7" w16cid:durableId="1723862613">
    <w:abstractNumId w:val="4"/>
  </w:num>
  <w:num w:numId="8" w16cid:durableId="770123627">
    <w:abstractNumId w:val="5"/>
  </w:num>
  <w:num w:numId="9" w16cid:durableId="1363894508">
    <w:abstractNumId w:val="7"/>
  </w:num>
  <w:num w:numId="10" w16cid:durableId="154541407">
    <w:abstractNumId w:val="8"/>
  </w:num>
  <w:num w:numId="11" w16cid:durableId="743067466">
    <w:abstractNumId w:val="3"/>
  </w:num>
  <w:num w:numId="12" w16cid:durableId="1734935890">
    <w:abstractNumId w:val="9"/>
  </w:num>
  <w:num w:numId="13" w16cid:durableId="319426307">
    <w:abstractNumId w:val="2"/>
  </w:num>
  <w:num w:numId="14" w16cid:durableId="570892062">
    <w:abstractNumId w:val="0"/>
  </w:num>
  <w:num w:numId="15" w16cid:durableId="1361856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A6"/>
    <w:rsid w:val="00121FB7"/>
    <w:rsid w:val="003034AA"/>
    <w:rsid w:val="004A0BA6"/>
    <w:rsid w:val="004E11F6"/>
    <w:rsid w:val="007A2222"/>
    <w:rsid w:val="00C2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AA58"/>
  <w15:chartTrackingRefBased/>
  <w15:docId w15:val="{D593CA53-08A7-41D8-A509-E7F1A974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0BA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0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annkhanna2/KubeClusterUsingTerraformAnsible/blob/main/catalog-info.ya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mannkhanna2/KubeClusterUsingTerraformAnsible.git" TargetMode="External"/><Relationship Id="rId12" Type="http://schemas.openxmlformats.org/officeDocument/2006/relationships/hyperlink" Target="https://backstage.io/plugi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ckstage/community-plugins/blob/main/workspaces/grafana/plugins/grafana/docs/dashboards-on-component-page.md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backstage/community-plugins/blob/main/workspaces/grafana/plugins/grafana/docs/setup.m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2336</Words>
  <Characters>13320</Characters>
  <Application>Microsoft Office Word</Application>
  <DocSecurity>0</DocSecurity>
  <Lines>111</Lines>
  <Paragraphs>31</Paragraphs>
  <ScaleCrop>false</ScaleCrop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2025-12-03T03:31:00Z</dcterms:created>
  <dcterms:modified xsi:type="dcterms:W3CDTF">2025-12-03T03:40:00Z</dcterms:modified>
</cp:coreProperties>
</file>