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A1CD" w14:textId="77777777" w:rsidR="00647A3B" w:rsidRPr="00647A3B" w:rsidRDefault="00647A3B" w:rsidP="00647A3B">
      <w:pPr>
        <w:rPr>
          <w:b/>
          <w:bCs/>
        </w:rPr>
      </w:pPr>
      <w:r w:rsidRPr="00647A3B">
        <w:rPr>
          <w:b/>
          <w:bCs/>
        </w:rPr>
        <w:t>Task 1: Research and Summarize</w:t>
      </w:r>
    </w:p>
    <w:p w14:paraId="51A6F8FB" w14:textId="77777777" w:rsidR="00647A3B" w:rsidRPr="00647A3B" w:rsidRDefault="00647A3B" w:rsidP="00647A3B">
      <w:r w:rsidRPr="00647A3B">
        <w:rPr>
          <w:b/>
          <w:bCs/>
        </w:rPr>
        <w:t>1. Zero-shot Prompting</w:t>
      </w:r>
    </w:p>
    <w:p w14:paraId="0DAAA847" w14:textId="77777777" w:rsidR="00647A3B" w:rsidRPr="00647A3B" w:rsidRDefault="00647A3B" w:rsidP="00647A3B">
      <w:pPr>
        <w:numPr>
          <w:ilvl w:val="0"/>
          <w:numId w:val="1"/>
        </w:numPr>
      </w:pPr>
      <w:r w:rsidRPr="00647A3B">
        <w:rPr>
          <w:b/>
          <w:bCs/>
        </w:rPr>
        <w:t>Definition</w:t>
      </w:r>
      <w:r w:rsidRPr="00647A3B">
        <w:t>: The model is asked to perform a task without being shown any examples.</w:t>
      </w:r>
    </w:p>
    <w:p w14:paraId="67065F44" w14:textId="77777777" w:rsidR="00647A3B" w:rsidRPr="00647A3B" w:rsidRDefault="00647A3B" w:rsidP="00647A3B">
      <w:pPr>
        <w:numPr>
          <w:ilvl w:val="0"/>
          <w:numId w:val="1"/>
        </w:numPr>
      </w:pPr>
      <w:r w:rsidRPr="00647A3B">
        <w:rPr>
          <w:b/>
          <w:bCs/>
        </w:rPr>
        <w:t>Use Case</w:t>
      </w:r>
      <w:r w:rsidRPr="00647A3B">
        <w:t>: Common for tasks where the model already understands the pattern.</w:t>
      </w:r>
    </w:p>
    <w:p w14:paraId="7A81ABBC" w14:textId="77777777" w:rsidR="00647A3B" w:rsidRPr="00647A3B" w:rsidRDefault="00647A3B" w:rsidP="00647A3B">
      <w:pPr>
        <w:numPr>
          <w:ilvl w:val="0"/>
          <w:numId w:val="1"/>
        </w:numPr>
      </w:pPr>
      <w:r w:rsidRPr="00647A3B">
        <w:rPr>
          <w:b/>
          <w:bCs/>
        </w:rPr>
        <w:t>Example</w:t>
      </w:r>
      <w:r w:rsidRPr="00647A3B">
        <w:t>:</w:t>
      </w:r>
      <w:r w:rsidRPr="00647A3B">
        <w:br/>
        <w:t xml:space="preserve">Translate this sentence into French: </w:t>
      </w:r>
      <w:r w:rsidRPr="00647A3B">
        <w:rPr>
          <w:i/>
          <w:iCs/>
        </w:rPr>
        <w:t>“How are you today?”</w:t>
      </w:r>
    </w:p>
    <w:p w14:paraId="5BA64B0C" w14:textId="77777777" w:rsidR="00647A3B" w:rsidRPr="00647A3B" w:rsidRDefault="003B1BC2" w:rsidP="00647A3B">
      <w:r>
        <w:pict w14:anchorId="7977C430">
          <v:rect id="_x0000_i1025" style="width:0;height:1.5pt" o:hralign="center" o:hrstd="t" o:hr="t" fillcolor="#a0a0a0" stroked="f"/>
        </w:pict>
      </w:r>
    </w:p>
    <w:p w14:paraId="159A0007" w14:textId="77777777" w:rsidR="00647A3B" w:rsidRPr="00647A3B" w:rsidRDefault="00647A3B" w:rsidP="00647A3B">
      <w:r w:rsidRPr="00647A3B">
        <w:rPr>
          <w:b/>
          <w:bCs/>
        </w:rPr>
        <w:t>2. Few-shot Prompting</w:t>
      </w:r>
    </w:p>
    <w:p w14:paraId="4FFFB8E6" w14:textId="77777777" w:rsidR="00647A3B" w:rsidRPr="00647A3B" w:rsidRDefault="00647A3B" w:rsidP="00647A3B">
      <w:pPr>
        <w:numPr>
          <w:ilvl w:val="0"/>
          <w:numId w:val="2"/>
        </w:numPr>
      </w:pPr>
      <w:r w:rsidRPr="00647A3B">
        <w:rPr>
          <w:b/>
          <w:bCs/>
        </w:rPr>
        <w:t>Definition</w:t>
      </w:r>
      <w:r w:rsidRPr="00647A3B">
        <w:t>: The model is given a few examples before being asked to perform a similar task.</w:t>
      </w:r>
    </w:p>
    <w:p w14:paraId="20653DC7" w14:textId="77777777" w:rsidR="00647A3B" w:rsidRPr="00647A3B" w:rsidRDefault="00647A3B" w:rsidP="00647A3B">
      <w:pPr>
        <w:numPr>
          <w:ilvl w:val="0"/>
          <w:numId w:val="2"/>
        </w:numPr>
      </w:pPr>
      <w:r w:rsidRPr="00647A3B">
        <w:rPr>
          <w:b/>
          <w:bCs/>
        </w:rPr>
        <w:t>Use Case</w:t>
      </w:r>
      <w:r w:rsidRPr="00647A3B">
        <w:t>: Useful when context or format matters.</w:t>
      </w:r>
    </w:p>
    <w:p w14:paraId="66FFB62F" w14:textId="77777777" w:rsidR="00647A3B" w:rsidRPr="00647A3B" w:rsidRDefault="00647A3B" w:rsidP="00647A3B">
      <w:pPr>
        <w:numPr>
          <w:ilvl w:val="0"/>
          <w:numId w:val="2"/>
        </w:numPr>
      </w:pPr>
      <w:r w:rsidRPr="00647A3B">
        <w:rPr>
          <w:b/>
          <w:bCs/>
        </w:rPr>
        <w:t>Example</w:t>
      </w:r>
      <w:r w:rsidRPr="00647A3B">
        <w:t>:</w:t>
      </w:r>
    </w:p>
    <w:p w14:paraId="5BD229B9" w14:textId="6B317775" w:rsidR="00647A3B" w:rsidRPr="00647A3B" w:rsidRDefault="00647A3B" w:rsidP="00647A3B"/>
    <w:p w14:paraId="28979186" w14:textId="77777777" w:rsidR="00647A3B" w:rsidRPr="00647A3B" w:rsidRDefault="00647A3B" w:rsidP="00647A3B">
      <w:r w:rsidRPr="00647A3B">
        <w:t xml:space="preserve">English: "Good morning" → French: "Bonjour"  </w:t>
      </w:r>
    </w:p>
    <w:p w14:paraId="59B68A0F" w14:textId="77777777" w:rsidR="00647A3B" w:rsidRPr="00647A3B" w:rsidRDefault="00647A3B" w:rsidP="00647A3B">
      <w:r w:rsidRPr="00647A3B">
        <w:t xml:space="preserve">English: "Thank you" → French: "Merci"  </w:t>
      </w:r>
    </w:p>
    <w:p w14:paraId="4ADB4D1F" w14:textId="77777777" w:rsidR="00647A3B" w:rsidRPr="00647A3B" w:rsidRDefault="00647A3B" w:rsidP="00647A3B">
      <w:r w:rsidRPr="00647A3B">
        <w:t>English: "See you later" → French</w:t>
      </w:r>
      <w:proofErr w:type="gramStart"/>
      <w:r w:rsidRPr="00647A3B">
        <w:t>: ?</w:t>
      </w:r>
      <w:proofErr w:type="gramEnd"/>
    </w:p>
    <w:p w14:paraId="5A2A78C6" w14:textId="77777777" w:rsidR="00647A3B" w:rsidRPr="00647A3B" w:rsidRDefault="003B1BC2" w:rsidP="00647A3B">
      <w:r>
        <w:pict w14:anchorId="02AE56CF">
          <v:rect id="_x0000_i1026" style="width:0;height:1.5pt" o:hralign="center" o:hrstd="t" o:hr="t" fillcolor="#a0a0a0" stroked="f"/>
        </w:pict>
      </w:r>
    </w:p>
    <w:p w14:paraId="2A682DF4" w14:textId="77777777" w:rsidR="00647A3B" w:rsidRPr="00647A3B" w:rsidRDefault="00647A3B" w:rsidP="00647A3B">
      <w:r w:rsidRPr="00647A3B">
        <w:rPr>
          <w:b/>
          <w:bCs/>
        </w:rPr>
        <w:t>3. Chain-of-Thought Prompting</w:t>
      </w:r>
    </w:p>
    <w:p w14:paraId="79B7C44D" w14:textId="77777777" w:rsidR="00647A3B" w:rsidRPr="00647A3B" w:rsidRDefault="00647A3B" w:rsidP="00647A3B">
      <w:pPr>
        <w:numPr>
          <w:ilvl w:val="0"/>
          <w:numId w:val="3"/>
        </w:numPr>
      </w:pPr>
      <w:r w:rsidRPr="00647A3B">
        <w:rPr>
          <w:b/>
          <w:bCs/>
        </w:rPr>
        <w:t>Definition</w:t>
      </w:r>
      <w:r w:rsidRPr="00647A3B">
        <w:t>: The model is prompted to reason step-by-step before giving a final answer.</w:t>
      </w:r>
    </w:p>
    <w:p w14:paraId="19F2B5EF" w14:textId="77777777" w:rsidR="00647A3B" w:rsidRPr="00647A3B" w:rsidRDefault="00647A3B" w:rsidP="00647A3B">
      <w:pPr>
        <w:numPr>
          <w:ilvl w:val="0"/>
          <w:numId w:val="3"/>
        </w:numPr>
      </w:pPr>
      <w:r w:rsidRPr="00647A3B">
        <w:rPr>
          <w:b/>
          <w:bCs/>
        </w:rPr>
        <w:t>Use Case</w:t>
      </w:r>
      <w:r w:rsidRPr="00647A3B">
        <w:t>: Ideal for math problems, logic, or multi-step reasoning.</w:t>
      </w:r>
    </w:p>
    <w:p w14:paraId="0F3A6453" w14:textId="77777777" w:rsidR="00647A3B" w:rsidRPr="00647A3B" w:rsidRDefault="00647A3B" w:rsidP="00647A3B">
      <w:pPr>
        <w:numPr>
          <w:ilvl w:val="0"/>
          <w:numId w:val="3"/>
        </w:numPr>
      </w:pPr>
      <w:r w:rsidRPr="00647A3B">
        <w:rPr>
          <w:b/>
          <w:bCs/>
        </w:rPr>
        <w:t>Example</w:t>
      </w:r>
      <w:r w:rsidRPr="00647A3B">
        <w:t>:</w:t>
      </w:r>
      <w:r w:rsidRPr="00647A3B">
        <w:br/>
      </w:r>
      <w:r w:rsidRPr="00647A3B">
        <w:rPr>
          <w:i/>
          <w:iCs/>
        </w:rPr>
        <w:t>Q: If John has 3 apples and buys 2 more, how many does he have?</w:t>
      </w:r>
      <w:r w:rsidRPr="00647A3B">
        <w:br/>
      </w:r>
      <w:r w:rsidRPr="00647A3B">
        <w:rPr>
          <w:i/>
          <w:iCs/>
        </w:rPr>
        <w:t>A: Let's think step by step…</w:t>
      </w:r>
    </w:p>
    <w:p w14:paraId="4E27771A" w14:textId="77777777" w:rsidR="00647A3B" w:rsidRPr="00647A3B" w:rsidRDefault="003B1BC2" w:rsidP="00647A3B">
      <w:r>
        <w:pict w14:anchorId="7544EFEE">
          <v:rect id="_x0000_i1027" style="width:0;height:1.5pt" o:hralign="center" o:hrstd="t" o:hr="t" fillcolor="#a0a0a0" stroked="f"/>
        </w:pict>
      </w:r>
    </w:p>
    <w:p w14:paraId="5B110E10" w14:textId="77777777" w:rsidR="00647A3B" w:rsidRPr="00647A3B" w:rsidRDefault="00647A3B" w:rsidP="00647A3B">
      <w:pPr>
        <w:rPr>
          <w:b/>
          <w:bCs/>
        </w:rPr>
      </w:pPr>
      <w:r w:rsidRPr="00647A3B">
        <w:rPr>
          <w:b/>
          <w:bCs/>
        </w:rPr>
        <w:t>Task 2: Design and Experiment</w:t>
      </w:r>
    </w:p>
    <w:p w14:paraId="3855720D" w14:textId="77777777" w:rsidR="00647A3B" w:rsidRPr="00647A3B" w:rsidRDefault="00647A3B" w:rsidP="00647A3B">
      <w:r w:rsidRPr="00647A3B">
        <w:rPr>
          <w:b/>
          <w:bCs/>
        </w:rPr>
        <w:t>Topic:</w:t>
      </w:r>
      <w:r w:rsidRPr="00647A3B">
        <w:t xml:space="preserve"> Solving a math word problem</w:t>
      </w:r>
    </w:p>
    <w:p w14:paraId="41052853" w14:textId="77777777" w:rsidR="00647A3B" w:rsidRPr="00647A3B" w:rsidRDefault="003B1BC2" w:rsidP="00647A3B">
      <w:r>
        <w:pict w14:anchorId="70B56829">
          <v:rect id="_x0000_i1028" style="width:0;height:1.5pt" o:hralign="center" o:hrstd="t" o:hr="t" fillcolor="#a0a0a0" stroked="f"/>
        </w:pict>
      </w:r>
    </w:p>
    <w:p w14:paraId="7DE8DC8E" w14:textId="77777777" w:rsidR="00647A3B" w:rsidRPr="00647A3B" w:rsidRDefault="00647A3B" w:rsidP="00647A3B">
      <w:r w:rsidRPr="00647A3B">
        <w:rPr>
          <w:b/>
          <w:bCs/>
        </w:rPr>
        <w:lastRenderedPageBreak/>
        <w:t>Zero-shot Example:</w:t>
      </w:r>
      <w:r w:rsidRPr="00647A3B">
        <w:br/>
      </w:r>
      <w:r w:rsidRPr="00647A3B">
        <w:rPr>
          <w:i/>
          <w:iCs/>
        </w:rPr>
        <w:t>Q: A train travels 60 miles in 1.5 hours. What is its average speed?</w:t>
      </w:r>
      <w:r w:rsidRPr="00647A3B">
        <w:br/>
      </w:r>
      <w:r w:rsidRPr="00647A3B">
        <w:rPr>
          <w:b/>
          <w:bCs/>
        </w:rPr>
        <w:t>AI Response</w:t>
      </w:r>
      <w:r w:rsidRPr="00647A3B">
        <w:t>: Often correct but lacks reasoning.</w:t>
      </w:r>
    </w:p>
    <w:p w14:paraId="69621CB5" w14:textId="77777777" w:rsidR="00647A3B" w:rsidRPr="00647A3B" w:rsidRDefault="003B1BC2" w:rsidP="00647A3B">
      <w:r>
        <w:pict w14:anchorId="7A69D09F">
          <v:rect id="_x0000_i1029" style="width:0;height:1.5pt" o:hralign="center" o:hrstd="t" o:hr="t" fillcolor="#a0a0a0" stroked="f"/>
        </w:pict>
      </w:r>
    </w:p>
    <w:p w14:paraId="73F445F6" w14:textId="77777777" w:rsidR="00647A3B" w:rsidRPr="00647A3B" w:rsidRDefault="00647A3B" w:rsidP="00647A3B">
      <w:r w:rsidRPr="00647A3B">
        <w:rPr>
          <w:b/>
          <w:bCs/>
        </w:rPr>
        <w:t>Few-shot Example:</w:t>
      </w:r>
    </w:p>
    <w:p w14:paraId="0465CEFC" w14:textId="77777777" w:rsidR="00647A3B" w:rsidRPr="00647A3B" w:rsidRDefault="00647A3B" w:rsidP="00647A3B">
      <w:r w:rsidRPr="00647A3B">
        <w:t xml:space="preserve">Q1: A car travels 100 miles in 2 hours. A1: 50 mph  </w:t>
      </w:r>
    </w:p>
    <w:p w14:paraId="50C24AD9" w14:textId="77777777" w:rsidR="00647A3B" w:rsidRPr="00647A3B" w:rsidRDefault="00647A3B" w:rsidP="00647A3B">
      <w:r w:rsidRPr="00647A3B">
        <w:t xml:space="preserve">Q2: A cyclist covers 30 miles in 1.5 hours. A2: 20 mph  </w:t>
      </w:r>
    </w:p>
    <w:p w14:paraId="48BE549A" w14:textId="77777777" w:rsidR="00647A3B" w:rsidRPr="00647A3B" w:rsidRDefault="00647A3B" w:rsidP="00647A3B">
      <w:r w:rsidRPr="00647A3B">
        <w:t>Q3: A train travels 60 miles in 1.5 hours. What is its speed?</w:t>
      </w:r>
    </w:p>
    <w:p w14:paraId="48C075C1" w14:textId="77777777" w:rsidR="00647A3B" w:rsidRPr="00647A3B" w:rsidRDefault="00647A3B" w:rsidP="00647A3B">
      <w:r w:rsidRPr="00647A3B">
        <w:rPr>
          <w:b/>
          <w:bCs/>
        </w:rPr>
        <w:t>AI Response</w:t>
      </w:r>
      <w:r w:rsidRPr="00647A3B">
        <w:t>: More accurate due to learned pattern.</w:t>
      </w:r>
    </w:p>
    <w:p w14:paraId="1A7256D7" w14:textId="77777777" w:rsidR="00647A3B" w:rsidRPr="00647A3B" w:rsidRDefault="003B1BC2" w:rsidP="00647A3B">
      <w:r>
        <w:pict w14:anchorId="48755AF9">
          <v:rect id="_x0000_i1030" style="width:0;height:1.5pt" o:hralign="center" o:hrstd="t" o:hr="t" fillcolor="#a0a0a0" stroked="f"/>
        </w:pict>
      </w:r>
    </w:p>
    <w:p w14:paraId="2F7A34E6" w14:textId="77777777" w:rsidR="00647A3B" w:rsidRPr="00647A3B" w:rsidRDefault="00647A3B" w:rsidP="00647A3B">
      <w:r w:rsidRPr="00647A3B">
        <w:rPr>
          <w:b/>
          <w:bCs/>
        </w:rPr>
        <w:t>Chain-of-Thought Example:</w:t>
      </w:r>
    </w:p>
    <w:p w14:paraId="4825A95A" w14:textId="0D807D22" w:rsidR="00647A3B" w:rsidRPr="00647A3B" w:rsidRDefault="00647A3B" w:rsidP="00647A3B"/>
    <w:p w14:paraId="67DEC220" w14:textId="77777777" w:rsidR="00647A3B" w:rsidRPr="00647A3B" w:rsidRDefault="00647A3B" w:rsidP="00647A3B">
      <w:r w:rsidRPr="00647A3B">
        <w:t xml:space="preserve">Q: A train travels 60 miles in 1.5 hours. What is its average speed?  </w:t>
      </w:r>
    </w:p>
    <w:p w14:paraId="67CA3D0F" w14:textId="77777777" w:rsidR="00647A3B" w:rsidRPr="00647A3B" w:rsidRDefault="00647A3B" w:rsidP="00647A3B">
      <w:r w:rsidRPr="00647A3B">
        <w:t xml:space="preserve">Let’s think step by step:  </w:t>
      </w:r>
    </w:p>
    <w:p w14:paraId="549556D1" w14:textId="77777777" w:rsidR="00647A3B" w:rsidRPr="00647A3B" w:rsidRDefault="00647A3B" w:rsidP="00647A3B">
      <w:r w:rsidRPr="00647A3B">
        <w:t xml:space="preserve">Step 1: Distance = 60 miles  </w:t>
      </w:r>
    </w:p>
    <w:p w14:paraId="00307F20" w14:textId="77777777" w:rsidR="00647A3B" w:rsidRPr="00647A3B" w:rsidRDefault="00647A3B" w:rsidP="00647A3B">
      <w:r w:rsidRPr="00647A3B">
        <w:t xml:space="preserve">Step 2: Time = 1.5 hours  </w:t>
      </w:r>
    </w:p>
    <w:p w14:paraId="5F899104" w14:textId="77777777" w:rsidR="00647A3B" w:rsidRPr="00647A3B" w:rsidRDefault="00647A3B" w:rsidP="00647A3B">
      <w:r w:rsidRPr="00647A3B">
        <w:t xml:space="preserve">Step 3: Speed = 60 ÷ 1.5 = 40 mph  </w:t>
      </w:r>
    </w:p>
    <w:p w14:paraId="3B8D2E9B" w14:textId="77777777" w:rsidR="00647A3B" w:rsidRPr="00647A3B" w:rsidRDefault="00647A3B" w:rsidP="00647A3B">
      <w:r w:rsidRPr="00647A3B">
        <w:t>Answer: 40 mph</w:t>
      </w:r>
    </w:p>
    <w:p w14:paraId="3241C49B" w14:textId="77777777" w:rsidR="00647A3B" w:rsidRPr="00647A3B" w:rsidRDefault="003B1BC2" w:rsidP="00647A3B">
      <w:r>
        <w:pict w14:anchorId="592FDBFF">
          <v:rect id="_x0000_i1031" style="width:0;height:1.5pt" o:hralign="center" o:hrstd="t" o:hr="t" fillcolor="#a0a0a0" stroked="f"/>
        </w:pict>
      </w:r>
    </w:p>
    <w:p w14:paraId="20202F0D" w14:textId="77777777" w:rsidR="00647A3B" w:rsidRPr="00647A3B" w:rsidRDefault="00647A3B" w:rsidP="00647A3B">
      <w:pPr>
        <w:rPr>
          <w:b/>
          <w:bCs/>
        </w:rPr>
      </w:pPr>
      <w:r w:rsidRPr="00647A3B">
        <w:rPr>
          <w:b/>
          <w:bCs/>
        </w:rPr>
        <w:t>Effectiveness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074"/>
        <w:gridCol w:w="1203"/>
        <w:gridCol w:w="3342"/>
      </w:tblGrid>
      <w:tr w:rsidR="00647A3B" w:rsidRPr="00647A3B" w14:paraId="423D1A87" w14:textId="77777777" w:rsidTr="00647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B6CE" w14:textId="77777777" w:rsidR="00647A3B" w:rsidRPr="00647A3B" w:rsidRDefault="00647A3B" w:rsidP="00647A3B">
            <w:pPr>
              <w:rPr>
                <w:b/>
                <w:bCs/>
              </w:rPr>
            </w:pPr>
            <w:r w:rsidRPr="00647A3B">
              <w:rPr>
                <w:b/>
                <w:bCs/>
              </w:rPr>
              <w:t>Prompt Type</w:t>
            </w:r>
          </w:p>
        </w:tc>
        <w:tc>
          <w:tcPr>
            <w:tcW w:w="0" w:type="auto"/>
            <w:vAlign w:val="center"/>
            <w:hideMark/>
          </w:tcPr>
          <w:p w14:paraId="28A6AF57" w14:textId="77777777" w:rsidR="00647A3B" w:rsidRPr="00647A3B" w:rsidRDefault="00647A3B" w:rsidP="00647A3B">
            <w:pPr>
              <w:rPr>
                <w:b/>
                <w:bCs/>
              </w:rPr>
            </w:pPr>
            <w:r w:rsidRPr="00647A3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DA1606B" w14:textId="77777777" w:rsidR="00647A3B" w:rsidRPr="00647A3B" w:rsidRDefault="00647A3B" w:rsidP="00647A3B">
            <w:pPr>
              <w:rPr>
                <w:b/>
                <w:bCs/>
              </w:rPr>
            </w:pPr>
            <w:r w:rsidRPr="00647A3B">
              <w:rPr>
                <w:b/>
                <w:bCs/>
              </w:rPr>
              <w:t>Reasoning</w:t>
            </w:r>
          </w:p>
        </w:tc>
        <w:tc>
          <w:tcPr>
            <w:tcW w:w="0" w:type="auto"/>
            <w:vAlign w:val="center"/>
            <w:hideMark/>
          </w:tcPr>
          <w:p w14:paraId="52FCAB1B" w14:textId="77777777" w:rsidR="00647A3B" w:rsidRPr="00647A3B" w:rsidRDefault="00647A3B" w:rsidP="00647A3B">
            <w:pPr>
              <w:rPr>
                <w:b/>
                <w:bCs/>
              </w:rPr>
            </w:pPr>
            <w:r w:rsidRPr="00647A3B">
              <w:rPr>
                <w:b/>
                <w:bCs/>
              </w:rPr>
              <w:t>Best For</w:t>
            </w:r>
          </w:p>
        </w:tc>
      </w:tr>
      <w:tr w:rsidR="00647A3B" w:rsidRPr="00647A3B" w14:paraId="62BB7B5D" w14:textId="77777777" w:rsidTr="0064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8037" w14:textId="77777777" w:rsidR="00647A3B" w:rsidRPr="00647A3B" w:rsidRDefault="00647A3B" w:rsidP="00647A3B">
            <w:r w:rsidRPr="00647A3B">
              <w:t>Zero-shot</w:t>
            </w:r>
          </w:p>
        </w:tc>
        <w:tc>
          <w:tcPr>
            <w:tcW w:w="0" w:type="auto"/>
            <w:vAlign w:val="center"/>
            <w:hideMark/>
          </w:tcPr>
          <w:p w14:paraId="62568948" w14:textId="77777777" w:rsidR="00647A3B" w:rsidRPr="00647A3B" w:rsidRDefault="00647A3B" w:rsidP="00647A3B">
            <w:r w:rsidRPr="00647A3B">
              <w:t>Medium</w:t>
            </w:r>
          </w:p>
        </w:tc>
        <w:tc>
          <w:tcPr>
            <w:tcW w:w="0" w:type="auto"/>
            <w:vAlign w:val="center"/>
            <w:hideMark/>
          </w:tcPr>
          <w:p w14:paraId="2CDD7E0D" w14:textId="77777777" w:rsidR="00647A3B" w:rsidRPr="00647A3B" w:rsidRDefault="00647A3B" w:rsidP="00647A3B">
            <w:r w:rsidRPr="00647A3B">
              <w:t>No</w:t>
            </w:r>
          </w:p>
        </w:tc>
        <w:tc>
          <w:tcPr>
            <w:tcW w:w="0" w:type="auto"/>
            <w:vAlign w:val="center"/>
            <w:hideMark/>
          </w:tcPr>
          <w:p w14:paraId="48398BF8" w14:textId="77777777" w:rsidR="00647A3B" w:rsidRPr="00647A3B" w:rsidRDefault="00647A3B" w:rsidP="00647A3B">
            <w:r w:rsidRPr="00647A3B">
              <w:t>Simple tasks</w:t>
            </w:r>
          </w:p>
        </w:tc>
      </w:tr>
      <w:tr w:rsidR="00647A3B" w:rsidRPr="00647A3B" w14:paraId="16354AB8" w14:textId="77777777" w:rsidTr="0064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898F" w14:textId="77777777" w:rsidR="00647A3B" w:rsidRPr="00647A3B" w:rsidRDefault="00647A3B" w:rsidP="00647A3B">
            <w:r w:rsidRPr="00647A3B">
              <w:t>Few-shot</w:t>
            </w:r>
          </w:p>
        </w:tc>
        <w:tc>
          <w:tcPr>
            <w:tcW w:w="0" w:type="auto"/>
            <w:vAlign w:val="center"/>
            <w:hideMark/>
          </w:tcPr>
          <w:p w14:paraId="24420692" w14:textId="77777777" w:rsidR="00647A3B" w:rsidRPr="00647A3B" w:rsidRDefault="00647A3B" w:rsidP="00647A3B">
            <w:r w:rsidRPr="00647A3B">
              <w:t>High</w:t>
            </w:r>
          </w:p>
        </w:tc>
        <w:tc>
          <w:tcPr>
            <w:tcW w:w="0" w:type="auto"/>
            <w:vAlign w:val="center"/>
            <w:hideMark/>
          </w:tcPr>
          <w:p w14:paraId="1402DDCB" w14:textId="77777777" w:rsidR="00647A3B" w:rsidRPr="00647A3B" w:rsidRDefault="00647A3B" w:rsidP="00647A3B">
            <w:r w:rsidRPr="00647A3B">
              <w:t>No</w:t>
            </w:r>
          </w:p>
        </w:tc>
        <w:tc>
          <w:tcPr>
            <w:tcW w:w="0" w:type="auto"/>
            <w:vAlign w:val="center"/>
            <w:hideMark/>
          </w:tcPr>
          <w:p w14:paraId="4D03648D" w14:textId="77777777" w:rsidR="00647A3B" w:rsidRPr="00647A3B" w:rsidRDefault="00647A3B" w:rsidP="00647A3B">
            <w:r w:rsidRPr="00647A3B">
              <w:t>Pattern-based logic</w:t>
            </w:r>
          </w:p>
        </w:tc>
      </w:tr>
      <w:tr w:rsidR="00647A3B" w:rsidRPr="00647A3B" w14:paraId="78807DFB" w14:textId="77777777" w:rsidTr="0064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31FD" w14:textId="77777777" w:rsidR="00647A3B" w:rsidRPr="00647A3B" w:rsidRDefault="00647A3B" w:rsidP="00647A3B">
            <w:r w:rsidRPr="00647A3B">
              <w:t>Chain-of-Thought</w:t>
            </w:r>
          </w:p>
        </w:tc>
        <w:tc>
          <w:tcPr>
            <w:tcW w:w="0" w:type="auto"/>
            <w:vAlign w:val="center"/>
            <w:hideMark/>
          </w:tcPr>
          <w:p w14:paraId="720A72C6" w14:textId="77777777" w:rsidR="00647A3B" w:rsidRPr="00647A3B" w:rsidRDefault="00647A3B" w:rsidP="00647A3B">
            <w:r w:rsidRPr="00647A3B">
              <w:t>High</w:t>
            </w:r>
          </w:p>
        </w:tc>
        <w:tc>
          <w:tcPr>
            <w:tcW w:w="0" w:type="auto"/>
            <w:vAlign w:val="center"/>
            <w:hideMark/>
          </w:tcPr>
          <w:p w14:paraId="15E21B28" w14:textId="77777777" w:rsidR="00647A3B" w:rsidRPr="00647A3B" w:rsidRDefault="00647A3B" w:rsidP="00647A3B">
            <w:r w:rsidRPr="00647A3B">
              <w:t>Yes</w:t>
            </w:r>
          </w:p>
        </w:tc>
        <w:tc>
          <w:tcPr>
            <w:tcW w:w="0" w:type="auto"/>
            <w:vAlign w:val="center"/>
            <w:hideMark/>
          </w:tcPr>
          <w:p w14:paraId="1E387F83" w14:textId="77777777" w:rsidR="00647A3B" w:rsidRPr="00647A3B" w:rsidRDefault="00647A3B" w:rsidP="00647A3B">
            <w:r w:rsidRPr="00647A3B">
              <w:t>Complex reasoning, math, logic</w:t>
            </w:r>
          </w:p>
        </w:tc>
      </w:tr>
    </w:tbl>
    <w:p w14:paraId="2EB16A57" w14:textId="77777777" w:rsidR="00DB3AD0" w:rsidRDefault="00DB3AD0"/>
    <w:sectPr w:rsidR="00DB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44FA3"/>
    <w:multiLevelType w:val="multilevel"/>
    <w:tmpl w:val="D466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B360F"/>
    <w:multiLevelType w:val="multilevel"/>
    <w:tmpl w:val="265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047F0"/>
    <w:multiLevelType w:val="multilevel"/>
    <w:tmpl w:val="1B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709501">
    <w:abstractNumId w:val="2"/>
  </w:num>
  <w:num w:numId="2" w16cid:durableId="1595241328">
    <w:abstractNumId w:val="0"/>
  </w:num>
  <w:num w:numId="3" w16cid:durableId="58707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3B"/>
    <w:rsid w:val="003B1BC2"/>
    <w:rsid w:val="00647A3B"/>
    <w:rsid w:val="00906BBC"/>
    <w:rsid w:val="00C31622"/>
    <w:rsid w:val="00D150E0"/>
    <w:rsid w:val="00D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9D843D7"/>
  <w15:chartTrackingRefBased/>
  <w15:docId w15:val="{9BFB7434-2748-432D-8A0C-E4D48EF6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 G</dc:creator>
  <cp:keywords/>
  <dc:description/>
  <cp:lastModifiedBy>Sivaranjini G</cp:lastModifiedBy>
  <cp:revision>2</cp:revision>
  <dcterms:created xsi:type="dcterms:W3CDTF">2025-06-24T16:28:00Z</dcterms:created>
  <dcterms:modified xsi:type="dcterms:W3CDTF">2025-06-24T16:28:00Z</dcterms:modified>
</cp:coreProperties>
</file>