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ASSIGNMENT-2</w:t>
      </w:r>
      <w:r w:rsidDel="00000000" w:rsidR="00000000" w:rsidRPr="00000000">
        <w:rPr>
          <w:b w:val="1"/>
          <w:sz w:val="40"/>
          <w:szCs w:val="40"/>
          <w:rtl w:val="0"/>
        </w:rPr>
        <w:t xml:space="preserve">(18481A0228 )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GARAGE DOOR OPENER – USING ULTRASONIC AND SERVO MOTOR</w:t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0" distT="0" distL="0" distR="0">
            <wp:extent cx="4679510" cy="36146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9510" cy="3614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#include&lt;Servo.h&gt;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Servo myservo;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trigpin = 11;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echopin =10;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setup()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Serial.begin(9600);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myservo.attach(7);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pinMode(trigpin,OUTPUT);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pinMode(echopin,INPUT);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myservo.write(0);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loop()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digitalWrite(trigpin,HIGH);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delay(1000);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digitalWrite(trigpin,LOW);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float duration=pulseIn(echopin,HIGH);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float distance=duration*0.0343/2;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Serial.print("the distance is");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Serial.println(distance);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if(distance&gt;80){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myservo.write(90);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Serial.println("the garage door is opened");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delay(5000);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myservo.write(0);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Serial.println("the garage door is closed");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else{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myservo.write(0);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rtl w:val="0"/>
        </w:rPr>
        <w:t xml:space="preserve">the distance is229.50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rtl w:val="0"/>
        </w:rPr>
        <w:t xml:space="preserve">the garage door is opened</w:t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rtl w:val="0"/>
        </w:rPr>
        <w:t xml:space="preserve">the garage door is closed</w:t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rtl w:val="0"/>
        </w:rPr>
        <w:t xml:space="preserve">the distance is229.52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rtl w:val="0"/>
        </w:rPr>
        <w:t xml:space="preserve">the garage door is opened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rtl w:val="0"/>
        </w:rPr>
        <w:t xml:space="preserve">the garage door is closed</w:t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rtl w:val="0"/>
        </w:rPr>
        <w:t xml:space="preserve">the distance is228.10</w:t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rtl w:val="0"/>
        </w:rPr>
        <w:t xml:space="preserve">the garage door is opened</w:t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rtl w:val="0"/>
        </w:rPr>
        <w:t xml:space="preserve">the garage door is closed</w:t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rtl w:val="0"/>
        </w:rPr>
        <w:t xml:space="preserve">the distance is228.06</w:t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rtl w:val="0"/>
        </w:rPr>
        <w:t xml:space="preserve">the garage door is opened</w:t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rtl w:val="0"/>
        </w:rPr>
        <w:t xml:space="preserve">the garage door is closed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rtl w:val="0"/>
        </w:rPr>
        <w:t xml:space="preserve">the distance is333.55</w:t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rtl w:val="0"/>
        </w:rPr>
        <w:t xml:space="preserve">the garage door is opened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rtl w:val="0"/>
        </w:rPr>
        <w:t xml:space="preserve">the garage door is closed</w:t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rtl w:val="0"/>
        </w:rPr>
        <w:t xml:space="preserve">the distance is298.50</w:t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rtl w:val="0"/>
        </w:rPr>
        <w:t xml:space="preserve">the garage door is opened</w:t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rtl w:val="0"/>
        </w:rPr>
        <w:t xml:space="preserve">the garage door is closed</w:t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rtl w:val="0"/>
        </w:rPr>
        <w:t xml:space="preserve">the distance is92.13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rtl w:val="0"/>
        </w:rPr>
        <w:t xml:space="preserve">the garage door is opened</w:t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rtl w:val="0"/>
        </w:rPr>
        <w:t xml:space="preserve">the garage door is closed</w:t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rtl w:val="0"/>
        </w:rPr>
        <w:t xml:space="preserve">the distance is66.71</w:t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rtl w:val="0"/>
        </w:rPr>
        <w:t xml:space="preserve">the distance is61.28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