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E2237" w14:textId="27986650" w:rsidR="002C69DB" w:rsidRDefault="006406FD" w:rsidP="006406FD">
      <w:pPr>
        <w:pStyle w:val="Overskrift1"/>
      </w:pPr>
      <w:r>
        <w:t>Oppgave 1</w:t>
      </w:r>
    </w:p>
    <w:p w14:paraId="33C6EDEC" w14:textId="3A55BF59" w:rsidR="00675848" w:rsidRPr="00675848" w:rsidRDefault="006406FD" w:rsidP="00250911">
      <w:r>
        <w:t>1a)</w:t>
      </w:r>
    </w:p>
    <w:p w14:paraId="71A236F2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ArrayList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722D54D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E5DE0B0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abstract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implements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Comparable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 {</w:t>
      </w:r>
    </w:p>
    <w:p w14:paraId="42818133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protected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final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D466361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protected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05F88FC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16F20E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Sluttverdi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750DA00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C826D0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085DA38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isin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117C52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DB37CC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F85710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4930E55E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3DC17D8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getIsin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5D8BAB5C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67584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239C5DB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0D684FCF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CA653A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getTicker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709A68A4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67584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AD3E1B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07348C9F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035827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setTicker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49597FF9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98F48F4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58EE75C8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F295BE3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00B6F254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67584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57B3259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62472BCA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67D734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2DB7D948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1176E82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7AF73269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855E765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129AFFCF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67584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getTicker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+ </w:t>
      </w:r>
      <w:r w:rsidRPr="0067584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 "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</w:t>
      </w:r>
      <w:proofErr w:type="spell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45FCA31A" w14:textId="3BD4E334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0809ECD9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equals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verdipapir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7FCFF07C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67584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getIsin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== 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75848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E351421" w14:textId="73CA881E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2551EFF3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758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36EF0B7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7584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758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58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getNavn</w:t>
      </w:r>
      <w:proofErr w:type="spellEnd"/>
      <w:proofErr w:type="gram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proofErr w:type="spellStart"/>
      <w:r w:rsidRPr="006758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758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58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getNavn</w:t>
      </w:r>
      <w:proofErr w:type="spellEnd"/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62157DD9" w14:textId="77777777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CDA1F55" w14:textId="069A981F" w:rsidR="00675848" w:rsidRPr="00675848" w:rsidRDefault="00675848" w:rsidP="0067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7584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AD1B443" w14:textId="419E9894" w:rsidR="006406FD" w:rsidRDefault="006406FD" w:rsidP="006406FD"/>
    <w:p w14:paraId="7C50436C" w14:textId="4DED380F" w:rsidR="006406FD" w:rsidRDefault="006406FD" w:rsidP="006406FD">
      <w:r>
        <w:t>1b)</w:t>
      </w:r>
    </w:p>
    <w:p w14:paraId="208C6DEB" w14:textId="5B59D577" w:rsidR="001B3F79" w:rsidRDefault="001B3F79" w:rsidP="006406FD">
      <w:proofErr w:type="spellStart"/>
      <w:r>
        <w:t>OmsetteligeVerdipapirer</w:t>
      </w:r>
      <w:proofErr w:type="spellEnd"/>
      <w:r>
        <w:t>:</w:t>
      </w:r>
    </w:p>
    <w:p w14:paraId="3E8F000D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01B7F6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FB058C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C10BA00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BC92A7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52E5DC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4916EA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0101B9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OmsetteligeVerdipapir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CABF391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BABE7F4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EE5329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509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5091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5091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DF9055C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509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4FA6D6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6BC048DD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B8406B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8C25B6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8F6C9E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946B767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8F6A143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25091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getTid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2895860C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25091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tidspunkt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4433D5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2853211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DE9F26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98C6101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7221EF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A8C74A2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636E7F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getKursverdi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69303E1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509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4AF609" w14:textId="4A4BA9FA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5CDA412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setKursverdi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D1BFB97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237DB7" w14:textId="32ADA2CF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99AD1EF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374B2CA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509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C2BFA4" w14:textId="3FDBF1CC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F3ED536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509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8866244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5091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antallHandler</w:t>
      </w:r>
      <w:proofErr w:type="spellEnd"/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25091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antallHandler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674A8E4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147FF2AC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B8D5AAC" w14:textId="77777777" w:rsidR="00250911" w:rsidRPr="00250911" w:rsidRDefault="00250911" w:rsidP="0025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25091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5091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abstract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5091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25091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nullstill</w:t>
      </w:r>
      <w:proofErr w:type="spell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0FD6DAF" w14:textId="5C22D897" w:rsidR="00527F83" w:rsidRPr="00527F83" w:rsidRDefault="00250911" w:rsidP="0052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091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D5F888A" w14:textId="19852888" w:rsidR="006406FD" w:rsidRDefault="006406FD" w:rsidP="006406FD"/>
    <w:p w14:paraId="2470A893" w14:textId="033E13D9" w:rsidR="0055004D" w:rsidRDefault="0055004D" w:rsidP="006406FD">
      <w:r>
        <w:t>Aksje:</w:t>
      </w:r>
    </w:p>
    <w:p w14:paraId="7DF94C2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EA55D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EC20C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CB3307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enum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1561BF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TELEKOM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MINERAL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LANDBRUK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SKOGBRUK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FANGST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FISKE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HELSE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BUTIKK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BYGG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UNDERVISNING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</w:t>
      </w:r>
    </w:p>
    <w:p w14:paraId="4F7BC67E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A7AC1F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6FF3A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E4109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5E0591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085DC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50337F2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7861AD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C0F22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170E5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8E450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F5B410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DAF90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3D900D3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nullstill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A58772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setKursverdi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E03AD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setAntallHandler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3ED107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3E5E1D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515EF5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58AB3B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B64821" w14:textId="765DAF3F" w:rsidR="001B3F79" w:rsidRDefault="001B3F79" w:rsidP="006406FD"/>
    <w:p w14:paraId="4783A1AF" w14:textId="77777777" w:rsidR="0089399A" w:rsidRDefault="0089399A" w:rsidP="006406FD"/>
    <w:p w14:paraId="231F3C6B" w14:textId="45263A9D" w:rsidR="00B44AD5" w:rsidRPr="00B44AD5" w:rsidRDefault="0089399A" w:rsidP="00B44AD5">
      <w:r>
        <w:t>Tegningsrett:</w:t>
      </w:r>
    </w:p>
    <w:p w14:paraId="005D9311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DFB48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1CEE6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Tegningsrett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DF3452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B0D18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639C4F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70623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7561F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Tegningsrett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E3C86E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310C0B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4BDC9B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EFD21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5B6BB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3FF72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4F9DC2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7E979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getTegningsdato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38B094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F08957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1D1BB8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14EE1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setTegningsdato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BFF729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DB5967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701A2C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CD93E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getTegningskursen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DAF5A23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21AF0E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6458AB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E79E92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setTegningskursen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4BB05D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DB781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F9B2801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5A8EC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getAksje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324F92F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78481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D72167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D475A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setAksje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DB13CE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A476BC" w14:textId="2583C3AE" w:rsid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AF6BBE2" w14:textId="0A4FE52B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6BF48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5891681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nullstill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D52196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setKursverdi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A5A4B1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setAntallHandler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AABE21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proofErr w:type="gramStart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6F0D19E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64A8217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1199F7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7E1FA1A" w14:textId="77777777" w:rsidR="0089399A" w:rsidRPr="0089399A" w:rsidRDefault="0089399A" w:rsidP="008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A0A9902" w14:textId="14354C8F" w:rsidR="0089399A" w:rsidRDefault="0089399A" w:rsidP="006406FD"/>
    <w:p w14:paraId="5BC6D95F" w14:textId="768E0007" w:rsidR="006E3B8B" w:rsidRDefault="006E3B8B" w:rsidP="006406FD"/>
    <w:p w14:paraId="3A685692" w14:textId="77777777" w:rsidR="00B44AD5" w:rsidRDefault="00B44AD5" w:rsidP="006406FD"/>
    <w:p w14:paraId="2B3F0802" w14:textId="77777777" w:rsidR="00B44AD5" w:rsidRDefault="00B44AD5" w:rsidP="006406FD"/>
    <w:p w14:paraId="54E1E5A7" w14:textId="77777777" w:rsidR="00B44AD5" w:rsidRDefault="00B44AD5" w:rsidP="006406FD"/>
    <w:p w14:paraId="62786FC8" w14:textId="2C22FA1D" w:rsidR="008373D1" w:rsidRDefault="008373D1" w:rsidP="006406FD">
      <w:r>
        <w:lastRenderedPageBreak/>
        <w:t>1c)</w:t>
      </w:r>
    </w:p>
    <w:p w14:paraId="40A409AC" w14:textId="59BDD3EF" w:rsidR="006E3B8B" w:rsidRDefault="006E3B8B" w:rsidP="006406FD">
      <w:r>
        <w:t>Aksjefond:</w:t>
      </w:r>
    </w:p>
    <w:p w14:paraId="205AE023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555F27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HashMap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303D1A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Map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4A4D16E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20351A4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Aksjefond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545FAA89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1E3F2E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6AD0C2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D75E7F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Aksjefond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150F492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9C354FD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A0407B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FD68EF8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37833B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getForvalter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DB23EAE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1B87A8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D3007D5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A93B03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setForvalter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549CA9E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EED1C8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6F2E34F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073F12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getAksjer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40B4233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F75BE4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28D30F7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9C463B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setAksjer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F3EF863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CBB538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AF41B95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D2EEE2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leggTilAksje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4232014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928025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-</w:t>
      </w:r>
      <w:r w:rsidRPr="00203F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94B0653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3E73CC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7CED242F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0921F6D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CC7847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fjernAksje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F2F3A45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DB5A4A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03F3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proofErr w:type="gram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!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 -</w:t>
      </w:r>
      <w:r w:rsidRPr="00203F3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572367AD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44D4ACB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43B0A4A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80689BC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DEA465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203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antallAksjer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155B23F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HashMap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gramStart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FA408F5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03F3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2F87253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03F3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containsKey</w:t>
      </w:r>
      <w:proofErr w:type="spellEnd"/>
      <w:proofErr w:type="gram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5046B364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3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03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"Selskap"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35CE9FB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E89162D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}</w:t>
      </w:r>
    </w:p>
    <w:p w14:paraId="4C24ADF0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203F3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203F3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antallAksjerSelskap</w:t>
      </w: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03F3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size</w:t>
      </w:r>
      <w:proofErr w:type="spellEnd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3631B81D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2C7107E7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03F3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748FAD2" w14:textId="77777777" w:rsidR="00203F39" w:rsidRPr="00203F39" w:rsidRDefault="00203F39" w:rsidP="00203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4362EF" w14:textId="77777777" w:rsidR="008373D1" w:rsidRPr="008373D1" w:rsidRDefault="008373D1" w:rsidP="00837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A6D4982" w14:textId="3F81A6E2" w:rsidR="006E3B8B" w:rsidRDefault="006E3B8B" w:rsidP="006406FD"/>
    <w:p w14:paraId="6BEC0D0E" w14:textId="15678005" w:rsidR="008373D1" w:rsidRDefault="008373D1" w:rsidP="006406FD">
      <w:r>
        <w:t>1d)</w:t>
      </w:r>
    </w:p>
    <w:p w14:paraId="3EA6F970" w14:textId="2681DBD5" w:rsidR="00E02DA2" w:rsidRDefault="00E02DA2" w:rsidP="006406FD">
      <w:r>
        <w:t>Handel klassen blir da seende slik ut:</w:t>
      </w:r>
    </w:p>
    <w:p w14:paraId="4C06EB5F" w14:textId="7AC6D0C2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0808828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Handel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DF44EE9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selger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kjøper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83F518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02D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dato+klokkeslett for handelen</w:t>
      </w:r>
    </w:p>
    <w:p w14:paraId="215E7941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02D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salgskurs, pris pr. verdipapir</w:t>
      </w:r>
    </w:p>
    <w:p w14:paraId="405E7CCB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omsetteligeVerdipapir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02D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Referanse til det omsettelige verdipapiret</w:t>
      </w:r>
    </w:p>
    <w:p w14:paraId="143810CF" w14:textId="22B239B1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volum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E02D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antall solgte verdipapirer</w:t>
      </w:r>
    </w:p>
    <w:p w14:paraId="34D204CE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0F1F7C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Handel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selger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kjøper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volum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737D147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E02D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omsetteligeVerdipapir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3648D1A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selger</w:t>
      </w:r>
      <w:proofErr w:type="spellEnd"/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selger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385DF1C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kjøper</w:t>
      </w:r>
      <w:proofErr w:type="spellEnd"/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kjøper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CD05A5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proofErr w:type="spellEnd"/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15E67EE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</w:t>
      </w:r>
      <w:proofErr w:type="spellEnd"/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C5D8E6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omsetteligeVerdipapir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setKursverdi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A1EB550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omsetteligeVerdipapir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setAntallHandler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omsetteligeVerdipapir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getAntallHandler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+ </w:t>
      </w:r>
      <w:r w:rsidRPr="00E02D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71E9C06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omsetteligeVerdipapir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2D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setTid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54637A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C791C3B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D3CE644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getTotalBelop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745A8894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E02DA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volum</w:t>
      </w:r>
      <w:proofErr w:type="spellEnd"/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* </w:t>
      </w:r>
      <w:proofErr w:type="spell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03699B7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59B3D65F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333F2FF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getSelger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5AFDFD79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E02DA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selger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5CF1E6D1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4730D44A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74CF818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getKjøper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1ED68910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E02DA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kjøper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754E436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7EC3A456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2846457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getTidspunkt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1C0A2311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E02DA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tidspunkt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BF00543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5206BD1F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79229AC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getKurs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6D559C66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E02DA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85DEAFF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160CE885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840EC6B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E02DA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E02DA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getVolum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3DBA7DE4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E02DA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E02DA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volum</w:t>
      </w:r>
      <w:proofErr w:type="spellEnd"/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67C766F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5FD85BA9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A414C59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02DA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61A9FAB" w14:textId="77777777" w:rsidR="00E02DA2" w:rsidRPr="00E02DA2" w:rsidRDefault="00E02DA2" w:rsidP="00E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715CBE8" w14:textId="79B02666" w:rsidR="008373D1" w:rsidRDefault="008373D1" w:rsidP="006406FD"/>
    <w:p w14:paraId="75BE0160" w14:textId="173056C4" w:rsidR="00C262F4" w:rsidRDefault="00C262F4" w:rsidP="006406FD">
      <w:r>
        <w:t>1e)</w:t>
      </w:r>
    </w:p>
    <w:p w14:paraId="7B87DC70" w14:textId="3B5ED82F" w:rsidR="00C55ACC" w:rsidRPr="00C55ACC" w:rsidRDefault="00C55ACC" w:rsidP="00C55ACC">
      <w:r>
        <w:t>Sluttverdi klassen:</w:t>
      </w:r>
    </w:p>
    <w:p w14:paraId="2620ADC6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EB74CC9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9099C46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Sluttverdi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30BD20CB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final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vp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29FCCC8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final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dato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78007F9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final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sluttkurs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5BEA3D6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final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antallHandler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DA0346A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607A118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55A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55A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Sluttverdi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55A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55A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vp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55A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dato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55A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sluttkurs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55A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55A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DBC06B7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55ACC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vp</w:t>
      </w:r>
      <w:proofErr w:type="spellEnd"/>
      <w:proofErr w:type="gram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C55A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vp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15A4AA9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55ACC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dato</w:t>
      </w:r>
      <w:proofErr w:type="spellEnd"/>
      <w:proofErr w:type="gram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C55A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dato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FEF075F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55A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sluttkurs</w:t>
      </w:r>
      <w:proofErr w:type="spellEnd"/>
      <w:proofErr w:type="gram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55A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sluttkurs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FA700C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C55A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55A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antallHandler</w:t>
      </w:r>
      <w:proofErr w:type="spellEnd"/>
      <w:proofErr w:type="gram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C55A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proofErr w:type="spellEnd"/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A96077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DE6827B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55A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F288CF0" w14:textId="77777777" w:rsidR="00C55ACC" w:rsidRPr="00C55ACC" w:rsidRDefault="00C55ACC" w:rsidP="00C5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5C83BD5" w14:textId="4F935C2E" w:rsidR="00C55ACC" w:rsidRDefault="00C55ACC" w:rsidP="006406FD"/>
    <w:p w14:paraId="63443809" w14:textId="4B269D9E" w:rsidR="007D590F" w:rsidRDefault="007D590F" w:rsidP="006406FD"/>
    <w:p w14:paraId="237982E7" w14:textId="77777777" w:rsidR="007D590F" w:rsidRDefault="007D590F" w:rsidP="006406FD"/>
    <w:p w14:paraId="5F0DD3B2" w14:textId="1866E3C3" w:rsidR="00B44AD5" w:rsidRPr="00B44AD5" w:rsidRDefault="00C262F4" w:rsidP="00B44AD5">
      <w:r>
        <w:lastRenderedPageBreak/>
        <w:t>Slik blir da oppdaterte Verdipapir klassen seende ut:</w:t>
      </w:r>
    </w:p>
    <w:p w14:paraId="307F373F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ArrayList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B772EB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64849F2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abstract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implements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Comparable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 {</w:t>
      </w:r>
    </w:p>
    <w:p w14:paraId="5E49A17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protected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final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9C4B9F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protected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B1FCB4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C5DDE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Sluttverdi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DF87FE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70EC4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324FA77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isin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CA99A8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9AB53E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727D0D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6D8355E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82F5D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getIsin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551E86EF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F2B576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0CC465A2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57BA43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getTicker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5357737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CF5CA3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5C5B70F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B0A0E3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setTicker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0BD06DA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60BB4C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1A22FB9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1B1D7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6A45FB8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9CF44B5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3F8BA55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B53401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73CF913E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D03E95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1A1B852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CCFD4D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3C258510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getTicker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+ </w:t>
      </w:r>
      <w:r w:rsidRPr="00B44AD5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 "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</w:t>
      </w:r>
      <w:proofErr w:type="spell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066E96C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5B9BDDB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965608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equals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verdipapir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736F377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getIsin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== 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isin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CB0944C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6D35F203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9924517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abstract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dagSlutt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B7161B2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7BD911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</w:t>
      </w:r>
      <w:proofErr w:type="spell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getSluttKurser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{</w:t>
      </w:r>
    </w:p>
    <w:p w14:paraId="5E737492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sluttkurser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B44AD5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44AD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sluttverdier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4AD5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size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()];</w:t>
      </w:r>
    </w:p>
    <w:p w14:paraId="0E4BE9BF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       </w:t>
      </w:r>
      <w:r w:rsidRPr="00B44A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44A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1152FCA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sluttkurser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gramStart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B44AD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sluttkurs</w:t>
      </w:r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B3A2AE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174CB66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sluttkurser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ABC7E4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1206CB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F87E3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4A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F0F62BD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B44A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44A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getNavn</w:t>
      </w:r>
      <w:proofErr w:type="spellEnd"/>
      <w:proofErr w:type="gram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proofErr w:type="spellStart"/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44A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A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getNavn</w:t>
      </w:r>
      <w:proofErr w:type="spellEnd"/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3C4BED8A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7E48ACB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4AD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5AD6869" w14:textId="77777777" w:rsidR="00B44AD5" w:rsidRPr="00B44AD5" w:rsidRDefault="00B44AD5" w:rsidP="00B4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9640B70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F522400" w14:textId="0D3C1062" w:rsidR="00645501" w:rsidRDefault="00645501" w:rsidP="006406FD"/>
    <w:p w14:paraId="425D1E34" w14:textId="7DBEA4C3" w:rsidR="0066415D" w:rsidRPr="0066415D" w:rsidRDefault="00645501" w:rsidP="0066415D">
      <w:r>
        <w:t>Slik blir oppdaterte Aksje klassen seende ut:</w:t>
      </w:r>
    </w:p>
    <w:p w14:paraId="095C7CDF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1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6415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C2F3188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98C02EC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B5913BF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enum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3572B2C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TELEKOM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MINERAL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LANDBRUK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SKOGBRUK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FANGST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FISKE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HELSE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BUTIKK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BYGG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UNDERVISNING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</w:t>
      </w:r>
    </w:p>
    <w:p w14:paraId="72203E4D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A0311F9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D55CFE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E5D4675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64A33D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D71F7F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Aksje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DE017CA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8FD7342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3B5A67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proofErr w:type="spellEnd"/>
      <w:proofErr w:type="gram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palydende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60820CC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proofErr w:type="spellEnd"/>
      <w:proofErr w:type="gram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sektor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DF03DB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6A3C8EB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5FA97A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34F57973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dagSlutt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840F93C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6415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A63F12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41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41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CE924C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ACF31B8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B33DF4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2C5C98E0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641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41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nullstill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7619E0A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setKursverdi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6F8EF93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setAntallHandler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15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70BC3AD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66415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setTid</w:t>
      </w:r>
      <w:proofErr w:type="spellEnd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1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proofErr w:type="gramStart"/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295EA5A1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2F04ECE7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1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}</w:t>
      </w:r>
    </w:p>
    <w:p w14:paraId="6B012478" w14:textId="77777777" w:rsidR="0066415D" w:rsidRPr="0066415D" w:rsidRDefault="0066415D" w:rsidP="0066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50718C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3AC2627" w14:textId="34FD6744" w:rsidR="00645501" w:rsidRDefault="00645501" w:rsidP="006406FD"/>
    <w:p w14:paraId="1406302C" w14:textId="0F07EB0C" w:rsidR="006C539D" w:rsidRPr="006C539D" w:rsidRDefault="00645501" w:rsidP="006C539D">
      <w:r>
        <w:t>Slik blir oppdaterte Tegningsrett seende ut:</w:t>
      </w:r>
    </w:p>
    <w:p w14:paraId="4C72D636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C539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C90A15E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38B857E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Tegningsrett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OmsetteligeVerdipapir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A8CED72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7DEA82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9A4AA1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2DCE50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50CC5F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Tegningsrett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0BD355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5B47333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B4132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500F77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6E46F0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A41EA8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338F915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B883C1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getTegningsdato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0A356E3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C53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48F8C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B7D2B4F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F34BF1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setTegningsdato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FB53903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tegningsdato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590778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0808F90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1062A6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getTegningskursen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2A56440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C53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03E574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6869D28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47F7DA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setTegningskursen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4FC2476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tegningskursen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0F9A88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9A8412D" w14:textId="1174408E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GB"/>
        </w:rPr>
      </w:pPr>
    </w:p>
    <w:p w14:paraId="06D9392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getAksje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6729D41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C53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07ABC5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F556048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5BA171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setAksje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B4D4C7D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7C021F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36A2745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714AE5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@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4753224F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dagSlutt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B5818D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C53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tidspunkt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antallHandler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DBE291A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C53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3BB657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4CF1707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B31ED8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4DB2F9E4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C53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C53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nullstill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6298D3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setKursverdi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31BA50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setAntallHandler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C539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6974899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6C539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setTid</w:t>
      </w:r>
      <w:proofErr w:type="spellEnd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C539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proofErr w:type="gramStart"/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64C8F8DC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0D00039D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C539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49762E5" w14:textId="77777777" w:rsidR="006C539D" w:rsidRPr="006C539D" w:rsidRDefault="006C539D" w:rsidP="006C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361FF9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09A145" w14:textId="77777777" w:rsidR="00645501" w:rsidRDefault="00645501" w:rsidP="006406FD"/>
    <w:p w14:paraId="0278173F" w14:textId="07E9FEC3" w:rsidR="003703CD" w:rsidRPr="003703CD" w:rsidRDefault="00645501" w:rsidP="003703CD">
      <w:r>
        <w:t>Slik blir oppdaterte Aksjefond seende ut:</w:t>
      </w:r>
    </w:p>
    <w:p w14:paraId="54208847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ArrayList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F18F511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GregorianCalendar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B7E85E2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HashMap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FE320EB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Map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772ADEB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586BBF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Aksjefond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Verdipapir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2CE65B1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4118BC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5EB18D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CE2C1D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Aksjefond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77F2FB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isin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Ticker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56A83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80484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C61C720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20EFB7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getForvalter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0991832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42126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DC8C3E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10174F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setForvalter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65B19D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forvalter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FB861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F547F5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A61C07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getAksjer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A8DEFD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36E6E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F44A63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A9BA0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setAksjer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553009B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4AEE2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19F690B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8DB63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leggTilAksje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6945969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36ED88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-</w:t>
      </w:r>
      <w:r w:rsidRPr="003703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A4352D3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CD2904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0AB596C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89224F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A17320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fjernAksje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1CA4B92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8C1FBAD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!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 -</w:t>
      </w:r>
      <w:r w:rsidRPr="003703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04E0FB4F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615C8E9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CC969DC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5EF073E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F5CC10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antallAksjer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9A242EC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HashMap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gramStart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EE5204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1CD4E14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containsKey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2C391AF3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navn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"Selskap"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5CBB345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12A9337D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028F89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ED5527B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8CA172C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E7B6B9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2359927A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dagSlutt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E551FCC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B1A7E7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4833E1B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F26EF2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74970B49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198D36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GregorianCalendar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F2CED7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03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03C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03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03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F5DF55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03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03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856F76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C11C275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703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05DCC03" w14:textId="77777777" w:rsidR="003703CD" w:rsidRPr="003703CD" w:rsidRDefault="003703CD" w:rsidP="00370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2155E5A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8D19DE1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5CA28BE4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4550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antallAksjerSelskap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5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2DD8AC9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8221C81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AC78BF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</w:t>
      </w:r>
      <w:r w:rsidRPr="006455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14:paraId="16A12935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455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455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45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dagSlutt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FB6866F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6455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4550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50224B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50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6455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4550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5408C83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</w:t>
      </w:r>
      <w:proofErr w:type="spellStart"/>
      <w:proofErr w:type="gramStart"/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proofErr w:type="spellEnd"/>
      <w:proofErr w:type="gram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5B3B54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EFFF922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proofErr w:type="spellStart"/>
      <w:proofErr w:type="gramStart"/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5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proofErr w:type="gram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D054B3F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455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GregorianCalendar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64550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645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GregorianCalendar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F2464B7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5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4550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45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455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4550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387621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sluttverdier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5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550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sluttverdi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B18ABED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C887811" w14:textId="77777777" w:rsidR="00645501" w:rsidRPr="00645501" w:rsidRDefault="00645501" w:rsidP="00645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550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5A475B3" w14:textId="77777777" w:rsidR="006D50BD" w:rsidRPr="00A30579" w:rsidRDefault="006D50BD" w:rsidP="00A30579"/>
    <w:p w14:paraId="641FA173" w14:textId="61D05AD3" w:rsidR="00645501" w:rsidRDefault="00C97815" w:rsidP="00C97815">
      <w:pPr>
        <w:pStyle w:val="Overskrift1"/>
      </w:pPr>
      <w:r>
        <w:t>Oppgave 2</w:t>
      </w:r>
    </w:p>
    <w:p w14:paraId="6EFA2D2D" w14:textId="53C09D65" w:rsidR="008D0842" w:rsidRPr="008D0842" w:rsidRDefault="00A30579" w:rsidP="008D0842">
      <w:proofErr w:type="gramStart"/>
      <w:r>
        <w:t>Applikasjons klassen</w:t>
      </w:r>
      <w:proofErr w:type="gramEnd"/>
      <w:r>
        <w:t xml:space="preserve"> Run:</w:t>
      </w:r>
    </w:p>
    <w:p w14:paraId="12FE2678" w14:textId="3755057F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168C0E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Eksamen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Aksje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Sektor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07D35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application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Application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2EDCA0F" w14:textId="325918BA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6DA5D9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control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804E2C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control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ComboBox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43CDBE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control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Label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938D11B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BorderPane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BAE5E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412BABE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D92CD1C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D38CF4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stage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Stage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5D3480E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5800BA3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Run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Application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2C4B6227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8D08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014842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SluttKursVisuelt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SluttKursVisuelt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33E00DD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ComboBox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ComboBox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CB405E9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aksjer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Aksjer</w:t>
      </w:r>
      <w:proofErr w:type="spellEnd"/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61539D80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tegningsretter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"Tegningsretter"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CE19E1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aksjefond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Aksjefond</w:t>
      </w:r>
      <w:proofErr w:type="spellEnd"/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00C3B98A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FB18CB7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[]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0970416B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launch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328A6B55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03445DF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0D5AE82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Stage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throws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5094B301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BorderPane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BorderPane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3A40EFE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E01A1C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setCenter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569D7A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setTop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lagTop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74E45484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setLeft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lagListe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768B4E40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45E8A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Scene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scene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Scene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D08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D08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9FB5529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setTitle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Eksamen</w:t>
      </w:r>
      <w:proofErr w:type="spellEnd"/>
      <w:r w:rsidRPr="008D084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9FF07D1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setScene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scene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7DBDBC7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488B4EFD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36216C1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aksjer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setOnAction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action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-&gt;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050FB199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setCenter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SluttKursVisuelt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461CF8FF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6089343D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tegningsretter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setOnAction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AA5EDB1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setCenter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SluttKursVisuelt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A9C5780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7AD585D0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aksjefond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setOnAction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C7B853B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hovedPane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setCenter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SluttKursVisuelt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9B30E43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});</w:t>
      </w:r>
    </w:p>
    <w:p w14:paraId="4536F47C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84E1236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161D814E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F63F1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protected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lagListe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75DF2035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BE37CB4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vBox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getChildren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addAll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Label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"Velg verdipapir:"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133CB26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B054EC4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getItems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verdipapir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14:paraId="05AB8681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}</w:t>
      </w:r>
    </w:p>
    <w:p w14:paraId="2053B96A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6FCD3FA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6C5CE7B2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3319B9D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084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protected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Pane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lagTop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{</w:t>
      </w:r>
    </w:p>
    <w:p w14:paraId="612BAAED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3493E95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BF2B6F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hBox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getChildren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addAll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tegningsretter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aksjefond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61FD97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08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vBox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getChildren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Label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8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"Inkluder følgende verdipapirtyper:"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F4A7E3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vBox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getChildren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8D084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addAll</w:t>
      </w:r>
      <w:proofErr w:type="spellEnd"/>
      <w:proofErr w:type="gram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7D907A2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8D084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8D084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vBox</w:t>
      </w:r>
      <w:proofErr w:type="spellEnd"/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C068ACC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2078FBF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8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72271D8" w14:textId="77777777" w:rsidR="008D0842" w:rsidRPr="008D0842" w:rsidRDefault="008D0842" w:rsidP="008D0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36E0BB" w14:textId="77777777" w:rsidR="00A30579" w:rsidRPr="00A30579" w:rsidRDefault="00A30579" w:rsidP="00A3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52D86C" w14:textId="3958A290" w:rsidR="00471D09" w:rsidRDefault="00471D09" w:rsidP="00C97815"/>
    <w:p w14:paraId="24DF2B8A" w14:textId="559D9E66" w:rsidR="00DA6228" w:rsidRPr="00DA6228" w:rsidRDefault="00165DFD" w:rsidP="00DA6228">
      <w:r>
        <w:t xml:space="preserve">Klassen </w:t>
      </w:r>
      <w:proofErr w:type="spellStart"/>
      <w:r>
        <w:t>SLuttKursVisuelt</w:t>
      </w:r>
      <w:proofErr w:type="spellEnd"/>
      <w:r>
        <w:t>:</w:t>
      </w:r>
    </w:p>
    <w:p w14:paraId="20961032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F81772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A83C9E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HBox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82A48D3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javafx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scene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shape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Rectangle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9388ECE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9CB71F8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A62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SluttKursVisuelt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A62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HBox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5CDFF7C1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   </w:t>
      </w:r>
      <w:proofErr w:type="spellStart"/>
      <w:r w:rsidRPr="00DA62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SluttKursVisuelt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7309DF4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DA62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285044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62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Verdipapir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62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verdipapirer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89C0424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Rectangle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DA62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Rectangle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579ED6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kurser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verdipapir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getSluttKurser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07555B5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62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DA62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A62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kurser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0065ABB1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setX</w:t>
      </w:r>
      <w:proofErr w:type="spellEnd"/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62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7785BD9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setY</w:t>
      </w:r>
      <w:proofErr w:type="spellEnd"/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62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6876AA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62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setWidth</w:t>
      </w:r>
      <w:proofErr w:type="spellEnd"/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62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59D3006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A622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setHeight</w:t>
      </w:r>
      <w:proofErr w:type="spellEnd"/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kurser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DA622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14:paraId="1A482EF9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spellStart"/>
      <w:r w:rsidRPr="00DA622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getChildren</w:t>
      </w:r>
      <w:proofErr w:type="spell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r w:rsidRPr="00DA622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gramEnd"/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A622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</w:t>
      </w: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E3EC34C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}</w:t>
      </w:r>
    </w:p>
    <w:p w14:paraId="28D72755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}</w:t>
      </w:r>
    </w:p>
    <w:p w14:paraId="610CB0DB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3EE9BE9D" w14:textId="77777777" w:rsidR="00DA6228" w:rsidRPr="00DA6228" w:rsidRDefault="00DA6228" w:rsidP="00DA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A62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180D3E1" w14:textId="1AD2908A" w:rsidR="008D0842" w:rsidRPr="00C97815" w:rsidRDefault="008D0842" w:rsidP="00C97815">
      <w:r>
        <w:t xml:space="preserve"> </w:t>
      </w:r>
    </w:p>
    <w:sectPr w:rsidR="008D0842" w:rsidRPr="00C9781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2E64D" w14:textId="77777777" w:rsidR="00F118D8" w:rsidRDefault="00F118D8" w:rsidP="002C642C">
      <w:pPr>
        <w:spacing w:after="0" w:line="240" w:lineRule="auto"/>
      </w:pPr>
      <w:r>
        <w:separator/>
      </w:r>
    </w:p>
  </w:endnote>
  <w:endnote w:type="continuationSeparator" w:id="0">
    <w:p w14:paraId="6E5C83E9" w14:textId="77777777" w:rsidR="00F118D8" w:rsidRDefault="00F118D8" w:rsidP="002C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455564"/>
      <w:docPartObj>
        <w:docPartGallery w:val="Page Numbers (Bottom of Page)"/>
        <w:docPartUnique/>
      </w:docPartObj>
    </w:sdtPr>
    <w:sdtContent>
      <w:p w14:paraId="57E5491B" w14:textId="32467E95" w:rsidR="00A44565" w:rsidRDefault="00A44565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0C12E" w14:textId="77777777" w:rsidR="00A44565" w:rsidRDefault="00A4456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7951E" w14:textId="77777777" w:rsidR="00F118D8" w:rsidRDefault="00F118D8" w:rsidP="002C642C">
      <w:pPr>
        <w:spacing w:after="0" w:line="240" w:lineRule="auto"/>
      </w:pPr>
      <w:r>
        <w:separator/>
      </w:r>
    </w:p>
  </w:footnote>
  <w:footnote w:type="continuationSeparator" w:id="0">
    <w:p w14:paraId="3DD0F31E" w14:textId="77777777" w:rsidR="00F118D8" w:rsidRDefault="00F118D8" w:rsidP="002C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73FAA" w14:textId="43B52376" w:rsidR="002C642C" w:rsidRDefault="002C642C">
    <w:pPr>
      <w:pStyle w:val="Topptekst"/>
    </w:pPr>
    <w:r>
      <w:t>OBJ2000 Eksamen høst 2020</w:t>
    </w:r>
    <w:r>
      <w:tab/>
    </w:r>
    <w:r>
      <w:tab/>
      <w:t xml:space="preserve">Kandidatnr: </w:t>
    </w:r>
    <w:r>
      <w:rPr>
        <w:rFonts w:ascii="Arial" w:hAnsi="Arial" w:cs="Arial"/>
        <w:color w:val="444444"/>
        <w:sz w:val="21"/>
        <w:szCs w:val="21"/>
        <w:shd w:val="clear" w:color="auto" w:fill="FFFFFF"/>
      </w:rPr>
      <w:t>7039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2C"/>
    <w:rsid w:val="000034B3"/>
    <w:rsid w:val="0000409C"/>
    <w:rsid w:val="000E602F"/>
    <w:rsid w:val="00131868"/>
    <w:rsid w:val="00165DFD"/>
    <w:rsid w:val="001B3F79"/>
    <w:rsid w:val="00203F39"/>
    <w:rsid w:val="00250911"/>
    <w:rsid w:val="002C4A22"/>
    <w:rsid w:val="002C642C"/>
    <w:rsid w:val="002C69DB"/>
    <w:rsid w:val="003703CD"/>
    <w:rsid w:val="00471D09"/>
    <w:rsid w:val="004A253F"/>
    <w:rsid w:val="00527F83"/>
    <w:rsid w:val="0055004D"/>
    <w:rsid w:val="005B09EB"/>
    <w:rsid w:val="006406FD"/>
    <w:rsid w:val="00645501"/>
    <w:rsid w:val="0066415D"/>
    <w:rsid w:val="00675848"/>
    <w:rsid w:val="006C539D"/>
    <w:rsid w:val="006D50BD"/>
    <w:rsid w:val="006E3B8B"/>
    <w:rsid w:val="007D590F"/>
    <w:rsid w:val="008373D1"/>
    <w:rsid w:val="0089399A"/>
    <w:rsid w:val="008D0842"/>
    <w:rsid w:val="00A30579"/>
    <w:rsid w:val="00A44565"/>
    <w:rsid w:val="00B44AD5"/>
    <w:rsid w:val="00BE29E7"/>
    <w:rsid w:val="00C15B3D"/>
    <w:rsid w:val="00C262F4"/>
    <w:rsid w:val="00C55ACC"/>
    <w:rsid w:val="00C97815"/>
    <w:rsid w:val="00DA6228"/>
    <w:rsid w:val="00E02DA2"/>
    <w:rsid w:val="00F118D8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782E"/>
  <w15:chartTrackingRefBased/>
  <w15:docId w15:val="{5E98396D-E12A-46E7-8CDD-C692DD51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2C"/>
    <w:pPr>
      <w:spacing w:line="360" w:lineRule="auto"/>
    </w:pPr>
    <w:rPr>
      <w:rFonts w:ascii="Times New Roman" w:hAnsi="Times New Roman"/>
      <w:sz w:val="24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40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C6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C642C"/>
    <w:rPr>
      <w:rFonts w:ascii="Times New Roman" w:hAnsi="Times New Roman"/>
      <w:sz w:val="24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2C6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C642C"/>
    <w:rPr>
      <w:rFonts w:ascii="Times New Roman" w:hAnsi="Times New Roman"/>
      <w:sz w:val="24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40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2447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Barsgård Heisholt</dc:creator>
  <cp:keywords/>
  <dc:description/>
  <cp:lastModifiedBy>Sivert Barsgård Heisholt</cp:lastModifiedBy>
  <cp:revision>31</cp:revision>
  <cp:lastPrinted>2020-12-15T11:51:00Z</cp:lastPrinted>
  <dcterms:created xsi:type="dcterms:W3CDTF">2020-12-15T08:43:00Z</dcterms:created>
  <dcterms:modified xsi:type="dcterms:W3CDTF">2020-12-15T11:52:00Z</dcterms:modified>
</cp:coreProperties>
</file>