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86553" w14:textId="75F3B50F" w:rsidR="00356FA3" w:rsidRDefault="00FF18C9" w:rsidP="00FF18C9">
      <w:pPr>
        <w:jc w:val="center"/>
      </w:pPr>
      <w:r>
        <w:rPr>
          <w:rFonts w:hint="eastAsia"/>
        </w:rPr>
        <w:t>T</w:t>
      </w:r>
      <w:r>
        <w:t>ask3</w:t>
      </w:r>
    </w:p>
    <w:p w14:paraId="4495844D" w14:textId="1BAE2BC0" w:rsidR="00FF18C9" w:rsidRDefault="00FF18C9" w:rsidP="00FF18C9">
      <w:pPr>
        <w:jc w:val="center"/>
      </w:pPr>
      <w:r>
        <w:t>AI links:</w:t>
      </w:r>
    </w:p>
    <w:p w14:paraId="06FA41FD" w14:textId="4EC757F0" w:rsidR="00FF18C9" w:rsidRDefault="00FF18C9" w:rsidP="00FF18C9">
      <w:pPr>
        <w:jc w:val="center"/>
      </w:pPr>
      <w:r w:rsidRPr="00FF18C9">
        <w:t>https://chatgpt.com/s/cx_6accc2b12e188191a0e4f5f8d8267250</w:t>
      </w:r>
    </w:p>
    <w:sectPr w:rsidR="00FF1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C9"/>
    <w:rsid w:val="00356FA3"/>
    <w:rsid w:val="004A3EEB"/>
    <w:rsid w:val="00FB557B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95B8D"/>
  <w15:chartTrackingRefBased/>
  <w15:docId w15:val="{E55BBC41-135C-FC48-9A6A-AB5357E2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8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8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8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8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8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8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8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8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8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8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8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8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8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8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8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8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8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8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8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8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8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Siwender [Student]</dc:creator>
  <cp:keywords/>
  <dc:description/>
  <cp:lastModifiedBy>ZHU, Siwender [Student]</cp:lastModifiedBy>
  <cp:revision>1</cp:revision>
  <dcterms:created xsi:type="dcterms:W3CDTF">2026-10-12T11:21:00Z</dcterms:created>
  <dcterms:modified xsi:type="dcterms:W3CDTF">2026-10-12T11:22:00Z</dcterms:modified>
</cp:coreProperties>
</file>