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7F83" w14:textId="409AD6B3" w:rsidR="001A4117" w:rsidRPr="00DC1CDF" w:rsidRDefault="001A4117" w:rsidP="00DC1CD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r w:rsidRPr="001A4117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>Final Project</w:t>
      </w:r>
    </w:p>
    <w:p w14:paraId="24FFF821" w14:textId="31E0DD9C" w:rsidR="001A4117" w:rsidRDefault="001A4117" w:rsidP="001A41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4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Project Objective: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1C47645" w14:textId="271F6914" w:rsidR="001A4117" w:rsidRPr="001A4117" w:rsidRDefault="001A4117" w:rsidP="001A41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The goal is to enhance the music database by adding a new </w:t>
      </w:r>
      <w:r w:rsidRPr="001A41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MediaType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 table, integrating it with the existing schema.</w:t>
      </w:r>
      <w:r w:rsidR="00164DCA">
        <w:rPr>
          <w:rFonts w:ascii="Times New Roman" w:eastAsia="Times New Roman" w:hAnsi="Times New Roman" w:cs="Times New Roman"/>
          <w:kern w:val="0"/>
          <w14:ligatures w14:val="none"/>
        </w:rPr>
        <w:t xml:space="preserve">  You will need to </w:t>
      </w:r>
      <w:r w:rsidR="00164DCA" w:rsidRPr="001A4117">
        <w:rPr>
          <w:rFonts w:ascii="Times New Roman" w:eastAsia="Times New Roman" w:hAnsi="Times New Roman" w:cs="Times New Roman"/>
          <w:kern w:val="0"/>
          <w14:ligatures w14:val="none"/>
        </w:rPr>
        <w:t>create queries to accommodate these changes</w:t>
      </w:r>
      <w:r w:rsidR="004609C9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39EADD9" w14:textId="77777777" w:rsidR="001A4117" w:rsidRPr="001A4117" w:rsidRDefault="001A4117" w:rsidP="001A41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4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Fields and Values for MediaType Table:</w:t>
      </w:r>
    </w:p>
    <w:p w14:paraId="39803FB0" w14:textId="77777777" w:rsidR="001A4117" w:rsidRPr="001A4117" w:rsidRDefault="001A4117" w:rsidP="001A411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41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MediaTypeID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: Integer</w:t>
      </w:r>
    </w:p>
    <w:p w14:paraId="08182552" w14:textId="77777777" w:rsidR="001A4117" w:rsidRPr="001A4117" w:rsidRDefault="001A4117" w:rsidP="001A411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41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: Text</w:t>
      </w:r>
    </w:p>
    <w:p w14:paraId="215C8139" w14:textId="77777777" w:rsidR="001A4117" w:rsidRPr="001A4117" w:rsidRDefault="001A4117" w:rsidP="001A411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Values:</w:t>
      </w:r>
    </w:p>
    <w:p w14:paraId="74D637A7" w14:textId="77777777" w:rsidR="001A4117" w:rsidRPr="001A4117" w:rsidRDefault="001A4117" w:rsidP="001A4117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1, 'MPEG audio file'</w:t>
      </w:r>
    </w:p>
    <w:p w14:paraId="5921FA9A" w14:textId="77777777" w:rsidR="001A4117" w:rsidRPr="001A4117" w:rsidRDefault="001A4117" w:rsidP="001A4117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2, 'Protected AAC audio file'</w:t>
      </w:r>
    </w:p>
    <w:p w14:paraId="0797C63B" w14:textId="77777777" w:rsidR="001A4117" w:rsidRPr="001A4117" w:rsidRDefault="001A4117" w:rsidP="001A4117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3, 'Protected MPEG-4 video file'</w:t>
      </w:r>
    </w:p>
    <w:p w14:paraId="649C8891" w14:textId="77777777" w:rsidR="001A4117" w:rsidRPr="001A4117" w:rsidRDefault="001A4117" w:rsidP="001A4117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4, 'Purchased AAC audio file'</w:t>
      </w:r>
    </w:p>
    <w:p w14:paraId="64301949" w14:textId="77777777" w:rsidR="001A4117" w:rsidRPr="001A4117" w:rsidRDefault="001A4117" w:rsidP="001A4117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5, 'AAC audio file'</w:t>
      </w:r>
    </w:p>
    <w:p w14:paraId="443A807D" w14:textId="4A2A9915" w:rsidR="00164DCA" w:rsidRDefault="005C73B2" w:rsidP="001A41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1A4117" w:rsidRPr="001A4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 for Assigning MediaTypeID:</w:t>
      </w:r>
      <w:r w:rsidR="001A4117"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446F3F7" w14:textId="0ECC0723" w:rsidR="001A4117" w:rsidRPr="001A4117" w:rsidRDefault="001A4117" w:rsidP="001A41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1A41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MediaTypeID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 will be assigned based on the duration of the tracks:</w:t>
      </w:r>
    </w:p>
    <w:p w14:paraId="510A1A87" w14:textId="289DF386" w:rsidR="001A4117" w:rsidRPr="001A4117" w:rsidRDefault="001A4117" w:rsidP="001A411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MediaTypeID </w:t>
      </w:r>
      <w:r w:rsidRPr="001A4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: MPEG audio file </w:t>
      </w:r>
      <w:r w:rsidR="00164D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1A4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 &lt; 180 seconds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164DC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BA8980B" w14:textId="29F27756" w:rsidR="001A4117" w:rsidRPr="001A4117" w:rsidRDefault="001A4117" w:rsidP="001A411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MediaTypeID </w:t>
      </w:r>
      <w:r w:rsidRPr="001A4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: Protected AAC audio file </w:t>
      </w:r>
      <w:r w:rsidR="00164D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1A4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 between 180 and 239 seconds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164DC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DDDA028" w14:textId="677FB93E" w:rsidR="001A4117" w:rsidRPr="001A4117" w:rsidRDefault="001A4117" w:rsidP="001A411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MediaTypeID </w:t>
      </w:r>
      <w:r w:rsidRPr="001A4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: Protected MPEG-4 video file </w:t>
      </w:r>
      <w:r w:rsidR="00164D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1A4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 between 240 and 299 seconds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164DC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A560749" w14:textId="7DB6C3BA" w:rsidR="001A4117" w:rsidRPr="001A4117" w:rsidRDefault="001A4117" w:rsidP="001A411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MediaTypeID </w:t>
      </w:r>
      <w:r w:rsidRPr="001A4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: Purchased AAC audio file </w:t>
      </w:r>
      <w:r w:rsidR="00164D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1A4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 between 300 and 359 seconds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164DC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1622C72" w14:textId="1A2E4FC4" w:rsidR="001A4117" w:rsidRPr="001A4117" w:rsidRDefault="001A4117" w:rsidP="001A411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MediaTypeID </w:t>
      </w:r>
      <w:r w:rsidRPr="001A4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: AAC audio file </w:t>
      </w:r>
      <w:r w:rsidR="00164D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1A4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 &gt;= 360 seconds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164DC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265786AE" w14:textId="77777777" w:rsidR="00164DCA" w:rsidRPr="00164DCA" w:rsidRDefault="00164DCA" w:rsidP="00164DCA">
      <w:pPr>
        <w:pStyle w:val="NormalWeb"/>
        <w:ind w:left="720"/>
        <w:rPr>
          <w:rStyle w:val="Strong"/>
          <w:b w:val="0"/>
          <w:bCs w:val="0"/>
        </w:rPr>
      </w:pPr>
    </w:p>
    <w:p w14:paraId="320AC71E" w14:textId="77777777" w:rsidR="00164DCA" w:rsidRDefault="00164DCA" w:rsidP="00164DCA">
      <w:pPr>
        <w:pStyle w:val="NormalWeb"/>
        <w:rPr>
          <w:rStyle w:val="Strong"/>
          <w:rFonts w:eastAsiaTheme="majorEastAsia"/>
        </w:rPr>
      </w:pPr>
    </w:p>
    <w:p w14:paraId="08F1B7A7" w14:textId="77777777" w:rsidR="00CE208B" w:rsidRDefault="00CE208B" w:rsidP="00164DCA">
      <w:pPr>
        <w:pStyle w:val="NormalWeb"/>
        <w:rPr>
          <w:rStyle w:val="Strong"/>
          <w:rFonts w:eastAsiaTheme="majorEastAsia"/>
        </w:rPr>
      </w:pPr>
    </w:p>
    <w:p w14:paraId="16C1E189" w14:textId="77777777" w:rsidR="00CE208B" w:rsidRDefault="00CE208B" w:rsidP="00164DCA">
      <w:pPr>
        <w:pStyle w:val="NormalWeb"/>
        <w:rPr>
          <w:rStyle w:val="Strong"/>
          <w:rFonts w:eastAsiaTheme="majorEastAsia"/>
        </w:rPr>
      </w:pPr>
    </w:p>
    <w:p w14:paraId="66F3D703" w14:textId="3C1F45B4" w:rsidR="00164DCA" w:rsidRDefault="001A4117" w:rsidP="00164DCA">
      <w:pPr>
        <w:pStyle w:val="NormalWeb"/>
      </w:pPr>
      <w:r>
        <w:rPr>
          <w:rStyle w:val="Strong"/>
          <w:rFonts w:eastAsiaTheme="majorEastAsia"/>
        </w:rPr>
        <w:lastRenderedPageBreak/>
        <w:t>Planning the Project</w:t>
      </w:r>
      <w:r w:rsidR="00164DCA">
        <w:rPr>
          <w:rStyle w:val="Strong"/>
          <w:rFonts w:eastAsiaTheme="majorEastAsia"/>
        </w:rPr>
        <w:t xml:space="preserve"> (Hint)</w:t>
      </w:r>
      <w:r>
        <w:rPr>
          <w:rStyle w:val="Strong"/>
          <w:rFonts w:eastAsiaTheme="majorEastAsia"/>
        </w:rPr>
        <w:t>:</w:t>
      </w:r>
      <w:r>
        <w:t xml:space="preserve"> </w:t>
      </w:r>
    </w:p>
    <w:p w14:paraId="0EFF4B08" w14:textId="3350FC37" w:rsidR="00164DCA" w:rsidRDefault="00164DCA" w:rsidP="00164DCA">
      <w:pPr>
        <w:pStyle w:val="NormalWeb"/>
      </w:pPr>
      <w:r>
        <w:t>Divide</w:t>
      </w:r>
      <w:r w:rsidR="001A4117">
        <w:t xml:space="preserve"> the project into smaller tasks</w:t>
      </w:r>
      <w:r w:rsidR="004609C9">
        <w:t>, for example,</w:t>
      </w:r>
      <w:r w:rsidR="000A047A">
        <w:t xml:space="preserve"> </w:t>
      </w:r>
      <w:r w:rsidR="001A4117">
        <w:t xml:space="preserve">creating the </w:t>
      </w:r>
      <w:r w:rsidR="001A4117">
        <w:rPr>
          <w:rStyle w:val="HTMLCode"/>
          <w:rFonts w:eastAsiaTheme="majorEastAsia"/>
        </w:rPr>
        <w:t>MediaType</w:t>
      </w:r>
      <w:r w:rsidR="001A4117">
        <w:t xml:space="preserve"> table, modifying existing tables, and writing new queries. </w:t>
      </w:r>
    </w:p>
    <w:p w14:paraId="33652610" w14:textId="77777777" w:rsidR="00164DCA" w:rsidRDefault="00164DCA" w:rsidP="00164DCA">
      <w:pPr>
        <w:pStyle w:val="NormalWeb"/>
      </w:pPr>
    </w:p>
    <w:p w14:paraId="2FC35947" w14:textId="77777777" w:rsidR="00081934" w:rsidRDefault="001A4117" w:rsidP="00164DCA">
      <w:pPr>
        <w:pStyle w:val="NormalWeb"/>
      </w:pPr>
      <w:r>
        <w:rPr>
          <w:rStyle w:val="Strong"/>
          <w:rFonts w:eastAsiaTheme="majorEastAsia"/>
        </w:rPr>
        <w:t>Executing the Project:</w:t>
      </w:r>
      <w:r>
        <w:t xml:space="preserve"> </w:t>
      </w:r>
    </w:p>
    <w:p w14:paraId="7E937DC5" w14:textId="160BC47C" w:rsidR="001A4117" w:rsidRDefault="001A4117" w:rsidP="00164DCA">
      <w:pPr>
        <w:pStyle w:val="NormalWeb"/>
      </w:pPr>
      <w:r>
        <w:t>Apply what you've learned to design the new table, integrate it into the existing schema, and write queries</w:t>
      </w:r>
      <w:r w:rsidR="00DC1CDF">
        <w:t xml:space="preserve"> against it once it’s implemented</w:t>
      </w:r>
      <w:r w:rsidR="000A047A">
        <w:t>.</w:t>
      </w:r>
    </w:p>
    <w:p w14:paraId="0E6EA929" w14:textId="77777777" w:rsidR="000A047A" w:rsidRDefault="000A047A" w:rsidP="000A04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02AEFA0" w14:textId="77777777" w:rsidR="00DC1CDF" w:rsidRDefault="00DC1CDF" w:rsidP="000A04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E81234B" w14:textId="77777777" w:rsidR="00DC1CDF" w:rsidRDefault="00DC1CDF" w:rsidP="000A04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806B241" w14:textId="77777777" w:rsidR="00DC1CDF" w:rsidRDefault="00DC1CDF" w:rsidP="000A04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F0BCFE4" w14:textId="77777777" w:rsidR="00DC1CDF" w:rsidRDefault="00DC1CDF" w:rsidP="000A04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F4768A8" w14:textId="77777777" w:rsidR="00DC1CDF" w:rsidRDefault="00DC1CDF" w:rsidP="000A04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925F06D" w14:textId="77777777" w:rsidR="00DC1CDF" w:rsidRDefault="00DC1CDF" w:rsidP="000A04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EAA6F64" w14:textId="77777777" w:rsidR="00DC1CDF" w:rsidRDefault="00DC1CDF" w:rsidP="000A04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40D8ADD" w14:textId="77777777" w:rsidR="00DC1CDF" w:rsidRDefault="00DC1CDF" w:rsidP="000A04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0E451A0" w14:textId="77777777" w:rsidR="00DC1CDF" w:rsidRDefault="00DC1CDF" w:rsidP="000A04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0821A93" w14:textId="77777777" w:rsidR="00DC1CDF" w:rsidRDefault="00DC1CDF" w:rsidP="000A04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F23F050" w14:textId="77777777" w:rsidR="00DC1CDF" w:rsidRDefault="00DC1CDF" w:rsidP="000A04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021096A" w14:textId="77777777" w:rsidR="00DC1CDF" w:rsidRDefault="00DC1CDF" w:rsidP="000A04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E5AB5BE" w14:textId="77777777" w:rsidR="00DC1CDF" w:rsidRDefault="00DC1CDF" w:rsidP="000A04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501C245" w14:textId="77777777" w:rsidR="00DC1CDF" w:rsidRDefault="00DC1CDF" w:rsidP="000A04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572675B" w14:textId="77777777" w:rsidR="00DC1CDF" w:rsidRDefault="00DC1CDF" w:rsidP="000A04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D8375A2" w14:textId="77777777" w:rsidR="00DC1CDF" w:rsidRDefault="00DC1CDF" w:rsidP="000A04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21FF390" w14:textId="70F40C29" w:rsidR="004748F4" w:rsidRPr="000A047A" w:rsidRDefault="000A047A" w:rsidP="000A04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GUIDED </w:t>
      </w:r>
      <w:r w:rsidRPr="00BB6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WALKTHROUGH:</w:t>
      </w:r>
    </w:p>
    <w:p w14:paraId="55EF485E" w14:textId="77777777" w:rsidR="004748F4" w:rsidRPr="004748F4" w:rsidRDefault="004748F4" w:rsidP="004748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74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an Initial Conceptual Model:</w:t>
      </w:r>
    </w:p>
    <w:p w14:paraId="034D6B9C" w14:textId="18E67084" w:rsidR="004748F4" w:rsidRDefault="004748F4" w:rsidP="004748F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748F4">
        <w:rPr>
          <w:rFonts w:ascii="Times New Roman" w:eastAsia="Times New Roman" w:hAnsi="Times New Roman" w:cs="Times New Roman"/>
          <w:kern w:val="0"/>
          <w14:ligatures w14:val="none"/>
        </w:rPr>
        <w:t>Update the ERD to include the MediaType table and its relationships.</w:t>
      </w:r>
      <w:r w:rsidR="00BE24DE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7B826AC" w14:textId="34B2A5E2" w:rsidR="004748F4" w:rsidRPr="004748F4" w:rsidRDefault="004748F4" w:rsidP="004748F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B20661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>Your Updated ERD Here</w:t>
      </w:r>
      <w:r w:rsidRPr="00B2066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</w:r>
    </w:p>
    <w:p w14:paraId="4EB07D3C" w14:textId="7D3AC674" w:rsidR="004748F4" w:rsidRPr="004748F4" w:rsidRDefault="004748F4" w:rsidP="00B20661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</w:pPr>
      <w:r w:rsidRPr="004748F4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14:ligatures w14:val="none"/>
        </w:rPr>
        <w:t>Updated ERD:</w:t>
      </w:r>
    </w:p>
    <w:p w14:paraId="63C13E16" w14:textId="77777777" w:rsidR="004748F4" w:rsidRPr="004748F4" w:rsidRDefault="004748F4" w:rsidP="004748F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</w:pPr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Artists (</w:t>
      </w:r>
      <w:proofErr w:type="spellStart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ArtistID</w:t>
      </w:r>
      <w:proofErr w:type="spellEnd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 xml:space="preserve">, Name, </w:t>
      </w:r>
      <w:proofErr w:type="spellStart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BirthDate</w:t>
      </w:r>
      <w:proofErr w:type="spellEnd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 xml:space="preserve">, </w:t>
      </w:r>
      <w:proofErr w:type="spellStart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GenreID</w:t>
      </w:r>
      <w:proofErr w:type="spellEnd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)</w:t>
      </w:r>
    </w:p>
    <w:p w14:paraId="0777C34A" w14:textId="77777777" w:rsidR="004748F4" w:rsidRPr="004748F4" w:rsidRDefault="004748F4" w:rsidP="004748F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</w:pPr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Albums (</w:t>
      </w:r>
      <w:proofErr w:type="spellStart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AlbumID</w:t>
      </w:r>
      <w:proofErr w:type="spellEnd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 xml:space="preserve">, Title, </w:t>
      </w:r>
      <w:proofErr w:type="spellStart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ReleaseDate</w:t>
      </w:r>
      <w:proofErr w:type="spellEnd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 xml:space="preserve">, </w:t>
      </w:r>
      <w:proofErr w:type="spellStart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ArtistID</w:t>
      </w:r>
      <w:proofErr w:type="spellEnd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)</w:t>
      </w:r>
    </w:p>
    <w:p w14:paraId="188B9393" w14:textId="77777777" w:rsidR="004748F4" w:rsidRPr="004748F4" w:rsidRDefault="004748F4" w:rsidP="004748F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</w:pPr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Tracks (</w:t>
      </w:r>
      <w:proofErr w:type="spellStart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TrackID</w:t>
      </w:r>
      <w:proofErr w:type="spellEnd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 xml:space="preserve">, Title, Duration, </w:t>
      </w:r>
      <w:proofErr w:type="spellStart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AlbumID</w:t>
      </w:r>
      <w:proofErr w:type="spellEnd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, MediaTypeID)</w:t>
      </w:r>
    </w:p>
    <w:p w14:paraId="3DA92FE4" w14:textId="77777777" w:rsidR="004748F4" w:rsidRPr="004748F4" w:rsidRDefault="004748F4" w:rsidP="004748F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</w:pPr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Genres (</w:t>
      </w:r>
      <w:proofErr w:type="spellStart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GenreID</w:t>
      </w:r>
      <w:proofErr w:type="spellEnd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, Name)</w:t>
      </w:r>
    </w:p>
    <w:p w14:paraId="1E9F0E3B" w14:textId="77777777" w:rsidR="004748F4" w:rsidRPr="004748F4" w:rsidRDefault="004748F4" w:rsidP="004748F4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</w:pPr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MediaType (MediaTypeID, Name)</w:t>
      </w:r>
    </w:p>
    <w:p w14:paraId="2EC7A381" w14:textId="77777777" w:rsidR="001A4117" w:rsidRPr="00B20661" w:rsidRDefault="001A4117" w:rsidP="00BB6CB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26A5FF57" w14:textId="77777777" w:rsidR="00BE24DE" w:rsidRPr="00B20661" w:rsidRDefault="00BE24DE" w:rsidP="00BB6CB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70CCE0B9" w14:textId="77777777" w:rsidR="00BE24DE" w:rsidRPr="00B20661" w:rsidRDefault="00BE24DE" w:rsidP="00BB6CB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749FB9A6" w14:textId="77777777" w:rsidR="00BE24DE" w:rsidRPr="00B20661" w:rsidRDefault="00BE24DE" w:rsidP="00BB6CB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1B92E8CE" w14:textId="77777777" w:rsidR="00BE24DE" w:rsidRPr="00B20661" w:rsidRDefault="00BE24DE" w:rsidP="00BB6CB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247E2924" w14:textId="77777777" w:rsidR="00BE24DE" w:rsidRPr="00B20661" w:rsidRDefault="00BE24DE" w:rsidP="00BB6CB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082F81DB" w14:textId="77777777" w:rsidR="00BE24DE" w:rsidRPr="00B20661" w:rsidRDefault="00BE24DE" w:rsidP="00BB6CB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7DB32459" w14:textId="77777777" w:rsidR="00BE24DE" w:rsidRDefault="00BE24DE" w:rsidP="00BB6CB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6B499A6" w14:textId="77777777" w:rsidR="00BE24DE" w:rsidRDefault="00BE24DE" w:rsidP="00BB6CB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B8DDF59" w14:textId="0AC02B3C" w:rsidR="00BB6CB0" w:rsidRPr="00F475D6" w:rsidRDefault="00BB6CB0" w:rsidP="00B20661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6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MediaType Table:</w:t>
      </w:r>
      <w:r w:rsidR="00F475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14:paraId="5CBE102E" w14:textId="1EE9CF3D" w:rsidR="00BB6CB0" w:rsidRPr="00BB6CB0" w:rsidRDefault="00F475D6" w:rsidP="00B20661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</w:pP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Your </w:t>
      </w:r>
      <w:r w:rsidRPr="00BB6CB0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>Query</w:t>
      </w: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 Here</w:t>
      </w:r>
      <w:r w:rsidRPr="00BB6CB0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:</w:t>
      </w:r>
    </w:p>
    <w:p w14:paraId="027F8D0E" w14:textId="50545C6C" w:rsidR="00BB6CB0" w:rsidRP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530B7A" w14:textId="77777777" w:rsidR="00BB6CB0" w:rsidRP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CREATE TABLE MediaType (</w:t>
      </w:r>
    </w:p>
    <w:p w14:paraId="76EC4CC4" w14:textId="77777777" w:rsidR="00BB6CB0" w:rsidRP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 xml:space="preserve">    MediaTypeID INTEGER PRIMARY KEY,</w:t>
      </w:r>
    </w:p>
    <w:p w14:paraId="6249FF4D" w14:textId="77777777" w:rsidR="00BB6CB0" w:rsidRP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 xml:space="preserve">    Name TEXT NOT NULL</w:t>
      </w:r>
    </w:p>
    <w:p w14:paraId="4BD40FCD" w14:textId="77777777" w:rsidR="00BB6CB0" w:rsidRP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);</w:t>
      </w:r>
    </w:p>
    <w:p w14:paraId="216F1BB8" w14:textId="77777777" w:rsidR="00BB6CB0" w:rsidRP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3E871911" w14:textId="77777777" w:rsidR="00BB6CB0" w:rsidRP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INSERT INTO MediaType (MediaTypeID, Name) VALUES</w:t>
      </w:r>
    </w:p>
    <w:p w14:paraId="5FD975FE" w14:textId="77777777" w:rsidR="00BB6CB0" w:rsidRP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(1, 'MPEG audio file'),</w:t>
      </w:r>
    </w:p>
    <w:p w14:paraId="349082CA" w14:textId="77777777" w:rsidR="00BB6CB0" w:rsidRP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(2, 'Protected AAC audio file'),</w:t>
      </w:r>
    </w:p>
    <w:p w14:paraId="26F66058" w14:textId="77777777" w:rsidR="00BB6CB0" w:rsidRP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(3, 'Protected MPEG-4 video file'),</w:t>
      </w:r>
    </w:p>
    <w:p w14:paraId="54DAC518" w14:textId="77777777" w:rsidR="00BB6CB0" w:rsidRP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(4, 'Purchased AAC audio file'),</w:t>
      </w:r>
    </w:p>
    <w:p w14:paraId="67C7FB3D" w14:textId="77777777" w:rsid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lastRenderedPageBreak/>
        <w:t>(5, 'AAC audio file');</w:t>
      </w:r>
    </w:p>
    <w:p w14:paraId="6C3312C4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576EAA03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1B83E62A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5ACCFB30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52AE6B88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3FB18087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6B7BC59E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689F82C8" w14:textId="77777777" w:rsidR="00205DFA" w:rsidRPr="00BB6CB0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51F45EBF" w14:textId="6C8AA847" w:rsidR="00FC046C" w:rsidRPr="00FC046C" w:rsidRDefault="00FC046C" w:rsidP="00B20661">
      <w:pPr>
        <w:pStyle w:val="NormalWeb"/>
        <w:numPr>
          <w:ilvl w:val="0"/>
          <w:numId w:val="17"/>
        </w:numPr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>Insert values into MediaType table:</w:t>
      </w:r>
      <w:r>
        <w:rPr>
          <w:rStyle w:val="Strong"/>
          <w:rFonts w:eastAsiaTheme="majorEastAsia"/>
        </w:rPr>
        <w:br/>
      </w:r>
    </w:p>
    <w:p w14:paraId="17D7961B" w14:textId="708D01CA" w:rsidR="00FC046C" w:rsidRPr="00FC046C" w:rsidRDefault="00FC046C" w:rsidP="00B20661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</w:pP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Your </w:t>
      </w:r>
      <w:r w:rsidRPr="00BB6CB0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>Query</w:t>
      </w: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 Here</w:t>
      </w:r>
      <w:r w:rsidRPr="00BB6CB0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:</w:t>
      </w:r>
    </w:p>
    <w:p w14:paraId="45DF0659" w14:textId="77777777" w:rsidR="00FC046C" w:rsidRPr="00FC046C" w:rsidRDefault="00FC046C" w:rsidP="00FC046C">
      <w:pPr>
        <w:pStyle w:val="HTMLPreformatted"/>
        <w:ind w:left="720"/>
        <w:rPr>
          <w:rStyle w:val="HTMLCode"/>
          <w:rFonts w:eastAsiaTheme="majorEastAsia"/>
          <w:color w:val="FFFFFF" w:themeColor="background1"/>
        </w:rPr>
      </w:pPr>
      <w:r w:rsidRPr="00FC046C">
        <w:rPr>
          <w:rStyle w:val="hljs-keyword"/>
          <w:rFonts w:eastAsiaTheme="majorEastAsia"/>
          <w:color w:val="FFFFFF" w:themeColor="background1"/>
        </w:rPr>
        <w:t>INSERT</w:t>
      </w:r>
      <w:r w:rsidRPr="00FC046C">
        <w:rPr>
          <w:rStyle w:val="HTMLCode"/>
          <w:rFonts w:eastAsiaTheme="majorEastAsia"/>
          <w:color w:val="FFFFFF" w:themeColor="background1"/>
        </w:rPr>
        <w:t xml:space="preserve"> </w:t>
      </w:r>
      <w:r w:rsidRPr="00FC046C">
        <w:rPr>
          <w:rStyle w:val="hljs-keyword"/>
          <w:rFonts w:eastAsiaTheme="majorEastAsia"/>
          <w:color w:val="FFFFFF" w:themeColor="background1"/>
        </w:rPr>
        <w:t>INTO</w:t>
      </w:r>
      <w:r w:rsidRPr="00FC046C">
        <w:rPr>
          <w:rStyle w:val="HTMLCode"/>
          <w:rFonts w:eastAsiaTheme="majorEastAsia"/>
          <w:color w:val="FFFFFF" w:themeColor="background1"/>
        </w:rPr>
        <w:t xml:space="preserve"> MediaType (MediaTypeID, Name) </w:t>
      </w:r>
      <w:r w:rsidRPr="00FC046C">
        <w:rPr>
          <w:rStyle w:val="hljs-keyword"/>
          <w:rFonts w:eastAsiaTheme="majorEastAsia"/>
          <w:color w:val="FFFFFF" w:themeColor="background1"/>
        </w:rPr>
        <w:t>VALUES</w:t>
      </w:r>
    </w:p>
    <w:p w14:paraId="18035376" w14:textId="77777777" w:rsidR="00FC046C" w:rsidRPr="00FC046C" w:rsidRDefault="00FC046C" w:rsidP="00FC046C">
      <w:pPr>
        <w:pStyle w:val="HTMLPreformatted"/>
        <w:ind w:left="720"/>
        <w:rPr>
          <w:rStyle w:val="HTMLCode"/>
          <w:rFonts w:eastAsiaTheme="majorEastAsia"/>
          <w:color w:val="FFFFFF" w:themeColor="background1"/>
        </w:rPr>
      </w:pPr>
      <w:r w:rsidRPr="00FC046C">
        <w:rPr>
          <w:rStyle w:val="HTMLCode"/>
          <w:rFonts w:eastAsiaTheme="majorEastAsia"/>
          <w:color w:val="FFFFFF" w:themeColor="background1"/>
        </w:rPr>
        <w:t>(</w:t>
      </w:r>
      <w:r w:rsidRPr="00FC046C">
        <w:rPr>
          <w:rStyle w:val="hljs-number"/>
          <w:rFonts w:eastAsiaTheme="majorEastAsia"/>
          <w:color w:val="FFFFFF" w:themeColor="background1"/>
        </w:rPr>
        <w:t>1</w:t>
      </w:r>
      <w:r w:rsidRPr="00FC046C">
        <w:rPr>
          <w:rStyle w:val="HTMLCode"/>
          <w:rFonts w:eastAsiaTheme="majorEastAsia"/>
          <w:color w:val="FFFFFF" w:themeColor="background1"/>
        </w:rPr>
        <w:t xml:space="preserve">, </w:t>
      </w:r>
      <w:r w:rsidRPr="00FC046C">
        <w:rPr>
          <w:rStyle w:val="hljs-string"/>
          <w:rFonts w:eastAsiaTheme="majorEastAsia"/>
          <w:color w:val="FFFFFF" w:themeColor="background1"/>
        </w:rPr>
        <w:t>'MPEG audio file'</w:t>
      </w:r>
      <w:r w:rsidRPr="00FC046C">
        <w:rPr>
          <w:rStyle w:val="HTMLCode"/>
          <w:rFonts w:eastAsiaTheme="majorEastAsia"/>
          <w:color w:val="FFFFFF" w:themeColor="background1"/>
        </w:rPr>
        <w:t>),</w:t>
      </w:r>
    </w:p>
    <w:p w14:paraId="52A58226" w14:textId="77777777" w:rsidR="00FC046C" w:rsidRPr="00FC046C" w:rsidRDefault="00FC046C" w:rsidP="00FC046C">
      <w:pPr>
        <w:pStyle w:val="HTMLPreformatted"/>
        <w:ind w:left="720"/>
        <w:rPr>
          <w:rStyle w:val="HTMLCode"/>
          <w:rFonts w:eastAsiaTheme="majorEastAsia"/>
          <w:color w:val="FFFFFF" w:themeColor="background1"/>
        </w:rPr>
      </w:pPr>
      <w:r w:rsidRPr="00FC046C">
        <w:rPr>
          <w:rStyle w:val="HTMLCode"/>
          <w:rFonts w:eastAsiaTheme="majorEastAsia"/>
          <w:color w:val="FFFFFF" w:themeColor="background1"/>
        </w:rPr>
        <w:t>(</w:t>
      </w:r>
      <w:r w:rsidRPr="00FC046C">
        <w:rPr>
          <w:rStyle w:val="hljs-number"/>
          <w:rFonts w:eastAsiaTheme="majorEastAsia"/>
          <w:color w:val="FFFFFF" w:themeColor="background1"/>
        </w:rPr>
        <w:t>2</w:t>
      </w:r>
      <w:r w:rsidRPr="00FC046C">
        <w:rPr>
          <w:rStyle w:val="HTMLCode"/>
          <w:rFonts w:eastAsiaTheme="majorEastAsia"/>
          <w:color w:val="FFFFFF" w:themeColor="background1"/>
        </w:rPr>
        <w:t xml:space="preserve">, </w:t>
      </w:r>
      <w:r w:rsidRPr="00FC046C">
        <w:rPr>
          <w:rStyle w:val="hljs-string"/>
          <w:rFonts w:eastAsiaTheme="majorEastAsia"/>
          <w:color w:val="FFFFFF" w:themeColor="background1"/>
        </w:rPr>
        <w:t>'Protected AAC audio file'</w:t>
      </w:r>
      <w:r w:rsidRPr="00FC046C">
        <w:rPr>
          <w:rStyle w:val="HTMLCode"/>
          <w:rFonts w:eastAsiaTheme="majorEastAsia"/>
          <w:color w:val="FFFFFF" w:themeColor="background1"/>
        </w:rPr>
        <w:t>),</w:t>
      </w:r>
    </w:p>
    <w:p w14:paraId="327ED30F" w14:textId="77777777" w:rsidR="00FC046C" w:rsidRPr="00FC046C" w:rsidRDefault="00FC046C" w:rsidP="00FC046C">
      <w:pPr>
        <w:pStyle w:val="HTMLPreformatted"/>
        <w:ind w:left="720"/>
        <w:rPr>
          <w:rStyle w:val="HTMLCode"/>
          <w:rFonts w:eastAsiaTheme="majorEastAsia"/>
          <w:color w:val="FFFFFF" w:themeColor="background1"/>
        </w:rPr>
      </w:pPr>
      <w:r w:rsidRPr="00FC046C">
        <w:rPr>
          <w:rStyle w:val="HTMLCode"/>
          <w:rFonts w:eastAsiaTheme="majorEastAsia"/>
          <w:color w:val="FFFFFF" w:themeColor="background1"/>
        </w:rPr>
        <w:t>(</w:t>
      </w:r>
      <w:r w:rsidRPr="00FC046C">
        <w:rPr>
          <w:rStyle w:val="hljs-number"/>
          <w:rFonts w:eastAsiaTheme="majorEastAsia"/>
          <w:color w:val="FFFFFF" w:themeColor="background1"/>
        </w:rPr>
        <w:t>3</w:t>
      </w:r>
      <w:r w:rsidRPr="00FC046C">
        <w:rPr>
          <w:rStyle w:val="HTMLCode"/>
          <w:rFonts w:eastAsiaTheme="majorEastAsia"/>
          <w:color w:val="FFFFFF" w:themeColor="background1"/>
        </w:rPr>
        <w:t xml:space="preserve">, </w:t>
      </w:r>
      <w:r w:rsidRPr="00FC046C">
        <w:rPr>
          <w:rStyle w:val="hljs-string"/>
          <w:rFonts w:eastAsiaTheme="majorEastAsia"/>
          <w:color w:val="FFFFFF" w:themeColor="background1"/>
        </w:rPr>
        <w:t>'Protected MPEG-4 video file'</w:t>
      </w:r>
      <w:r w:rsidRPr="00FC046C">
        <w:rPr>
          <w:rStyle w:val="HTMLCode"/>
          <w:rFonts w:eastAsiaTheme="majorEastAsia"/>
          <w:color w:val="FFFFFF" w:themeColor="background1"/>
        </w:rPr>
        <w:t>),</w:t>
      </w:r>
    </w:p>
    <w:p w14:paraId="4673A577" w14:textId="77777777" w:rsidR="00FC046C" w:rsidRPr="00FC046C" w:rsidRDefault="00FC046C" w:rsidP="00FC046C">
      <w:pPr>
        <w:pStyle w:val="HTMLPreformatted"/>
        <w:ind w:left="720"/>
        <w:rPr>
          <w:rStyle w:val="HTMLCode"/>
          <w:rFonts w:eastAsiaTheme="majorEastAsia"/>
          <w:color w:val="FFFFFF" w:themeColor="background1"/>
        </w:rPr>
      </w:pPr>
      <w:r w:rsidRPr="00FC046C">
        <w:rPr>
          <w:rStyle w:val="HTMLCode"/>
          <w:rFonts w:eastAsiaTheme="majorEastAsia"/>
          <w:color w:val="FFFFFF" w:themeColor="background1"/>
        </w:rPr>
        <w:t>(</w:t>
      </w:r>
      <w:r w:rsidRPr="00FC046C">
        <w:rPr>
          <w:rStyle w:val="hljs-number"/>
          <w:rFonts w:eastAsiaTheme="majorEastAsia"/>
          <w:color w:val="FFFFFF" w:themeColor="background1"/>
        </w:rPr>
        <w:t>4</w:t>
      </w:r>
      <w:r w:rsidRPr="00FC046C">
        <w:rPr>
          <w:rStyle w:val="HTMLCode"/>
          <w:rFonts w:eastAsiaTheme="majorEastAsia"/>
          <w:color w:val="FFFFFF" w:themeColor="background1"/>
        </w:rPr>
        <w:t xml:space="preserve">, </w:t>
      </w:r>
      <w:r w:rsidRPr="00FC046C">
        <w:rPr>
          <w:rStyle w:val="hljs-string"/>
          <w:rFonts w:eastAsiaTheme="majorEastAsia"/>
          <w:color w:val="FFFFFF" w:themeColor="background1"/>
        </w:rPr>
        <w:t>'Purchased AAC audio file'</w:t>
      </w:r>
      <w:r w:rsidRPr="00FC046C">
        <w:rPr>
          <w:rStyle w:val="HTMLCode"/>
          <w:rFonts w:eastAsiaTheme="majorEastAsia"/>
          <w:color w:val="FFFFFF" w:themeColor="background1"/>
        </w:rPr>
        <w:t>),</w:t>
      </w:r>
    </w:p>
    <w:p w14:paraId="5D9F96DA" w14:textId="77777777" w:rsidR="00FC046C" w:rsidRDefault="00FC046C" w:rsidP="00FC046C">
      <w:pPr>
        <w:pStyle w:val="HTMLPreformatted"/>
        <w:ind w:left="720"/>
      </w:pPr>
      <w:r w:rsidRPr="00FC046C">
        <w:rPr>
          <w:rStyle w:val="HTMLCode"/>
          <w:rFonts w:eastAsiaTheme="majorEastAsia"/>
          <w:color w:val="FFFFFF" w:themeColor="background1"/>
        </w:rPr>
        <w:t>(</w:t>
      </w:r>
      <w:r w:rsidRPr="00FC046C">
        <w:rPr>
          <w:rStyle w:val="hljs-number"/>
          <w:rFonts w:eastAsiaTheme="majorEastAsia"/>
          <w:color w:val="FFFFFF" w:themeColor="background1"/>
        </w:rPr>
        <w:t>5</w:t>
      </w:r>
      <w:r w:rsidRPr="00FC046C">
        <w:rPr>
          <w:rStyle w:val="HTMLCode"/>
          <w:rFonts w:eastAsiaTheme="majorEastAsia"/>
          <w:color w:val="FFFFFF" w:themeColor="background1"/>
        </w:rPr>
        <w:t xml:space="preserve">, </w:t>
      </w:r>
      <w:r w:rsidRPr="00FC046C">
        <w:rPr>
          <w:rStyle w:val="hljs-string"/>
          <w:rFonts w:eastAsiaTheme="majorEastAsia"/>
          <w:color w:val="FFFFFF" w:themeColor="background1"/>
        </w:rPr>
        <w:t>'AAC audio file'</w:t>
      </w:r>
      <w:r w:rsidRPr="00FC046C">
        <w:rPr>
          <w:rStyle w:val="HTMLCode"/>
          <w:rFonts w:eastAsiaTheme="majorEastAsia"/>
          <w:color w:val="FFFFFF" w:themeColor="background1"/>
        </w:rPr>
        <w:t>);</w:t>
      </w:r>
    </w:p>
    <w:p w14:paraId="2F056B4F" w14:textId="77777777" w:rsidR="00FC046C" w:rsidRDefault="00FC046C" w:rsidP="00FC046C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AF781C" w14:textId="77777777" w:rsidR="00205DFA" w:rsidRDefault="00205DFA" w:rsidP="00FC046C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6A1B09" w14:textId="77777777" w:rsidR="00205DFA" w:rsidRDefault="00205DFA" w:rsidP="00FC046C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E7C1ED" w14:textId="77777777" w:rsidR="00205DFA" w:rsidRDefault="00205DFA" w:rsidP="00FC046C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C7BD93" w14:textId="77777777" w:rsidR="00205DFA" w:rsidRDefault="00205DFA" w:rsidP="00FC046C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EB8E07" w14:textId="77777777" w:rsidR="00205DFA" w:rsidRDefault="00205DFA" w:rsidP="00FC046C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3423B6" w14:textId="77777777" w:rsidR="00205DFA" w:rsidRDefault="00205DFA" w:rsidP="00205D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A21D16" w14:textId="77777777" w:rsidR="00205DFA" w:rsidRDefault="00205DFA" w:rsidP="00205D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0CA329" w14:textId="77777777" w:rsidR="00205DFA" w:rsidRDefault="00205DFA" w:rsidP="00205D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2E2769" w14:textId="77777777" w:rsidR="007B1574" w:rsidRPr="00205DFA" w:rsidRDefault="007B1574" w:rsidP="00205D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FE44F9" w14:textId="1E669C6A" w:rsidR="00BB6CB0" w:rsidRPr="00F475D6" w:rsidRDefault="00BB6CB0" w:rsidP="00B20661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6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Modify Existing </w:t>
      </w:r>
      <w:r w:rsidR="009E7B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</w:t>
      </w:r>
      <w:r w:rsidR="00FC04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="009E7B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Table</w:t>
      </w:r>
      <w:r w:rsidRPr="00BB6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Include MediaTypeID:</w:t>
      </w:r>
      <w:r w:rsidR="00F475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14:paraId="1EA9014A" w14:textId="483D7C48" w:rsidR="00BB6CB0" w:rsidRPr="00BB6CB0" w:rsidRDefault="00F475D6" w:rsidP="00B20661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</w:pP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Your </w:t>
      </w:r>
      <w:r w:rsidRPr="00BB6CB0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>Query</w:t>
      </w: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 Here</w:t>
      </w:r>
      <w:r w:rsidRPr="00BB6CB0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:</w:t>
      </w:r>
    </w:p>
    <w:p w14:paraId="54A33EE3" w14:textId="4F6A86AE" w:rsidR="00BB6CB0" w:rsidRP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739981" w14:textId="00DEA27B" w:rsidR="00C31EEA" w:rsidRDefault="00BB6CB0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ALT</w:t>
      </w:r>
      <w:r w:rsidR="00C31EEA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ab/>
      </w:r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 xml:space="preserve">ER </w:t>
      </w:r>
      <w:r w:rsidR="00C31EEA" w:rsidRPr="00C31EEA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ALTER TABLE Tracks ADD COLUMN MediaTypeID INTEGER;</w:t>
      </w:r>
    </w:p>
    <w:p w14:paraId="0B734E8C" w14:textId="77777777" w:rsidR="00205DFA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4844F206" w14:textId="77777777" w:rsidR="00205DFA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2C32F52C" w14:textId="77777777" w:rsidR="00205DFA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6E5C630F" w14:textId="77777777" w:rsidR="00205DFA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AAAA1D9" w14:textId="77777777" w:rsidR="00205DFA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192E2D2" w14:textId="77777777" w:rsidR="00205DFA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2A2EEEF" w14:textId="77777777" w:rsidR="00205DFA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78413F4" w14:textId="77777777" w:rsidR="00205DFA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13C15E8" w14:textId="77777777" w:rsidR="00205DFA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CF5091E" w14:textId="77777777" w:rsidR="00205DFA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47169A4" w14:textId="77777777" w:rsidR="00205DFA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3C48C6F" w14:textId="77777777" w:rsidR="00205DFA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73E7332" w14:textId="77777777" w:rsidR="00205DFA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96874FA" w14:textId="77777777" w:rsidR="00205DFA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BDB43C9" w14:textId="77777777" w:rsidR="00205DFA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0144ED9" w14:textId="77777777" w:rsidR="00205DFA" w:rsidRPr="00C31EEA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69E26ED" w14:textId="5A78D441" w:rsidR="00FC046C" w:rsidRDefault="00FC046C" w:rsidP="00B20661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04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Update Tracks with appropriate MediaTypeID based </w:t>
      </w:r>
      <w:r w:rsidRPr="00FC04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 Duration: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14:paraId="79E43F7E" w14:textId="77777777" w:rsidR="00FC046C" w:rsidRPr="00BB6CB0" w:rsidRDefault="00FC046C" w:rsidP="00B20661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</w:pP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Your </w:t>
      </w:r>
      <w:r w:rsidRPr="00BB6CB0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>Query</w:t>
      </w: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 Here</w:t>
      </w:r>
      <w:r w:rsidRPr="00BB6CB0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:</w:t>
      </w:r>
    </w:p>
    <w:p w14:paraId="07BC9EC3" w14:textId="77777777" w:rsidR="00FC046C" w:rsidRPr="00C31EEA" w:rsidRDefault="00FC046C" w:rsidP="00FC0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C31EEA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UPDATE Tracks SET MediaTypeID = 1 WHERE Duration &lt; 180; -- MPEG audio file for short tracks</w:t>
      </w:r>
    </w:p>
    <w:p w14:paraId="6A23632C" w14:textId="77777777" w:rsidR="00FC046C" w:rsidRPr="00C31EEA" w:rsidRDefault="00FC046C" w:rsidP="00FC0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C31EEA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UPDATE Tracks SET MediaTypeID = 2 WHERE Duration &gt;= 180 AND Duration &lt; 240; -- Protected AAC audio file for short-medium tracks</w:t>
      </w:r>
    </w:p>
    <w:p w14:paraId="6AA081FF" w14:textId="77777777" w:rsidR="00FC046C" w:rsidRPr="00C31EEA" w:rsidRDefault="00FC046C" w:rsidP="00FC0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C31EEA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UPDATE Tracks SET MediaTypeID = 3 WHERE Duration &gt;= 240 AND Duration &lt; 300; -- Protected MPEG-4 video file for medium tracks</w:t>
      </w:r>
    </w:p>
    <w:p w14:paraId="2AA80CDF" w14:textId="77777777" w:rsidR="00FC046C" w:rsidRPr="00C31EEA" w:rsidRDefault="00FC046C" w:rsidP="00FC0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C31EEA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UPDATE Tracks SET MediaTypeID = 4 WHERE Duration &gt;= 300 AND Duration &lt; 360; -- Purchased AAC audio file for medium-long tracks</w:t>
      </w:r>
    </w:p>
    <w:p w14:paraId="6CCC6FA7" w14:textId="0C029CCF" w:rsidR="00FC046C" w:rsidRPr="00C31EEA" w:rsidRDefault="00FC046C" w:rsidP="00FC0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C31EEA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UPDATE Tracks SET MediaTypeID = 5 WHERE Duration &gt;= 360; -- AAC audio file for long tracks</w:t>
      </w:r>
    </w:p>
    <w:p w14:paraId="0FCB5307" w14:textId="77777777" w:rsidR="00FC046C" w:rsidRDefault="00FC046C" w:rsidP="00FC046C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869C87" w14:textId="77777777" w:rsidR="00205DFA" w:rsidRDefault="00205DFA" w:rsidP="00FC046C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4D4638" w14:textId="77777777" w:rsidR="00205DFA" w:rsidRDefault="00205DFA" w:rsidP="00FC046C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92AAA6" w14:textId="77777777" w:rsidR="00205DFA" w:rsidRDefault="00205DFA" w:rsidP="00FC046C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A7769F" w14:textId="77777777" w:rsidR="00205DFA" w:rsidRDefault="00205DFA" w:rsidP="00FC046C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995D53" w14:textId="77777777" w:rsidR="00205DFA" w:rsidRDefault="00205DFA" w:rsidP="00FC046C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B46EE2" w14:textId="77777777" w:rsidR="00205DFA" w:rsidRDefault="00205DFA" w:rsidP="00FC046C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202BA8" w14:textId="77777777" w:rsidR="00205DFA" w:rsidRDefault="00205DFA" w:rsidP="00FC046C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5011C1" w14:textId="77777777" w:rsidR="00205DFA" w:rsidRDefault="00205DFA" w:rsidP="00FC046C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FD348B" w14:textId="77777777" w:rsidR="00205DFA" w:rsidRPr="00FC046C" w:rsidRDefault="00205DFA" w:rsidP="00FC046C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DAAAE6" w14:textId="1A683372" w:rsidR="00FC046C" w:rsidRPr="00476FD2" w:rsidRDefault="00C31EEA" w:rsidP="00B20661">
      <w:pPr>
        <w:pStyle w:val="NormalWeb"/>
        <w:numPr>
          <w:ilvl w:val="0"/>
          <w:numId w:val="17"/>
        </w:numPr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>Make sure</w:t>
      </w:r>
      <w:r w:rsidR="00FC046C">
        <w:rPr>
          <w:rStyle w:val="Strong"/>
          <w:rFonts w:eastAsiaTheme="majorEastAsia"/>
        </w:rPr>
        <w:t xml:space="preserve"> foreign key relationships</w:t>
      </w:r>
      <w:r>
        <w:rPr>
          <w:rStyle w:val="Strong"/>
          <w:rFonts w:eastAsiaTheme="majorEastAsia"/>
        </w:rPr>
        <w:t xml:space="preserve"> are enabled</w:t>
      </w:r>
      <w:r w:rsidR="00FC046C">
        <w:rPr>
          <w:rStyle w:val="Strong"/>
          <w:rFonts w:eastAsiaTheme="majorEastAsia"/>
        </w:rPr>
        <w:t>:</w:t>
      </w:r>
      <w:r w:rsidR="00476FD2">
        <w:rPr>
          <w:rStyle w:val="Strong"/>
          <w:b w:val="0"/>
          <w:bCs w:val="0"/>
        </w:rPr>
        <w:br/>
      </w:r>
      <w:r w:rsidR="00FC046C" w:rsidRPr="00476FD2">
        <w:rPr>
          <w:rStyle w:val="Strong"/>
          <w:rFonts w:eastAsiaTheme="majorEastAsia"/>
        </w:rPr>
        <w:br/>
      </w:r>
    </w:p>
    <w:p w14:paraId="07A31F27" w14:textId="75726255" w:rsidR="00FC046C" w:rsidRPr="00FC046C" w:rsidRDefault="00FC046C" w:rsidP="00B20661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</w:pP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Your </w:t>
      </w:r>
      <w:r w:rsidRPr="00BB6CB0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>Query</w:t>
      </w: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 Here</w:t>
      </w:r>
      <w:r w:rsidRPr="00BB6CB0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:</w:t>
      </w:r>
    </w:p>
    <w:p w14:paraId="58EEAF56" w14:textId="77777777" w:rsidR="00205DFA" w:rsidRDefault="00FC046C" w:rsidP="00476FD2">
      <w:pPr>
        <w:spacing w:before="100" w:beforeAutospacing="1" w:after="100" w:afterAutospacing="1"/>
        <w:rPr>
          <w:rStyle w:val="HTMLCode"/>
          <w:rFonts w:eastAsiaTheme="majorEastAsia"/>
          <w:color w:val="FFFFFF" w:themeColor="background1"/>
        </w:rPr>
      </w:pPr>
      <w:r w:rsidRPr="00C31EEA">
        <w:rPr>
          <w:rStyle w:val="HTMLCode"/>
          <w:rFonts w:eastAsiaTheme="majorEastAsia"/>
          <w:color w:val="FFFFFF" w:themeColor="background1"/>
        </w:rPr>
        <w:t xml:space="preserve">PRAGMA </w:t>
      </w:r>
      <w:proofErr w:type="spellStart"/>
      <w:r w:rsidRPr="00C31EEA">
        <w:rPr>
          <w:rStyle w:val="HTMLCode"/>
          <w:rFonts w:eastAsiaTheme="majorEastAsia"/>
          <w:color w:val="FFFFFF" w:themeColor="background1"/>
        </w:rPr>
        <w:t>foreign_keys</w:t>
      </w:r>
      <w:proofErr w:type="spellEnd"/>
      <w:r w:rsidRPr="00C31EEA">
        <w:rPr>
          <w:rStyle w:val="HTMLCode"/>
          <w:rFonts w:eastAsiaTheme="majorEastAsia"/>
          <w:color w:val="FFFFFF" w:themeColor="background1"/>
        </w:rPr>
        <w:t xml:space="preserve"> </w:t>
      </w:r>
      <w:r w:rsidRPr="00C31EEA">
        <w:rPr>
          <w:rStyle w:val="hljs-operator"/>
          <w:color w:val="FFFFFF" w:themeColor="background1"/>
        </w:rPr>
        <w:t>=</w:t>
      </w:r>
      <w:r w:rsidRPr="00C31EEA">
        <w:rPr>
          <w:rStyle w:val="HTMLCode"/>
          <w:rFonts w:eastAsiaTheme="majorEastAsia"/>
          <w:color w:val="FFFFFF" w:themeColor="background1"/>
        </w:rPr>
        <w:t xml:space="preserve"> </w:t>
      </w:r>
      <w:r w:rsidRPr="00C31EEA">
        <w:rPr>
          <w:rStyle w:val="hljs-keyword"/>
          <w:color w:val="FFFFFF" w:themeColor="background1"/>
        </w:rPr>
        <w:t>ON</w:t>
      </w:r>
      <w:r w:rsidRPr="00C31EEA">
        <w:rPr>
          <w:rStyle w:val="HTMLCode"/>
          <w:rFonts w:eastAsiaTheme="majorEastAsia"/>
          <w:color w:val="FFFFFF" w:themeColor="background1"/>
        </w:rPr>
        <w:t>;</w:t>
      </w:r>
      <w:r w:rsidR="00C31EEA">
        <w:rPr>
          <w:rStyle w:val="HTMLCode"/>
          <w:rFonts w:eastAsiaTheme="majorEastAsia"/>
          <w:color w:val="FFFFFF" w:themeColor="background1"/>
        </w:rPr>
        <w:br/>
      </w:r>
      <w:r w:rsidR="00C31EEA">
        <w:rPr>
          <w:rStyle w:val="HTMLCode"/>
          <w:rFonts w:eastAsiaTheme="majorEastAsia"/>
          <w:color w:val="FFFFFF" w:themeColor="background1"/>
        </w:rPr>
        <w:br/>
      </w:r>
    </w:p>
    <w:p w14:paraId="64B27D87" w14:textId="77777777" w:rsidR="00205DFA" w:rsidRDefault="00205DFA" w:rsidP="00476FD2">
      <w:pPr>
        <w:spacing w:before="100" w:beforeAutospacing="1" w:after="100" w:afterAutospacing="1"/>
        <w:rPr>
          <w:rStyle w:val="HTMLCode"/>
          <w:rFonts w:eastAsiaTheme="majorEastAsia"/>
          <w:color w:val="FFFFFF" w:themeColor="background1"/>
        </w:rPr>
      </w:pPr>
    </w:p>
    <w:p w14:paraId="7A446580" w14:textId="77777777" w:rsidR="00205DFA" w:rsidRDefault="00205DFA" w:rsidP="00476FD2">
      <w:pPr>
        <w:spacing w:before="100" w:beforeAutospacing="1" w:after="100" w:afterAutospacing="1"/>
        <w:rPr>
          <w:rStyle w:val="HTMLCode"/>
          <w:rFonts w:eastAsiaTheme="majorEastAsia"/>
          <w:color w:val="FFFFFF" w:themeColor="background1"/>
        </w:rPr>
      </w:pPr>
    </w:p>
    <w:p w14:paraId="40E0FF17" w14:textId="77777777" w:rsidR="00205DFA" w:rsidRDefault="00205DFA" w:rsidP="00476FD2">
      <w:pPr>
        <w:spacing w:before="100" w:beforeAutospacing="1" w:after="100" w:afterAutospacing="1"/>
        <w:rPr>
          <w:rStyle w:val="HTMLCode"/>
          <w:rFonts w:eastAsiaTheme="majorEastAsia"/>
          <w:color w:val="FFFFFF" w:themeColor="background1"/>
        </w:rPr>
      </w:pPr>
    </w:p>
    <w:p w14:paraId="29EDFA6E" w14:textId="77777777" w:rsidR="00205DFA" w:rsidRDefault="00205DFA" w:rsidP="00476FD2">
      <w:pPr>
        <w:spacing w:before="100" w:beforeAutospacing="1" w:after="100" w:afterAutospacing="1"/>
        <w:rPr>
          <w:rStyle w:val="HTMLCode"/>
          <w:rFonts w:eastAsiaTheme="majorEastAsia"/>
          <w:color w:val="FFFFFF" w:themeColor="background1"/>
        </w:rPr>
      </w:pPr>
    </w:p>
    <w:p w14:paraId="72E554C1" w14:textId="77777777" w:rsidR="00205DFA" w:rsidRDefault="00205DFA" w:rsidP="00476FD2">
      <w:pPr>
        <w:spacing w:before="100" w:beforeAutospacing="1" w:after="100" w:afterAutospacing="1"/>
        <w:rPr>
          <w:rStyle w:val="HTMLCode"/>
          <w:rFonts w:eastAsiaTheme="majorEastAsia"/>
          <w:color w:val="FFFFFF" w:themeColor="background1"/>
        </w:rPr>
      </w:pPr>
    </w:p>
    <w:p w14:paraId="75F55311" w14:textId="50CC89D7" w:rsidR="00476FD2" w:rsidRPr="00C31EEA" w:rsidRDefault="00C31EEA" w:rsidP="00476FD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Style w:val="HTMLCode"/>
          <w:rFonts w:eastAsiaTheme="majorEastAsia"/>
          <w:color w:val="FFFFFF" w:themeColor="background1"/>
        </w:rPr>
        <w:br/>
      </w:r>
      <w:r w:rsidR="00476FD2" w:rsidRPr="00C31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AND VALIDATION:</w:t>
      </w:r>
    </w:p>
    <w:p w14:paraId="549B5755" w14:textId="5F80A6B7" w:rsidR="00C31EEA" w:rsidRPr="00476FD2" w:rsidRDefault="00C31EEA" w:rsidP="00C31EEA">
      <w:pPr>
        <w:pStyle w:val="HTMLPreformatted"/>
        <w:ind w:left="720"/>
        <w:rPr>
          <w:rStyle w:val="HTMLCode"/>
          <w:rFonts w:eastAsiaTheme="majorEastAsia"/>
          <w:b/>
          <w:bCs/>
          <w:color w:val="FFFFFF" w:themeColor="background1"/>
        </w:rPr>
      </w:pPr>
    </w:p>
    <w:p w14:paraId="34FB32A9" w14:textId="77777777" w:rsidR="00476FD2" w:rsidRPr="00476FD2" w:rsidRDefault="00476FD2" w:rsidP="00476FD2">
      <w:pPr>
        <w:pStyle w:val="HTMLPreformatted"/>
        <w:numPr>
          <w:ilvl w:val="0"/>
          <w:numId w:val="12"/>
        </w:num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476FD2">
        <w:rPr>
          <w:rFonts w:ascii="Times New Roman" w:hAnsi="Times New Roman" w:cs="Times New Roman"/>
          <w:b/>
          <w:bCs/>
          <w:sz w:val="24"/>
          <w:szCs w:val="24"/>
        </w:rPr>
        <w:t>Validate MediaType to Track Values:</w:t>
      </w:r>
    </w:p>
    <w:p w14:paraId="09069D34" w14:textId="77777777" w:rsidR="00476FD2" w:rsidRPr="00476FD2" w:rsidRDefault="00476FD2" w:rsidP="00476FD2">
      <w:pPr>
        <w:numPr>
          <w:ilvl w:val="1"/>
          <w:numId w:val="2"/>
        </w:numPr>
        <w:spacing w:before="100" w:beforeAutospacing="1" w:after="100" w:afterAutospacing="1"/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14:ligatures w14:val="none"/>
        </w:rPr>
      </w:pPr>
      <w:r w:rsidRPr="00476FD2"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14:ligatures w14:val="none"/>
        </w:rPr>
        <w:t xml:space="preserve">Join the Tracks table with the MediaType.   </w:t>
      </w:r>
    </w:p>
    <w:p w14:paraId="1EEDE424" w14:textId="03C76921" w:rsidR="00FC046C" w:rsidRPr="00476FD2" w:rsidRDefault="00476FD2" w:rsidP="00476FD2">
      <w:pPr>
        <w:numPr>
          <w:ilvl w:val="1"/>
          <w:numId w:val="2"/>
        </w:numPr>
        <w:spacing w:before="100" w:beforeAutospacing="1" w:after="100" w:afterAutospacing="1"/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14:ligatures w14:val="none"/>
        </w:rPr>
      </w:pPr>
      <w:r w:rsidRPr="00BB6CB0"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14:ligatures w14:val="none"/>
        </w:rPr>
        <w:t>Validate that MediaType information is correctly associated with each track.</w:t>
      </w:r>
    </w:p>
    <w:p w14:paraId="0EBA2C4C" w14:textId="0D687260" w:rsidR="00F475D6" w:rsidRPr="00476FD2" w:rsidRDefault="00476FD2" w:rsidP="00476FD2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</w:pP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Your </w:t>
      </w:r>
      <w:r w:rsidRPr="00BB6CB0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>Query</w:t>
      </w: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 Here</w:t>
      </w:r>
      <w:r w:rsidRPr="00BB6CB0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:</w:t>
      </w:r>
    </w:p>
    <w:p w14:paraId="089F3245" w14:textId="6353E127" w:rsidR="00BB6CB0" w:rsidRP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58489F" w14:textId="3BA9B419" w:rsidR="00BB6CB0" w:rsidRP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E6E781" w14:textId="77777777" w:rsidR="00BB6CB0" w:rsidRPr="00BB6CB0" w:rsidRDefault="00BB6CB0" w:rsidP="0047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 xml:space="preserve">SELECT </w:t>
      </w:r>
      <w:proofErr w:type="spellStart"/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Tracks.TrackID</w:t>
      </w:r>
      <w:proofErr w:type="spellEnd"/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 xml:space="preserve">, </w:t>
      </w:r>
      <w:proofErr w:type="spellStart"/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Tracks.Title</w:t>
      </w:r>
      <w:proofErr w:type="spellEnd"/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 xml:space="preserve">, </w:t>
      </w:r>
      <w:proofErr w:type="spellStart"/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MediaType.Name</w:t>
      </w:r>
      <w:proofErr w:type="spellEnd"/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 xml:space="preserve"> AS MediaType</w:t>
      </w:r>
    </w:p>
    <w:p w14:paraId="644C47B5" w14:textId="77777777" w:rsidR="00BB6CB0" w:rsidRPr="00BB6CB0" w:rsidRDefault="00BB6CB0" w:rsidP="0047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FROM Tracks</w:t>
      </w:r>
    </w:p>
    <w:p w14:paraId="5D67D0BB" w14:textId="77777777" w:rsidR="00BB6CB0" w:rsidRPr="00BB6CB0" w:rsidRDefault="00BB6CB0" w:rsidP="0047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 xml:space="preserve">JOIN MediaType ON </w:t>
      </w:r>
      <w:proofErr w:type="spellStart"/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Tracks.MediaTypeID</w:t>
      </w:r>
      <w:proofErr w:type="spellEnd"/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 xml:space="preserve"> = </w:t>
      </w:r>
      <w:proofErr w:type="spellStart"/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MediaType.MediaTypeID</w:t>
      </w:r>
      <w:proofErr w:type="spellEnd"/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;</w:t>
      </w:r>
    </w:p>
    <w:p w14:paraId="16B672EE" w14:textId="77777777" w:rsidR="00F475D6" w:rsidRDefault="00F475D6" w:rsidP="00F475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B6D33D" w14:textId="77777777" w:rsidR="00205DFA" w:rsidRDefault="00205DFA" w:rsidP="00F475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616A8F" w14:textId="77777777" w:rsidR="00205DFA" w:rsidRDefault="00205DFA" w:rsidP="00F475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03583C" w14:textId="77777777" w:rsidR="00205DFA" w:rsidRDefault="00205DFA" w:rsidP="00F475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2CC4B7" w14:textId="77777777" w:rsidR="00205DFA" w:rsidRDefault="00205DFA" w:rsidP="00F475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668219" w14:textId="77777777" w:rsidR="00205DFA" w:rsidRDefault="00205DFA" w:rsidP="00F475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912CAE" w14:textId="77777777" w:rsidR="00205DFA" w:rsidRPr="00F475D6" w:rsidRDefault="00205DFA" w:rsidP="00F475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195676" w14:textId="487C7FF1" w:rsidR="00BB6CB0" w:rsidRPr="00476FD2" w:rsidRDefault="00BB6CB0" w:rsidP="00476FD2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76F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 Data Integrity:</w:t>
      </w:r>
    </w:p>
    <w:p w14:paraId="05C3C541" w14:textId="77777777" w:rsidR="00476FD2" w:rsidRDefault="00BB6CB0" w:rsidP="00BB6CB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6CB0">
        <w:rPr>
          <w:rFonts w:ascii="Times New Roman" w:eastAsia="Times New Roman" w:hAnsi="Times New Roman" w:cs="Times New Roman"/>
          <w:kern w:val="0"/>
          <w14:ligatures w14:val="none"/>
        </w:rPr>
        <w:t xml:space="preserve">Check for orphan records: </w:t>
      </w:r>
      <w:r w:rsidR="00F475D6">
        <w:rPr>
          <w:rFonts w:ascii="Times New Roman" w:eastAsia="Times New Roman" w:hAnsi="Times New Roman" w:cs="Times New Roman"/>
          <w:kern w:val="0"/>
          <w14:ligatures w14:val="none"/>
        </w:rPr>
        <w:t>Make sure</w:t>
      </w:r>
      <w:r w:rsidRPr="00BB6CB0">
        <w:rPr>
          <w:rFonts w:ascii="Times New Roman" w:eastAsia="Times New Roman" w:hAnsi="Times New Roman" w:cs="Times New Roman"/>
          <w:kern w:val="0"/>
          <w14:ligatures w14:val="none"/>
        </w:rPr>
        <w:t xml:space="preserve"> all MediaTypeID values in Tracks table reference valid MediaType records.</w:t>
      </w:r>
    </w:p>
    <w:p w14:paraId="4416A464" w14:textId="61599A5B" w:rsidR="00BB6CB0" w:rsidRPr="00BB6CB0" w:rsidRDefault="00476FD2" w:rsidP="00476FD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6CB0">
        <w:rPr>
          <w:rFonts w:ascii="Times New Roman" w:eastAsia="Times New Roman" w:hAnsi="Times New Roman" w:cs="Times New Roman"/>
          <w:kern w:val="0"/>
          <w14:ligatures w14:val="none"/>
        </w:rPr>
        <w:t>Validate that no records are returned, confirming data integrity.</w:t>
      </w:r>
      <w:r w:rsidR="00F475D6" w:rsidRPr="00476FD2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43BD47B" w14:textId="0DCA0733" w:rsidR="00BB6CB0" w:rsidRPr="00BB6CB0" w:rsidRDefault="00F475D6" w:rsidP="00F475D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</w:pP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Your </w:t>
      </w:r>
      <w:r w:rsidR="00BB6CB0" w:rsidRPr="00BB6CB0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>Query</w:t>
      </w: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 Here</w:t>
      </w:r>
      <w:r w:rsidR="00BB6CB0" w:rsidRPr="00BB6CB0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:</w:t>
      </w:r>
    </w:p>
    <w:p w14:paraId="14010F23" w14:textId="77777777" w:rsidR="00BE24DE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 xml:space="preserve">SELECT * FROM Tracks WHERE MediaTypeID NOT IN (SELECT MediaTypeID </w:t>
      </w:r>
    </w:p>
    <w:p w14:paraId="4BD99307" w14:textId="77777777" w:rsidR="00BE24DE" w:rsidRDefault="00BE24DE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5CF20B66" w14:textId="77777777" w:rsidR="00BE24DE" w:rsidRDefault="00BE24DE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064635B5" w14:textId="77777777" w:rsidR="00BE24DE" w:rsidRDefault="00BE24DE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2EF1EF2D" w14:textId="77777777" w:rsidR="00BE24DE" w:rsidRDefault="00BE24DE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227AB583" w14:textId="77777777" w:rsidR="00BE24DE" w:rsidRDefault="00BE24DE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77FAD51F" w14:textId="77777777" w:rsidR="00BE24DE" w:rsidRDefault="00BE24DE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59C83C8D" w14:textId="77777777" w:rsidR="00BE24DE" w:rsidRDefault="00BE24DE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186BBFA4" w14:textId="77777777" w:rsidR="00BE24DE" w:rsidRDefault="00BE24DE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3D578360" w14:textId="77777777" w:rsidR="00BE24DE" w:rsidRDefault="00BE24DE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7F28BEC1" w14:textId="77777777" w:rsidR="00BE24DE" w:rsidRDefault="00BE24DE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611A4E1A" w14:textId="77777777" w:rsidR="00BE24DE" w:rsidRDefault="00BE24DE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165355BE" w14:textId="592AFC34" w:rsidR="00BB6CB0" w:rsidRP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FROM MediaType);</w:t>
      </w:r>
    </w:p>
    <w:p w14:paraId="49B2F328" w14:textId="488C990C" w:rsidR="00BB6CB0" w:rsidRPr="00BB6CB0" w:rsidRDefault="00BB6CB0" w:rsidP="00724D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6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Review Schema Modifications:</w:t>
      </w:r>
    </w:p>
    <w:p w14:paraId="71272C7B" w14:textId="272C1D4F" w:rsidR="00BB6CB0" w:rsidRPr="00BB6CB0" w:rsidRDefault="00F475D6" w:rsidP="00BB6CB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Make sure</w:t>
      </w:r>
      <w:r w:rsidR="00BB6CB0" w:rsidRPr="00BB6CB0">
        <w:rPr>
          <w:rFonts w:ascii="Times New Roman" w:eastAsia="Times New Roman" w:hAnsi="Times New Roman" w:cs="Times New Roman"/>
          <w:kern w:val="0"/>
          <w14:ligatures w14:val="none"/>
        </w:rPr>
        <w:t xml:space="preserve"> the MediaType table has been correctly created.</w:t>
      </w:r>
    </w:p>
    <w:p w14:paraId="06E25A8E" w14:textId="52050BB9" w:rsidR="00BB6CB0" w:rsidRPr="00BB6CB0" w:rsidRDefault="00BB6CB0" w:rsidP="00BB6CB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6CB0">
        <w:rPr>
          <w:rFonts w:ascii="Times New Roman" w:eastAsia="Times New Roman" w:hAnsi="Times New Roman" w:cs="Times New Roman"/>
          <w:kern w:val="0"/>
          <w14:ligatures w14:val="none"/>
        </w:rPr>
        <w:t>Verify the Tracks table includes the new MediaTypeID column.</w:t>
      </w:r>
      <w:r w:rsidR="00F475D6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D1B9387" w14:textId="77777777" w:rsidR="00F475D6" w:rsidRPr="00BB6CB0" w:rsidRDefault="00F475D6" w:rsidP="00EB2A5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</w:pPr>
      <w:r w:rsidRPr="00EB2A58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Your </w:t>
      </w:r>
      <w:r w:rsidRPr="00BB6CB0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>Query</w:t>
      </w:r>
      <w:r w:rsidRPr="00EB2A58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 Here</w:t>
      </w:r>
      <w:r w:rsidRPr="00BB6CB0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>:</w:t>
      </w:r>
    </w:p>
    <w:p w14:paraId="4C63D0C9" w14:textId="77777777" w:rsidR="00BB6CB0" w:rsidRP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 xml:space="preserve">PRAGMA </w:t>
      </w:r>
      <w:proofErr w:type="spellStart"/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table_</w:t>
      </w:r>
      <w:proofErr w:type="gramStart"/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info</w:t>
      </w:r>
      <w:proofErr w:type="spellEnd"/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(</w:t>
      </w:r>
      <w:proofErr w:type="gramEnd"/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MediaType);</w:t>
      </w:r>
    </w:p>
    <w:p w14:paraId="2C4D7AEC" w14:textId="77777777" w:rsid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 xml:space="preserve">PRAGMA </w:t>
      </w:r>
      <w:proofErr w:type="spellStart"/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table_</w:t>
      </w:r>
      <w:proofErr w:type="gramStart"/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info</w:t>
      </w:r>
      <w:proofErr w:type="spellEnd"/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(</w:t>
      </w:r>
      <w:proofErr w:type="gramEnd"/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Tracks);</w:t>
      </w:r>
    </w:p>
    <w:p w14:paraId="06100C00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628C986D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6385A939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07AC6F14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69517F2F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072032B6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12D60FA3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7D3B4DF9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7F8B0E9C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1A12C49D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6A606636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5D88A31B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643E4BED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533CB950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59D9877A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725A2A43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0B64FDB8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36719720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54C13A9E" w14:textId="77777777" w:rsidR="00205DFA" w:rsidRPr="00BB6CB0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337189A6" w14:textId="0E2C2F86" w:rsidR="00BB6CB0" w:rsidRPr="00BB6CB0" w:rsidRDefault="00BB6CB0" w:rsidP="00BB6CB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6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</w:t>
      </w:r>
      <w:r w:rsidR="00F475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 sure</w:t>
      </w:r>
      <w:r w:rsidRPr="00BB6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the Project Meets All Requirements and Performs Optimally:</w:t>
      </w:r>
    </w:p>
    <w:p w14:paraId="7E7E822E" w14:textId="77777777" w:rsidR="00BB6CB0" w:rsidRPr="00BB6CB0" w:rsidRDefault="00BB6CB0" w:rsidP="00BB6CB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6CB0">
        <w:rPr>
          <w:rFonts w:ascii="Times New Roman" w:eastAsia="Times New Roman" w:hAnsi="Times New Roman" w:cs="Times New Roman"/>
          <w:kern w:val="0"/>
          <w14:ligatures w14:val="none"/>
        </w:rPr>
        <w:t>Confirm that the new table and relationships have been implemented as specified.</w:t>
      </w:r>
    </w:p>
    <w:p w14:paraId="565513AC" w14:textId="0E4C72DE" w:rsidR="00BB6CB0" w:rsidRPr="00BB6CB0" w:rsidRDefault="00BB6CB0" w:rsidP="00BB6CB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6CB0">
        <w:rPr>
          <w:rFonts w:ascii="Times New Roman" w:eastAsia="Times New Roman" w:hAnsi="Times New Roman" w:cs="Times New Roman"/>
          <w:kern w:val="0"/>
          <w14:ligatures w14:val="none"/>
        </w:rPr>
        <w:t>Validate the performance of new queries using EXPLAIN QUERY PLAN.</w:t>
      </w:r>
      <w:r w:rsidR="00F475D6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5F78732" w14:textId="77777777" w:rsidR="00F475D6" w:rsidRPr="00BB6CB0" w:rsidRDefault="00F475D6" w:rsidP="00F475D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</w:pP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Your </w:t>
      </w:r>
      <w:r w:rsidRPr="00BB6CB0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>Query</w:t>
      </w: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 Here</w:t>
      </w:r>
      <w:r w:rsidRPr="00BB6CB0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:</w:t>
      </w:r>
    </w:p>
    <w:p w14:paraId="7BD368DE" w14:textId="5AF7EF6E" w:rsidR="00BB6CB0" w:rsidRP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786B11A5" w14:textId="6CADB69B" w:rsidR="00BB6CB0" w:rsidRP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3E90D0AA" w14:textId="77777777" w:rsidR="00BB6CB0" w:rsidRP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 xml:space="preserve">EXPLAIN QUERY PLAN SELECT </w:t>
      </w:r>
      <w:proofErr w:type="spellStart"/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Tracks.TrackID</w:t>
      </w:r>
      <w:proofErr w:type="spellEnd"/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 xml:space="preserve">, </w:t>
      </w:r>
      <w:proofErr w:type="spellStart"/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Tracks.Title</w:t>
      </w:r>
      <w:proofErr w:type="spellEnd"/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 xml:space="preserve">, </w:t>
      </w:r>
      <w:proofErr w:type="spellStart"/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MediaType.Name</w:t>
      </w:r>
      <w:proofErr w:type="spellEnd"/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 xml:space="preserve"> AS MediaType</w:t>
      </w:r>
    </w:p>
    <w:p w14:paraId="54A1EEFC" w14:textId="77777777" w:rsidR="00BB6CB0" w:rsidRP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FROM Tracks</w:t>
      </w:r>
    </w:p>
    <w:p w14:paraId="635A2298" w14:textId="77777777" w:rsid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 xml:space="preserve">JOIN MediaType ON </w:t>
      </w:r>
      <w:proofErr w:type="spellStart"/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Tracks.MediaTypeID</w:t>
      </w:r>
      <w:proofErr w:type="spellEnd"/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 xml:space="preserve"> = </w:t>
      </w:r>
      <w:proofErr w:type="spellStart"/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MediaType.MediaTypeID</w:t>
      </w:r>
      <w:proofErr w:type="spellEnd"/>
      <w:r w:rsidRPr="00BB6CB0"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  <w:t>;</w:t>
      </w:r>
    </w:p>
    <w:p w14:paraId="7B98855E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5A8569AA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110532FD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03577549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6EBF968F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61E5936B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47836B12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4146C7EF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2FE0A8AE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0A11EDCE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6879CFAC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1DCD40FF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3923B2AD" w14:textId="77777777" w:rsidR="00205DFA" w:rsidRPr="00BB6CB0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13EE1463" w14:textId="77777777" w:rsidR="00BB6CB0" w:rsidRPr="00BB6CB0" w:rsidRDefault="00BB6CB0" w:rsidP="00BB6CB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6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Closing:</w:t>
      </w:r>
    </w:p>
    <w:p w14:paraId="2F90D469" w14:textId="298A581D" w:rsidR="00BB6CB0" w:rsidRPr="00BB6CB0" w:rsidRDefault="00BB6CB0" w:rsidP="00BB6CB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6CB0">
        <w:rPr>
          <w:rFonts w:ascii="Times New Roman" w:eastAsia="Times New Roman" w:hAnsi="Times New Roman" w:cs="Times New Roman"/>
          <w:kern w:val="0"/>
          <w14:ligatures w14:val="none"/>
        </w:rPr>
        <w:t xml:space="preserve">Congratulations on completing the final project! You've successfully applied all the skills and concepts learned throughout this course to enhance </w:t>
      </w:r>
      <w:r w:rsidR="00205DFA">
        <w:rPr>
          <w:rFonts w:ascii="Times New Roman" w:eastAsia="Times New Roman" w:hAnsi="Times New Roman" w:cs="Times New Roman"/>
          <w:kern w:val="0"/>
          <w14:ligatures w14:val="none"/>
        </w:rPr>
        <w:t>y</w:t>
      </w:r>
      <w:r w:rsidRPr="00BB6CB0">
        <w:rPr>
          <w:rFonts w:ascii="Times New Roman" w:eastAsia="Times New Roman" w:hAnsi="Times New Roman" w:cs="Times New Roman"/>
          <w:kern w:val="0"/>
          <w14:ligatures w14:val="none"/>
        </w:rPr>
        <w:t>our music database. Well done!</w:t>
      </w:r>
    </w:p>
    <w:p w14:paraId="039C231C" w14:textId="77777777" w:rsidR="00AC4518" w:rsidRDefault="00AC4518"/>
    <w:sectPr w:rsidR="00AC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3D4B"/>
    <w:multiLevelType w:val="multilevel"/>
    <w:tmpl w:val="5796A84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340BF"/>
    <w:multiLevelType w:val="multilevel"/>
    <w:tmpl w:val="654A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64B01"/>
    <w:multiLevelType w:val="multilevel"/>
    <w:tmpl w:val="CFF6B64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55AFA"/>
    <w:multiLevelType w:val="multilevel"/>
    <w:tmpl w:val="635E9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54B6E"/>
    <w:multiLevelType w:val="multilevel"/>
    <w:tmpl w:val="CFF6B64C"/>
    <w:styleLink w:val="CurrentList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80ECE"/>
    <w:multiLevelType w:val="multilevel"/>
    <w:tmpl w:val="37DC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46840"/>
    <w:multiLevelType w:val="multilevel"/>
    <w:tmpl w:val="CFF6B64C"/>
    <w:styleLink w:val="CurrentList1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A13C0"/>
    <w:multiLevelType w:val="multilevel"/>
    <w:tmpl w:val="9E54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F1590"/>
    <w:multiLevelType w:val="multilevel"/>
    <w:tmpl w:val="C910F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10B94"/>
    <w:multiLevelType w:val="multilevel"/>
    <w:tmpl w:val="091E3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197FA7"/>
    <w:multiLevelType w:val="multilevel"/>
    <w:tmpl w:val="DF82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02352"/>
    <w:multiLevelType w:val="multilevel"/>
    <w:tmpl w:val="58C0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16CE5"/>
    <w:multiLevelType w:val="multilevel"/>
    <w:tmpl w:val="AADC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F35C3E"/>
    <w:multiLevelType w:val="multilevel"/>
    <w:tmpl w:val="2530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02734"/>
    <w:multiLevelType w:val="multilevel"/>
    <w:tmpl w:val="76D6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237583"/>
    <w:multiLevelType w:val="multilevel"/>
    <w:tmpl w:val="869A4F8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91472B"/>
    <w:multiLevelType w:val="hybridMultilevel"/>
    <w:tmpl w:val="210C3B46"/>
    <w:lvl w:ilvl="0" w:tplc="416424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80733">
    <w:abstractNumId w:val="15"/>
  </w:num>
  <w:num w:numId="2" w16cid:durableId="1632443769">
    <w:abstractNumId w:val="13"/>
  </w:num>
  <w:num w:numId="3" w16cid:durableId="1374113077">
    <w:abstractNumId w:val="14"/>
  </w:num>
  <w:num w:numId="4" w16cid:durableId="1960649690">
    <w:abstractNumId w:val="5"/>
  </w:num>
  <w:num w:numId="5" w16cid:durableId="2083287176">
    <w:abstractNumId w:val="1"/>
  </w:num>
  <w:num w:numId="6" w16cid:durableId="180701318">
    <w:abstractNumId w:val="10"/>
  </w:num>
  <w:num w:numId="7" w16cid:durableId="1152023831">
    <w:abstractNumId w:val="16"/>
  </w:num>
  <w:num w:numId="8" w16cid:durableId="1840852590">
    <w:abstractNumId w:val="3"/>
  </w:num>
  <w:num w:numId="9" w16cid:durableId="136187374">
    <w:abstractNumId w:val="2"/>
  </w:num>
  <w:num w:numId="10" w16cid:durableId="876427317">
    <w:abstractNumId w:val="6"/>
  </w:num>
  <w:num w:numId="11" w16cid:durableId="233706765">
    <w:abstractNumId w:val="4"/>
  </w:num>
  <w:num w:numId="12" w16cid:durableId="963996719">
    <w:abstractNumId w:val="0"/>
  </w:num>
  <w:num w:numId="13" w16cid:durableId="1694501312">
    <w:abstractNumId w:val="9"/>
  </w:num>
  <w:num w:numId="14" w16cid:durableId="404499285">
    <w:abstractNumId w:val="12"/>
  </w:num>
  <w:num w:numId="15" w16cid:durableId="158229204">
    <w:abstractNumId w:val="7"/>
  </w:num>
  <w:num w:numId="16" w16cid:durableId="1969583649">
    <w:abstractNumId w:val="11"/>
  </w:num>
  <w:num w:numId="17" w16cid:durableId="6363014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B0"/>
    <w:rsid w:val="00081934"/>
    <w:rsid w:val="000A047A"/>
    <w:rsid w:val="00164DCA"/>
    <w:rsid w:val="001A4117"/>
    <w:rsid w:val="00205DFA"/>
    <w:rsid w:val="00260B95"/>
    <w:rsid w:val="003615BD"/>
    <w:rsid w:val="004609C9"/>
    <w:rsid w:val="004748F4"/>
    <w:rsid w:val="00476FD2"/>
    <w:rsid w:val="00594DA8"/>
    <w:rsid w:val="005C73B2"/>
    <w:rsid w:val="00724D32"/>
    <w:rsid w:val="00796ED6"/>
    <w:rsid w:val="007B1574"/>
    <w:rsid w:val="009011C8"/>
    <w:rsid w:val="009E7B88"/>
    <w:rsid w:val="00AC4518"/>
    <w:rsid w:val="00AD6BFC"/>
    <w:rsid w:val="00B17091"/>
    <w:rsid w:val="00B20661"/>
    <w:rsid w:val="00BB6CB0"/>
    <w:rsid w:val="00BE24DE"/>
    <w:rsid w:val="00C31EEA"/>
    <w:rsid w:val="00C86E4C"/>
    <w:rsid w:val="00CE208B"/>
    <w:rsid w:val="00D474CD"/>
    <w:rsid w:val="00DC1CDF"/>
    <w:rsid w:val="00EB2A58"/>
    <w:rsid w:val="00F475D6"/>
    <w:rsid w:val="00FC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07D0"/>
  <w15:chartTrackingRefBased/>
  <w15:docId w15:val="{436F0CEA-A3E5-D24B-B77B-76919743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6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C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C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C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C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6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C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C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C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C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6C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B6C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6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6CB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6CB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B6CB0"/>
  </w:style>
  <w:style w:type="character" w:customStyle="1" w:styleId="hljs-type">
    <w:name w:val="hljs-type"/>
    <w:basedOn w:val="DefaultParagraphFont"/>
    <w:rsid w:val="00BB6CB0"/>
  </w:style>
  <w:style w:type="character" w:customStyle="1" w:styleId="hljs-number">
    <w:name w:val="hljs-number"/>
    <w:basedOn w:val="DefaultParagraphFont"/>
    <w:rsid w:val="00BB6CB0"/>
  </w:style>
  <w:style w:type="character" w:customStyle="1" w:styleId="hljs-string">
    <w:name w:val="hljs-string"/>
    <w:basedOn w:val="DefaultParagraphFont"/>
    <w:rsid w:val="00BB6CB0"/>
  </w:style>
  <w:style w:type="character" w:customStyle="1" w:styleId="hljs-comment">
    <w:name w:val="hljs-comment"/>
    <w:basedOn w:val="DefaultParagraphFont"/>
    <w:rsid w:val="00BB6CB0"/>
  </w:style>
  <w:style w:type="character" w:customStyle="1" w:styleId="hljs-operator">
    <w:name w:val="hljs-operator"/>
    <w:basedOn w:val="DefaultParagraphFont"/>
    <w:rsid w:val="00BB6CB0"/>
  </w:style>
  <w:style w:type="numbering" w:customStyle="1" w:styleId="CurrentList1">
    <w:name w:val="Current List1"/>
    <w:uiPriority w:val="99"/>
    <w:rsid w:val="00C31EEA"/>
    <w:pPr>
      <w:numPr>
        <w:numId w:val="10"/>
      </w:numPr>
    </w:pPr>
  </w:style>
  <w:style w:type="numbering" w:customStyle="1" w:styleId="CurrentList2">
    <w:name w:val="Current List2"/>
    <w:uiPriority w:val="99"/>
    <w:rsid w:val="00C31EEA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6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Shields</dc:creator>
  <cp:keywords/>
  <dc:description/>
  <cp:lastModifiedBy>LinkedIn User</cp:lastModifiedBy>
  <cp:revision>13</cp:revision>
  <cp:lastPrinted>2024-06-22T18:15:00Z</cp:lastPrinted>
  <dcterms:created xsi:type="dcterms:W3CDTF">2024-06-22T18:15:00Z</dcterms:created>
  <dcterms:modified xsi:type="dcterms:W3CDTF">2024-06-26T22:19:00Z</dcterms:modified>
</cp:coreProperties>
</file>