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1466"/>
        <w:gridCol w:w="5320"/>
        <w:gridCol w:w="1085"/>
      </w:tblGrid>
      <w:tr w:rsidR="00BC7C17" w14:paraId="7DA04F87" w14:textId="77777777" w:rsidTr="00BC7C17">
        <w:tc>
          <w:tcPr>
            <w:tcW w:w="2337" w:type="dxa"/>
          </w:tcPr>
          <w:p w14:paraId="54386869" w14:textId="30181616" w:rsidR="00BC7C17" w:rsidRPr="00BC7C17" w:rsidRDefault="00BC7C17">
            <w:pPr>
              <w:rPr>
                <w:b/>
                <w:bCs/>
              </w:rPr>
            </w:pPr>
            <w:r w:rsidRPr="00BC7C17">
              <w:rPr>
                <w:b/>
                <w:bCs/>
              </w:rPr>
              <w:t>Date</w:t>
            </w:r>
          </w:p>
        </w:tc>
        <w:tc>
          <w:tcPr>
            <w:tcW w:w="2337" w:type="dxa"/>
          </w:tcPr>
          <w:p w14:paraId="130A6913" w14:textId="3258B364" w:rsidR="00BC7C17" w:rsidRPr="00BC7C17" w:rsidRDefault="00BC7C17">
            <w:pPr>
              <w:rPr>
                <w:b/>
                <w:bCs/>
              </w:rPr>
            </w:pPr>
            <w:r w:rsidRPr="00BC7C17">
              <w:rPr>
                <w:b/>
                <w:bCs/>
              </w:rPr>
              <w:t>Issue Description</w:t>
            </w:r>
          </w:p>
        </w:tc>
        <w:tc>
          <w:tcPr>
            <w:tcW w:w="2338" w:type="dxa"/>
          </w:tcPr>
          <w:p w14:paraId="116DCB15" w14:textId="74A468E3" w:rsidR="00BC7C17" w:rsidRPr="00BC7C17" w:rsidRDefault="00BC7C17">
            <w:pPr>
              <w:rPr>
                <w:b/>
                <w:bCs/>
              </w:rPr>
            </w:pPr>
            <w:r w:rsidRPr="00BC7C17">
              <w:rPr>
                <w:b/>
                <w:bCs/>
              </w:rPr>
              <w:t>Location of resource</w:t>
            </w:r>
          </w:p>
        </w:tc>
        <w:tc>
          <w:tcPr>
            <w:tcW w:w="2338" w:type="dxa"/>
          </w:tcPr>
          <w:p w14:paraId="3C149B8D" w14:textId="6E2BF58B" w:rsidR="00BC7C17" w:rsidRPr="00BC7C17" w:rsidRDefault="00BC7C17">
            <w:pPr>
              <w:rPr>
                <w:b/>
                <w:bCs/>
              </w:rPr>
            </w:pPr>
            <w:r w:rsidRPr="00BC7C17">
              <w:rPr>
                <w:b/>
                <w:bCs/>
              </w:rPr>
              <w:t>Result</w:t>
            </w:r>
          </w:p>
        </w:tc>
      </w:tr>
      <w:tr w:rsidR="00BC7C17" w14:paraId="7EFCCC93" w14:textId="77777777" w:rsidTr="00BC7C17">
        <w:tc>
          <w:tcPr>
            <w:tcW w:w="2337" w:type="dxa"/>
          </w:tcPr>
          <w:p w14:paraId="6A00DE9F" w14:textId="6F94D7B3" w:rsidR="00BC7C17" w:rsidRDefault="00BC7C17">
            <w:r>
              <w:t>12/11/2019</w:t>
            </w:r>
          </w:p>
        </w:tc>
        <w:tc>
          <w:tcPr>
            <w:tcW w:w="2337" w:type="dxa"/>
          </w:tcPr>
          <w:p w14:paraId="3E6976AB" w14:textId="07632321" w:rsidR="00BC7C17" w:rsidRDefault="00BC7C17">
            <w:r>
              <w:t>Tab key stopped working in VS code</w:t>
            </w:r>
          </w:p>
        </w:tc>
        <w:tc>
          <w:tcPr>
            <w:tcW w:w="2338" w:type="dxa"/>
          </w:tcPr>
          <w:p w14:paraId="6EFA5017" w14:textId="20724FE7" w:rsidR="00BC7C17" w:rsidRDefault="00BC7C17">
            <w:r>
              <w:t xml:space="preserve">Internet </w:t>
            </w:r>
            <w:hyperlink r:id="rId4" w:history="1">
              <w:r>
                <w:rPr>
                  <w:rStyle w:val="Hyperlink"/>
                </w:rPr>
                <w:t>https://stackoverflow.com/questions/35519538/visual-studio-code-tab-key-does-not-insert-a-tab</w:t>
              </w:r>
            </w:hyperlink>
          </w:p>
        </w:tc>
        <w:tc>
          <w:tcPr>
            <w:tcW w:w="2338" w:type="dxa"/>
          </w:tcPr>
          <w:p w14:paraId="13DF779F" w14:textId="58FCA03D" w:rsidR="00BC7C17" w:rsidRDefault="00BC7C17">
            <w:r>
              <w:t>Issue solved</w:t>
            </w:r>
          </w:p>
        </w:tc>
      </w:tr>
      <w:tr w:rsidR="00BC7C17" w14:paraId="76DDA9A1" w14:textId="77777777" w:rsidTr="00BC7C17">
        <w:tc>
          <w:tcPr>
            <w:tcW w:w="2337" w:type="dxa"/>
          </w:tcPr>
          <w:p w14:paraId="2E465FBB" w14:textId="165EB291" w:rsidR="00BC7C17" w:rsidRDefault="00BC7C17">
            <w:r>
              <w:t>12/11/2019</w:t>
            </w:r>
          </w:p>
        </w:tc>
        <w:tc>
          <w:tcPr>
            <w:tcW w:w="2337" w:type="dxa"/>
          </w:tcPr>
          <w:p w14:paraId="5CD35702" w14:textId="12D511FE" w:rsidR="00BC7C17" w:rsidRDefault="00BC7C17">
            <w:r>
              <w:t>Forgot how to insert list of tuples into a database</w:t>
            </w:r>
          </w:p>
        </w:tc>
        <w:tc>
          <w:tcPr>
            <w:tcW w:w="2338" w:type="dxa"/>
          </w:tcPr>
          <w:p w14:paraId="32BDCBE8" w14:textId="1E4E93D6" w:rsidR="00BC7C17" w:rsidRDefault="00BC7C17">
            <w:r>
              <w:t xml:space="preserve">Internet </w:t>
            </w:r>
            <w:hyperlink r:id="rId5" w:history="1">
              <w:r>
                <w:rPr>
                  <w:rStyle w:val="Hyperlink"/>
                </w:rPr>
                <w:t>https://stackoverflow.com/questions/34596967/python-inserting-list-of-tuples-into-sqlite</w:t>
              </w:r>
            </w:hyperlink>
          </w:p>
        </w:tc>
        <w:tc>
          <w:tcPr>
            <w:tcW w:w="2338" w:type="dxa"/>
          </w:tcPr>
          <w:p w14:paraId="36445780" w14:textId="75BB1649" w:rsidR="00BC7C17" w:rsidRDefault="00BC7C17">
            <w:r>
              <w:t>Issue solved</w:t>
            </w:r>
          </w:p>
        </w:tc>
      </w:tr>
      <w:tr w:rsidR="00BC7C17" w14:paraId="7079AA30" w14:textId="77777777" w:rsidTr="00BC7C17">
        <w:tc>
          <w:tcPr>
            <w:tcW w:w="2337" w:type="dxa"/>
          </w:tcPr>
          <w:p w14:paraId="0A17F00C" w14:textId="670EE66D" w:rsidR="00BC7C17" w:rsidRDefault="00BC7C17">
            <w:r>
              <w:t>12/12/2019</w:t>
            </w:r>
          </w:p>
        </w:tc>
        <w:tc>
          <w:tcPr>
            <w:tcW w:w="2337" w:type="dxa"/>
          </w:tcPr>
          <w:p w14:paraId="5360B587" w14:textId="1F220A57" w:rsidR="00BC7C17" w:rsidRDefault="00BC7C17">
            <w:r>
              <w:t>Don’t know how to change bar chart colors</w:t>
            </w:r>
          </w:p>
        </w:tc>
        <w:tc>
          <w:tcPr>
            <w:tcW w:w="2338" w:type="dxa"/>
          </w:tcPr>
          <w:p w14:paraId="0A6118B4" w14:textId="77777777" w:rsidR="00BC7C17" w:rsidRDefault="00BC7C17">
            <w:r>
              <w:t>Internet</w:t>
            </w:r>
          </w:p>
          <w:p w14:paraId="4020EC96" w14:textId="2F53ED85" w:rsidR="00BC7C17" w:rsidRDefault="00BC7C17">
            <w:hyperlink r:id="rId6" w:history="1">
              <w:r w:rsidRPr="003A61B9">
                <w:rPr>
                  <w:rStyle w:val="Hyperlink"/>
                </w:rPr>
                <w:t>https://python-graph-gallery.com/3-control-color-of-barplots/</w:t>
              </w:r>
            </w:hyperlink>
          </w:p>
        </w:tc>
        <w:tc>
          <w:tcPr>
            <w:tcW w:w="2338" w:type="dxa"/>
          </w:tcPr>
          <w:p w14:paraId="4A210996" w14:textId="270513F5" w:rsidR="00BC7C17" w:rsidRDefault="00BC7C17">
            <w:r>
              <w:t>Issue solved</w:t>
            </w:r>
          </w:p>
        </w:tc>
      </w:tr>
      <w:tr w:rsidR="00BC7C17" w14:paraId="3C7C72D9" w14:textId="77777777" w:rsidTr="00BC7C17">
        <w:tc>
          <w:tcPr>
            <w:tcW w:w="2337" w:type="dxa"/>
          </w:tcPr>
          <w:p w14:paraId="0682E675" w14:textId="5BA34856" w:rsidR="00BC7C17" w:rsidRDefault="00BC7C17">
            <w:r>
              <w:t>12/12/2019</w:t>
            </w:r>
          </w:p>
        </w:tc>
        <w:tc>
          <w:tcPr>
            <w:tcW w:w="2337" w:type="dxa"/>
          </w:tcPr>
          <w:p w14:paraId="66CFC316" w14:textId="083A9C23" w:rsidR="00BC7C17" w:rsidRDefault="00BC7C17">
            <w:r>
              <w:t>Don’t know how to change scale of y-axis</w:t>
            </w:r>
          </w:p>
        </w:tc>
        <w:tc>
          <w:tcPr>
            <w:tcW w:w="2338" w:type="dxa"/>
          </w:tcPr>
          <w:p w14:paraId="1B8E4DDE" w14:textId="77777777" w:rsidR="00BC7C17" w:rsidRDefault="00BC7C17">
            <w:r>
              <w:t>Internet</w:t>
            </w:r>
          </w:p>
          <w:p w14:paraId="4B7BFFC1" w14:textId="2BB0CFEF" w:rsidR="00BC7C17" w:rsidRDefault="00BC7C17">
            <w:hyperlink r:id="rId7" w:history="1">
              <w:r w:rsidRPr="003A61B9">
                <w:rPr>
                  <w:rStyle w:val="Hyperlink"/>
                </w:rPr>
                <w:t>https://stackoverflow.com/questions/3777861/setting-y-axis-limit-in-matplotlib</w:t>
              </w:r>
            </w:hyperlink>
          </w:p>
        </w:tc>
        <w:tc>
          <w:tcPr>
            <w:tcW w:w="2338" w:type="dxa"/>
          </w:tcPr>
          <w:p w14:paraId="6F0F6401" w14:textId="636B95DF" w:rsidR="00BC7C17" w:rsidRDefault="00BC7C17">
            <w:r>
              <w:t>Issue solved</w:t>
            </w:r>
          </w:p>
        </w:tc>
      </w:tr>
      <w:tr w:rsidR="00BC7C17" w14:paraId="4504FDE1" w14:textId="77777777" w:rsidTr="00BC7C17">
        <w:tc>
          <w:tcPr>
            <w:tcW w:w="2337" w:type="dxa"/>
          </w:tcPr>
          <w:p w14:paraId="0D4ECBAC" w14:textId="4CF73034" w:rsidR="00BC7C17" w:rsidRDefault="00BC328C">
            <w:r>
              <w:t>12/12/2019</w:t>
            </w:r>
          </w:p>
        </w:tc>
        <w:tc>
          <w:tcPr>
            <w:tcW w:w="2337" w:type="dxa"/>
          </w:tcPr>
          <w:p w14:paraId="22E83AFC" w14:textId="04CD7287" w:rsidR="00BC7C17" w:rsidRDefault="00BC328C">
            <w:r>
              <w:t>Forgot how to write to a text file</w:t>
            </w:r>
          </w:p>
        </w:tc>
        <w:tc>
          <w:tcPr>
            <w:tcW w:w="2338" w:type="dxa"/>
          </w:tcPr>
          <w:p w14:paraId="0BE95ED1" w14:textId="77777777" w:rsidR="00BC328C" w:rsidRDefault="00BC328C">
            <w:r>
              <w:t>Internet</w:t>
            </w:r>
          </w:p>
          <w:p w14:paraId="422BA38C" w14:textId="1671107E" w:rsidR="00BC328C" w:rsidRDefault="00BC328C">
            <w:hyperlink r:id="rId8" w:history="1">
              <w:r>
                <w:rPr>
                  <w:rStyle w:val="Hyperlink"/>
                </w:rPr>
                <w:t>https://www.geeksforgeeks.org/reading-writing-text-files-python/</w:t>
              </w:r>
            </w:hyperlink>
          </w:p>
        </w:tc>
        <w:tc>
          <w:tcPr>
            <w:tcW w:w="2338" w:type="dxa"/>
          </w:tcPr>
          <w:p w14:paraId="1F2E0F13" w14:textId="7FBD52A8" w:rsidR="00BC7C17" w:rsidRDefault="00BC328C">
            <w:r>
              <w:t>Issue solved</w:t>
            </w:r>
          </w:p>
        </w:tc>
      </w:tr>
      <w:tr w:rsidR="00BC7C17" w14:paraId="69BECD91" w14:textId="77777777" w:rsidTr="00BC7C17">
        <w:tc>
          <w:tcPr>
            <w:tcW w:w="2337" w:type="dxa"/>
          </w:tcPr>
          <w:p w14:paraId="6B8C807F" w14:textId="77777777" w:rsidR="00BC7C17" w:rsidRDefault="00BC7C17"/>
        </w:tc>
        <w:tc>
          <w:tcPr>
            <w:tcW w:w="2337" w:type="dxa"/>
          </w:tcPr>
          <w:p w14:paraId="082A6739" w14:textId="77777777" w:rsidR="00BC7C17" w:rsidRDefault="00BC7C17"/>
        </w:tc>
        <w:tc>
          <w:tcPr>
            <w:tcW w:w="2338" w:type="dxa"/>
          </w:tcPr>
          <w:p w14:paraId="5DC6BC83" w14:textId="77777777" w:rsidR="00BC7C17" w:rsidRDefault="00BC7C17">
            <w:bookmarkStart w:id="0" w:name="_GoBack"/>
            <w:bookmarkEnd w:id="0"/>
          </w:p>
        </w:tc>
        <w:tc>
          <w:tcPr>
            <w:tcW w:w="2338" w:type="dxa"/>
          </w:tcPr>
          <w:p w14:paraId="2C3AE062" w14:textId="77777777" w:rsidR="00BC7C17" w:rsidRDefault="00BC7C17"/>
        </w:tc>
      </w:tr>
      <w:tr w:rsidR="00BC7C17" w14:paraId="1DBDD580" w14:textId="77777777" w:rsidTr="00BC7C17">
        <w:tc>
          <w:tcPr>
            <w:tcW w:w="2337" w:type="dxa"/>
          </w:tcPr>
          <w:p w14:paraId="57E115D5" w14:textId="77777777" w:rsidR="00BC7C17" w:rsidRDefault="00BC7C17"/>
        </w:tc>
        <w:tc>
          <w:tcPr>
            <w:tcW w:w="2337" w:type="dxa"/>
          </w:tcPr>
          <w:p w14:paraId="710F6444" w14:textId="77777777" w:rsidR="00BC7C17" w:rsidRDefault="00BC7C17"/>
        </w:tc>
        <w:tc>
          <w:tcPr>
            <w:tcW w:w="2338" w:type="dxa"/>
          </w:tcPr>
          <w:p w14:paraId="76868760" w14:textId="77777777" w:rsidR="00BC7C17" w:rsidRDefault="00BC7C17"/>
        </w:tc>
        <w:tc>
          <w:tcPr>
            <w:tcW w:w="2338" w:type="dxa"/>
          </w:tcPr>
          <w:p w14:paraId="220465B0" w14:textId="77777777" w:rsidR="00BC7C17" w:rsidRDefault="00BC7C17"/>
        </w:tc>
      </w:tr>
      <w:tr w:rsidR="00BC7C17" w14:paraId="276839E2" w14:textId="77777777" w:rsidTr="00BC7C17">
        <w:tc>
          <w:tcPr>
            <w:tcW w:w="2337" w:type="dxa"/>
          </w:tcPr>
          <w:p w14:paraId="16B44AB2" w14:textId="77777777" w:rsidR="00BC7C17" w:rsidRDefault="00BC7C17"/>
        </w:tc>
        <w:tc>
          <w:tcPr>
            <w:tcW w:w="2337" w:type="dxa"/>
          </w:tcPr>
          <w:p w14:paraId="1DA2552D" w14:textId="77777777" w:rsidR="00BC7C17" w:rsidRDefault="00BC7C17"/>
        </w:tc>
        <w:tc>
          <w:tcPr>
            <w:tcW w:w="2338" w:type="dxa"/>
          </w:tcPr>
          <w:p w14:paraId="77AA4FE6" w14:textId="77777777" w:rsidR="00BC7C17" w:rsidRDefault="00BC7C17"/>
        </w:tc>
        <w:tc>
          <w:tcPr>
            <w:tcW w:w="2338" w:type="dxa"/>
          </w:tcPr>
          <w:p w14:paraId="5BC81F5E" w14:textId="77777777" w:rsidR="00BC7C17" w:rsidRDefault="00BC7C17"/>
        </w:tc>
      </w:tr>
      <w:tr w:rsidR="00BC7C17" w14:paraId="47FB009F" w14:textId="77777777" w:rsidTr="00BC7C17">
        <w:tc>
          <w:tcPr>
            <w:tcW w:w="2337" w:type="dxa"/>
          </w:tcPr>
          <w:p w14:paraId="648159AF" w14:textId="77777777" w:rsidR="00BC7C17" w:rsidRDefault="00BC7C17"/>
        </w:tc>
        <w:tc>
          <w:tcPr>
            <w:tcW w:w="2337" w:type="dxa"/>
          </w:tcPr>
          <w:p w14:paraId="515A6C75" w14:textId="77777777" w:rsidR="00BC7C17" w:rsidRDefault="00BC7C17"/>
        </w:tc>
        <w:tc>
          <w:tcPr>
            <w:tcW w:w="2338" w:type="dxa"/>
          </w:tcPr>
          <w:p w14:paraId="14FFB533" w14:textId="77777777" w:rsidR="00BC7C17" w:rsidRDefault="00BC7C17"/>
        </w:tc>
        <w:tc>
          <w:tcPr>
            <w:tcW w:w="2338" w:type="dxa"/>
          </w:tcPr>
          <w:p w14:paraId="30D72033" w14:textId="77777777" w:rsidR="00BC7C17" w:rsidRDefault="00BC7C17"/>
        </w:tc>
      </w:tr>
    </w:tbl>
    <w:p w14:paraId="0353A12B" w14:textId="77777777" w:rsidR="008007F5" w:rsidRDefault="008007F5"/>
    <w:sectPr w:rsidR="0080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17"/>
    <w:rsid w:val="002C5353"/>
    <w:rsid w:val="008007F5"/>
    <w:rsid w:val="00BC328C"/>
    <w:rsid w:val="00BC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04F3"/>
  <w15:chartTrackingRefBased/>
  <w15:docId w15:val="{37C26601-6A25-4A35-B4E6-1664E4EB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C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eading-writing-text-files-pyth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777861/setting-y-axis-limit-in-matplotli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-graph-gallery.com/3-control-color-of-barplots/" TargetMode="External"/><Relationship Id="rId5" Type="http://schemas.openxmlformats.org/officeDocument/2006/relationships/hyperlink" Target="https://stackoverflow.com/questions/34596967/python-inserting-list-of-tuples-into-sqlit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35519538/visual-studio-code-tab-key-does-not-insert-a-ta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Yono</dc:creator>
  <cp:keywords/>
  <dc:description/>
  <cp:lastModifiedBy>Dylan Yono</cp:lastModifiedBy>
  <cp:revision>1</cp:revision>
  <dcterms:created xsi:type="dcterms:W3CDTF">2019-12-12T20:24:00Z</dcterms:created>
  <dcterms:modified xsi:type="dcterms:W3CDTF">2019-12-12T22:07:00Z</dcterms:modified>
</cp:coreProperties>
</file>