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172F38" w14:textId="0B5E8B4C" w:rsidR="00D420DD" w:rsidRPr="004C74CC" w:rsidRDefault="00D420DD">
      <w:pPr>
        <w:widowControl/>
        <w:wordWrap/>
        <w:autoSpaceDE/>
        <w:autoSpaceDN/>
        <w:rPr>
          <w:rFonts w:hint="eastAsia"/>
          <w:b/>
          <w:bCs/>
          <w:sz w:val="32"/>
          <w:szCs w:val="36"/>
        </w:rPr>
      </w:pPr>
      <w:r w:rsidRPr="004C74CC">
        <w:rPr>
          <w:rFonts w:hint="eastAsia"/>
          <w:b/>
          <w:bCs/>
          <w:sz w:val="32"/>
          <w:szCs w:val="36"/>
        </w:rPr>
        <w:t>공통</w:t>
      </w:r>
    </w:p>
    <w:p w14:paraId="78315D67" w14:textId="0B5E8B4C" w:rsidR="00D420DD" w:rsidRDefault="00D420DD">
      <w:pPr>
        <w:widowControl/>
        <w:wordWrap/>
        <w:autoSpaceDE/>
        <w:autoSpaceDN/>
      </w:pPr>
    </w:p>
    <w:p w14:paraId="5C6FEAC5" w14:textId="77777777" w:rsidR="00D420DD" w:rsidRDefault="00D420DD">
      <w:pPr>
        <w:widowControl/>
        <w:wordWrap/>
        <w:autoSpaceDE/>
        <w:autoSpaceDN/>
      </w:pPr>
    </w:p>
    <w:p w14:paraId="354283FB" w14:textId="18D91E66" w:rsidR="00D420DD" w:rsidRDefault="00D420DD">
      <w:pPr>
        <w:widowControl/>
        <w:wordWrap/>
        <w:autoSpaceDE/>
        <w:autoSpaceDN/>
      </w:pPr>
      <w:r>
        <w:br w:type="page"/>
      </w:r>
    </w:p>
    <w:p w14:paraId="5C6EB788" w14:textId="2777AD5D" w:rsidR="00FC73AE" w:rsidRPr="004C74CC" w:rsidRDefault="00FC73AE" w:rsidP="004B45AA">
      <w:pPr>
        <w:rPr>
          <w:b/>
          <w:bCs/>
          <w:sz w:val="32"/>
          <w:szCs w:val="32"/>
        </w:rPr>
      </w:pPr>
      <w:r w:rsidRPr="004C74CC">
        <w:rPr>
          <w:b/>
          <w:bCs/>
          <w:sz w:val="32"/>
          <w:szCs w:val="32"/>
        </w:rPr>
        <w:lastRenderedPageBreak/>
        <w:t xml:space="preserve">1. </w:t>
      </w:r>
      <w:r w:rsidRPr="004C74CC">
        <w:rPr>
          <w:rFonts w:hint="eastAsia"/>
          <w:b/>
          <w:bCs/>
          <w:sz w:val="32"/>
          <w:szCs w:val="32"/>
        </w:rPr>
        <w:t>학습 e</w:t>
      </w:r>
      <w:r w:rsidRPr="004C74CC">
        <w:rPr>
          <w:b/>
          <w:bCs/>
          <w:sz w:val="32"/>
          <w:szCs w:val="32"/>
        </w:rPr>
        <w:t xml:space="preserve">poch, batch size, optimizer, model </w:t>
      </w:r>
      <w:r w:rsidRPr="004C74CC">
        <w:rPr>
          <w:rFonts w:hint="eastAsia"/>
          <w:b/>
          <w:bCs/>
          <w:sz w:val="32"/>
          <w:szCs w:val="32"/>
        </w:rPr>
        <w:t>등에 따라 비교 실험</w:t>
      </w:r>
      <w:r w:rsidR="007230A7" w:rsidRPr="004C74CC">
        <w:rPr>
          <w:rFonts w:hint="eastAsia"/>
          <w:b/>
          <w:bCs/>
          <w:sz w:val="32"/>
          <w:szCs w:val="32"/>
        </w:rPr>
        <w:t>(</w:t>
      </w:r>
      <w:r w:rsidR="007230A7" w:rsidRPr="004C74CC">
        <w:rPr>
          <w:b/>
          <w:bCs/>
          <w:sz w:val="32"/>
          <w:szCs w:val="32"/>
        </w:rPr>
        <w:t>3</w:t>
      </w:r>
      <w:r w:rsidR="007230A7" w:rsidRPr="004C74CC">
        <w:rPr>
          <w:rFonts w:hint="eastAsia"/>
          <w:b/>
          <w:bCs/>
          <w:sz w:val="32"/>
          <w:szCs w:val="32"/>
        </w:rPr>
        <w:t>가지 이상</w:t>
      </w:r>
      <w:r w:rsidR="007230A7" w:rsidRPr="004C74CC">
        <w:rPr>
          <w:b/>
          <w:bCs/>
          <w:sz w:val="32"/>
          <w:szCs w:val="32"/>
        </w:rPr>
        <w:t>)</w:t>
      </w:r>
    </w:p>
    <w:p w14:paraId="6CFC40E2" w14:textId="525BB949" w:rsidR="00653D81" w:rsidRDefault="00653D81" w:rsidP="004B45AA">
      <w:pPr>
        <w:rPr>
          <w:rFonts w:hint="eastAsia"/>
        </w:rPr>
      </w:pPr>
      <w:r>
        <w:rPr>
          <w:rFonts w:hint="eastAsia"/>
        </w:rPr>
        <w:t>1</w:t>
      </w:r>
      <w:r>
        <w:t xml:space="preserve">-1. </w:t>
      </w:r>
      <w:r w:rsidR="00207E45">
        <w:rPr>
          <w:rFonts w:hint="eastAsia"/>
        </w:rPr>
        <w:t>b</w:t>
      </w:r>
      <w:r w:rsidR="00207E45">
        <w:t xml:space="preserve">atch size </w:t>
      </w:r>
      <w:r w:rsidR="00207E45">
        <w:rPr>
          <w:rFonts w:hint="eastAsia"/>
        </w:rPr>
        <w:t>변경</w:t>
      </w:r>
    </w:p>
    <w:p w14:paraId="25A6935A" w14:textId="5F44F799" w:rsidR="00653D81" w:rsidRDefault="00653D81" w:rsidP="004B45AA"/>
    <w:p w14:paraId="672CA730" w14:textId="73DB8929" w:rsidR="004B509D" w:rsidRDefault="004B509D" w:rsidP="004B509D">
      <w:r>
        <w:rPr>
          <w:rFonts w:hint="eastAsia"/>
        </w:rPr>
        <w:t>1</w:t>
      </w:r>
      <w:r>
        <w:t>-2. optimizer</w:t>
      </w:r>
    </w:p>
    <w:p w14:paraId="39B81C91" w14:textId="77777777" w:rsidR="004B509D" w:rsidRDefault="004B509D" w:rsidP="004B45AA"/>
    <w:p w14:paraId="0F26B7BA" w14:textId="1D025F66" w:rsidR="00653D81" w:rsidRDefault="00653D81" w:rsidP="004B45AA">
      <w:r>
        <w:rPr>
          <w:rFonts w:hint="eastAsia"/>
        </w:rPr>
        <w:t>1</w:t>
      </w:r>
      <w:r>
        <w:t xml:space="preserve">-3. </w:t>
      </w:r>
      <w:r>
        <w:rPr>
          <w:rFonts w:hint="eastAsia"/>
        </w:rPr>
        <w:t>model 종류 변경</w:t>
      </w:r>
    </w:p>
    <w:p w14:paraId="7F128CDD" w14:textId="206C802E" w:rsidR="00653D81" w:rsidRDefault="00653D81" w:rsidP="004B45AA"/>
    <w:p w14:paraId="35AD9A81" w14:textId="77777777" w:rsidR="00FC73AE" w:rsidRDefault="00FC73AE">
      <w:pPr>
        <w:widowControl/>
        <w:wordWrap/>
        <w:autoSpaceDE/>
        <w:autoSpaceDN/>
      </w:pPr>
      <w:r>
        <w:br w:type="page"/>
      </w:r>
    </w:p>
    <w:p w14:paraId="0B3D5A71" w14:textId="77777777" w:rsidR="004C74CC" w:rsidRDefault="00FC73AE" w:rsidP="004C74CC">
      <w:r w:rsidRPr="004C74CC">
        <w:rPr>
          <w:rFonts w:hint="eastAsia"/>
          <w:b/>
          <w:bCs/>
          <w:sz w:val="32"/>
          <w:szCs w:val="32"/>
        </w:rPr>
        <w:lastRenderedPageBreak/>
        <w:t>2</w:t>
      </w:r>
      <w:r w:rsidRPr="004C74CC">
        <w:rPr>
          <w:b/>
          <w:bCs/>
          <w:sz w:val="32"/>
          <w:szCs w:val="32"/>
        </w:rPr>
        <w:t xml:space="preserve">. </w:t>
      </w:r>
      <w:r w:rsidRPr="004C74CC">
        <w:rPr>
          <w:rFonts w:hint="eastAsia"/>
          <w:b/>
          <w:bCs/>
          <w:sz w:val="32"/>
          <w:szCs w:val="32"/>
        </w:rPr>
        <w:t>N</w:t>
      </w:r>
      <w:r w:rsidRPr="004C74CC">
        <w:rPr>
          <w:b/>
          <w:bCs/>
          <w:sz w:val="32"/>
          <w:szCs w:val="32"/>
        </w:rPr>
        <w:t xml:space="preserve">oise injection </w:t>
      </w:r>
      <w:r w:rsidRPr="004C74CC">
        <w:rPr>
          <w:rFonts w:hint="eastAsia"/>
          <w:b/>
          <w:bCs/>
          <w:sz w:val="32"/>
          <w:szCs w:val="32"/>
        </w:rPr>
        <w:t>정도에 따른 성능 변화 실험</w:t>
      </w:r>
    </w:p>
    <w:p w14:paraId="4BC356D9" w14:textId="72687415" w:rsidR="004C74CC" w:rsidRDefault="004C74CC" w:rsidP="004C74CC"/>
    <w:p w14:paraId="2C3A3E38" w14:textId="5171B618" w:rsidR="004C74CC" w:rsidRDefault="004C74CC" w:rsidP="004C74CC"/>
    <w:p w14:paraId="1263A910" w14:textId="14598556" w:rsidR="004C74CC" w:rsidRDefault="004C74CC" w:rsidP="004C74CC"/>
    <w:p w14:paraId="495CE266" w14:textId="0B6638B4" w:rsidR="004C74CC" w:rsidRDefault="004C74CC" w:rsidP="004C74CC"/>
    <w:p w14:paraId="6B99F61A" w14:textId="0C8343CD" w:rsidR="004C74CC" w:rsidRDefault="004C74CC" w:rsidP="004C74CC"/>
    <w:p w14:paraId="22CCC8CB" w14:textId="253FEBDD" w:rsidR="004C74CC" w:rsidRDefault="004C74CC" w:rsidP="004C74CC"/>
    <w:p w14:paraId="20484824" w14:textId="77777777" w:rsidR="004C74CC" w:rsidRDefault="004C74CC" w:rsidP="004C74CC">
      <w:pPr>
        <w:rPr>
          <w:rFonts w:hint="eastAsia"/>
        </w:rPr>
      </w:pPr>
    </w:p>
    <w:p w14:paraId="1FE7ACB5" w14:textId="5BA8B65A" w:rsidR="004C74CC" w:rsidRDefault="004C74CC" w:rsidP="004C74CC">
      <w:proofErr w:type="spellStart"/>
      <w:r>
        <w:rPr>
          <w:rFonts w:hint="eastAsia"/>
        </w:rPr>
        <w:t>ㄴㅇ</w:t>
      </w:r>
      <w:proofErr w:type="spellEnd"/>
    </w:p>
    <w:p w14:paraId="6404E0BE" w14:textId="77777777" w:rsidR="00FC73AE" w:rsidRDefault="00FC73AE">
      <w:pPr>
        <w:widowControl/>
        <w:wordWrap/>
        <w:autoSpaceDE/>
        <w:autoSpaceDN/>
      </w:pPr>
      <w:r>
        <w:br w:type="page"/>
      </w:r>
    </w:p>
    <w:p w14:paraId="7A50D1AE" w14:textId="7D2D8FDA" w:rsidR="00FC73AE" w:rsidRPr="00685CC8" w:rsidRDefault="00FC73AE" w:rsidP="004B45AA">
      <w:pPr>
        <w:rPr>
          <w:b/>
          <w:bCs/>
          <w:sz w:val="32"/>
          <w:szCs w:val="32"/>
        </w:rPr>
      </w:pPr>
      <w:r w:rsidRPr="00685CC8">
        <w:rPr>
          <w:rFonts w:hint="eastAsia"/>
          <w:b/>
          <w:bCs/>
          <w:sz w:val="32"/>
          <w:szCs w:val="32"/>
        </w:rPr>
        <w:lastRenderedPageBreak/>
        <w:t>3</w:t>
      </w:r>
      <w:r w:rsidRPr="00685CC8">
        <w:rPr>
          <w:b/>
          <w:bCs/>
          <w:sz w:val="32"/>
          <w:szCs w:val="32"/>
        </w:rPr>
        <w:t>. Quantization level</w:t>
      </w:r>
      <w:r w:rsidRPr="00685CC8">
        <w:rPr>
          <w:rFonts w:hint="eastAsia"/>
          <w:b/>
          <w:bCs/>
          <w:sz w:val="32"/>
          <w:szCs w:val="32"/>
        </w:rPr>
        <w:t xml:space="preserve">에 따른 </w:t>
      </w:r>
      <w:r w:rsidRPr="00685CC8">
        <w:rPr>
          <w:b/>
          <w:bCs/>
          <w:sz w:val="32"/>
          <w:szCs w:val="32"/>
        </w:rPr>
        <w:t xml:space="preserve">DLG </w:t>
      </w:r>
      <w:r w:rsidRPr="00685CC8">
        <w:rPr>
          <w:rFonts w:hint="eastAsia"/>
          <w:b/>
          <w:bCs/>
          <w:sz w:val="32"/>
          <w:szCs w:val="32"/>
        </w:rPr>
        <w:t xml:space="preserve">성능 변화 도표와 </w:t>
      </w:r>
      <w:r w:rsidRPr="00685CC8">
        <w:rPr>
          <w:b/>
          <w:bCs/>
          <w:sz w:val="32"/>
          <w:szCs w:val="32"/>
        </w:rPr>
        <w:t>DLG</w:t>
      </w:r>
      <w:r w:rsidRPr="00685CC8">
        <w:rPr>
          <w:rFonts w:hint="eastAsia"/>
          <w:b/>
          <w:bCs/>
          <w:sz w:val="32"/>
          <w:szCs w:val="32"/>
        </w:rPr>
        <w:t>를 고려해 최</w:t>
      </w:r>
      <w:r w:rsidR="00826698">
        <w:rPr>
          <w:rFonts w:hint="eastAsia"/>
          <w:b/>
          <w:bCs/>
          <w:sz w:val="32"/>
          <w:szCs w:val="32"/>
        </w:rPr>
        <w:t>적</w:t>
      </w:r>
      <w:r w:rsidRPr="00685CC8">
        <w:rPr>
          <w:rFonts w:hint="eastAsia"/>
          <w:b/>
          <w:bCs/>
          <w:sz w:val="32"/>
          <w:szCs w:val="32"/>
        </w:rPr>
        <w:t xml:space="preserve">의 </w:t>
      </w:r>
      <w:r w:rsidRPr="00685CC8">
        <w:rPr>
          <w:b/>
          <w:bCs/>
          <w:sz w:val="32"/>
          <w:szCs w:val="32"/>
        </w:rPr>
        <w:t xml:space="preserve">Quantization </w:t>
      </w:r>
      <w:r w:rsidRPr="00685CC8">
        <w:rPr>
          <w:rFonts w:hint="eastAsia"/>
          <w:b/>
          <w:bCs/>
          <w:sz w:val="32"/>
          <w:szCs w:val="32"/>
        </w:rPr>
        <w:t>제안</w:t>
      </w:r>
    </w:p>
    <w:p w14:paraId="205170A1" w14:textId="6F5A86A9" w:rsidR="004C74CC" w:rsidRDefault="004C74CC" w:rsidP="004B45AA"/>
    <w:p w14:paraId="4C90AB0B" w14:textId="77777777" w:rsidR="004C74CC" w:rsidRDefault="004C74CC" w:rsidP="004C74CC"/>
    <w:p w14:paraId="64FEB0F7" w14:textId="77777777" w:rsidR="004C74CC" w:rsidRDefault="004C74CC" w:rsidP="004C74CC"/>
    <w:p w14:paraId="19D7EA1F" w14:textId="77777777" w:rsidR="004C74CC" w:rsidRDefault="004C74CC" w:rsidP="004C74CC"/>
    <w:p w14:paraId="7EECE7BE" w14:textId="61836905" w:rsidR="004C74CC" w:rsidRDefault="004C74CC" w:rsidP="004B45AA"/>
    <w:p w14:paraId="0960CE8B" w14:textId="61E06949" w:rsidR="004C74CC" w:rsidRDefault="004C74CC" w:rsidP="004B45AA"/>
    <w:p w14:paraId="7933F799" w14:textId="59AE9FDE" w:rsidR="004C74CC" w:rsidRDefault="004C74CC" w:rsidP="004B45AA"/>
    <w:p w14:paraId="1B37E815" w14:textId="6A1CF313" w:rsidR="0068159B" w:rsidRDefault="0068159B">
      <w:pPr>
        <w:widowControl/>
        <w:wordWrap/>
        <w:autoSpaceDE/>
        <w:autoSpaceDN/>
      </w:pPr>
      <w:r>
        <w:br w:type="page"/>
      </w:r>
    </w:p>
    <w:p w14:paraId="73A6153D" w14:textId="4928319F" w:rsidR="004C74CC" w:rsidRDefault="0068159B" w:rsidP="004B45AA">
      <w:pPr>
        <w:rPr>
          <w:rFonts w:hint="eastAsia"/>
        </w:rPr>
      </w:pPr>
      <w:r>
        <w:rPr>
          <w:b/>
          <w:bCs/>
          <w:sz w:val="32"/>
          <w:szCs w:val="32"/>
        </w:rPr>
        <w:lastRenderedPageBreak/>
        <w:t>4</w:t>
      </w:r>
      <w:r w:rsidRPr="00685CC8">
        <w:rPr>
          <w:b/>
          <w:bCs/>
          <w:sz w:val="32"/>
          <w:szCs w:val="32"/>
        </w:rPr>
        <w:t xml:space="preserve">. </w:t>
      </w:r>
      <w:r>
        <w:rPr>
          <w:b/>
          <w:bCs/>
          <w:sz w:val="32"/>
          <w:szCs w:val="32"/>
        </w:rPr>
        <w:t xml:space="preserve">iteration </w:t>
      </w:r>
      <w:r>
        <w:rPr>
          <w:rFonts w:hint="eastAsia"/>
          <w:b/>
          <w:bCs/>
          <w:sz w:val="32"/>
          <w:szCs w:val="32"/>
        </w:rPr>
        <w:t>횟수 조정</w:t>
      </w:r>
    </w:p>
    <w:p w14:paraId="3F7E75AD" w14:textId="717554DF" w:rsidR="0068159B" w:rsidRDefault="0068159B" w:rsidP="004B45AA"/>
    <w:p w14:paraId="48060577" w14:textId="2A0C8A1D" w:rsidR="0068159B" w:rsidRDefault="0068159B" w:rsidP="004B45AA"/>
    <w:p w14:paraId="3E1B32E2" w14:textId="347BD25B" w:rsidR="0068159B" w:rsidRDefault="0068159B" w:rsidP="004B45AA"/>
    <w:p w14:paraId="0D41C720" w14:textId="77777777" w:rsidR="0068159B" w:rsidRPr="004B45AA" w:rsidRDefault="0068159B" w:rsidP="004B45AA">
      <w:pPr>
        <w:rPr>
          <w:rFonts w:hint="eastAsia"/>
        </w:rPr>
      </w:pPr>
    </w:p>
    <w:sectPr w:rsidR="0068159B" w:rsidRPr="004B45AA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BC17DE"/>
    <w:multiLevelType w:val="hybridMultilevel"/>
    <w:tmpl w:val="AEE06A10"/>
    <w:lvl w:ilvl="0" w:tplc="2EF4C21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699303E7"/>
    <w:multiLevelType w:val="hybridMultilevel"/>
    <w:tmpl w:val="A1A019E4"/>
    <w:lvl w:ilvl="0" w:tplc="84D0AF9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7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48E5"/>
    <w:rsid w:val="00006B93"/>
    <w:rsid w:val="000133D4"/>
    <w:rsid w:val="00072BE8"/>
    <w:rsid w:val="000B293A"/>
    <w:rsid w:val="000E16C1"/>
    <w:rsid w:val="000E2A36"/>
    <w:rsid w:val="000F6CFD"/>
    <w:rsid w:val="00103B78"/>
    <w:rsid w:val="00171457"/>
    <w:rsid w:val="00175FC7"/>
    <w:rsid w:val="001D0E95"/>
    <w:rsid w:val="001E4631"/>
    <w:rsid w:val="001E53D8"/>
    <w:rsid w:val="001F575A"/>
    <w:rsid w:val="00203CBA"/>
    <w:rsid w:val="002044EB"/>
    <w:rsid w:val="00207E45"/>
    <w:rsid w:val="00207F3A"/>
    <w:rsid w:val="002848DE"/>
    <w:rsid w:val="002936EE"/>
    <w:rsid w:val="002E6F55"/>
    <w:rsid w:val="002E7D95"/>
    <w:rsid w:val="002F787B"/>
    <w:rsid w:val="00311A30"/>
    <w:rsid w:val="0032015C"/>
    <w:rsid w:val="003759F4"/>
    <w:rsid w:val="003A2778"/>
    <w:rsid w:val="003B2103"/>
    <w:rsid w:val="003B3D7A"/>
    <w:rsid w:val="003E1447"/>
    <w:rsid w:val="003E189F"/>
    <w:rsid w:val="003E7FF0"/>
    <w:rsid w:val="003F03EF"/>
    <w:rsid w:val="003F07AE"/>
    <w:rsid w:val="0041469F"/>
    <w:rsid w:val="00415FCB"/>
    <w:rsid w:val="00436D1F"/>
    <w:rsid w:val="0044087D"/>
    <w:rsid w:val="004A000A"/>
    <w:rsid w:val="004B45AA"/>
    <w:rsid w:val="004B509D"/>
    <w:rsid w:val="004C74CC"/>
    <w:rsid w:val="004F4658"/>
    <w:rsid w:val="005143EB"/>
    <w:rsid w:val="0053039F"/>
    <w:rsid w:val="00546050"/>
    <w:rsid w:val="00564EC5"/>
    <w:rsid w:val="00597914"/>
    <w:rsid w:val="005A0245"/>
    <w:rsid w:val="00601484"/>
    <w:rsid w:val="00603EB5"/>
    <w:rsid w:val="006303A3"/>
    <w:rsid w:val="00637186"/>
    <w:rsid w:val="00653D81"/>
    <w:rsid w:val="006606A2"/>
    <w:rsid w:val="0068159B"/>
    <w:rsid w:val="00685CC8"/>
    <w:rsid w:val="006913B8"/>
    <w:rsid w:val="006A24B9"/>
    <w:rsid w:val="006F5B4C"/>
    <w:rsid w:val="007230A7"/>
    <w:rsid w:val="007510B1"/>
    <w:rsid w:val="0076077A"/>
    <w:rsid w:val="007B2266"/>
    <w:rsid w:val="007C67B1"/>
    <w:rsid w:val="007D4F75"/>
    <w:rsid w:val="007E2F14"/>
    <w:rsid w:val="00804956"/>
    <w:rsid w:val="008254EB"/>
    <w:rsid w:val="00826698"/>
    <w:rsid w:val="00832095"/>
    <w:rsid w:val="00844FAD"/>
    <w:rsid w:val="008515CF"/>
    <w:rsid w:val="008639BB"/>
    <w:rsid w:val="008719D0"/>
    <w:rsid w:val="008947B2"/>
    <w:rsid w:val="008E488A"/>
    <w:rsid w:val="008F46AE"/>
    <w:rsid w:val="00914671"/>
    <w:rsid w:val="00943AA0"/>
    <w:rsid w:val="009449BD"/>
    <w:rsid w:val="0098318E"/>
    <w:rsid w:val="009A7DAF"/>
    <w:rsid w:val="009D23D6"/>
    <w:rsid w:val="009D58EF"/>
    <w:rsid w:val="009F7BBE"/>
    <w:rsid w:val="00A46EB7"/>
    <w:rsid w:val="00A8370D"/>
    <w:rsid w:val="00A94AAB"/>
    <w:rsid w:val="00AC61C7"/>
    <w:rsid w:val="00AD689D"/>
    <w:rsid w:val="00AE7537"/>
    <w:rsid w:val="00B0099A"/>
    <w:rsid w:val="00B42541"/>
    <w:rsid w:val="00B43B89"/>
    <w:rsid w:val="00B66C3B"/>
    <w:rsid w:val="00BA0998"/>
    <w:rsid w:val="00BA47C7"/>
    <w:rsid w:val="00BE3BEE"/>
    <w:rsid w:val="00C23B5D"/>
    <w:rsid w:val="00C418F7"/>
    <w:rsid w:val="00C75B62"/>
    <w:rsid w:val="00C75B84"/>
    <w:rsid w:val="00C9787D"/>
    <w:rsid w:val="00CC0F5D"/>
    <w:rsid w:val="00CC4EF4"/>
    <w:rsid w:val="00CE1565"/>
    <w:rsid w:val="00CF381C"/>
    <w:rsid w:val="00D25A9D"/>
    <w:rsid w:val="00D33A58"/>
    <w:rsid w:val="00D420DD"/>
    <w:rsid w:val="00D467C1"/>
    <w:rsid w:val="00D64B92"/>
    <w:rsid w:val="00D94E67"/>
    <w:rsid w:val="00DD5DA2"/>
    <w:rsid w:val="00DD6700"/>
    <w:rsid w:val="00DE4431"/>
    <w:rsid w:val="00E8506A"/>
    <w:rsid w:val="00EA1962"/>
    <w:rsid w:val="00EA601C"/>
    <w:rsid w:val="00ED4768"/>
    <w:rsid w:val="00EE1323"/>
    <w:rsid w:val="00F035A5"/>
    <w:rsid w:val="00F11F37"/>
    <w:rsid w:val="00F21575"/>
    <w:rsid w:val="00F22E60"/>
    <w:rsid w:val="00F368C7"/>
    <w:rsid w:val="00F77424"/>
    <w:rsid w:val="00F948E5"/>
    <w:rsid w:val="00FB2DBB"/>
    <w:rsid w:val="00FC73AE"/>
    <w:rsid w:val="00FD2369"/>
    <w:rsid w:val="00FF5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0C904A"/>
  <w15:chartTrackingRefBased/>
  <w15:docId w15:val="{D755FA29-9F7D-4BF0-82DD-73858DC6E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4EC5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947B2"/>
    <w:pPr>
      <w:ind w:leftChars="400" w:left="800"/>
    </w:pPr>
  </w:style>
  <w:style w:type="table" w:styleId="a4">
    <w:name w:val="Table Grid"/>
    <w:basedOn w:val="a1"/>
    <w:uiPriority w:val="39"/>
    <w:rsid w:val="008719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5</Pages>
  <Words>40</Words>
  <Characters>233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leeseungjay</dc:creator>
  <cp:keywords/>
  <dc:description/>
  <cp:lastModifiedBy>leeseungjay</cp:lastModifiedBy>
  <cp:revision>131</cp:revision>
  <dcterms:created xsi:type="dcterms:W3CDTF">2025-10-20T02:59:00Z</dcterms:created>
  <dcterms:modified xsi:type="dcterms:W3CDTF">2025-12-01T09:59:00Z</dcterms:modified>
</cp:coreProperties>
</file>