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8C3A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1. 목표</w:t>
      </w:r>
    </w:p>
    <w:p w14:paraId="348D4ABD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여러가지 정렬 알고리즘을 구현하고 성능을 비교하면서 알고리즘의 중요성을 깨닫도록 합니다.</w:t>
      </w:r>
    </w:p>
    <w:p w14:paraId="2B78FAF2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2. 문제</w:t>
      </w:r>
    </w:p>
    <w:p w14:paraId="5B3FD7ED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아래와 같은 여러 가지 정렬 알고리즘을 구현하고 비교해 봅니다.</w:t>
      </w:r>
    </w:p>
    <w:p w14:paraId="3B4B79E9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[B] Bubble Sort</w:t>
      </w:r>
    </w:p>
    <w:p w14:paraId="5990BF2D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[I] Insertion Sort</w:t>
      </w:r>
    </w:p>
    <w:p w14:paraId="210311E4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[H] Heap Sort</w:t>
      </w:r>
    </w:p>
    <w:p w14:paraId="0DD22AED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[M] Merge Sort</w:t>
      </w:r>
    </w:p>
    <w:p w14:paraId="52C58A6E" w14:textId="77777777"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[Q] Quick Sort</w:t>
      </w:r>
    </w:p>
    <w:p w14:paraId="7F5C90F9" w14:textId="4FC6C8CB" w:rsid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[R] Radix Sort</w:t>
      </w:r>
    </w:p>
    <w:p w14:paraId="18120604" w14:textId="353AA243" w:rsidR="00940ABD" w:rsidRDefault="00940ABD" w:rsidP="00940A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추가로 가장 </w:t>
      </w:r>
      <w:r w:rsidR="006B030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빠른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정렬 </w:t>
      </w:r>
      <w:r w:rsidR="00707FF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방법</w:t>
      </w:r>
      <w:r w:rsidR="00D91F6B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찾아주는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알고리즘을 구현합니다.</w:t>
      </w:r>
    </w:p>
    <w:p w14:paraId="6D098F0E" w14:textId="3C90C05F" w:rsidR="00940ABD" w:rsidRDefault="00940ABD" w:rsidP="00940AB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S] Search</w:t>
      </w:r>
    </w:p>
    <w:p w14:paraId="29AB020E" w14:textId="76C6D1DA" w:rsidR="004476F4" w:rsidRDefault="004476F4" w:rsidP="004476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Search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를 구현할 때 모든 정렬 알고리즘을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일일이 수행 후 그중 가장 빠른 방법을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선택하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게 되면</w:t>
      </w:r>
      <w:r w:rsidR="00757728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시간</w:t>
      </w:r>
      <w:r w:rsidR="005549B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복잡도는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O(n^2)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로 비효율적입니다.</w:t>
      </w:r>
      <w:r w:rsid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d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ata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만을 보고</w:t>
      </w:r>
      <w:r w:rsid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943B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가장 빠른 </w:t>
      </w:r>
      <w:r w:rsidR="00021D90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정렬 </w:t>
      </w:r>
      <w:r w:rsidR="00943B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방법을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O(n)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에 찾아주는 알고리즘을 구현합니다.</w:t>
      </w:r>
    </w:p>
    <w:p w14:paraId="688EF030" w14:textId="0E5ADE57" w:rsidR="00086C5C" w:rsidRDefault="00086C5C" w:rsidP="004476F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아이디어:</w:t>
      </w:r>
    </w:p>
    <w:p w14:paraId="382CFAC8" w14:textId="32187140" w:rsidR="00086C5C" w:rsidRPr="00086C5C" w:rsidRDefault="00033317" w:rsidP="00086C5C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입력의 </w:t>
      </w:r>
      <w:r w:rsidR="00A611D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최대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자</w:t>
      </w:r>
      <w:r w:rsidR="005F4061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릿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수가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k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이하면</w:t>
      </w:r>
      <w:r w:rsidR="00086C5C" w:rsidRP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086C5C" w:rsidRPr="00086C5C">
        <w:rPr>
          <w:rFonts w:ascii="돋움" w:eastAsia="돋움" w:hAnsi="돋움" w:cs="굴림"/>
          <w:color w:val="000000"/>
          <w:kern w:val="0"/>
          <w:sz w:val="24"/>
          <w:szCs w:val="24"/>
        </w:rPr>
        <w:t>radix sort</w:t>
      </w:r>
      <w:r w:rsidR="00086C5C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사용</w:t>
      </w:r>
      <w:r w:rsidR="00943B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15B48A71" w14:textId="417AF7E8" w:rsidR="00943BFE" w:rsidRDefault="00943BFE" w:rsidP="00943BFE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H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ash table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에 </w:t>
      </w:r>
      <w:r w:rsidR="00086C5C" w:rsidRP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</w:t>
      </w:r>
      <w:r w:rsidR="00086C5C" w:rsidRPr="00086C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넣어서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충돌이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일어나는 빈도로 중복을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근사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.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충돌 발생률이 일정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비율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k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이상이면 중복이 많다고 판단하여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OOO sort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사용.</w:t>
      </w:r>
    </w:p>
    <w:p w14:paraId="2D74AE24" w14:textId="35433D03" w:rsidR="00943BFE" w:rsidRDefault="00943BFE" w:rsidP="00943BFE">
      <w:pPr>
        <w:pStyle w:val="a6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이미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정렬이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얼마나 되어 있는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지 모든 </w:t>
      </w:r>
      <w:proofErr w:type="spellStart"/>
      <w:r w:rsidR="00757728">
        <w:rPr>
          <w:rFonts w:ascii="돋움" w:eastAsia="돋움" w:hAnsi="돋움" w:cs="굴림"/>
          <w:color w:val="000000"/>
          <w:kern w:val="0"/>
          <w:sz w:val="24"/>
          <w:szCs w:val="24"/>
        </w:rPr>
        <w:t>i</w:t>
      </w:r>
      <w:proofErr w:type="spellEnd"/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와</w:t>
      </w:r>
      <w:r w:rsidR="00757728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i+1 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쌍을 통해 </w:t>
      </w:r>
      <w:r w:rsidR="00A80274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근사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정렬 비율이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k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이상이면</w:t>
      </w:r>
      <w:r w:rsidR="00757728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OOO sort 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사용.</w:t>
      </w:r>
    </w:p>
    <w:p w14:paraId="2EB7F43A" w14:textId="476B26F3" w:rsidR="00943BFE" w:rsidRDefault="00943BFE" w:rsidP="00943B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위 아이디어들은</w:t>
      </w:r>
      <w:r w:rsidR="00600A5D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필수로 구현해</w:t>
      </w:r>
      <w:r w:rsidR="00B514A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보도록 합니다</w:t>
      </w:r>
      <w:r w:rsidR="00600A5D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. 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또한 데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이터의 특성을</w:t>
      </w:r>
      <w:r w:rsidR="0017293E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잘 고려해서</w:t>
      </w:r>
      <w:r w:rsidR="00102C3A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02C3A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더 최적화할 수 있는 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조건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 있으면 추가로 구현해</w:t>
      </w:r>
      <w:r w:rsidR="00B514A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600A5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보도록 합니다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본인의 </w:t>
      </w:r>
      <w:r w:rsidR="00B1368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 알고리즘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구현에 따라서 각 경우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에 대한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최적의 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 방법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 다를 수 있습니다.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또한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k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는 실험을 통해 설정해야</w:t>
      </w:r>
      <w:r w:rsidR="00B877A3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되는 </w:t>
      </w:r>
      <w:proofErr w:type="spellStart"/>
      <w:r w:rsidR="0075772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하이퍼파라미터</w:t>
      </w:r>
      <w:r w:rsidR="0017293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입니다</w:t>
      </w:r>
      <w:proofErr w:type="spellEnd"/>
      <w:r w:rsidR="0017293E">
        <w:rPr>
          <w:rFonts w:ascii="돋움" w:eastAsia="돋움" w:hAnsi="돋움" w:cs="굴림"/>
          <w:color w:val="000000"/>
          <w:kern w:val="0"/>
          <w:sz w:val="24"/>
          <w:szCs w:val="24"/>
        </w:rPr>
        <w:t>.</w:t>
      </w:r>
    </w:p>
    <w:p w14:paraId="0881076C" w14:textId="4BD2FEF1" w:rsidR="0047417F" w:rsidRDefault="0047417F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S</w:t>
      </w:r>
      <w:r>
        <w:rPr>
          <w:rFonts w:ascii="돋움" w:eastAsia="돋움" w:hAnsi="돋움" w:cs="굴림"/>
          <w:b/>
          <w:bCs/>
          <w:color w:val="FF0000"/>
          <w:kern w:val="0"/>
          <w:sz w:val="24"/>
          <w:szCs w:val="24"/>
        </w:rPr>
        <w:t xml:space="preserve">earch 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입력의 </w:t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모든 숫자는 정수이며 int의 범위 내에 속합니다. 숫자들의 총</w:t>
      </w:r>
      <w:r w:rsidR="00353845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개</w:t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수는 </w:t>
      </w:r>
      <w:r>
        <w:rPr>
          <w:rFonts w:ascii="돋움" w:eastAsia="돋움" w:hAnsi="돋움" w:cs="굴림"/>
          <w:b/>
          <w:bCs/>
          <w:color w:val="FF0000"/>
          <w:kern w:val="0"/>
          <w:sz w:val="24"/>
          <w:szCs w:val="24"/>
        </w:rPr>
        <w:t>50000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개 이하</w:t>
      </w:r>
      <w:r w:rsidR="00FA3FD5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입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니다.</w:t>
      </w:r>
    </w:p>
    <w:p w14:paraId="3AAAFC60" w14:textId="3E81ED70" w:rsidR="00AB1791" w:rsidRPr="00B045C5" w:rsidRDefault="00AA6E8C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결국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모든 정렬 방법을 한</w:t>
      </w:r>
      <w:r w:rsidR="00B514A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번씩 돌리는 것보다 S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earch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와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이로부터 찾은 정렬 알고리즘을 한</w:t>
      </w:r>
      <w:r w:rsidR="00B514A2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번만 돌리는 시간이 </w:t>
      </w:r>
      <w:r w:rsidR="00102C3A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더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빠르게 구현하는 것이 </w:t>
      </w:r>
      <w:r w:rsidR="00102C3A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주된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목표</w:t>
      </w:r>
      <w:r w:rsidR="00FA3FD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이고</w:t>
      </w:r>
      <w:r w:rsidR="005E45E5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, </w:t>
      </w:r>
      <w:r w:rsidR="005E45E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정렬들의 올바른 동작과 더불어</w:t>
      </w:r>
      <w:r w:rsidR="005E45E5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FA3FD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</w:t>
      </w:r>
      <w:r w:rsidR="005E45E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를 </w:t>
      </w:r>
      <w:r w:rsidR="00FA3FD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채점하게 됩니다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1D3299B2" w14:textId="51A55EB5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lastRenderedPageBreak/>
        <w:t>3. 뼈대 코드</w:t>
      </w:r>
    </w:p>
    <w:p w14:paraId="393EF13F" w14:textId="77777777"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숙제는 뼈대 코드를 필히 사용해야 합니다. (같은 입출력 여건에서의 객관적인 비교를 위함)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코드를 사용하지 않을 경우 입출력 문제나, 잘못된 시간체크 연산에 의해 불이익을 받을 수 있습니다.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또한 뼈대 코드의 내용을 이해해서 자신의 것으로 만들기 바랍니다.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 xml:space="preserve">뼈대 코드의 마지막 부분에 각각의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소팅에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대한 함수가 있습니다. 거기서부터 구현을 시작하면 됩니다.</w:t>
      </w:r>
    </w:p>
    <w:p w14:paraId="3EB9BE7A" w14:textId="77777777"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14:paraId="76CD17D2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4. 입력 형식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 xml:space="preserve">숫자 입력 -&gt; </w:t>
      </w:r>
      <w:proofErr w:type="spellStart"/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>소팅</w:t>
      </w:r>
      <w:proofErr w:type="spellEnd"/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 xml:space="preserve"> 방법</w:t>
      </w:r>
    </w:p>
    <w:p w14:paraId="3517DAC3" w14:textId="77777777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입력은 숫자의 나열로 이루어지며, 첫 줄에 총 숫자의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갯수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, 둘째줄부터 각각의 숫자가 입력됩니다.</w:t>
      </w:r>
    </w:p>
    <w:p w14:paraId="6F302DE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(총 숫자의 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갯수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)</w:t>
      </w:r>
    </w:p>
    <w:p w14:paraId="265DC03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</w:t>
      </w:r>
    </w:p>
    <w:p w14:paraId="75A330E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7</w:t>
      </w:r>
    </w:p>
    <w:p w14:paraId="1097051A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925</w:t>
      </w:r>
    </w:p>
    <w:p w14:paraId="0CAB768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-234</w:t>
      </w:r>
    </w:p>
    <w:p w14:paraId="28EE3EAE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</w:t>
      </w:r>
    </w:p>
    <w:p w14:paraId="56E770C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-9999</w:t>
      </w:r>
    </w:p>
    <w:p w14:paraId="07DF4F4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12738</w:t>
      </w:r>
    </w:p>
    <w:p w14:paraId="1CF1125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239</w:t>
      </w:r>
    </w:p>
    <w:p w14:paraId="675A3CC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-2391          (여기까지 총 9개)</w:t>
      </w:r>
    </w:p>
    <w:p w14:paraId="0BDA3A3F" w14:textId="77777777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숫자의 나열 대신 난수를 입력할 수도 있습니다. 이 때는 첫 줄에 r (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갯수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) (최소값) (최대값) 이 오고 끝납니다.</w:t>
      </w:r>
    </w:p>
    <w:p w14:paraId="4DF92CD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1000 -30000 30000        (-</w:t>
      </w:r>
      <w:proofErr w:type="gram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30000 에서</w:t>
      </w:r>
      <w:proofErr w:type="gram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30000 까지(-30000과 30000도 포함) 1000개의 숫자를 랜덤하게 생성하고 그것을 입력으로 대신한다)</w:t>
      </w:r>
    </w:p>
    <w:p w14:paraId="6B3A4FE1" w14:textId="161D4B0F"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숫자의 나열이 </w:t>
      </w:r>
      <w:proofErr w:type="gram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정의 되었으면</w:t>
      </w:r>
      <w:proofErr w:type="gram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다음 줄에서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방법이 입력됩니다.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방법은 B, I, H, M, Q, R</w:t>
      </w:r>
      <w:r w:rsidR="009D18B0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(2번 항목의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종류 참조) </w:t>
      </w:r>
      <w:r w:rsidR="00F3605B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또는 </w:t>
      </w:r>
      <w:r w:rsidR="00F3605B">
        <w:rPr>
          <w:rFonts w:ascii="돋움" w:eastAsia="돋움" w:hAnsi="돋움" w:cs="굴림"/>
          <w:color w:val="000000"/>
          <w:kern w:val="0"/>
          <w:sz w:val="24"/>
          <w:szCs w:val="24"/>
        </w:rPr>
        <w:t>S</w:t>
      </w:r>
      <w:r w:rsidR="00922E59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(</w:t>
      </w:r>
      <w:r w:rsidR="00922E5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최적 알고리즘 탐색</w:t>
      </w:r>
      <w:r w:rsidR="00922E59">
        <w:rPr>
          <w:rFonts w:ascii="돋움" w:eastAsia="돋움" w:hAnsi="돋움" w:cs="굴림"/>
          <w:color w:val="000000"/>
          <w:kern w:val="0"/>
          <w:sz w:val="24"/>
          <w:szCs w:val="24"/>
        </w:rPr>
        <w:t>)</w:t>
      </w:r>
      <w:r w:rsidR="00F3605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중의 한 글자로 입력됩니다.</w:t>
      </w:r>
    </w:p>
    <w:p w14:paraId="164F29D1" w14:textId="04B7889E" w:rsidR="00B335FE" w:rsidRPr="00F34EF3" w:rsidRDefault="00B335FE" w:rsidP="00F34EF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방법이 입력되면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소팅을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수행하고 수행결과를 출력합니다.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 xml:space="preserve">출력한 다음 다시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방법을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입력받습니다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(3번으로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돌아감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 xml:space="preserve">만약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방법에 X가 입력되었다면 종료합니다.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proofErr w:type="spellStart"/>
      <w:r w:rsidR="008551E1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소팅</w:t>
      </w:r>
      <w:proofErr w:type="spellEnd"/>
      <w:r w:rsidR="00A70739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 입력의</w:t>
      </w:r>
      <w:r w:rsidR="008551E1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모든 숫자는 정수이며 int의 범위 내에 속합니다. 숫자들의 총 </w:t>
      </w:r>
      <w:proofErr w:type="spellStart"/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갯수는</w:t>
      </w:r>
      <w:proofErr w:type="spellEnd"/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 xml:space="preserve"> 1000000개 이하입니다</w:t>
      </w:r>
    </w:p>
    <w:p w14:paraId="76040380" w14:textId="77777777" w:rsidR="00B335FE" w:rsidRPr="00B335FE" w:rsidRDefault="00B335FE" w:rsidP="00B335FE">
      <w:pPr>
        <w:pStyle w:val="2"/>
        <w:rPr>
          <w:rFonts w:ascii="돋움" w:eastAsia="돋움" w:hAnsi="돋움"/>
          <w:color w:val="FF0000"/>
        </w:rPr>
      </w:pPr>
      <w:r w:rsidRPr="00B335FE">
        <w:rPr>
          <w:rFonts w:ascii="돋움" w:eastAsia="돋움" w:hAnsi="돋움" w:hint="eastAsia"/>
          <w:color w:val="000000"/>
        </w:rPr>
        <w:lastRenderedPageBreak/>
        <w:t>5. 출력 형식</w:t>
      </w:r>
      <w:r w:rsidRPr="00B335FE">
        <w:rPr>
          <w:rFonts w:ascii="돋움" w:eastAsia="돋움" w:hAnsi="돋움" w:hint="eastAsia"/>
          <w:color w:val="FF0000"/>
          <w:sz w:val="27"/>
          <w:szCs w:val="27"/>
        </w:rPr>
        <w:t>2가지 입력 방법(숫자의 나열 or 난수)에 따라 다르게 출력</w:t>
      </w:r>
    </w:p>
    <w:p w14:paraId="130737C5" w14:textId="77777777"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숫자의 나열이 입력되었다면 정렬된 숫자들을 오름차순(</w:t>
      </w:r>
      <w:proofErr w:type="spellStart"/>
      <w:r w:rsidRPr="00B335FE">
        <w:rPr>
          <w:rFonts w:ascii="돋움" w:eastAsia="돋움" w:hAnsi="돋움" w:hint="eastAsia"/>
          <w:color w:val="000000"/>
          <w:sz w:val="24"/>
          <w:szCs w:val="24"/>
        </w:rPr>
        <w:t>작은값에서</w:t>
      </w:r>
      <w:proofErr w:type="spellEnd"/>
      <w:r w:rsidRPr="00B335FE">
        <w:rPr>
          <w:rFonts w:ascii="돋움" w:eastAsia="돋움" w:hAnsi="돋움" w:hint="eastAsia"/>
          <w:color w:val="000000"/>
          <w:sz w:val="24"/>
          <w:szCs w:val="24"/>
        </w:rPr>
        <w:t xml:space="preserve"> </w:t>
      </w:r>
      <w:proofErr w:type="spellStart"/>
      <w:r w:rsidRPr="00B335FE">
        <w:rPr>
          <w:rFonts w:ascii="돋움" w:eastAsia="돋움" w:hAnsi="돋움" w:hint="eastAsia"/>
          <w:color w:val="000000"/>
          <w:sz w:val="24"/>
          <w:szCs w:val="24"/>
        </w:rPr>
        <w:t>큰값으로</w:t>
      </w:r>
      <w:proofErr w:type="spellEnd"/>
      <w:r w:rsidRPr="00B335FE">
        <w:rPr>
          <w:rFonts w:ascii="돋움" w:eastAsia="돋움" w:hAnsi="돋움" w:hint="eastAsia"/>
          <w:color w:val="000000"/>
          <w:sz w:val="24"/>
          <w:szCs w:val="24"/>
        </w:rPr>
        <w:t xml:space="preserve">) 으로 한 </w:t>
      </w:r>
      <w:proofErr w:type="spellStart"/>
      <w:r w:rsidRPr="00B335FE">
        <w:rPr>
          <w:rFonts w:ascii="돋움" w:eastAsia="돋움" w:hAnsi="돋움" w:hint="eastAsia"/>
          <w:color w:val="000000"/>
          <w:sz w:val="24"/>
          <w:szCs w:val="24"/>
        </w:rPr>
        <w:t>값당</w:t>
      </w:r>
      <w:proofErr w:type="spellEnd"/>
      <w:r w:rsidRPr="00B335FE">
        <w:rPr>
          <w:rFonts w:ascii="돋움" w:eastAsia="돋움" w:hAnsi="돋움" w:hint="eastAsia"/>
          <w:color w:val="000000"/>
          <w:sz w:val="24"/>
          <w:szCs w:val="24"/>
        </w:rPr>
        <w:t xml:space="preserve"> </w:t>
      </w:r>
      <w:proofErr w:type="spellStart"/>
      <w:r w:rsidRPr="00B335FE">
        <w:rPr>
          <w:rFonts w:ascii="돋움" w:eastAsia="돋움" w:hAnsi="돋움" w:hint="eastAsia"/>
          <w:color w:val="000000"/>
          <w:sz w:val="24"/>
          <w:szCs w:val="24"/>
        </w:rPr>
        <w:t>한줄에</w:t>
      </w:r>
      <w:proofErr w:type="spellEnd"/>
      <w:r w:rsidRPr="00B335FE">
        <w:rPr>
          <w:rFonts w:ascii="돋움" w:eastAsia="돋움" w:hAnsi="돋움" w:hint="eastAsia"/>
          <w:color w:val="000000"/>
          <w:sz w:val="24"/>
          <w:szCs w:val="24"/>
        </w:rPr>
        <w:t xml:space="preserve"> </w:t>
      </w:r>
      <w:proofErr w:type="gramStart"/>
      <w:r w:rsidRPr="00B335FE">
        <w:rPr>
          <w:rFonts w:ascii="돋움" w:eastAsia="돋움" w:hAnsi="돋움" w:hint="eastAsia"/>
          <w:color w:val="000000"/>
          <w:sz w:val="24"/>
          <w:szCs w:val="24"/>
        </w:rPr>
        <w:t>출력합니다.(</w:t>
      </w:r>
      <w:proofErr w:type="gramEnd"/>
      <w:r w:rsidRPr="00B335FE">
        <w:rPr>
          <w:rFonts w:ascii="돋움" w:eastAsia="돋움" w:hAnsi="돋움" w:hint="eastAsia"/>
          <w:color w:val="000000"/>
          <w:sz w:val="24"/>
          <w:szCs w:val="24"/>
        </w:rPr>
        <w:t>정렬 결과 출력)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정렬을 잘 수행하는지를 확인하고자 하는 목적)</w:t>
      </w:r>
    </w:p>
    <w:p w14:paraId="16F33432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</w:p>
    <w:p w14:paraId="0B261B6A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-9999</w:t>
      </w:r>
    </w:p>
    <w:p w14:paraId="4FF65C4B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-2391</w:t>
      </w:r>
    </w:p>
    <w:p w14:paraId="393F7839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-234</w:t>
      </w:r>
    </w:p>
    <w:p w14:paraId="52F3E76A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7</w:t>
      </w:r>
    </w:p>
    <w:p w14:paraId="7201BD00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</w:t>
      </w:r>
    </w:p>
    <w:p w14:paraId="47BC8DA1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100</w:t>
      </w:r>
    </w:p>
    <w:p w14:paraId="2792313B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239</w:t>
      </w:r>
    </w:p>
    <w:p w14:paraId="2E7772CF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925</w:t>
      </w:r>
    </w:p>
    <w:p w14:paraId="377C48E4" w14:textId="77777777"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12738</w:t>
      </w:r>
    </w:p>
    <w:p w14:paraId="36051690" w14:textId="77777777"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난수가 입력되었다면 정렬을 수행하되 결과는 출력할 필요 없고 대신 수행 시간(</w:t>
      </w:r>
      <w:proofErr w:type="spellStart"/>
      <w:r w:rsidRPr="00B335FE">
        <w:rPr>
          <w:rFonts w:ascii="돋움" w:eastAsia="돋움" w:hAnsi="돋움" w:hint="eastAsia"/>
          <w:color w:val="000000"/>
          <w:sz w:val="24"/>
          <w:szCs w:val="24"/>
        </w:rPr>
        <w:t>ms</w:t>
      </w:r>
      <w:proofErr w:type="spellEnd"/>
      <w:r w:rsidRPr="00B335FE">
        <w:rPr>
          <w:rFonts w:ascii="돋움" w:eastAsia="돋움" w:hAnsi="돋움" w:hint="eastAsia"/>
          <w:color w:val="000000"/>
          <w:sz w:val="24"/>
          <w:szCs w:val="24"/>
        </w:rPr>
        <w:t>)</w:t>
      </w:r>
      <w:proofErr w:type="spellStart"/>
      <w:r w:rsidRPr="00B335FE">
        <w:rPr>
          <w:rFonts w:ascii="돋움" w:eastAsia="돋움" w:hAnsi="돋움" w:hint="eastAsia"/>
          <w:color w:val="000000"/>
          <w:sz w:val="24"/>
          <w:szCs w:val="24"/>
        </w:rPr>
        <w:t>를</w:t>
      </w:r>
      <w:proofErr w:type="spellEnd"/>
      <w:r w:rsidRPr="00B335FE">
        <w:rPr>
          <w:rFonts w:ascii="돋움" w:eastAsia="돋움" w:hAnsi="돋움" w:hint="eastAsia"/>
          <w:color w:val="000000"/>
          <w:sz w:val="24"/>
          <w:szCs w:val="24"/>
        </w:rPr>
        <w:t xml:space="preserve"> 출력합니다.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각각의 정렬 방법에 따라 어느 정도의 시간이 걸리는지를 알아보고자 하는 목적)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뼈대 코드에 구현이 되어 있습니다.</w:t>
      </w:r>
    </w:p>
    <w:p w14:paraId="7C3F73F1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/>
          <w:color w:val="000000"/>
          <w:sz w:val="24"/>
          <w:szCs w:val="24"/>
        </w:rPr>
      </w:pPr>
    </w:p>
    <w:p w14:paraId="294FD864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6. 입출력 예제</w:t>
      </w:r>
    </w:p>
    <w:p w14:paraId="772D4745" w14:textId="630A27F5" w:rsidR="00B335FE" w:rsidRPr="00B335FE" w:rsidRDefault="00B335FE" w:rsidP="00BF57FC">
      <w:pPr>
        <w:widowControl/>
        <w:tabs>
          <w:tab w:val="left" w:pos="916"/>
          <w:tab w:val="left" w:pos="1832"/>
          <w:tab w:val="left" w:pos="2748"/>
          <w:tab w:val="left" w:pos="3664"/>
          <w:tab w:val="left" w:pos="6940"/>
          <w:tab w:val="left" w:pos="6980"/>
          <w:tab w:val="left" w:pos="7020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SortingTest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14:paraId="1F142531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380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5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(숫자가 총 5개라는 뜻)</w:t>
      </w:r>
    </w:p>
    <w:p w14:paraId="62E39DD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(첫번째 숫자)</w:t>
      </w:r>
    </w:p>
    <w:p w14:paraId="512B478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7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(두번째 숫자)</w:t>
      </w:r>
    </w:p>
    <w:p w14:paraId="0463DAA4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5055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(세번째 숫자)</w:t>
      </w:r>
    </w:p>
    <w:p w14:paraId="05C77BD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(네번째 숫자)</w:t>
      </w:r>
    </w:p>
    <w:p w14:paraId="50E63AF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proofErr w:type="gramStart"/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2B0AA0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proofErr w:type="gram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다섯번째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숫자)</w:t>
      </w:r>
    </w:p>
    <w:p w14:paraId="2B713CD2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14:paraId="32372061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로 오름차순 정렬한 첫번째 숫자)</w:t>
      </w:r>
    </w:p>
    <w:p w14:paraId="07E1E5C9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로 오름차순 정렬한 두번째 숫자)</w:t>
      </w:r>
    </w:p>
    <w:p w14:paraId="0038FA82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로 오름차순 정렬한 세번째 숫자)</w:t>
      </w:r>
    </w:p>
    <w:p w14:paraId="24EF0054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로 오름차순 정렬한 네번째 숫자)</w:t>
      </w:r>
    </w:p>
    <w:p w14:paraId="7FEC6BB5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>9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로 오름차순 정렬한 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다섯번째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숫자)</w:t>
      </w:r>
    </w:p>
    <w:p w14:paraId="2BECFB23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1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proofErr w:type="gramStart"/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="002B0AA0">
        <w:rPr>
          <w:rFonts w:ascii="돋움" w:eastAsia="돋움" w:hAnsi="돋움" w:hint="eastAsia"/>
          <w:sz w:val="24"/>
          <w:szCs w:val="24"/>
        </w:rPr>
        <w:t>←</w:t>
      </w:r>
      <w:proofErr w:type="gram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14:paraId="3D6B354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로 오름차순 정렬한 첫번째 숫자)</w:t>
      </w:r>
    </w:p>
    <w:p w14:paraId="54E783D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lastRenderedPageBreak/>
        <w:t xml:space="preserve">3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로 오름차순 정렬한 두번째 숫자)</w:t>
      </w:r>
    </w:p>
    <w:p w14:paraId="50B8A40B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로 오름차순 정렬한 세번째 숫자)</w:t>
      </w:r>
    </w:p>
    <w:p w14:paraId="567A1FE6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로 오름차순 정렬한 네번째 숫자)</w:t>
      </w:r>
    </w:p>
    <w:p w14:paraId="26269598" w14:textId="6AE2C287" w:rsid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로 오름차순 정렬한 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다섯번째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숫자)</w:t>
      </w:r>
    </w:p>
    <w:p w14:paraId="7C063CD9" w14:textId="23F6E692" w:rsidR="00CD3091" w:rsidRPr="00B335FE" w:rsidRDefault="00CD3091" w:rsidP="00CD3091">
      <w:pPr>
        <w:widowControl/>
        <w:tabs>
          <w:tab w:val="left" w:pos="916"/>
          <w:tab w:val="left" w:pos="1832"/>
          <w:tab w:val="left" w:pos="2748"/>
          <w:tab w:val="left" w:pos="4380"/>
          <w:tab w:val="left" w:pos="44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>
        <w:rPr>
          <w:rFonts w:ascii="돋움" w:eastAsia="돋움" w:hAnsi="돋움" w:cs="굴림체"/>
          <w:color w:val="000000"/>
          <w:kern w:val="0"/>
          <w:sz w:val="24"/>
          <w:szCs w:val="24"/>
        </w:rPr>
        <w:t>S</w:t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>Search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를 수행하라)</w:t>
      </w:r>
    </w:p>
    <w:p w14:paraId="184DA24B" w14:textId="50B0EA3B" w:rsidR="00CD3091" w:rsidRPr="00CD3091" w:rsidRDefault="00725C82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Q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</w:t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725C82">
        <w:rPr>
          <w:rFonts w:ascii="돋움" w:eastAsia="돋움" w:hAnsi="돋움" w:cs="굴림체" w:hint="eastAsia"/>
          <w:b/>
          <w:kern w:val="0"/>
          <w:sz w:val="24"/>
          <w:szCs w:val="24"/>
        </w:rPr>
        <w:t>(</w:t>
      </w:r>
      <w:r w:rsidR="006B030E" w:rsidRPr="006B030E">
        <w:rPr>
          <w:rFonts w:ascii="돋움" w:eastAsia="돋움" w:hAnsi="돋움" w:cs="굴림체" w:hint="eastAsia"/>
          <w:bCs/>
          <w:kern w:val="0"/>
          <w:sz w:val="24"/>
          <w:szCs w:val="24"/>
        </w:rPr>
        <w:t>가장</w:t>
      </w:r>
      <w:r w:rsidR="006B030E">
        <w:rPr>
          <w:rFonts w:ascii="돋움" w:eastAsia="돋움" w:hAnsi="돋움" w:cs="굴림체"/>
          <w:bCs/>
          <w:kern w:val="0"/>
          <w:sz w:val="24"/>
          <w:szCs w:val="24"/>
        </w:rPr>
        <w:t xml:space="preserve"> </w:t>
      </w:r>
      <w:r w:rsidR="006B030E">
        <w:rPr>
          <w:rFonts w:ascii="돋움" w:eastAsia="돋움" w:hAnsi="돋움" w:cs="굴림체" w:hint="eastAsia"/>
          <w:bCs/>
          <w:kern w:val="0"/>
          <w:sz w:val="24"/>
          <w:szCs w:val="24"/>
        </w:rPr>
        <w:t>빠른 정렬 방법</w:t>
      </w:r>
      <w:r w:rsidRPr="00725C82">
        <w:rPr>
          <w:rFonts w:ascii="돋움" w:eastAsia="돋움" w:hAnsi="돋움" w:cs="굴림체"/>
          <w:b/>
          <w:kern w:val="0"/>
          <w:sz w:val="24"/>
          <w:szCs w:val="24"/>
        </w:rPr>
        <w:t>)</w:t>
      </w:r>
    </w:p>
    <w:p w14:paraId="3145B64C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14:paraId="5A6F3F6D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14:paraId="78E10CD0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14:paraId="6CB58E0E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14:paraId="0C17B117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SortingTest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14:paraId="03F1788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100 -200 200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16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>(숫자가 총 100개이며 범위는 -</w:t>
      </w:r>
      <w:proofErr w:type="gramStart"/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>200 에서</w:t>
      </w:r>
      <w:proofErr w:type="gramEnd"/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 xml:space="preserve"> 200 사이에서 랜덤하게 생성)</w:t>
      </w:r>
    </w:p>
    <w:p w14:paraId="61A99D38" w14:textId="77777777"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14:paraId="430166CD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100 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ms</w:t>
      </w:r>
      <w:proofErr w:type="spellEnd"/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QuickSort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를 수행하는데 걸린 시간.)</w:t>
      </w:r>
    </w:p>
    <w:p w14:paraId="27D1B12C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0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14:paraId="3286B1A3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10000 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ms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</w:t>
      </w:r>
      <w:proofErr w:type="spellStart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BubbleSort</w:t>
      </w:r>
      <w:proofErr w:type="spellEnd"/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를 수행하는데 걸린 시간.)</w:t>
      </w:r>
    </w:p>
    <w:p w14:paraId="74598D15" w14:textId="77777777"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14:paraId="2A865AC9" w14:textId="77777777" w:rsid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14:paraId="33286F66" w14:textId="77777777" w:rsidR="00F3605B" w:rsidRPr="000418AA" w:rsidRDefault="00F3605B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14:paraId="146BCCE4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7. 보고서</w:t>
      </w:r>
    </w:p>
    <w:p w14:paraId="069FFCB5" w14:textId="1A4A4C49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과제는 여러 정렬 알고리즘을 비교하는 것이 목적이므로 보고서를 받습니다. 보고서는 다음의 내용을 포함해야 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과제 제출시 보고서 파일명은 Report.pdf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로 </w:t>
      </w:r>
      <w:r w:rsidR="003A1E8B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제출</w:t>
      </w:r>
      <w:r w:rsidR="007E0E92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하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세요</w:t>
      </w:r>
      <w:r w:rsidR="00A74391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A74391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(4</w:t>
      </w:r>
      <w:r w:rsidR="00A74391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장 이</w:t>
      </w:r>
      <w:r w:rsidR="008C397F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내</w:t>
      </w:r>
      <w:r w:rsidR="00A74391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)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.</w:t>
      </w:r>
    </w:p>
    <w:p w14:paraId="42AE4FDF" w14:textId="77777777" w:rsidR="00B335FE" w:rsidRP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정렬 알고리즘의 동작 방식. 정렬의 경우 실행 결과만으로 알고리즘에 맞게 구현했는지 알 수 없으므로, 이에 대한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설명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 적습니다.</w:t>
      </w:r>
    </w:p>
    <w:p w14:paraId="343AE69E" w14:textId="6350FA8B" w:rsid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동작 시간 분석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정렬에 걸린 시간을 측정하고 이를 분석합니다.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특히,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data의 개수에 따른 분석은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반드시 포함하도록 합니다.</w:t>
      </w:r>
    </w:p>
    <w:p w14:paraId="0AEDA895" w14:textId="75614B08" w:rsidR="00F3028D" w:rsidRDefault="00FE3246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Search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동작 방식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.</w:t>
      </w:r>
      <w:r w:rsidR="001354C7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7301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어떤 아이디어들을 </w:t>
      </w:r>
      <w:r w:rsidR="00475A7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어떻게 </w:t>
      </w:r>
      <w:r w:rsidR="007301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구현했는지</w:t>
      </w:r>
      <w:r w:rsidR="001354C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,</w:t>
      </w:r>
      <w:r w:rsidR="001354C7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proofErr w:type="spellStart"/>
      <w:r w:rsidR="001354C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하이퍼파라미터는</w:t>
      </w:r>
      <w:proofErr w:type="spellEnd"/>
      <w:r w:rsidR="001354C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어떻게 설정했는지</w:t>
      </w:r>
      <w:r w:rsidR="001354C7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354C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설명하도록 합니다</w:t>
      </w:r>
      <w:r w:rsidR="0073015C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34A88EDF" w14:textId="42D72924" w:rsidR="00FE3246" w:rsidRPr="00FE3246" w:rsidRDefault="00F3028D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동작 시간 분석.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FE3246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모든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</w:t>
      </w:r>
      <w:r w:rsidR="00FE3246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</w:t>
      </w:r>
      <w:r w:rsidR="00FE3246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FE3246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일일이 수행하</w:t>
      </w:r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는</w:t>
      </w:r>
      <w:r w:rsidR="001051FE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것과 </w:t>
      </w:r>
      <w:r w:rsidR="001051FE">
        <w:rPr>
          <w:rFonts w:ascii="돋움" w:eastAsia="돋움" w:hAnsi="돋움" w:cs="굴림"/>
          <w:color w:val="000000"/>
          <w:kern w:val="0"/>
          <w:sz w:val="24"/>
          <w:szCs w:val="24"/>
        </w:rPr>
        <w:t>Search</w:t>
      </w:r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를 </w:t>
      </w:r>
      <w:proofErr w:type="spellStart"/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동작시키고</w:t>
      </w:r>
      <w:proofErr w:type="spellEnd"/>
      <w:r w:rsidR="001051FE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출력되는 정렬을 </w:t>
      </w:r>
      <w:proofErr w:type="gramStart"/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한번만</w:t>
      </w:r>
      <w:proofErr w:type="gramEnd"/>
      <w:r w:rsidR="001051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실행시킨 것의 시간을 비교해봅니다</w:t>
      </w:r>
      <w:r w:rsidR="00FE3246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52AE159C" w14:textId="53B12290" w:rsidR="003A1E8B" w:rsidRPr="00BB05A7" w:rsidRDefault="00BB05A7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b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/>
          <w:b/>
          <w:color w:val="FF0000"/>
          <w:kern w:val="0"/>
          <w:sz w:val="24"/>
          <w:szCs w:val="24"/>
        </w:rPr>
        <w:t>4</w:t>
      </w:r>
      <w:r w:rsidR="003A1E8B" w:rsidRPr="00BB05A7">
        <w:rPr>
          <w:rFonts w:ascii="돋움" w:eastAsia="돋움" w:hAnsi="돋움" w:cs="굴림" w:hint="eastAsia"/>
          <w:b/>
          <w:color w:val="FF0000"/>
          <w:kern w:val="0"/>
          <w:sz w:val="24"/>
          <w:szCs w:val="24"/>
        </w:rPr>
        <w:t>장을 다 채우지 않</w:t>
      </w:r>
      <w:r w:rsidR="002F3CCC">
        <w:rPr>
          <w:rFonts w:ascii="돋움" w:eastAsia="돋움" w:hAnsi="돋움" w:cs="굴림" w:hint="eastAsia"/>
          <w:b/>
          <w:color w:val="FF0000"/>
          <w:kern w:val="0"/>
          <w:sz w:val="24"/>
          <w:szCs w:val="24"/>
        </w:rPr>
        <w:t>아도</w:t>
      </w:r>
      <w:r w:rsidR="003A1E8B" w:rsidRPr="00BB05A7">
        <w:rPr>
          <w:rFonts w:ascii="돋움" w:eastAsia="돋움" w:hAnsi="돋움" w:cs="굴림" w:hint="eastAsia"/>
          <w:b/>
          <w:color w:val="FF0000"/>
          <w:kern w:val="0"/>
          <w:sz w:val="24"/>
          <w:szCs w:val="24"/>
        </w:rPr>
        <w:t xml:space="preserve"> 감점은 없습니다.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3A1E8B"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표지는 사용하지 않고 상단에 이름과 학번만 적습니다.</w:t>
      </w:r>
    </w:p>
    <w:p w14:paraId="7B7FF62F" w14:textId="77777777" w:rsidR="003A1E8B" w:rsidRPr="00B335FE" w:rsidRDefault="003A1E8B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‘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맑은 고딕</w:t>
      </w: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’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 xml:space="preserve"> 글자크기는 </w:t>
      </w: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10pt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으로 보고서를 작성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합니다.</w:t>
      </w:r>
    </w:p>
    <w:p w14:paraId="77145438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단, 다음의 경우 감점이 될 수 있습니다.</w:t>
      </w:r>
    </w:p>
    <w:p w14:paraId="61EFDEF4" w14:textId="77777777" w:rsidR="00B335FE" w:rsidRPr="00B335FE" w:rsidRDefault="00BB05A7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4</w:t>
      </w:r>
      <w:r w:rsid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장을 초과하는 </w:t>
      </w:r>
      <w:r w:rsidR="00B335FE"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경우. 전달하고자 하는 내용을 간결하게 요약하는 것이 중요합니다.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</w:p>
    <w:p w14:paraId="4A492529" w14:textId="77777777"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lastRenderedPageBreak/>
        <w:t>알고리즘 설명 시 다른 곳의 설명을 단순히 복사한 경우. 자신이 알고리즘의 원리를 이해했다는 것을 보여야 합니다.</w:t>
      </w:r>
    </w:p>
    <w:p w14:paraId="73236CA9" w14:textId="77777777"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구현 내용을 일일이 설명하려 하는 경우. 핵심 내용에 대한 설명만 적도록 합니다.</w:t>
      </w:r>
    </w:p>
    <w:p w14:paraId="310C7646" w14:textId="77777777" w:rsidR="00B335FE" w:rsidRDefault="00B335FE" w:rsidP="006B0A3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실험 결과를 단순히 나열한 경우. 실험 결과 역시 요약해서 적습니다. 가령 같은 조건에서 여러 번 실험한 경우, 실험횟수/최대값/최소값/평균/표준편차를 적는 정도로 충분합니다.</w:t>
      </w:r>
    </w:p>
    <w:p w14:paraId="46221E0A" w14:textId="77777777" w:rsidR="003A793F" w:rsidRPr="00B335FE" w:rsidRDefault="003A793F" w:rsidP="003A793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14:paraId="25E751D5" w14:textId="77777777"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8. </w:t>
      </w:r>
      <w:r w:rsidR="00561B4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유의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사항</w:t>
      </w:r>
    </w:p>
    <w:p w14:paraId="363B16F2" w14:textId="77777777" w:rsidR="00D50195" w:rsidRPr="00B335FE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효율적인 알고리즘 사용 여부가 점수에 영향을 줄 수 있습니다</w:t>
      </w:r>
      <w:r w:rsidR="00D5019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14:paraId="13EC0F18" w14:textId="77777777" w:rsidR="00D50195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수행 시간은 입출력 부분은 빼고 실제 </w:t>
      </w:r>
      <w:proofErr w:type="spellStart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</w:t>
      </w:r>
      <w:proofErr w:type="spellEnd"/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시간만 재도록 합니다.</w:t>
      </w:r>
    </w:p>
    <w:p w14:paraId="620BC2A4" w14:textId="77777777" w:rsidR="00D50195" w:rsidRPr="00D50195" w:rsidRDefault="00D50195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D50195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 w:rsidRPr="00D50195">
        <w:rPr>
          <w:rFonts w:ascii="돋움" w:eastAsia="돋움" w:hAnsi="돋움" w:hint="eastAsia"/>
          <w:sz w:val="24"/>
          <w:szCs w:val="24"/>
        </w:rPr>
        <w:t xml:space="preserve">합니다. 컴파일시 </w:t>
      </w:r>
      <w:proofErr w:type="spellStart"/>
      <w:r w:rsidRPr="00D50195">
        <w:rPr>
          <w:rFonts w:ascii="돋움" w:eastAsia="돋움" w:hAnsi="돋움" w:hint="eastAsia"/>
          <w:sz w:val="24"/>
          <w:szCs w:val="24"/>
        </w:rPr>
        <w:t>옵티마이제이션</w:t>
      </w:r>
      <w:proofErr w:type="spellEnd"/>
      <w:r w:rsidRPr="00D50195">
        <w:rPr>
          <w:rFonts w:ascii="돋움" w:eastAsia="돋움" w:hAnsi="돋움" w:hint="eastAsia"/>
          <w:sz w:val="24"/>
          <w:szCs w:val="24"/>
        </w:rPr>
        <w:t xml:space="preserve"> 옵션은 쓰지 않습니다.</w:t>
      </w:r>
    </w:p>
    <w:p w14:paraId="7836ECE2" w14:textId="77777777" w:rsidR="00D50195" w:rsidRPr="008E6DDF" w:rsidRDefault="00D50195" w:rsidP="00D50195">
      <w:pPr>
        <w:pStyle w:val="a7"/>
        <w:spacing w:line="288" w:lineRule="auto"/>
        <w:rPr>
          <w:sz w:val="24"/>
          <w:szCs w:val="24"/>
        </w:rPr>
      </w:pPr>
    </w:p>
    <w:p w14:paraId="6E2A9C1A" w14:textId="77777777" w:rsidR="00D50195" w:rsidRPr="00781492" w:rsidRDefault="00D50195" w:rsidP="00D50195">
      <w:pPr>
        <w:pStyle w:val="a7"/>
        <w:numPr>
          <w:ilvl w:val="0"/>
          <w:numId w:val="11"/>
        </w:numPr>
        <w:spacing w:line="288" w:lineRule="auto"/>
        <w:ind w:left="600"/>
        <w:rPr>
          <w:color w:val="auto"/>
        </w:rPr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proofErr w:type="gramStart"/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proofErr w:type="spellEnd"/>
      <w:r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라는</w:t>
      </w:r>
      <w:proofErr w:type="gram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이름의 클래스가 생성되어야 채점이 이루어집니다.</w:t>
      </w:r>
    </w:p>
    <w:p w14:paraId="73B370FA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46021770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</w:t>
      </w:r>
      <w:proofErr w:type="spellStart"/>
      <w:r w:rsidRPr="00781492">
        <w:rPr>
          <w:rFonts w:ascii="돋움" w:eastAsia="돋움" w:hAnsi="돋움" w:hint="eastAsia"/>
          <w:color w:val="auto"/>
          <w:sz w:val="24"/>
          <w:szCs w:val="24"/>
        </w:rPr>
        <w:t>javac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.java </w:t>
      </w:r>
    </w:p>
    <w:p w14:paraId="5949FDD3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14:paraId="069B7534" w14:textId="77777777"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컴파일 후, 일정 시간 초과시 프로그램을 강제 </w:t>
      </w:r>
      <w:proofErr w:type="spellStart"/>
      <w:r w:rsidRPr="00781492">
        <w:rPr>
          <w:rFonts w:ascii="돋움" w:eastAsia="돋움" w:hAnsi="돋움" w:hint="eastAsia"/>
          <w:color w:val="auto"/>
          <w:sz w:val="24"/>
          <w:szCs w:val="24"/>
        </w:rPr>
        <w:t>종료시키기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위해 다음과 같이 timeout 명령어를 반드시 사용합니다.</w:t>
      </w:r>
    </w:p>
    <w:p w14:paraId="14EBEE6F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3A26E80C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timeout [수행시간(초)] java </w:t>
      </w:r>
      <w:proofErr w:type="spellStart"/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proofErr w:type="spellEnd"/>
    </w:p>
    <w:p w14:paraId="01A0F865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0.5 java </w:t>
      </w:r>
      <w:proofErr w:type="spellStart"/>
      <w:proofErr w:type="gramStart"/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</w:t>
      </w:r>
      <w:proofErr w:type="gramEnd"/>
      <w:r w:rsidRPr="00781492">
        <w:rPr>
          <w:rFonts w:ascii="돋움" w:eastAsia="돋움" w:hAnsi="돋움" w:hint="eastAsia"/>
          <w:color w:val="auto"/>
          <w:sz w:val="24"/>
          <w:szCs w:val="24"/>
        </w:rPr>
        <w:t>/ 0.5초 수행</w:t>
      </w:r>
    </w:p>
    <w:p w14:paraId="1765DA9D" w14:textId="77777777"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1 java </w:t>
      </w:r>
      <w:proofErr w:type="spellStart"/>
      <w:proofErr w:type="gramStart"/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</w:t>
      </w:r>
      <w:proofErr w:type="gramEnd"/>
      <w:r w:rsidRPr="00781492">
        <w:rPr>
          <w:rFonts w:ascii="돋움" w:eastAsia="돋움" w:hAnsi="돋움" w:hint="eastAsia"/>
          <w:color w:val="auto"/>
          <w:sz w:val="24"/>
          <w:szCs w:val="24"/>
        </w:rPr>
        <w:t>/ 1초 수행</w:t>
      </w:r>
    </w:p>
    <w:p w14:paraId="39807B0D" w14:textId="77777777" w:rsidR="00D50195" w:rsidRPr="00781492" w:rsidRDefault="00D50195" w:rsidP="00D50195">
      <w:pPr>
        <w:pStyle w:val="a7"/>
        <w:spacing w:line="288" w:lineRule="auto"/>
        <w:rPr>
          <w:color w:val="auto"/>
          <w:sz w:val="24"/>
          <w:szCs w:val="24"/>
        </w:rPr>
      </w:pPr>
    </w:p>
    <w:p w14:paraId="10FD61AD" w14:textId="77777777"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 측정을 위해 다음과 같이 time 명령어를 사용할 수 있습니다.</w:t>
      </w:r>
    </w:p>
    <w:p w14:paraId="6398F1A1" w14:textId="77777777"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14:paraId="7D7A87C6" w14:textId="77777777" w:rsidR="0018650D" w:rsidRDefault="00D50195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 java </w:t>
      </w:r>
      <w:proofErr w:type="spellStart"/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proofErr w:type="spellEnd"/>
    </w:p>
    <w:p w14:paraId="60B7B269" w14:textId="77777777" w:rsidR="00BE108D" w:rsidRDefault="00BE108D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</w:p>
    <w:p w14:paraId="02444D2D" w14:textId="77777777" w:rsidR="004957F6" w:rsidRPr="00D02F31" w:rsidRDefault="004957F6" w:rsidP="004957F6">
      <w:pPr>
        <w:pStyle w:val="a7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14:paraId="11516176" w14:textId="77777777" w:rsidR="004957F6" w:rsidRDefault="004957F6" w:rsidP="004957F6">
      <w:pPr>
        <w:pStyle w:val="a7"/>
        <w:spacing w:line="288" w:lineRule="auto"/>
        <w:rPr>
          <w:color w:val="auto"/>
        </w:rPr>
      </w:pPr>
    </w:p>
    <w:p w14:paraId="7A14A27D" w14:textId="77777777"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1)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채점</w:t>
      </w:r>
    </w:p>
    <w:p w14:paraId="04AA9637" w14:textId="77777777"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과제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4는 </w:t>
      </w:r>
      <w:proofErr w:type="spellStart"/>
      <w:proofErr w:type="gramStart"/>
      <w:r w:rsidRPr="00BB3BF6">
        <w:rPr>
          <w:rFonts w:ascii="돋움" w:eastAsia="돋움" w:hAnsi="돋움"/>
          <w:color w:val="auto"/>
          <w:sz w:val="24"/>
          <w:szCs w:val="24"/>
        </w:rPr>
        <w:t>프로그램채점</w:t>
      </w:r>
      <w:proofErr w:type="spellEnd"/>
      <w:r w:rsidRPr="00BB3BF6">
        <w:rPr>
          <w:rFonts w:ascii="돋움" w:eastAsia="돋움" w:hAnsi="돋움"/>
          <w:color w:val="auto"/>
          <w:sz w:val="24"/>
          <w:szCs w:val="24"/>
        </w:rPr>
        <w:t xml:space="preserve"> :</w:t>
      </w:r>
      <w:proofErr w:type="gramEnd"/>
      <w:r w:rsidRPr="00BB3BF6">
        <w:rPr>
          <w:rFonts w:ascii="돋움" w:eastAsia="돋움" w:hAnsi="돋움"/>
          <w:color w:val="auto"/>
          <w:sz w:val="24"/>
          <w:szCs w:val="24"/>
        </w:rPr>
        <w:t xml:space="preserve"> 보고서(코드 구현 포함) = 5 : 5입니다.</w:t>
      </w:r>
    </w:p>
    <w:p w14:paraId="1F5178C0" w14:textId="77777777"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lastRenderedPageBreak/>
        <w:t>코드에서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객체지향에 관한 것은 채점하지 않습니다. 뼈대</w:t>
      </w:r>
      <w:r w:rsidR="00BB3BF6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/>
          <w:color w:val="auto"/>
          <w:sz w:val="24"/>
          <w:szCs w:val="24"/>
        </w:rPr>
        <w:t>코드를 어기지 않았는지, 정렬 알고리즘이 올바르게(효율적으로) 구현되었는지 확인합니다.</w:t>
      </w:r>
    </w:p>
    <w:p w14:paraId="13921D24" w14:textId="77777777"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채점에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사용되는 테스트셋은 재귀로 인한 Stack overflow가 일어나지 않게끔 적당히 조절되어 있습니다.</w:t>
      </w:r>
    </w:p>
    <w:p w14:paraId="6774BB2D" w14:textId="77777777"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</w:p>
    <w:p w14:paraId="043DAA08" w14:textId="77777777"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2)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실행시간 측정</w:t>
      </w:r>
    </w:p>
    <w:p w14:paraId="4CB0B1F9" w14:textId="77777777"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 xml:space="preserve">sorting 시간을 측정할 경우 세번째 실행(run 이후 같은 정렬 알고리즘 3번 이상 호출)부터 수행시간이 급격하게 감소하는 경우가 있는데, 이것은 컴파일러의 특징(JIT &gt;컴파일)일 것 같습니다. 시간 측정은 매번 run에 </w:t>
      </w:r>
      <w:proofErr w:type="gramStart"/>
      <w:r w:rsidRPr="00BB3BF6">
        <w:rPr>
          <w:rFonts w:ascii="돋움" w:eastAsia="돋움" w:hAnsi="돋움"/>
          <w:color w:val="auto"/>
          <w:sz w:val="24"/>
          <w:szCs w:val="24"/>
        </w:rPr>
        <w:t>한번만</w:t>
      </w:r>
      <w:proofErr w:type="gramEnd"/>
      <w:r w:rsidRPr="00BB3BF6">
        <w:rPr>
          <w:rFonts w:ascii="돋움" w:eastAsia="돋움" w:hAnsi="돋움"/>
          <w:color w:val="auto"/>
          <w:sz w:val="24"/>
          <w:szCs w:val="24"/>
        </w:rPr>
        <w:t xml:space="preserve"> 측정하거나 3번째 이후부터 측정하는 등 같은 조건에서 측정하시면 됩니다. 혹시 실험하시다가 이런 경우가 발생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하면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참고하시면 됩니다.</w:t>
      </w:r>
    </w:p>
    <w:p w14:paraId="31A878B9" w14:textId="77777777" w:rsidR="00BB3BF6" w:rsidRDefault="00BB3BF6" w:rsidP="004957F6">
      <w:pPr>
        <w:pStyle w:val="a7"/>
        <w:spacing w:line="288" w:lineRule="auto"/>
        <w:rPr>
          <w:color w:val="auto"/>
        </w:rPr>
      </w:pPr>
    </w:p>
    <w:sectPr w:rsidR="00BB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4282" w14:textId="77777777" w:rsidR="008600F8" w:rsidRDefault="008600F8" w:rsidP="003A1E8B">
      <w:pPr>
        <w:spacing w:after="0" w:line="240" w:lineRule="auto"/>
      </w:pPr>
      <w:r>
        <w:separator/>
      </w:r>
    </w:p>
  </w:endnote>
  <w:endnote w:type="continuationSeparator" w:id="0">
    <w:p w14:paraId="25937FAA" w14:textId="77777777" w:rsidR="008600F8" w:rsidRDefault="008600F8" w:rsidP="003A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6A4D" w14:textId="77777777" w:rsidR="008600F8" w:rsidRDefault="008600F8" w:rsidP="003A1E8B">
      <w:pPr>
        <w:spacing w:after="0" w:line="240" w:lineRule="auto"/>
      </w:pPr>
      <w:r>
        <w:separator/>
      </w:r>
    </w:p>
  </w:footnote>
  <w:footnote w:type="continuationSeparator" w:id="0">
    <w:p w14:paraId="5238CEF7" w14:textId="77777777" w:rsidR="008600F8" w:rsidRDefault="008600F8" w:rsidP="003A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97"/>
    <w:multiLevelType w:val="multilevel"/>
    <w:tmpl w:val="B610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35D7"/>
    <w:multiLevelType w:val="multilevel"/>
    <w:tmpl w:val="4B7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51283"/>
    <w:multiLevelType w:val="multilevel"/>
    <w:tmpl w:val="C0A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0137"/>
    <w:multiLevelType w:val="hybridMultilevel"/>
    <w:tmpl w:val="6876EBF4"/>
    <w:lvl w:ilvl="0" w:tplc="B3729B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5D1C4C"/>
    <w:multiLevelType w:val="multilevel"/>
    <w:tmpl w:val="73F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84FF4"/>
    <w:multiLevelType w:val="hybridMultilevel"/>
    <w:tmpl w:val="95D0F50E"/>
    <w:lvl w:ilvl="0" w:tplc="382A026E">
      <w:start w:val="6"/>
      <w:numFmt w:val="bullet"/>
      <w:lvlText w:val="-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800725"/>
    <w:multiLevelType w:val="multilevel"/>
    <w:tmpl w:val="7C1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D63F9"/>
    <w:multiLevelType w:val="multilevel"/>
    <w:tmpl w:val="1ED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01586"/>
    <w:multiLevelType w:val="multilevel"/>
    <w:tmpl w:val="B034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C43D0"/>
    <w:multiLevelType w:val="hybridMultilevel"/>
    <w:tmpl w:val="A7A872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4C6F1C"/>
    <w:multiLevelType w:val="multilevel"/>
    <w:tmpl w:val="8EAE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72505"/>
    <w:multiLevelType w:val="hybridMultilevel"/>
    <w:tmpl w:val="FB769020"/>
    <w:lvl w:ilvl="0" w:tplc="08F4C4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5944189">
    <w:abstractNumId w:val="4"/>
  </w:num>
  <w:num w:numId="2" w16cid:durableId="1414424997">
    <w:abstractNumId w:val="2"/>
  </w:num>
  <w:num w:numId="3" w16cid:durableId="1519849759">
    <w:abstractNumId w:val="0"/>
  </w:num>
  <w:num w:numId="4" w16cid:durableId="973675942">
    <w:abstractNumId w:val="7"/>
  </w:num>
  <w:num w:numId="5" w16cid:durableId="1787574449">
    <w:abstractNumId w:val="9"/>
  </w:num>
  <w:num w:numId="6" w16cid:durableId="881400319">
    <w:abstractNumId w:val="8"/>
  </w:num>
  <w:num w:numId="7" w16cid:durableId="784157742">
    <w:abstractNumId w:val="10"/>
  </w:num>
  <w:num w:numId="8" w16cid:durableId="1999115508">
    <w:abstractNumId w:val="1"/>
  </w:num>
  <w:num w:numId="9" w16cid:durableId="473840842">
    <w:abstractNumId w:val="11"/>
  </w:num>
  <w:num w:numId="10" w16cid:durableId="2775719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258604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020431">
    <w:abstractNumId w:val="3"/>
  </w:num>
  <w:num w:numId="13" w16cid:durableId="1838616393">
    <w:abstractNumId w:val="6"/>
  </w:num>
  <w:num w:numId="14" w16cid:durableId="8524502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FE"/>
    <w:rsid w:val="00021D90"/>
    <w:rsid w:val="0002587B"/>
    <w:rsid w:val="00033317"/>
    <w:rsid w:val="000418AA"/>
    <w:rsid w:val="000643CA"/>
    <w:rsid w:val="00086C5C"/>
    <w:rsid w:val="000A116B"/>
    <w:rsid w:val="00102C3A"/>
    <w:rsid w:val="001051FE"/>
    <w:rsid w:val="00117010"/>
    <w:rsid w:val="001354C7"/>
    <w:rsid w:val="0017293E"/>
    <w:rsid w:val="0018650D"/>
    <w:rsid w:val="00280F19"/>
    <w:rsid w:val="002B0AA0"/>
    <w:rsid w:val="002F3CCC"/>
    <w:rsid w:val="00301832"/>
    <w:rsid w:val="00353845"/>
    <w:rsid w:val="003A1E8B"/>
    <w:rsid w:val="003A793F"/>
    <w:rsid w:val="00402EE3"/>
    <w:rsid w:val="00436C3E"/>
    <w:rsid w:val="00443A8C"/>
    <w:rsid w:val="004476F4"/>
    <w:rsid w:val="004546CA"/>
    <w:rsid w:val="0047417F"/>
    <w:rsid w:val="00475A75"/>
    <w:rsid w:val="004957F6"/>
    <w:rsid w:val="005549B9"/>
    <w:rsid w:val="00561B40"/>
    <w:rsid w:val="00596C7D"/>
    <w:rsid w:val="005C4D77"/>
    <w:rsid w:val="005E45E5"/>
    <w:rsid w:val="005F4061"/>
    <w:rsid w:val="005F6CB3"/>
    <w:rsid w:val="00600A5D"/>
    <w:rsid w:val="006B030E"/>
    <w:rsid w:val="006B0A31"/>
    <w:rsid w:val="00707FF2"/>
    <w:rsid w:val="00725C82"/>
    <w:rsid w:val="0073015C"/>
    <w:rsid w:val="00737A02"/>
    <w:rsid w:val="00757728"/>
    <w:rsid w:val="00773567"/>
    <w:rsid w:val="007E020E"/>
    <w:rsid w:val="007E0E92"/>
    <w:rsid w:val="0081183F"/>
    <w:rsid w:val="00814C99"/>
    <w:rsid w:val="00841EE2"/>
    <w:rsid w:val="00847779"/>
    <w:rsid w:val="008551E1"/>
    <w:rsid w:val="00857E79"/>
    <w:rsid w:val="008600F8"/>
    <w:rsid w:val="008618A6"/>
    <w:rsid w:val="008623F3"/>
    <w:rsid w:val="008C397F"/>
    <w:rsid w:val="008E30D1"/>
    <w:rsid w:val="00922E59"/>
    <w:rsid w:val="0093401F"/>
    <w:rsid w:val="00940ABD"/>
    <w:rsid w:val="00943BFE"/>
    <w:rsid w:val="00992BDA"/>
    <w:rsid w:val="009D18B0"/>
    <w:rsid w:val="00A10501"/>
    <w:rsid w:val="00A611D5"/>
    <w:rsid w:val="00A70739"/>
    <w:rsid w:val="00A74391"/>
    <w:rsid w:val="00A80274"/>
    <w:rsid w:val="00AA6E8C"/>
    <w:rsid w:val="00AB1791"/>
    <w:rsid w:val="00B040A2"/>
    <w:rsid w:val="00B045C5"/>
    <w:rsid w:val="00B04E53"/>
    <w:rsid w:val="00B126CA"/>
    <w:rsid w:val="00B1368C"/>
    <w:rsid w:val="00B335FE"/>
    <w:rsid w:val="00B514A2"/>
    <w:rsid w:val="00B877A3"/>
    <w:rsid w:val="00BA44A9"/>
    <w:rsid w:val="00BB05A7"/>
    <w:rsid w:val="00BB3BF6"/>
    <w:rsid w:val="00BE108D"/>
    <w:rsid w:val="00BF57FC"/>
    <w:rsid w:val="00C6165C"/>
    <w:rsid w:val="00C87EB6"/>
    <w:rsid w:val="00CD3091"/>
    <w:rsid w:val="00D2705B"/>
    <w:rsid w:val="00D50195"/>
    <w:rsid w:val="00D91F6B"/>
    <w:rsid w:val="00E547EF"/>
    <w:rsid w:val="00E67A3F"/>
    <w:rsid w:val="00E91D56"/>
    <w:rsid w:val="00F01E13"/>
    <w:rsid w:val="00F3028D"/>
    <w:rsid w:val="00F34EF3"/>
    <w:rsid w:val="00F3605B"/>
    <w:rsid w:val="00F60071"/>
    <w:rsid w:val="00FA3FD5"/>
    <w:rsid w:val="00FD23E6"/>
    <w:rsid w:val="00FD69B2"/>
    <w:rsid w:val="00F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BE5D"/>
  <w15:chartTrackingRefBased/>
  <w15:docId w15:val="{43588FF5-AAE0-4E75-A918-118696A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35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B335F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35F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5FE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335FE"/>
    <w:rPr>
      <w:b/>
      <w:bCs/>
    </w:rPr>
  </w:style>
  <w:style w:type="paragraph" w:styleId="a6">
    <w:name w:val="List Paragraph"/>
    <w:basedOn w:val="a"/>
    <w:uiPriority w:val="34"/>
    <w:qFormat/>
    <w:rsid w:val="00B335FE"/>
    <w:pPr>
      <w:ind w:leftChars="400" w:left="800"/>
    </w:pPr>
  </w:style>
  <w:style w:type="paragraph" w:customStyle="1" w:styleId="a7">
    <w:name w:val="바탕글"/>
    <w:basedOn w:val="a"/>
    <w:rsid w:val="00D501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A1E8B"/>
  </w:style>
  <w:style w:type="paragraph" w:styleId="a9">
    <w:name w:val="footer"/>
    <w:basedOn w:val="a"/>
    <w:link w:val="Char0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A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1208</Words>
  <Characters>4120</Characters>
  <Application>Microsoft Office Word</Application>
  <DocSecurity>0</DocSecurity>
  <Lines>216</Lines>
  <Paragraphs>161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이선재</cp:lastModifiedBy>
  <cp:revision>39</cp:revision>
  <cp:lastPrinted>2023-04-30T16:39:00Z</cp:lastPrinted>
  <dcterms:created xsi:type="dcterms:W3CDTF">2023-04-30T16:39:00Z</dcterms:created>
  <dcterms:modified xsi:type="dcterms:W3CDTF">2023-05-20T13:19:00Z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c28ed3b51adaf95713cd7fd797807295bb4d99f93156948d328a6e0c2d7c02e5</vt:lpwstr>
  </property>
</Properties>
</file>