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mysql.connector as mysql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traceback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datetime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DatabaseHelper():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log(self,parsename, detail):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os.path.exists(path="log" + "/"):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os.makedirs(name="log" + "/")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path = "log" + "/" + parsename +".log"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os.path.isfile(path) is not True: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f= open(path, "w+")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f.close()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with open(path, "a") as f: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f.write("Hora:" + str(datetime.datetime.now()) + "\n")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f.write(str(detail) + "\n")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f.write("\n 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__init__(self):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self.server = "192.168.0.234" #186.18.178.206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self.database = "moneda"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self.username = "root"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self.password = "retsam77"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self.password is None: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self.password = ""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self.conn = mysql.connect(user=self.username, password=self.password, host=self.server, database=self.database)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self.cursor = self.conn.cursor(dictionary=True)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commit(self):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self.conn.commit()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DBQuery(self, query):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contador=0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True: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contador+=1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self.cursor.execute(query)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"SELECT" in query or "select" in query: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result = self.cursor.fetchall()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#self.conn.commit()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result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#self.conn.commit()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True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text=traceback.format_exc()+ "\n"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text+=query+ "\n"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self.log("DB", text)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self.conn = mysql.connect(user=self.username, password=self.password, host=self.server, database=self.database)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self.cursor = self.conn.cursor(dictionary=True)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text=traceback.format_exc() + "\n"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text+=query+ "\n"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self.log("DB", text)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contador == 3: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break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None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cerrarConexion(self):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self.cursor.close()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self.conn.close()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ArreglarFecha(self, date):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date == 'null' or date == '-':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'null'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date=date.replace(' ','')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listDate = date.split("/")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str(listDate[2]) + "/" + str(listDate[1]) + "/" + str(listDate[0])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constructorInsert(self, tabla, arrayValores):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columnas=''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valores=[]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query=''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valoresstring=''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valor in arrayValores: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(col,val) in valor.items():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columnas+=col +','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valores.append(val)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value in valores: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value is None: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valoresstring += "null" + ","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continue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value = str(value).replace("\n","").replace("  ","").replace("'",'"')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value is None or value =="None" or value =="none" or value =="NONE" or value == "S/N" or value == "s/n" or value == "-" or value =="null" or value=="Null" or value =="NULL" or value =='':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valoresstring += "null" + ","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isinstance(value, int):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valoresstring += str(value).replace(',','') + ","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len(re.findall(r"[\d]{1,2}/[\d]{1,2}/[\d]{4}", value))&gt;0: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valoresstring += "'" +self.ArreglarFecha(value)+"',"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elif(re.match("^[^a-zA-Z]*[^a-zA-Z]$", value)):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valoresstring += "'" + value.replace('.','').replace(',','.').replace('$','') + "',"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elif(re.match("^[A-Za-z0-9_-]*$", value)):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valoresstring += "'" + value + "',"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valoresstring +="'"+ value + "',"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query="REPLACE into "+ tabla +"("+columnas[:-1]+") values("+valoresstring[:-1]+") 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query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