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1F0E" w14:textId="7F76547D" w:rsidR="00CF067D" w:rsidRDefault="00CF067D" w:rsidP="00CF067D">
      <w:pPr>
        <w:spacing w:after="0" w:line="240" w:lineRule="auto"/>
      </w:pPr>
      <w:r>
        <w:t>DATA DICTIONARY</w:t>
      </w:r>
    </w:p>
    <w:p w14:paraId="7994497E" w14:textId="75CCE984" w:rsidR="00CF067D" w:rsidRDefault="00CF067D" w:rsidP="00CF067D">
      <w:pPr>
        <w:spacing w:after="0" w:line="240" w:lineRule="auto"/>
      </w:pPr>
    </w:p>
    <w:p w14:paraId="51276E94" w14:textId="77777777" w:rsidR="00B42F0B" w:rsidRDefault="00B42F0B" w:rsidP="00CF067D">
      <w:pPr>
        <w:spacing w:after="0" w:line="240" w:lineRule="auto"/>
      </w:pPr>
    </w:p>
    <w:p w14:paraId="4274F57B" w14:textId="1130B2BA" w:rsidR="008B3CEF" w:rsidRDefault="008B3CEF" w:rsidP="00CF067D">
      <w:pPr>
        <w:spacing w:after="0" w:line="240" w:lineRule="auto"/>
      </w:pPr>
      <w:r w:rsidRPr="001B15E1">
        <w:rPr>
          <w:u w:val="single"/>
        </w:rPr>
        <w:t>Variable changes</w:t>
      </w:r>
      <w:r w:rsidR="00B42F0B" w:rsidRPr="001B15E1">
        <w:rPr>
          <w:u w:val="single"/>
        </w:rPr>
        <w:t xml:space="preserve"> / creation</w:t>
      </w:r>
      <w:r>
        <w:t>:</w:t>
      </w:r>
    </w:p>
    <w:p w14:paraId="409CB783" w14:textId="699520BA" w:rsidR="00B42F0B" w:rsidRDefault="00B42F0B" w:rsidP="00CF067D">
      <w:pPr>
        <w:spacing w:after="0" w:line="240" w:lineRule="auto"/>
      </w:pPr>
    </w:p>
    <w:p w14:paraId="19156D45" w14:textId="5CA9B68B" w:rsidR="00B42F0B" w:rsidRDefault="00B42F0B" w:rsidP="00CF067D">
      <w:pPr>
        <w:spacing w:after="0" w:line="240" w:lineRule="auto"/>
      </w:pPr>
      <w:r>
        <w:t>FORMAT:</w:t>
      </w:r>
    </w:p>
    <w:p w14:paraId="3FE2652B" w14:textId="21593D7C" w:rsidR="00B42F0B" w:rsidRPr="006B7ED9" w:rsidRDefault="00B42F0B" w:rsidP="00CF067D">
      <w:pPr>
        <w:spacing w:after="0" w:line="240" w:lineRule="auto"/>
        <w:rPr>
          <w:i/>
          <w:iCs/>
        </w:rPr>
      </w:pPr>
      <w:r w:rsidRPr="006B7ED9">
        <w:rPr>
          <w:i/>
          <w:iCs/>
        </w:rPr>
        <w:t>original variable</w:t>
      </w:r>
      <w:r w:rsidR="00713769">
        <w:rPr>
          <w:i/>
          <w:iCs/>
        </w:rPr>
        <w:t>(s)</w:t>
      </w:r>
      <w:r w:rsidRPr="006B7ED9">
        <w:rPr>
          <w:i/>
          <w:iCs/>
        </w:rPr>
        <w:t xml:space="preserve"> -&gt; new variable(s)</w:t>
      </w:r>
    </w:p>
    <w:p w14:paraId="37E1E784" w14:textId="5DD876CC" w:rsidR="00B42F0B" w:rsidRPr="006B7ED9" w:rsidRDefault="00B42F0B" w:rsidP="00CF067D">
      <w:pPr>
        <w:spacing w:after="0" w:line="240" w:lineRule="auto"/>
        <w:rPr>
          <w:i/>
          <w:iCs/>
        </w:rPr>
      </w:pPr>
      <w:r w:rsidRPr="006B7ED9">
        <w:rPr>
          <w:i/>
          <w:iCs/>
        </w:rPr>
        <w:tab/>
      </w:r>
      <w:r w:rsidR="006B7ED9" w:rsidRPr="006B7ED9">
        <w:rPr>
          <w:i/>
          <w:iCs/>
        </w:rPr>
        <w:t xml:space="preserve">For new variable </w:t>
      </w:r>
      <w:r w:rsidR="00713769">
        <w:rPr>
          <w:i/>
          <w:iCs/>
        </w:rPr>
        <w:t>1</w:t>
      </w:r>
    </w:p>
    <w:p w14:paraId="359F0EC1" w14:textId="61DDBAA4" w:rsidR="006B7ED9" w:rsidRPr="006B7ED9" w:rsidRDefault="006B7ED9" w:rsidP="006B7ED9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</w:rPr>
      </w:pPr>
      <w:r w:rsidRPr="006B7ED9">
        <w:rPr>
          <w:i/>
          <w:iCs/>
        </w:rPr>
        <w:t>Description of changes/new values</w:t>
      </w:r>
    </w:p>
    <w:p w14:paraId="124E093C" w14:textId="472D3DEE" w:rsidR="006B7ED9" w:rsidRPr="006B7ED9" w:rsidRDefault="006B7ED9" w:rsidP="006B7ED9">
      <w:pPr>
        <w:spacing w:after="0" w:line="240" w:lineRule="auto"/>
        <w:rPr>
          <w:i/>
          <w:iCs/>
        </w:rPr>
      </w:pPr>
    </w:p>
    <w:p w14:paraId="2DADBA1D" w14:textId="58352912" w:rsidR="006B7ED9" w:rsidRPr="006B7ED9" w:rsidRDefault="006B7ED9" w:rsidP="006B7ED9">
      <w:pPr>
        <w:spacing w:after="0" w:line="240" w:lineRule="auto"/>
        <w:ind w:left="720"/>
        <w:rPr>
          <w:i/>
          <w:iCs/>
        </w:rPr>
      </w:pPr>
      <w:r w:rsidRPr="006B7ED9">
        <w:rPr>
          <w:i/>
          <w:iCs/>
        </w:rPr>
        <w:t xml:space="preserve">For new variable </w:t>
      </w:r>
      <w:r w:rsidR="00713769">
        <w:rPr>
          <w:i/>
          <w:iCs/>
        </w:rPr>
        <w:t>k</w:t>
      </w:r>
    </w:p>
    <w:p w14:paraId="117764F2" w14:textId="50F5FD65" w:rsidR="00B42F0B" w:rsidRPr="006B7ED9" w:rsidRDefault="006B7ED9" w:rsidP="00CF067D">
      <w:pPr>
        <w:pStyle w:val="ListParagraph"/>
        <w:numPr>
          <w:ilvl w:val="0"/>
          <w:numId w:val="2"/>
        </w:numPr>
        <w:spacing w:after="0" w:line="240" w:lineRule="auto"/>
        <w:rPr>
          <w:i/>
          <w:iCs/>
        </w:rPr>
      </w:pPr>
      <w:r w:rsidRPr="006B7ED9">
        <w:rPr>
          <w:i/>
          <w:iCs/>
        </w:rPr>
        <w:t>Description of changes/new values</w:t>
      </w:r>
    </w:p>
    <w:p w14:paraId="7461A5E2" w14:textId="0A7577AD" w:rsidR="00B42F0B" w:rsidRDefault="00B42F0B" w:rsidP="00CF067D">
      <w:pPr>
        <w:spacing w:after="0" w:line="240" w:lineRule="auto"/>
      </w:pPr>
    </w:p>
    <w:p w14:paraId="577CDD0C" w14:textId="77777777" w:rsidR="00713769" w:rsidRDefault="00713769" w:rsidP="00CF067D">
      <w:pPr>
        <w:spacing w:after="0" w:line="240" w:lineRule="auto"/>
      </w:pPr>
    </w:p>
    <w:p w14:paraId="06E4D2BB" w14:textId="55D3B168" w:rsidR="008B3CEF" w:rsidRDefault="008B3CEF" w:rsidP="00CF067D">
      <w:pPr>
        <w:spacing w:after="0" w:line="240" w:lineRule="auto"/>
      </w:pPr>
      <w:r>
        <w:t>SEX -&gt; female</w:t>
      </w:r>
    </w:p>
    <w:p w14:paraId="48A0B096" w14:textId="728B0196" w:rsidR="008B3CEF" w:rsidRDefault="008B3CEF" w:rsidP="008B3CEF">
      <w:pPr>
        <w:pStyle w:val="ListParagraph"/>
        <w:numPr>
          <w:ilvl w:val="0"/>
          <w:numId w:val="1"/>
        </w:numPr>
        <w:spacing w:after="0" w:line="240" w:lineRule="auto"/>
      </w:pPr>
      <w:r>
        <w:t>‘male’ = 0; ‘female’ = 1</w:t>
      </w:r>
    </w:p>
    <w:p w14:paraId="3577D39A" w14:textId="7578D354" w:rsidR="008B3CEF" w:rsidRDefault="008B3CEF" w:rsidP="008B3CEF">
      <w:pPr>
        <w:pStyle w:val="ListParagraph"/>
        <w:numPr>
          <w:ilvl w:val="0"/>
          <w:numId w:val="1"/>
        </w:numPr>
        <w:spacing w:after="0" w:line="240" w:lineRule="auto"/>
      </w:pPr>
      <w:r>
        <w:t>3 ‘non-bi’ values are treated as NA</w:t>
      </w:r>
    </w:p>
    <w:p w14:paraId="375041C4" w14:textId="339DF7B2" w:rsidR="008B3CEF" w:rsidRDefault="008B3CEF" w:rsidP="008B3CEF">
      <w:pPr>
        <w:spacing w:after="0" w:line="240" w:lineRule="auto"/>
      </w:pPr>
    </w:p>
    <w:p w14:paraId="4E3426E7" w14:textId="57C4F738" w:rsidR="00713769" w:rsidRDefault="00713769" w:rsidP="008B3CEF">
      <w:pPr>
        <w:spacing w:after="0" w:line="240" w:lineRule="auto"/>
      </w:pPr>
      <w:r>
        <w:t xml:space="preserve">HEIGHT; WEIGHT -&gt; </w:t>
      </w:r>
      <w:proofErr w:type="spellStart"/>
      <w:r>
        <w:t>bmi</w:t>
      </w:r>
      <w:proofErr w:type="spellEnd"/>
    </w:p>
    <w:p w14:paraId="3A4D1535" w14:textId="64EC0E82" w:rsidR="00713769" w:rsidRDefault="00713769" w:rsidP="00713769">
      <w:pPr>
        <w:pStyle w:val="ListParagraph"/>
        <w:numPr>
          <w:ilvl w:val="0"/>
          <w:numId w:val="1"/>
        </w:numPr>
        <w:spacing w:after="0" w:line="240" w:lineRule="auto"/>
      </w:pPr>
      <w:r>
        <w:t>(</w:t>
      </w:r>
      <w:r w:rsidRPr="00713769">
        <w:t>WEIGHT/2.205)</w:t>
      </w:r>
      <w:proofErr w:type="gramStart"/>
      <w:r w:rsidRPr="00713769">
        <w:t>/( HEIGHT</w:t>
      </w:r>
      <w:proofErr w:type="gramEnd"/>
      <w:r w:rsidRPr="00713769">
        <w:t>/39.37)</w:t>
      </w:r>
      <w:r>
        <w:t>^</w:t>
      </w:r>
      <w:r w:rsidRPr="00713769">
        <w:t>2</w:t>
      </w:r>
    </w:p>
    <w:p w14:paraId="3DD51BF2" w14:textId="77777777" w:rsidR="00713769" w:rsidRDefault="00713769" w:rsidP="008B3CEF">
      <w:pPr>
        <w:spacing w:after="0" w:line="240" w:lineRule="auto"/>
      </w:pPr>
    </w:p>
    <w:p w14:paraId="1734FB27" w14:textId="6DB0EFD5" w:rsidR="008B3CEF" w:rsidRDefault="008B3CEF" w:rsidP="008B3CEF">
      <w:pPr>
        <w:spacing w:after="0" w:line="240" w:lineRule="auto"/>
      </w:pPr>
      <w:r>
        <w:t>INOUT -&gt; inpatient</w:t>
      </w:r>
    </w:p>
    <w:p w14:paraId="4AF43F80" w14:textId="6385B6E2" w:rsidR="008B3CEF" w:rsidRDefault="008B3CEF" w:rsidP="008B3CEF">
      <w:pPr>
        <w:pStyle w:val="ListParagraph"/>
        <w:numPr>
          <w:ilvl w:val="0"/>
          <w:numId w:val="1"/>
        </w:numPr>
        <w:spacing w:after="0" w:line="240" w:lineRule="auto"/>
      </w:pPr>
      <w:r>
        <w:t>‘outpatient’ = 0; ‘inpatient’ = 1</w:t>
      </w:r>
    </w:p>
    <w:p w14:paraId="1BC5D51F" w14:textId="54FBA91E" w:rsidR="00B42F0B" w:rsidRDefault="00B42F0B" w:rsidP="00B42F0B">
      <w:pPr>
        <w:spacing w:after="0" w:line="240" w:lineRule="auto"/>
      </w:pPr>
    </w:p>
    <w:p w14:paraId="5593C8AD" w14:textId="07AFAEBD" w:rsidR="00B42F0B" w:rsidRDefault="00B42F0B" w:rsidP="00B42F0B">
      <w:pPr>
        <w:spacing w:after="0" w:line="240" w:lineRule="auto"/>
      </w:pPr>
      <w:r>
        <w:t>DIABETES -&gt; diabetes</w:t>
      </w:r>
      <w:r w:rsidR="00713769">
        <w:t>;</w:t>
      </w:r>
      <w:r>
        <w:t xml:space="preserve"> insulin</w:t>
      </w:r>
    </w:p>
    <w:p w14:paraId="60F46BBA" w14:textId="52C35C3D" w:rsidR="00B42F0B" w:rsidRDefault="00B42F0B" w:rsidP="00B42F0B">
      <w:pPr>
        <w:spacing w:after="0" w:line="240" w:lineRule="auto"/>
      </w:pPr>
      <w:r>
        <w:tab/>
        <w:t>For diabetes:</w:t>
      </w:r>
    </w:p>
    <w:p w14:paraId="2BB66834" w14:textId="698027BB" w:rsidR="00B42F0B" w:rsidRDefault="00B42F0B" w:rsidP="00B42F0B">
      <w:pPr>
        <w:pStyle w:val="ListParagraph"/>
        <w:numPr>
          <w:ilvl w:val="0"/>
          <w:numId w:val="1"/>
        </w:numPr>
        <w:spacing w:after="0" w:line="240" w:lineRule="auto"/>
      </w:pPr>
      <w:r>
        <w:t>‘NO’ = 0; else 1</w:t>
      </w:r>
    </w:p>
    <w:p w14:paraId="7080750F" w14:textId="77777777" w:rsidR="00B42F0B" w:rsidRDefault="00B42F0B" w:rsidP="00B42F0B">
      <w:pPr>
        <w:spacing w:after="0" w:line="240" w:lineRule="auto"/>
      </w:pPr>
    </w:p>
    <w:p w14:paraId="2038EC3B" w14:textId="30F24127" w:rsidR="00B42F0B" w:rsidRDefault="00B42F0B" w:rsidP="00B42F0B">
      <w:pPr>
        <w:spacing w:after="0" w:line="240" w:lineRule="auto"/>
      </w:pPr>
      <w:r>
        <w:tab/>
        <w:t>For insulin:</w:t>
      </w:r>
    </w:p>
    <w:p w14:paraId="75CA254F" w14:textId="330580F3" w:rsidR="001B4E7D" w:rsidRDefault="00B42F0B" w:rsidP="00CF067D">
      <w:pPr>
        <w:pStyle w:val="ListParagraph"/>
        <w:numPr>
          <w:ilvl w:val="0"/>
          <w:numId w:val="1"/>
        </w:numPr>
        <w:spacing w:after="0" w:line="240" w:lineRule="auto"/>
      </w:pPr>
      <w:r>
        <w:t>‘INSULIN’ = 1; else 0</w:t>
      </w:r>
    </w:p>
    <w:p w14:paraId="760725D7" w14:textId="0B438FC3" w:rsidR="001B4E7D" w:rsidRDefault="001B4E7D" w:rsidP="00CF067D">
      <w:pPr>
        <w:spacing w:after="0" w:line="240" w:lineRule="auto"/>
      </w:pPr>
    </w:p>
    <w:p w14:paraId="39EED99F" w14:textId="7675FDC2" w:rsidR="001B4E7D" w:rsidRDefault="001B4E7D" w:rsidP="00CF067D">
      <w:pPr>
        <w:spacing w:after="0" w:line="240" w:lineRule="auto"/>
      </w:pPr>
      <w:r>
        <w:t>One</w:t>
      </w:r>
      <w:r w:rsidR="001B15E1">
        <w:t>-</w:t>
      </w:r>
      <w:r>
        <w:t>hot encode</w:t>
      </w:r>
    </w:p>
    <w:p w14:paraId="1AA8F1E3" w14:textId="577CF926" w:rsidR="001B4E7D" w:rsidRDefault="001B4E7D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PRNCPTX</w:t>
      </w:r>
    </w:p>
    <w:p w14:paraId="706F16AC" w14:textId="4E5F94B4" w:rsidR="001B4E7D" w:rsidRDefault="001B4E7D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TRANST</w:t>
      </w:r>
    </w:p>
    <w:p w14:paraId="43D88FA9" w14:textId="448BEEF7" w:rsidR="001B4E7D" w:rsidRDefault="001B4E7D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ANES</w:t>
      </w:r>
      <w:r w:rsidR="00B42F0B">
        <w:t>THES</w:t>
      </w:r>
    </w:p>
    <w:p w14:paraId="475B40EA" w14:textId="0806DEF1" w:rsidR="00B42F0B" w:rsidRDefault="00B42F0B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SURGSPEC</w:t>
      </w:r>
    </w:p>
    <w:p w14:paraId="0AA36F76" w14:textId="3064E0BF" w:rsidR="006B7ED9" w:rsidRDefault="006B7ED9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DYSPNEA</w:t>
      </w:r>
    </w:p>
    <w:p w14:paraId="720B158E" w14:textId="63851F64" w:rsidR="006B7ED9" w:rsidRDefault="006B7ED9" w:rsidP="006A7CCA">
      <w:pPr>
        <w:pStyle w:val="ListParagraph"/>
        <w:numPr>
          <w:ilvl w:val="0"/>
          <w:numId w:val="3"/>
        </w:numPr>
        <w:spacing w:after="0" w:line="240" w:lineRule="auto"/>
      </w:pPr>
      <w:r>
        <w:t>FNSTATUS2</w:t>
      </w:r>
    </w:p>
    <w:p w14:paraId="528C65DB" w14:textId="12D6B6BC" w:rsidR="009C105C" w:rsidRDefault="009C105C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WNDCLAS</w:t>
      </w:r>
    </w:p>
    <w:p w14:paraId="522CF694" w14:textId="03902F27" w:rsidR="009C105C" w:rsidRDefault="009C105C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ASACLAS</w:t>
      </w:r>
    </w:p>
    <w:p w14:paraId="52D308D9" w14:textId="08F81CC3" w:rsidR="006B7ED9" w:rsidRDefault="00713769" w:rsidP="001B15E1">
      <w:pPr>
        <w:pStyle w:val="ListParagraph"/>
        <w:numPr>
          <w:ilvl w:val="0"/>
          <w:numId w:val="3"/>
        </w:numPr>
        <w:spacing w:after="0" w:line="240" w:lineRule="auto"/>
      </w:pPr>
      <w:r>
        <w:t>DISCHDEST</w:t>
      </w:r>
    </w:p>
    <w:p w14:paraId="3D8E1EB2" w14:textId="70E18AE5" w:rsidR="00932EF8" w:rsidRPr="002E2F44" w:rsidRDefault="001B15E1" w:rsidP="00CF067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1B15E1">
        <w:rPr>
          <w:rFonts w:ascii="Calibri" w:eastAsia="Times New Roman" w:hAnsi="Calibri" w:cs="Calibri"/>
          <w:color w:val="000000"/>
        </w:rPr>
        <w:t>WOUND_CLOSURE</w:t>
      </w:r>
    </w:p>
    <w:p w14:paraId="79FB9872" w14:textId="77777777" w:rsidR="00932EF8" w:rsidRDefault="00932EF8" w:rsidP="00CF067D">
      <w:pPr>
        <w:spacing w:after="0" w:line="240" w:lineRule="auto"/>
      </w:pPr>
    </w:p>
    <w:p w14:paraId="0A47A74D" w14:textId="4AB4CEBF" w:rsidR="00713769" w:rsidRDefault="00713769" w:rsidP="001B15E1">
      <w:pPr>
        <w:spacing w:after="0" w:line="240" w:lineRule="auto"/>
        <w:ind w:firstLine="360"/>
      </w:pPr>
      <w:r>
        <w:t>Group? Pull out values of interest?</w:t>
      </w:r>
      <w:r w:rsidR="001B15E1">
        <w:t xml:space="preserve"> (Any retained category will be one-hot encoded)</w:t>
      </w:r>
    </w:p>
    <w:p w14:paraId="41C276AA" w14:textId="5C4F2682" w:rsidR="006A7CCA" w:rsidRDefault="006A7CCA" w:rsidP="001B15E1">
      <w:pPr>
        <w:pStyle w:val="ListParagraph"/>
        <w:numPr>
          <w:ilvl w:val="0"/>
          <w:numId w:val="4"/>
        </w:numPr>
        <w:spacing w:after="0" w:line="240" w:lineRule="auto"/>
      </w:pPr>
      <w:r>
        <w:t>PRSEPIS</w:t>
      </w:r>
    </w:p>
    <w:p w14:paraId="4B203BAB" w14:textId="70ECA6A8" w:rsidR="00713769" w:rsidRDefault="00713769" w:rsidP="001B15E1">
      <w:pPr>
        <w:pStyle w:val="ListParagraph"/>
        <w:numPr>
          <w:ilvl w:val="0"/>
          <w:numId w:val="4"/>
        </w:numPr>
        <w:spacing w:after="0" w:line="240" w:lineRule="auto"/>
      </w:pPr>
      <w:r>
        <w:t>PODIAGTX</w:t>
      </w:r>
    </w:p>
    <w:p w14:paraId="44900174" w14:textId="25180ACF" w:rsidR="001B15E1" w:rsidRPr="001B15E1" w:rsidRDefault="001B15E1" w:rsidP="001B15E1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1B15E1">
        <w:rPr>
          <w:rFonts w:ascii="Calibri" w:eastAsia="Times New Roman" w:hAnsi="Calibri" w:cs="Calibri"/>
          <w:color w:val="000000"/>
        </w:rPr>
        <w:t>PODIAGTX10</w:t>
      </w:r>
    </w:p>
    <w:p w14:paraId="54CA173E" w14:textId="4060C675" w:rsidR="001B15E1" w:rsidRDefault="001B15E1" w:rsidP="001B15E1">
      <w:pPr>
        <w:pStyle w:val="ListParagraph"/>
        <w:numPr>
          <w:ilvl w:val="0"/>
          <w:numId w:val="4"/>
        </w:numPr>
        <w:spacing w:after="0" w:line="240" w:lineRule="auto"/>
      </w:pPr>
      <w:r>
        <w:t>PODIAG_</w:t>
      </w:r>
      <w:r w:rsidR="00932EF8">
        <w:t>OTHER</w:t>
      </w:r>
    </w:p>
    <w:p w14:paraId="5BAA4481" w14:textId="591344DF" w:rsidR="00932EF8" w:rsidRDefault="00932EF8" w:rsidP="001B15E1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PODIAG_OTHER10</w:t>
      </w:r>
    </w:p>
    <w:p w14:paraId="1B473FB4" w14:textId="48FD4D9D" w:rsidR="00713769" w:rsidRDefault="00713769" w:rsidP="001B15E1">
      <w:pPr>
        <w:pStyle w:val="ListParagraph"/>
        <w:numPr>
          <w:ilvl w:val="0"/>
          <w:numId w:val="4"/>
        </w:numPr>
        <w:spacing w:after="0" w:line="240" w:lineRule="auto"/>
      </w:pPr>
      <w:r>
        <w:t>ANESTHS_OTHER</w:t>
      </w:r>
    </w:p>
    <w:p w14:paraId="146C6F54" w14:textId="7669CD81" w:rsidR="00713769" w:rsidRDefault="00713769" w:rsidP="001B15E1">
      <w:pPr>
        <w:pStyle w:val="ListParagraph"/>
        <w:numPr>
          <w:ilvl w:val="0"/>
          <w:numId w:val="4"/>
        </w:numPr>
        <w:spacing w:after="0" w:line="240" w:lineRule="auto"/>
      </w:pPr>
      <w:r>
        <w:t>COL_*</w:t>
      </w:r>
    </w:p>
    <w:p w14:paraId="53FDD5C8" w14:textId="7530B3DB" w:rsidR="00713769" w:rsidRDefault="00713769" w:rsidP="00CF067D">
      <w:pPr>
        <w:spacing w:after="0" w:line="240" w:lineRule="auto"/>
      </w:pPr>
    </w:p>
    <w:p w14:paraId="7A65640E" w14:textId="0B316F67" w:rsidR="00BB1CEA" w:rsidRDefault="00BB1CEA" w:rsidP="00CF067D">
      <w:pPr>
        <w:spacing w:after="0" w:line="240" w:lineRule="auto"/>
      </w:pPr>
      <w:r w:rsidRPr="00BB1CEA">
        <w:rPr>
          <w:u w:val="single"/>
        </w:rPr>
        <w:t>Grouped categorical variables</w:t>
      </w:r>
      <w:r>
        <w:t>:</w:t>
      </w:r>
    </w:p>
    <w:p w14:paraId="2AB8C029" w14:textId="028B8269" w:rsidR="006B7ED9" w:rsidRDefault="006B7ED9" w:rsidP="00CF067D">
      <w:pPr>
        <w:spacing w:after="0" w:line="240" w:lineRule="auto"/>
      </w:pPr>
    </w:p>
    <w:p w14:paraId="78C24B0D" w14:textId="78F33271" w:rsidR="00F72F07" w:rsidRDefault="00BB1CEA" w:rsidP="00F72F07">
      <w:pPr>
        <w:spacing w:after="0" w:line="240" w:lineRule="auto"/>
      </w:pPr>
      <w:r>
        <w:t>CONCURR#; OTHERPROC#</w:t>
      </w:r>
      <w:r w:rsidR="00F72F07">
        <w:t xml:space="preserve"> (# between 1 and 10)</w:t>
      </w:r>
    </w:p>
    <w:p w14:paraId="59E47342" w14:textId="4799321A" w:rsidR="00F72F07" w:rsidRDefault="00F72F07" w:rsidP="00F72F07">
      <w:pPr>
        <w:spacing w:after="0" w:line="240" w:lineRule="auto"/>
        <w:ind w:firstLine="720"/>
      </w:pPr>
      <w:r>
        <w:t xml:space="preserve">Groups for each surgery type are included in </w:t>
      </w:r>
      <w:r w:rsidRPr="00F72F07">
        <w:rPr>
          <w:i/>
          <w:iCs/>
        </w:rPr>
        <w:t>procedure_maps.csv</w:t>
      </w:r>
    </w:p>
    <w:p w14:paraId="5B23E95C" w14:textId="46998C24" w:rsidR="00F72F07" w:rsidRDefault="00D44590" w:rsidP="00D44C16">
      <w:pPr>
        <w:spacing w:after="0" w:line="240" w:lineRule="auto"/>
        <w:ind w:left="2160" w:hanging="720"/>
      </w:pPr>
      <w:r>
        <w:rPr>
          <w:i/>
          <w:iCs/>
        </w:rPr>
        <w:t>“Procedure”</w:t>
      </w:r>
      <w:r>
        <w:t xml:space="preserve">: the long form procedure name listed in CONCURR and OTHERPROC features </w:t>
      </w:r>
    </w:p>
    <w:p w14:paraId="50E618E4" w14:textId="5378B829" w:rsidR="00D44590" w:rsidRDefault="00D44590" w:rsidP="00D44590">
      <w:pPr>
        <w:spacing w:after="0" w:line="240" w:lineRule="auto"/>
        <w:ind w:left="1440"/>
      </w:pPr>
      <w:r>
        <w:rPr>
          <w:i/>
          <w:iCs/>
        </w:rPr>
        <w:t>“Category”</w:t>
      </w:r>
      <w:r>
        <w:t>: the group associated with a given procedure</w:t>
      </w:r>
    </w:p>
    <w:p w14:paraId="593DE6FE" w14:textId="25852DB5" w:rsidR="00D44C16" w:rsidRPr="00D44C16" w:rsidRDefault="00D44C16" w:rsidP="00D44C16">
      <w:pPr>
        <w:spacing w:after="0" w:line="240" w:lineRule="auto"/>
        <w:ind w:left="2160" w:hanging="720"/>
      </w:pPr>
      <w:r>
        <w:rPr>
          <w:i/>
          <w:iCs/>
        </w:rPr>
        <w:t>“CPT Code”</w:t>
      </w:r>
      <w:r w:rsidRPr="00D44C16">
        <w:t>:</w:t>
      </w:r>
      <w:r>
        <w:t xml:space="preserve"> code associated with </w:t>
      </w:r>
      <w:r>
        <w:rPr>
          <w:i/>
          <w:iCs/>
        </w:rPr>
        <w:t>Procedure</w:t>
      </w:r>
      <w:r>
        <w:t>; used to subset DIGESTIVE feature into subgroups (described below)</w:t>
      </w:r>
    </w:p>
    <w:p w14:paraId="73D90A4B" w14:textId="686CD123" w:rsidR="00327636" w:rsidRDefault="00327636" w:rsidP="00327636">
      <w:pPr>
        <w:spacing w:after="0" w:line="240" w:lineRule="auto"/>
      </w:pPr>
    </w:p>
    <w:p w14:paraId="31A00927" w14:textId="1265FB08" w:rsidR="00327636" w:rsidRDefault="00327636" w:rsidP="00327636">
      <w:pPr>
        <w:spacing w:after="0" w:line="240" w:lineRule="auto"/>
      </w:pPr>
      <w:r>
        <w:tab/>
        <w:t>Group categories:</w:t>
      </w:r>
    </w:p>
    <w:p w14:paraId="6D5C23C4" w14:textId="13321CE9" w:rsidR="00D6172E" w:rsidRDefault="00D6172E" w:rsidP="00327636">
      <w:pPr>
        <w:spacing w:after="0" w:line="240" w:lineRule="auto"/>
      </w:pPr>
      <w:r>
        <w:tab/>
      </w:r>
      <w:r>
        <w:tab/>
        <w:t>FORMAT:</w:t>
      </w:r>
    </w:p>
    <w:p w14:paraId="1CB8B5C5" w14:textId="30DC53F7" w:rsidR="00D6172E" w:rsidRDefault="00D6172E" w:rsidP="00327636">
      <w:pPr>
        <w:spacing w:after="0" w:line="240" w:lineRule="auto"/>
        <w:rPr>
          <w:i/>
          <w:iCs/>
        </w:rPr>
      </w:pPr>
      <w:r>
        <w:tab/>
      </w:r>
      <w:r>
        <w:tab/>
      </w:r>
      <w:r>
        <w:rPr>
          <w:i/>
          <w:iCs/>
        </w:rPr>
        <w:t>Group (binary indicator variable name in final dataset)</w:t>
      </w:r>
    </w:p>
    <w:p w14:paraId="0F8DE9D3" w14:textId="77084F34" w:rsidR="00D6172E" w:rsidRDefault="00D6172E" w:rsidP="00327636">
      <w:pPr>
        <w:spacing w:after="0"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Subgroup </w:t>
      </w:r>
      <w:r>
        <w:rPr>
          <w:i/>
          <w:iCs/>
        </w:rPr>
        <w:t>(binary indicator variable name in final dataset)</w:t>
      </w:r>
    </w:p>
    <w:p w14:paraId="1DB6844E" w14:textId="77777777" w:rsidR="00D6172E" w:rsidRPr="00D6172E" w:rsidRDefault="00D6172E" w:rsidP="00327636">
      <w:pPr>
        <w:spacing w:after="0" w:line="240" w:lineRule="auto"/>
      </w:pPr>
    </w:p>
    <w:p w14:paraId="553F1BFF" w14:textId="64A15946" w:rsidR="00327636" w:rsidRDefault="00327636" w:rsidP="00327636">
      <w:pPr>
        <w:spacing w:after="0" w:line="240" w:lineRule="auto"/>
      </w:pPr>
      <w:r>
        <w:tab/>
      </w:r>
      <w:r w:rsidR="00D6172E">
        <w:tab/>
        <w:t>OTHER (OTHER)</w:t>
      </w:r>
    </w:p>
    <w:p w14:paraId="112BC9F3" w14:textId="205D7085" w:rsidR="00D6172E" w:rsidRDefault="00D6172E" w:rsidP="00327636">
      <w:pPr>
        <w:spacing w:after="0" w:line="240" w:lineRule="auto"/>
      </w:pPr>
      <w:r>
        <w:tab/>
      </w:r>
      <w:r>
        <w:tab/>
      </w:r>
    </w:p>
    <w:p w14:paraId="3BB25431" w14:textId="2CCA1AC3" w:rsidR="00D6172E" w:rsidRDefault="00D6172E" w:rsidP="00327636">
      <w:pPr>
        <w:spacing w:after="0" w:line="240" w:lineRule="auto"/>
      </w:pPr>
      <w:r>
        <w:tab/>
      </w:r>
      <w:r>
        <w:tab/>
      </w:r>
      <w:r>
        <w:t>MUSCULOSKELETAL</w:t>
      </w:r>
      <w:r>
        <w:t xml:space="preserve"> (MUSCULOSKELETAL)</w:t>
      </w:r>
    </w:p>
    <w:p w14:paraId="018F3977" w14:textId="6E9C2CD8" w:rsidR="00D6172E" w:rsidRDefault="00D6172E" w:rsidP="00327636">
      <w:pPr>
        <w:spacing w:after="0" w:line="240" w:lineRule="auto"/>
      </w:pPr>
    </w:p>
    <w:p w14:paraId="78715786" w14:textId="1D37406E" w:rsidR="00D6172E" w:rsidRDefault="00D6172E" w:rsidP="00327636">
      <w:pPr>
        <w:spacing w:after="0" w:line="240" w:lineRule="auto"/>
      </w:pPr>
      <w:r>
        <w:tab/>
      </w:r>
      <w:r>
        <w:tab/>
        <w:t>MEDICINE EVALUATION AND MANAGEMENT (MED_EVAL)</w:t>
      </w:r>
    </w:p>
    <w:p w14:paraId="13178275" w14:textId="07F49142" w:rsidR="00D6172E" w:rsidRDefault="00D6172E" w:rsidP="00327636">
      <w:pPr>
        <w:spacing w:after="0" w:line="240" w:lineRule="auto"/>
      </w:pPr>
    </w:p>
    <w:p w14:paraId="4C7540C8" w14:textId="623E06F0" w:rsidR="00D6172E" w:rsidRDefault="00D6172E" w:rsidP="00327636">
      <w:pPr>
        <w:spacing w:after="0" w:line="240" w:lineRule="auto"/>
      </w:pPr>
      <w:r>
        <w:tab/>
      </w:r>
      <w:r>
        <w:tab/>
      </w:r>
      <w:r w:rsidRPr="00D6172E">
        <w:t>RESP, CV, HEMIC, LYMPH</w:t>
      </w:r>
      <w:r>
        <w:t xml:space="preserve"> (RESP)</w:t>
      </w:r>
    </w:p>
    <w:p w14:paraId="3D3DAE5C" w14:textId="0256C256" w:rsidR="00D6172E" w:rsidRDefault="00D6172E" w:rsidP="00327636">
      <w:pPr>
        <w:spacing w:after="0" w:line="240" w:lineRule="auto"/>
      </w:pPr>
    </w:p>
    <w:p w14:paraId="6E600B26" w14:textId="45806F76" w:rsidR="00D44C16" w:rsidRDefault="00D6172E" w:rsidP="00D44C16">
      <w:pPr>
        <w:spacing w:after="0" w:line="240" w:lineRule="auto"/>
      </w:pPr>
      <w:r>
        <w:tab/>
      </w:r>
      <w:r>
        <w:tab/>
      </w:r>
      <w:r w:rsidRPr="00D6172E">
        <w:t>ENDOCRINE, NERVOUS, EYE, OCULAR ADNEXA,</w:t>
      </w:r>
      <w:r>
        <w:t xml:space="preserve"> </w:t>
      </w:r>
      <w:r w:rsidRPr="00D6172E">
        <w:t>AUDITORY</w:t>
      </w:r>
      <w:r>
        <w:t xml:space="preserve"> (</w:t>
      </w:r>
      <w:r w:rsidRPr="00D6172E">
        <w:t>ENDOCRINE</w:t>
      </w:r>
      <w:r>
        <w:t>)</w:t>
      </w:r>
    </w:p>
    <w:p w14:paraId="6B40D9AE" w14:textId="31EBE3EB" w:rsidR="00D44C16" w:rsidRDefault="00D44C16" w:rsidP="00D44C16">
      <w:pPr>
        <w:spacing w:after="0" w:line="240" w:lineRule="auto"/>
      </w:pPr>
    </w:p>
    <w:p w14:paraId="41938404" w14:textId="0F156186" w:rsidR="00D44C16" w:rsidRDefault="00D44C16" w:rsidP="00D44C16">
      <w:pPr>
        <w:spacing w:after="0" w:line="240" w:lineRule="auto"/>
      </w:pPr>
      <w:r>
        <w:tab/>
      </w:r>
      <w:r>
        <w:tab/>
        <w:t>INTEGUMENTARY (</w:t>
      </w:r>
      <w:r>
        <w:t>INTEGUMENTARY</w:t>
      </w:r>
      <w:r>
        <w:t>)</w:t>
      </w:r>
    </w:p>
    <w:p w14:paraId="424AFCC3" w14:textId="51CFAFB0" w:rsidR="00D44C16" w:rsidRDefault="00D44C16" w:rsidP="00D44C16">
      <w:pPr>
        <w:spacing w:after="0" w:line="240" w:lineRule="auto"/>
      </w:pPr>
    </w:p>
    <w:p w14:paraId="2793CD87" w14:textId="0733891F" w:rsidR="00D44C16" w:rsidRDefault="00D44C16" w:rsidP="00D44C16">
      <w:pPr>
        <w:spacing w:after="0" w:line="240" w:lineRule="auto"/>
      </w:pPr>
      <w:r>
        <w:tab/>
      </w:r>
      <w:r>
        <w:tab/>
      </w:r>
      <w:r w:rsidRPr="00D44C16">
        <w:t>UROGENITAL, OBSTETRY</w:t>
      </w:r>
      <w:r w:rsidRPr="00D44C16">
        <w:t xml:space="preserve"> </w:t>
      </w:r>
      <w:r>
        <w:t>(UROGENITAL)</w:t>
      </w:r>
    </w:p>
    <w:p w14:paraId="5F2013D8" w14:textId="6CA63E67" w:rsidR="00D44C16" w:rsidRDefault="00D44C16" w:rsidP="00D44C16">
      <w:pPr>
        <w:spacing w:after="0" w:line="240" w:lineRule="auto"/>
      </w:pPr>
    </w:p>
    <w:p w14:paraId="40B4D5B3" w14:textId="60264955" w:rsidR="00D44C16" w:rsidRDefault="00D44C16" w:rsidP="00D44C16">
      <w:pPr>
        <w:spacing w:after="0" w:line="240" w:lineRule="auto"/>
      </w:pPr>
      <w:r>
        <w:tab/>
      </w:r>
      <w:r>
        <w:tab/>
        <w:t>DIGESTIVE (DIGESTIVE)</w:t>
      </w:r>
    </w:p>
    <w:p w14:paraId="74E7DD7C" w14:textId="61A35ECD" w:rsidR="00D44C16" w:rsidRDefault="00D44C16" w:rsidP="00D44C16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r w:rsidRPr="00D44C16">
        <w:rPr>
          <w:rFonts w:ascii="Calibri" w:eastAsia="Times New Roman" w:hAnsi="Calibri" w:cs="Calibri"/>
        </w:rPr>
        <w:t>Oropharynx-Esophagus</w:t>
      </w:r>
      <w:r>
        <w:rPr>
          <w:rFonts w:ascii="Calibri" w:eastAsia="Times New Roman" w:hAnsi="Calibri" w:cs="Calibri"/>
        </w:rPr>
        <w:t xml:space="preserve"> (ORO_ESOPH)</w:t>
      </w:r>
    </w:p>
    <w:p w14:paraId="7957BF2E" w14:textId="58C677D9" w:rsidR="00D44C16" w:rsidRPr="00D44C16" w:rsidRDefault="002E2F44" w:rsidP="002E2F44">
      <w:pPr>
        <w:spacing w:after="0" w:line="240" w:lineRule="auto"/>
        <w:ind w:left="2160" w:firstLine="720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CPT codes between </w:t>
      </w:r>
      <w:r w:rsidR="00D44C16" w:rsidRPr="00D44C16">
        <w:rPr>
          <w:rFonts w:ascii="Calibri" w:eastAsia="Times New Roman" w:hAnsi="Calibri" w:cs="Calibri"/>
        </w:rPr>
        <w:t>42955</w:t>
      </w:r>
      <w:r>
        <w:rPr>
          <w:rFonts w:ascii="Calibri" w:eastAsia="Times New Roman" w:hAnsi="Calibri" w:cs="Calibri"/>
        </w:rPr>
        <w:t xml:space="preserve"> and </w:t>
      </w:r>
      <w:r w:rsidR="00D44C16" w:rsidRPr="00D44C16">
        <w:rPr>
          <w:rFonts w:ascii="Calibri" w:eastAsia="Times New Roman" w:hAnsi="Calibri" w:cs="Calibri"/>
        </w:rPr>
        <w:t>43499</w:t>
      </w:r>
    </w:p>
    <w:p w14:paraId="389C7CEA" w14:textId="19AD5331" w:rsidR="00D44C16" w:rsidRDefault="00D44C16" w:rsidP="00D44C16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r w:rsidRPr="00D44C16">
        <w:rPr>
          <w:rFonts w:ascii="Calibri" w:eastAsia="Times New Roman" w:hAnsi="Calibri" w:cs="Calibri"/>
        </w:rPr>
        <w:t>Stomach</w:t>
      </w:r>
      <w:r>
        <w:rPr>
          <w:rFonts w:ascii="Calibri" w:eastAsia="Times New Roman" w:hAnsi="Calibri" w:cs="Calibri"/>
        </w:rPr>
        <w:t xml:space="preserve"> (STOMACH)</w:t>
      </w:r>
    </w:p>
    <w:p w14:paraId="295D3AD2" w14:textId="64B6EC68" w:rsidR="00D44C16" w:rsidRPr="00D44C16" w:rsidRDefault="002E2F44" w:rsidP="002E2F44">
      <w:pPr>
        <w:spacing w:after="0" w:line="240" w:lineRule="auto"/>
        <w:ind w:left="2160" w:firstLine="720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CPT codes between </w:t>
      </w:r>
      <w:r w:rsidR="00D44C16" w:rsidRPr="00D44C16">
        <w:rPr>
          <w:rFonts w:ascii="Calibri" w:eastAsia="Times New Roman" w:hAnsi="Calibri" w:cs="Calibri"/>
        </w:rPr>
        <w:t>43500</w:t>
      </w:r>
      <w:r>
        <w:rPr>
          <w:rFonts w:ascii="Calibri" w:eastAsia="Times New Roman" w:hAnsi="Calibri" w:cs="Calibri"/>
        </w:rPr>
        <w:t xml:space="preserve"> and </w:t>
      </w:r>
      <w:r w:rsidR="00D44C16" w:rsidRPr="00D44C16">
        <w:rPr>
          <w:rFonts w:ascii="Calibri" w:eastAsia="Times New Roman" w:hAnsi="Calibri" w:cs="Calibri"/>
        </w:rPr>
        <w:t>43999</w:t>
      </w:r>
    </w:p>
    <w:p w14:paraId="64AFF08B" w14:textId="78A1D9F5" w:rsidR="00D44C16" w:rsidRDefault="00D44C16" w:rsidP="00D44C16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r w:rsidRPr="00D44C16">
        <w:rPr>
          <w:rFonts w:ascii="Calibri" w:eastAsia="Times New Roman" w:hAnsi="Calibri" w:cs="Calibri"/>
        </w:rPr>
        <w:t>Small Intestine</w:t>
      </w:r>
      <w:r>
        <w:rPr>
          <w:rFonts w:ascii="Calibri" w:eastAsia="Times New Roman" w:hAnsi="Calibri" w:cs="Calibri"/>
        </w:rPr>
        <w:t xml:space="preserve"> (SM_INT)</w:t>
      </w:r>
    </w:p>
    <w:p w14:paraId="74338310" w14:textId="622ED1AA" w:rsidR="00D44C16" w:rsidRPr="00D44C16" w:rsidRDefault="002E2F44" w:rsidP="002E2F44">
      <w:pPr>
        <w:spacing w:after="0" w:line="240" w:lineRule="auto"/>
        <w:ind w:left="2160" w:firstLine="720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CPT codes between </w:t>
      </w:r>
      <w:r w:rsidR="00D44C16" w:rsidRPr="00D44C16">
        <w:rPr>
          <w:rFonts w:ascii="Calibri" w:eastAsia="Times New Roman" w:hAnsi="Calibri" w:cs="Calibri"/>
        </w:rPr>
        <w:t>44000</w:t>
      </w:r>
      <w:r>
        <w:rPr>
          <w:rFonts w:ascii="Calibri" w:eastAsia="Times New Roman" w:hAnsi="Calibri" w:cs="Calibri"/>
        </w:rPr>
        <w:t xml:space="preserve"> and </w:t>
      </w:r>
      <w:r w:rsidR="00D44C16" w:rsidRPr="00D44C16">
        <w:rPr>
          <w:rFonts w:ascii="Calibri" w:eastAsia="Times New Roman" w:hAnsi="Calibri" w:cs="Calibri"/>
        </w:rPr>
        <w:t>44799</w:t>
      </w:r>
    </w:p>
    <w:p w14:paraId="6630E6D6" w14:textId="04895CF4" w:rsidR="00D44C16" w:rsidRDefault="00D44C16" w:rsidP="00D44C16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r w:rsidRPr="00D44C16">
        <w:rPr>
          <w:rFonts w:ascii="Calibri" w:eastAsia="Times New Roman" w:hAnsi="Calibri" w:cs="Calibri"/>
        </w:rPr>
        <w:t>Meckel</w:t>
      </w:r>
      <w:r>
        <w:rPr>
          <w:rFonts w:ascii="Calibri" w:eastAsia="Times New Roman" w:hAnsi="Calibri" w:cs="Calibri"/>
        </w:rPr>
        <w:t xml:space="preserve"> (MECKEL)</w:t>
      </w:r>
    </w:p>
    <w:p w14:paraId="24BFA10F" w14:textId="5B86A14C" w:rsidR="00D44C16" w:rsidRPr="00D44C16" w:rsidRDefault="002E2F44" w:rsidP="002E2F44">
      <w:pPr>
        <w:spacing w:after="0" w:line="240" w:lineRule="auto"/>
        <w:ind w:left="2160" w:firstLine="720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CPT codes between </w:t>
      </w:r>
      <w:r w:rsidR="00D44C16" w:rsidRPr="00D44C16">
        <w:rPr>
          <w:rFonts w:ascii="Calibri" w:eastAsia="Times New Roman" w:hAnsi="Calibri" w:cs="Calibri"/>
        </w:rPr>
        <w:t>44800</w:t>
      </w:r>
      <w:r>
        <w:rPr>
          <w:rFonts w:ascii="Calibri" w:eastAsia="Times New Roman" w:hAnsi="Calibri" w:cs="Calibri"/>
        </w:rPr>
        <w:t xml:space="preserve"> and </w:t>
      </w:r>
      <w:r w:rsidR="00D44C16" w:rsidRPr="00D44C16">
        <w:rPr>
          <w:rFonts w:ascii="Calibri" w:eastAsia="Times New Roman" w:hAnsi="Calibri" w:cs="Calibri"/>
        </w:rPr>
        <w:t>44899</w:t>
      </w:r>
    </w:p>
    <w:p w14:paraId="0402C4EA" w14:textId="22418096" w:rsidR="00D44C16" w:rsidRDefault="00D44C16" w:rsidP="00D44C16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r w:rsidRPr="00D44C16">
        <w:rPr>
          <w:rFonts w:ascii="Calibri" w:eastAsia="Times New Roman" w:hAnsi="Calibri" w:cs="Calibri"/>
        </w:rPr>
        <w:t>Proctology</w:t>
      </w:r>
      <w:r>
        <w:rPr>
          <w:rFonts w:ascii="Calibri" w:eastAsia="Times New Roman" w:hAnsi="Calibri" w:cs="Calibri"/>
        </w:rPr>
        <w:t xml:space="preserve"> (PROCTOLOGY)</w:t>
      </w:r>
    </w:p>
    <w:p w14:paraId="45EEBC34" w14:textId="7F5FF696" w:rsidR="00D44C16" w:rsidRPr="00D44C16" w:rsidRDefault="002E2F44" w:rsidP="002E2F44">
      <w:pPr>
        <w:spacing w:after="0" w:line="240" w:lineRule="auto"/>
        <w:ind w:left="2160" w:firstLine="720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CPT codes between </w:t>
      </w:r>
      <w:r w:rsidR="00D44C16" w:rsidRPr="00D44C16">
        <w:rPr>
          <w:rFonts w:ascii="Calibri" w:eastAsia="Times New Roman" w:hAnsi="Calibri" w:cs="Calibri"/>
        </w:rPr>
        <w:t>44900</w:t>
      </w:r>
      <w:r>
        <w:rPr>
          <w:rFonts w:ascii="Calibri" w:eastAsia="Times New Roman" w:hAnsi="Calibri" w:cs="Calibri"/>
        </w:rPr>
        <w:t xml:space="preserve"> and </w:t>
      </w:r>
      <w:r w:rsidR="00D44C16" w:rsidRPr="00D44C16">
        <w:rPr>
          <w:rFonts w:ascii="Calibri" w:eastAsia="Times New Roman" w:hAnsi="Calibri" w:cs="Calibri"/>
        </w:rPr>
        <w:t>46999</w:t>
      </w:r>
    </w:p>
    <w:p w14:paraId="7505BA6B" w14:textId="43D41595" w:rsidR="00D44C16" w:rsidRDefault="00D44C16" w:rsidP="00D44C16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proofErr w:type="spellStart"/>
      <w:r w:rsidRPr="00D44C16">
        <w:rPr>
          <w:rFonts w:ascii="Calibri" w:eastAsia="Times New Roman" w:hAnsi="Calibri" w:cs="Calibri"/>
        </w:rPr>
        <w:t>Hepato</w:t>
      </w:r>
      <w:proofErr w:type="spellEnd"/>
      <w:r w:rsidRPr="00D44C16">
        <w:rPr>
          <w:rFonts w:ascii="Calibri" w:eastAsia="Times New Roman" w:hAnsi="Calibri" w:cs="Calibri"/>
        </w:rPr>
        <w:t xml:space="preserve"> </w:t>
      </w:r>
      <w:proofErr w:type="spellStart"/>
      <w:r w:rsidRPr="00D44C16">
        <w:rPr>
          <w:rFonts w:ascii="Calibri" w:eastAsia="Times New Roman" w:hAnsi="Calibri" w:cs="Calibri"/>
        </w:rPr>
        <w:t>Pancreato</w:t>
      </w:r>
      <w:proofErr w:type="spellEnd"/>
      <w:r w:rsidRPr="00D44C16">
        <w:rPr>
          <w:rFonts w:ascii="Calibri" w:eastAsia="Times New Roman" w:hAnsi="Calibri" w:cs="Calibri"/>
        </w:rPr>
        <w:t xml:space="preserve"> Biliary</w:t>
      </w:r>
      <w:r>
        <w:rPr>
          <w:rFonts w:ascii="Calibri" w:eastAsia="Times New Roman" w:hAnsi="Calibri" w:cs="Calibri"/>
        </w:rPr>
        <w:t xml:space="preserve"> (HEP_PAN_BIL)</w:t>
      </w:r>
    </w:p>
    <w:p w14:paraId="3A4CDCE8" w14:textId="326DDBA4" w:rsidR="00D44C16" w:rsidRPr="00D44C16" w:rsidRDefault="002E2F44" w:rsidP="002E2F44">
      <w:pPr>
        <w:spacing w:after="0" w:line="240" w:lineRule="auto"/>
        <w:ind w:left="2160" w:firstLine="720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CPT codes between </w:t>
      </w:r>
      <w:r w:rsidR="00D44C16" w:rsidRPr="00D44C16">
        <w:rPr>
          <w:rFonts w:ascii="Calibri" w:eastAsia="Times New Roman" w:hAnsi="Calibri" w:cs="Calibri"/>
        </w:rPr>
        <w:t>47000</w:t>
      </w:r>
      <w:r>
        <w:rPr>
          <w:rFonts w:ascii="Calibri" w:eastAsia="Times New Roman" w:hAnsi="Calibri" w:cs="Calibri"/>
        </w:rPr>
        <w:t xml:space="preserve"> and </w:t>
      </w:r>
      <w:r w:rsidR="00D44C16" w:rsidRPr="00D44C16">
        <w:rPr>
          <w:rFonts w:ascii="Calibri" w:eastAsia="Times New Roman" w:hAnsi="Calibri" w:cs="Calibri"/>
        </w:rPr>
        <w:t>48999</w:t>
      </w:r>
    </w:p>
    <w:p w14:paraId="6495C526" w14:textId="7D524D31" w:rsidR="00D44C16" w:rsidRDefault="00D44C16" w:rsidP="00D44C16">
      <w:pPr>
        <w:spacing w:after="0" w:line="240" w:lineRule="auto"/>
        <w:ind w:left="1440" w:firstLine="720"/>
        <w:rPr>
          <w:rFonts w:ascii="Calibri" w:eastAsia="Times New Roman" w:hAnsi="Calibri" w:cs="Calibri"/>
        </w:rPr>
      </w:pPr>
      <w:r w:rsidRPr="00D44C16">
        <w:rPr>
          <w:rFonts w:ascii="Calibri" w:eastAsia="Times New Roman" w:hAnsi="Calibri" w:cs="Calibri"/>
        </w:rPr>
        <w:t>Peritoneum and abdominal wall hernias</w:t>
      </w:r>
      <w:r>
        <w:rPr>
          <w:rFonts w:ascii="Calibri" w:eastAsia="Times New Roman" w:hAnsi="Calibri" w:cs="Calibri"/>
        </w:rPr>
        <w:t xml:space="preserve"> (PERITONEUM)</w:t>
      </w:r>
    </w:p>
    <w:p w14:paraId="59685B31" w14:textId="35EB473D" w:rsidR="00D44C16" w:rsidRPr="00D44C16" w:rsidRDefault="002E2F44" w:rsidP="002E2F44">
      <w:pPr>
        <w:spacing w:after="0" w:line="240" w:lineRule="auto"/>
        <w:ind w:left="2160" w:firstLine="720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CPT codes between </w:t>
      </w:r>
      <w:r w:rsidR="00D44C16" w:rsidRPr="00D44C16">
        <w:rPr>
          <w:rFonts w:ascii="Calibri" w:eastAsia="Times New Roman" w:hAnsi="Calibri" w:cs="Calibri"/>
        </w:rPr>
        <w:t>48999</w:t>
      </w:r>
      <w:r>
        <w:rPr>
          <w:rFonts w:ascii="Calibri" w:eastAsia="Times New Roman" w:hAnsi="Calibri" w:cs="Calibri"/>
        </w:rPr>
        <w:t xml:space="preserve"> and </w:t>
      </w:r>
      <w:r w:rsidR="00D44C16" w:rsidRPr="00D44C16">
        <w:rPr>
          <w:rFonts w:ascii="Calibri" w:eastAsia="Times New Roman" w:hAnsi="Calibri" w:cs="Calibri"/>
        </w:rPr>
        <w:t>49999</w:t>
      </w:r>
    </w:p>
    <w:p w14:paraId="1E8A8250" w14:textId="77777777" w:rsidR="00D44C16" w:rsidRPr="00D44C16" w:rsidRDefault="00D44C16" w:rsidP="00D44C16">
      <w:pPr>
        <w:spacing w:after="0" w:line="240" w:lineRule="auto"/>
      </w:pPr>
    </w:p>
    <w:p w14:paraId="26470104" w14:textId="217C191E" w:rsidR="00D6172E" w:rsidRPr="00D44590" w:rsidRDefault="00D6172E" w:rsidP="00327636">
      <w:pPr>
        <w:spacing w:after="0" w:line="240" w:lineRule="auto"/>
      </w:pPr>
      <w:r>
        <w:tab/>
      </w:r>
      <w:r>
        <w:tab/>
      </w:r>
    </w:p>
    <w:p w14:paraId="3B1246C9" w14:textId="77777777" w:rsidR="001B4E7D" w:rsidRDefault="001B4E7D" w:rsidP="00CF067D">
      <w:pPr>
        <w:spacing w:after="0" w:line="240" w:lineRule="auto"/>
      </w:pPr>
    </w:p>
    <w:p w14:paraId="2FC486A4" w14:textId="3841EBB5" w:rsidR="00CF067D" w:rsidRPr="004D1CAE" w:rsidRDefault="004D1CAE" w:rsidP="00CF067D">
      <w:pPr>
        <w:spacing w:after="0" w:line="240" w:lineRule="auto"/>
      </w:pPr>
      <w:r>
        <w:br w:type="column"/>
      </w:r>
      <w:proofErr w:type="spellStart"/>
      <w:r w:rsidR="00CF067D" w:rsidRPr="00515C0F">
        <w:rPr>
          <w:u w:val="single"/>
        </w:rPr>
        <w:lastRenderedPageBreak/>
        <w:t>data_</w:t>
      </w:r>
      <w:proofErr w:type="gramStart"/>
      <w:r w:rsidR="00CF067D" w:rsidRPr="00515C0F">
        <w:rPr>
          <w:u w:val="single"/>
        </w:rPr>
        <w:t>cleaning.json</w:t>
      </w:r>
      <w:proofErr w:type="spellEnd"/>
      <w:proofErr w:type="gramEnd"/>
    </w:p>
    <w:p w14:paraId="371B732B" w14:textId="25BF06EA" w:rsidR="00CF067D" w:rsidRDefault="00CF067D" w:rsidP="00CF067D">
      <w:pPr>
        <w:spacing w:after="0" w:line="240" w:lineRule="auto"/>
      </w:pPr>
    </w:p>
    <w:p w14:paraId="2C7914CD" w14:textId="2B3D296C" w:rsidR="00CF067D" w:rsidRDefault="00CF067D" w:rsidP="00CF067D">
      <w:pPr>
        <w:spacing w:after="0" w:line="240" w:lineRule="auto"/>
      </w:pPr>
      <w:proofErr w:type="spellStart"/>
      <w:r w:rsidRPr="00A147C7">
        <w:rPr>
          <w:b/>
          <w:bCs/>
        </w:rPr>
        <w:t>cols_to_drop</w:t>
      </w:r>
      <w:proofErr w:type="spellEnd"/>
      <w:r>
        <w:t xml:space="preserve">: A list of </w:t>
      </w:r>
      <w:r w:rsidR="00C72EB9">
        <w:t>variable</w:t>
      </w:r>
      <w:r>
        <w:t xml:space="preserve"> names to remove from the data.</w:t>
      </w:r>
    </w:p>
    <w:p w14:paraId="53314F1A" w14:textId="2403982E" w:rsidR="00CF067D" w:rsidRDefault="00CF067D" w:rsidP="00CF067D">
      <w:pPr>
        <w:spacing w:after="0" w:line="240" w:lineRule="auto"/>
        <w:ind w:left="720"/>
      </w:pPr>
      <w:r>
        <w:t xml:space="preserve">These </w:t>
      </w:r>
      <w:r w:rsidR="00C72EB9">
        <w:t>variables</w:t>
      </w:r>
      <w:r>
        <w:t xml:space="preserve"> are removed because they have too many missing values, are redundant to other data,</w:t>
      </w:r>
      <w:r w:rsidR="00C72EB9">
        <w:t xml:space="preserve"> </w:t>
      </w:r>
      <w:r>
        <w:t>or are otherwise uninformative for the purposes of analysis.</w:t>
      </w:r>
    </w:p>
    <w:p w14:paraId="4019E5E9" w14:textId="04B3F4DB" w:rsidR="00C72EB9" w:rsidRDefault="00C72EB9" w:rsidP="00CF067D">
      <w:pPr>
        <w:spacing w:after="0" w:line="240" w:lineRule="auto"/>
        <w:ind w:left="720"/>
      </w:pPr>
      <w:r>
        <w:t xml:space="preserve">Also included in this list are variables that contain information about a patient after their initial admission. </w:t>
      </w:r>
      <w:r w:rsidR="00176F85">
        <w:t>These “future” information cannot be used to predict “present” readmissions.</w:t>
      </w:r>
    </w:p>
    <w:p w14:paraId="06C53194" w14:textId="560BC132" w:rsidR="00713769" w:rsidRDefault="00713769" w:rsidP="00CF067D">
      <w:pPr>
        <w:spacing w:after="0" w:line="240" w:lineRule="auto"/>
        <w:ind w:left="720"/>
      </w:pPr>
    </w:p>
    <w:p w14:paraId="1BFF917A" w14:textId="43B498D0" w:rsidR="00713769" w:rsidRDefault="00713769" w:rsidP="00CF067D">
      <w:pPr>
        <w:spacing w:after="0" w:line="240" w:lineRule="auto"/>
        <w:ind w:left="720"/>
      </w:pPr>
      <w:r>
        <w:t>Example:</w:t>
      </w:r>
    </w:p>
    <w:p w14:paraId="02573217" w14:textId="52C6B9B7" w:rsidR="00713769" w:rsidRDefault="00713769" w:rsidP="00CF067D">
      <w:pPr>
        <w:spacing w:after="0" w:line="240" w:lineRule="auto"/>
        <w:ind w:left="720"/>
      </w:pPr>
      <w:r>
        <w:tab/>
        <w:t>PGY and NOTHGRAFL are not recorded past 2015 NSQIP</w:t>
      </w:r>
    </w:p>
    <w:p w14:paraId="215E4592" w14:textId="389FB660" w:rsidR="00CF067D" w:rsidRDefault="00CF067D" w:rsidP="00CF067D">
      <w:pPr>
        <w:spacing w:after="0" w:line="240" w:lineRule="auto"/>
      </w:pPr>
    </w:p>
    <w:p w14:paraId="62244D86" w14:textId="497162CD" w:rsidR="00CF067D" w:rsidRDefault="00CF067D" w:rsidP="00CF067D">
      <w:pPr>
        <w:spacing w:after="0" w:line="240" w:lineRule="auto"/>
      </w:pPr>
    </w:p>
    <w:p w14:paraId="1DE836A7" w14:textId="5C1D24A4" w:rsidR="00CF067D" w:rsidRDefault="00CF067D" w:rsidP="00CF067D">
      <w:pPr>
        <w:spacing w:after="0" w:line="240" w:lineRule="auto"/>
      </w:pPr>
      <w:proofErr w:type="spellStart"/>
      <w:r w:rsidRPr="00A147C7">
        <w:rPr>
          <w:b/>
          <w:bCs/>
        </w:rPr>
        <w:t>ensure_before_readmission</w:t>
      </w:r>
      <w:proofErr w:type="spellEnd"/>
      <w:r>
        <w:t xml:space="preserve">: A dictionary of tuples </w:t>
      </w:r>
      <w:r w:rsidR="00A147C7">
        <w:t>representing complications that may or may not have occurred during a patient’s initial admission to the hospital.</w:t>
      </w:r>
    </w:p>
    <w:p w14:paraId="651395B9" w14:textId="77777777" w:rsidR="00A147C7" w:rsidRDefault="00A147C7" w:rsidP="00CF067D">
      <w:pPr>
        <w:spacing w:after="0" w:line="240" w:lineRule="auto"/>
      </w:pPr>
    </w:p>
    <w:p w14:paraId="2BF816C4" w14:textId="6433EFD6" w:rsidR="00A147C7" w:rsidRDefault="00A147C7" w:rsidP="00A147C7">
      <w:pPr>
        <w:spacing w:after="0" w:line="240" w:lineRule="auto"/>
        <w:ind w:left="720"/>
      </w:pPr>
      <w:r>
        <w:t>Each dictionary element has the following format:</w:t>
      </w:r>
    </w:p>
    <w:p w14:paraId="3784D4D6" w14:textId="0949A9D9" w:rsidR="00A147C7" w:rsidRDefault="00A147C7" w:rsidP="00A147C7">
      <w:pPr>
        <w:spacing w:after="0" w:line="240" w:lineRule="auto"/>
        <w:ind w:left="720"/>
        <w:rPr>
          <w:i/>
          <w:iCs/>
        </w:rPr>
      </w:pPr>
      <w:r>
        <w:tab/>
      </w:r>
      <w:r w:rsidRPr="00A147C7">
        <w:rPr>
          <w:i/>
          <w:iCs/>
        </w:rPr>
        <w:t>“key”: {“</w:t>
      </w:r>
      <w:proofErr w:type="spellStart"/>
      <w:r w:rsidRPr="00A147C7">
        <w:rPr>
          <w:i/>
          <w:iCs/>
        </w:rPr>
        <w:t>day_col</w:t>
      </w:r>
      <w:proofErr w:type="spellEnd"/>
      <w:r w:rsidRPr="00A147C7">
        <w:rPr>
          <w:i/>
          <w:iCs/>
        </w:rPr>
        <w:t>”, “</w:t>
      </w:r>
      <w:proofErr w:type="spellStart"/>
      <w:r w:rsidRPr="00A147C7">
        <w:rPr>
          <w:i/>
          <w:iCs/>
        </w:rPr>
        <w:t>cols_to_drop</w:t>
      </w:r>
      <w:proofErr w:type="spellEnd"/>
      <w:r w:rsidRPr="00A147C7">
        <w:rPr>
          <w:i/>
          <w:iCs/>
        </w:rPr>
        <w:t>”}</w:t>
      </w:r>
    </w:p>
    <w:p w14:paraId="6A059823" w14:textId="6416B4B5" w:rsidR="00A147C7" w:rsidRDefault="00A147C7" w:rsidP="00A147C7">
      <w:pPr>
        <w:spacing w:after="0" w:line="240" w:lineRule="auto"/>
        <w:ind w:left="720"/>
      </w:pPr>
      <w:r>
        <w:t>Where:</w:t>
      </w:r>
    </w:p>
    <w:p w14:paraId="561F82C2" w14:textId="63860B0D" w:rsidR="00A147C7" w:rsidRDefault="00A147C7" w:rsidP="00515C0F">
      <w:pPr>
        <w:spacing w:after="0" w:line="240" w:lineRule="auto"/>
        <w:ind w:left="1800" w:hanging="360"/>
      </w:pPr>
      <w:r>
        <w:rPr>
          <w:i/>
          <w:iCs/>
        </w:rPr>
        <w:t>key</w:t>
      </w:r>
      <w:r>
        <w:t xml:space="preserve"> = variable name representing a binary instance of a particular complication</w:t>
      </w:r>
    </w:p>
    <w:p w14:paraId="77723034" w14:textId="07C72235" w:rsidR="00A147C7" w:rsidRDefault="00A147C7" w:rsidP="00515C0F">
      <w:pPr>
        <w:spacing w:after="0" w:line="240" w:lineRule="auto"/>
        <w:ind w:left="1800" w:hanging="360"/>
      </w:pPr>
      <w:proofErr w:type="spellStart"/>
      <w:r>
        <w:rPr>
          <w:i/>
          <w:iCs/>
        </w:rPr>
        <w:t>day_col</w:t>
      </w:r>
      <w:proofErr w:type="spellEnd"/>
      <w:r>
        <w:t xml:space="preserve"> = variable name representing number of days </w:t>
      </w:r>
      <w:r w:rsidR="00515C0F">
        <w:t>until particular complication occurs</w:t>
      </w:r>
    </w:p>
    <w:p w14:paraId="46699AA6" w14:textId="6077A37A" w:rsidR="00176F85" w:rsidRPr="00C72EB9" w:rsidRDefault="00515C0F" w:rsidP="00176F85">
      <w:pPr>
        <w:spacing w:after="0" w:line="240" w:lineRule="auto"/>
        <w:ind w:left="1800" w:hanging="360"/>
      </w:pPr>
      <w:proofErr w:type="spellStart"/>
      <w:r>
        <w:rPr>
          <w:i/>
          <w:iCs/>
        </w:rPr>
        <w:t>cols_to_drop</w:t>
      </w:r>
      <w:proofErr w:type="spellEnd"/>
      <w:r>
        <w:t xml:space="preserve"> = list of </w:t>
      </w:r>
      <w:r w:rsidR="00C72EB9">
        <w:t xml:space="preserve">variables related to </w:t>
      </w:r>
      <w:r w:rsidR="00C72EB9">
        <w:rPr>
          <w:i/>
          <w:iCs/>
        </w:rPr>
        <w:t>key</w:t>
      </w:r>
      <w:r w:rsidR="00C72EB9">
        <w:t xml:space="preserve"> that are not used in the current analysis. Note: these variables may contain helpful information for more involved analysis.</w:t>
      </w:r>
    </w:p>
    <w:p w14:paraId="55193BB8" w14:textId="2232934D" w:rsidR="00A147C7" w:rsidRDefault="00A147C7" w:rsidP="00CF067D">
      <w:pPr>
        <w:spacing w:after="0" w:line="240" w:lineRule="auto"/>
      </w:pPr>
    </w:p>
    <w:p w14:paraId="7227F89E" w14:textId="7EC945D4" w:rsidR="00A147C7" w:rsidRDefault="00176F85" w:rsidP="00CF067D">
      <w:pPr>
        <w:spacing w:after="0" w:line="240" w:lineRule="auto"/>
      </w:pPr>
      <w:r>
        <w:tab/>
        <w:t>Example:</w:t>
      </w:r>
    </w:p>
    <w:p w14:paraId="775B3DBF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>"REOPERATION1": {</w:t>
      </w:r>
    </w:p>
    <w:p w14:paraId="0A88C284" w14:textId="025CD0FC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"</w:t>
      </w:r>
      <w:proofErr w:type="spellStart"/>
      <w:proofErr w:type="gramStart"/>
      <w:r w:rsidRPr="00176F85">
        <w:rPr>
          <w:i/>
          <w:iCs/>
        </w:rPr>
        <w:t>day</w:t>
      </w:r>
      <w:proofErr w:type="gramEnd"/>
      <w:r w:rsidRPr="00176F85">
        <w:rPr>
          <w:i/>
          <w:iCs/>
        </w:rPr>
        <w:t>_col</w:t>
      </w:r>
      <w:proofErr w:type="spellEnd"/>
      <w:r w:rsidRPr="00176F85">
        <w:rPr>
          <w:i/>
          <w:iCs/>
        </w:rPr>
        <w:t>": "RETORPODAYS",</w:t>
      </w:r>
    </w:p>
    <w:p w14:paraId="7C76FBCC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"</w:t>
      </w:r>
      <w:proofErr w:type="spellStart"/>
      <w:proofErr w:type="gramStart"/>
      <w:r w:rsidRPr="00176F85">
        <w:rPr>
          <w:i/>
          <w:iCs/>
        </w:rPr>
        <w:t>cols</w:t>
      </w:r>
      <w:proofErr w:type="gramEnd"/>
      <w:r w:rsidRPr="00176F85">
        <w:rPr>
          <w:i/>
          <w:iCs/>
        </w:rPr>
        <w:t>_to_drop</w:t>
      </w:r>
      <w:proofErr w:type="spellEnd"/>
      <w:r w:rsidRPr="00176F85">
        <w:rPr>
          <w:i/>
          <w:iCs/>
        </w:rPr>
        <w:t>": [</w:t>
      </w:r>
    </w:p>
    <w:p w14:paraId="7BA6AF1A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    "REOPORCPT1",</w:t>
      </w:r>
    </w:p>
    <w:p w14:paraId="44986B29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    "REOPORICD91",</w:t>
      </w:r>
    </w:p>
    <w:p w14:paraId="2653E155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    "REOPOR1ICD101"</w:t>
      </w:r>
    </w:p>
    <w:p w14:paraId="7AF840C2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    ]</w:t>
      </w:r>
    </w:p>
    <w:p w14:paraId="20D94C3D" w14:textId="77777777" w:rsidR="00176F85" w:rsidRPr="00176F85" w:rsidRDefault="00176F85" w:rsidP="00176F85">
      <w:pPr>
        <w:spacing w:after="0" w:line="240" w:lineRule="auto"/>
        <w:ind w:left="1440"/>
        <w:rPr>
          <w:i/>
          <w:iCs/>
        </w:rPr>
      </w:pPr>
      <w:r w:rsidRPr="00176F85">
        <w:rPr>
          <w:i/>
          <w:iCs/>
        </w:rPr>
        <w:t xml:space="preserve">        }</w:t>
      </w:r>
    </w:p>
    <w:p w14:paraId="432FE601" w14:textId="26D1B628" w:rsidR="00176F85" w:rsidRDefault="00176F85" w:rsidP="00CF067D">
      <w:pPr>
        <w:spacing w:after="0" w:line="240" w:lineRule="auto"/>
      </w:pPr>
      <w:r>
        <w:tab/>
      </w:r>
      <w:r>
        <w:tab/>
      </w:r>
    </w:p>
    <w:p w14:paraId="5645D4CD" w14:textId="6615E399" w:rsidR="00176F85" w:rsidRDefault="00176F85" w:rsidP="00176F85">
      <w:pPr>
        <w:spacing w:after="0" w:line="240" w:lineRule="auto"/>
        <w:ind w:left="1440"/>
      </w:pPr>
      <w:r>
        <w:rPr>
          <w:i/>
          <w:iCs/>
        </w:rPr>
        <w:t>REOPERATION1</w:t>
      </w:r>
      <w:r>
        <w:t xml:space="preserve"> represents whether or not there was at least 1 unplanned reoperation.</w:t>
      </w:r>
    </w:p>
    <w:p w14:paraId="70C94C94" w14:textId="313A79B2" w:rsidR="00176F85" w:rsidRDefault="00176F85" w:rsidP="00176F85">
      <w:pPr>
        <w:spacing w:after="0" w:line="240" w:lineRule="auto"/>
        <w:ind w:left="1440"/>
      </w:pPr>
      <w:r>
        <w:rPr>
          <w:i/>
          <w:iCs/>
        </w:rPr>
        <w:t>RETORPODAYS</w:t>
      </w:r>
      <w:r>
        <w:t xml:space="preserve"> is the </w:t>
      </w:r>
      <w:r>
        <w:rPr>
          <w:i/>
          <w:iCs/>
        </w:rPr>
        <w:t>“</w:t>
      </w:r>
      <w:proofErr w:type="spellStart"/>
      <w:r>
        <w:rPr>
          <w:i/>
          <w:iCs/>
        </w:rPr>
        <w:t>day_col</w:t>
      </w:r>
      <w:proofErr w:type="spellEnd"/>
      <w:r>
        <w:rPr>
          <w:i/>
          <w:iCs/>
        </w:rPr>
        <w:t>”</w:t>
      </w:r>
      <w:r>
        <w:t xml:space="preserve"> and represents the number of days between the initial admission and the first unplanned reoperation if it exists. For each patient, if this number is less than </w:t>
      </w:r>
      <w:r>
        <w:rPr>
          <w:i/>
          <w:iCs/>
        </w:rPr>
        <w:t>READPODAYS1</w:t>
      </w:r>
      <w:r>
        <w:t xml:space="preserve">, the reoperation will be considered part of their initial admission and retained. If the number is greater or equal to </w:t>
      </w:r>
      <w:r>
        <w:rPr>
          <w:i/>
          <w:iCs/>
        </w:rPr>
        <w:t>READPODAYS1</w:t>
      </w:r>
      <w:r>
        <w:t>, the reoperation will be considered part of a later readmission and will not be considered for the given patient.</w:t>
      </w:r>
    </w:p>
    <w:p w14:paraId="2B5B7091" w14:textId="2D585B2E" w:rsidR="00510815" w:rsidRPr="00510815" w:rsidRDefault="00510815" w:rsidP="00176F85">
      <w:pPr>
        <w:spacing w:after="0" w:line="240" w:lineRule="auto"/>
        <w:ind w:left="1440"/>
      </w:pPr>
      <w:r>
        <w:rPr>
          <w:i/>
          <w:iCs/>
        </w:rPr>
        <w:t>REOPORCPT1</w:t>
      </w:r>
      <w:r>
        <w:t>,</w:t>
      </w:r>
      <w:r>
        <w:rPr>
          <w:i/>
          <w:iCs/>
        </w:rPr>
        <w:t xml:space="preserve"> REOPORICD91</w:t>
      </w:r>
      <w:r>
        <w:t xml:space="preserve">, and </w:t>
      </w:r>
      <w:r>
        <w:rPr>
          <w:i/>
          <w:iCs/>
        </w:rPr>
        <w:t>REOPOR1ICD101</w:t>
      </w:r>
      <w:r>
        <w:t xml:space="preserve"> contain information related to the first unplanned readmission, but are extraneous and subsequently dropped. Note: they may contain helpful information for more in-depth analysis.</w:t>
      </w:r>
    </w:p>
    <w:p w14:paraId="16567A1F" w14:textId="08223496" w:rsidR="00176F85" w:rsidRDefault="00176F85" w:rsidP="00CF067D">
      <w:pPr>
        <w:spacing w:after="0" w:line="240" w:lineRule="auto"/>
      </w:pPr>
    </w:p>
    <w:p w14:paraId="2348236E" w14:textId="2183EAA3" w:rsidR="00713769" w:rsidRDefault="00713769" w:rsidP="00CF067D">
      <w:pPr>
        <w:spacing w:after="0" w:line="240" w:lineRule="auto"/>
      </w:pPr>
    </w:p>
    <w:p w14:paraId="5CCD211E" w14:textId="447C54B0" w:rsidR="00713769" w:rsidRDefault="00713769" w:rsidP="00CF067D">
      <w:pPr>
        <w:spacing w:after="0" w:line="240" w:lineRule="auto"/>
      </w:pPr>
    </w:p>
    <w:p w14:paraId="70C9C724" w14:textId="7427414A" w:rsidR="00713769" w:rsidRDefault="00713769" w:rsidP="00CF067D">
      <w:pPr>
        <w:spacing w:after="0" w:line="240" w:lineRule="auto"/>
      </w:pPr>
      <w:r>
        <w:t>Other notes:</w:t>
      </w:r>
    </w:p>
    <w:p w14:paraId="2100A09B" w14:textId="53FC3EAB" w:rsidR="00713769" w:rsidRDefault="00713769" w:rsidP="00CF067D">
      <w:pPr>
        <w:spacing w:after="0" w:line="240" w:lineRule="auto"/>
      </w:pPr>
      <w:r>
        <w:t xml:space="preserve">RACE_NEW is not for the </w:t>
      </w:r>
      <w:r w:rsidR="001B15E1">
        <w:t>model but for descriptive stats</w:t>
      </w:r>
    </w:p>
    <w:p w14:paraId="0EFCFDA4" w14:textId="1A9B360D" w:rsidR="004D1CAE" w:rsidRDefault="004D1CAE" w:rsidP="00CF067D">
      <w:pPr>
        <w:spacing w:after="0" w:line="240" w:lineRule="auto"/>
      </w:pPr>
    </w:p>
    <w:p w14:paraId="4F755069" w14:textId="629AB51E" w:rsidR="004D1CAE" w:rsidRDefault="004D1CAE" w:rsidP="00CF067D">
      <w:pPr>
        <w:spacing w:after="0" w:line="240" w:lineRule="auto"/>
      </w:pPr>
    </w:p>
    <w:p w14:paraId="64232C18" w14:textId="345F79A6" w:rsidR="004D1CAE" w:rsidRDefault="004D1CAE" w:rsidP="00CF067D">
      <w:pPr>
        <w:spacing w:after="0" w:line="240" w:lineRule="auto"/>
      </w:pPr>
    </w:p>
    <w:p w14:paraId="5548A414" w14:textId="0A32EBB0" w:rsidR="004D1CAE" w:rsidRDefault="004D1CAE" w:rsidP="00CF067D">
      <w:pPr>
        <w:spacing w:after="0" w:line="240" w:lineRule="auto"/>
      </w:pPr>
      <w:r>
        <w:t>To do:</w:t>
      </w:r>
    </w:p>
    <w:p w14:paraId="5E88691F" w14:textId="3235AE38" w:rsidR="004D1CAE" w:rsidRDefault="004D1CAE" w:rsidP="00CF067D">
      <w:pPr>
        <w:spacing w:after="0" w:line="240" w:lineRule="auto"/>
      </w:pPr>
    </w:p>
    <w:p w14:paraId="506959A8" w14:textId="3F01C9D1" w:rsidR="004D1CAE" w:rsidRDefault="004D1CAE" w:rsidP="00CF067D">
      <w:pPr>
        <w:spacing w:after="0" w:line="240" w:lineRule="auto"/>
      </w:pPr>
      <w:r>
        <w:t>In a .csv:</w:t>
      </w:r>
    </w:p>
    <w:p w14:paraId="42A831D0" w14:textId="4C85A466" w:rsidR="004D1CAE" w:rsidRDefault="004D1CAE" w:rsidP="00CF067D">
      <w:pPr>
        <w:spacing w:after="0" w:line="240" w:lineRule="auto"/>
      </w:pPr>
      <w:r>
        <w:t xml:space="preserve">Column </w:t>
      </w:r>
      <w:r w:rsidR="0055079B">
        <w:t xml:space="preserve">1 </w:t>
      </w:r>
      <w:r>
        <w:t>= procedure name</w:t>
      </w:r>
    </w:p>
    <w:p w14:paraId="7398AD29" w14:textId="3E00AC8E" w:rsidR="004D1CAE" w:rsidRDefault="004D1CAE" w:rsidP="00CF067D">
      <w:pPr>
        <w:spacing w:after="0" w:line="240" w:lineRule="auto"/>
      </w:pPr>
      <w:r>
        <w:tab/>
        <w:t>Include procedures that are at least 1% of the population</w:t>
      </w:r>
    </w:p>
    <w:p w14:paraId="3AE892B6" w14:textId="075122C4" w:rsidR="0055079B" w:rsidRDefault="0055079B" w:rsidP="00CF067D">
      <w:pPr>
        <w:spacing w:after="0" w:line="240" w:lineRule="auto"/>
      </w:pPr>
    </w:p>
    <w:p w14:paraId="4EAF7A17" w14:textId="52F8A7DA" w:rsidR="0055079B" w:rsidRDefault="0055079B" w:rsidP="00CF067D">
      <w:pPr>
        <w:spacing w:after="0" w:line="240" w:lineRule="auto"/>
      </w:pPr>
      <w:r>
        <w:t>Column 2 = number of patients with procedure (proportion)</w:t>
      </w:r>
    </w:p>
    <w:p w14:paraId="3C3AA2B4" w14:textId="284C2F10" w:rsidR="004D1CAE" w:rsidRDefault="004D1CAE" w:rsidP="00CF067D">
      <w:pPr>
        <w:spacing w:after="0" w:line="240" w:lineRule="auto"/>
      </w:pPr>
      <w:r>
        <w:tab/>
      </w:r>
    </w:p>
    <w:p w14:paraId="0DB63CA0" w14:textId="6DAA719D" w:rsidR="0055079B" w:rsidRDefault="0055079B" w:rsidP="00CF067D">
      <w:pPr>
        <w:spacing w:after="0" w:line="240" w:lineRule="auto"/>
      </w:pPr>
    </w:p>
    <w:p w14:paraId="3ED58088" w14:textId="3DDB7F04" w:rsidR="0055079B" w:rsidRDefault="0055079B" w:rsidP="00CF067D">
      <w:pPr>
        <w:spacing w:after="0" w:line="240" w:lineRule="auto"/>
      </w:pPr>
      <w:r>
        <w:t>Look for mutual exclusivity for data being present</w:t>
      </w:r>
    </w:p>
    <w:p w14:paraId="28A49EB0" w14:textId="4B7341E4" w:rsidR="0055079B" w:rsidRDefault="0055079B" w:rsidP="00CF067D">
      <w:pPr>
        <w:spacing w:after="0" w:line="240" w:lineRule="auto"/>
      </w:pPr>
      <w:r>
        <w:tab/>
        <w:t xml:space="preserve">Are concurrent and other procedures variables that are simply used after a certain time period? Can a patient have both a “concurrent” and </w:t>
      </w:r>
      <w:proofErr w:type="gramStart"/>
      <w:r>
        <w:t>an “other”</w:t>
      </w:r>
      <w:proofErr w:type="gramEnd"/>
      <w:r>
        <w:t xml:space="preserve"> procedure?</w:t>
      </w:r>
    </w:p>
    <w:p w14:paraId="5A233086" w14:textId="77777777" w:rsidR="0055079B" w:rsidRDefault="0055079B" w:rsidP="00CF067D">
      <w:pPr>
        <w:spacing w:after="0" w:line="240" w:lineRule="auto"/>
      </w:pPr>
    </w:p>
    <w:p w14:paraId="7DBC2123" w14:textId="35503540" w:rsidR="0055079B" w:rsidRDefault="0055079B" w:rsidP="00CF067D">
      <w:pPr>
        <w:spacing w:after="0" w:line="240" w:lineRule="auto"/>
      </w:pPr>
    </w:p>
    <w:p w14:paraId="6117A3B3" w14:textId="637BDF54" w:rsidR="0055079B" w:rsidRDefault="0055079B" w:rsidP="00CF067D">
      <w:pPr>
        <w:spacing w:after="0" w:line="240" w:lineRule="auto"/>
      </w:pPr>
      <w:r>
        <w:t>Might be worth looking into whether or not concurrent procedures and other procedures names overlap at all</w:t>
      </w:r>
    </w:p>
    <w:p w14:paraId="48177CC3" w14:textId="481A0EF2" w:rsidR="0055079B" w:rsidRDefault="0055079B" w:rsidP="00CF067D">
      <w:pPr>
        <w:spacing w:after="0" w:line="240" w:lineRule="auto"/>
      </w:pPr>
    </w:p>
    <w:p w14:paraId="2ABC260B" w14:textId="0F0C3C74" w:rsidR="0055079B" w:rsidRDefault="0055079B" w:rsidP="00CF067D">
      <w:pPr>
        <w:spacing w:after="0" w:line="240" w:lineRule="auto"/>
      </w:pPr>
    </w:p>
    <w:p w14:paraId="6377FA6A" w14:textId="0C8068A6" w:rsidR="0055079B" w:rsidRDefault="0055079B" w:rsidP="00CF067D">
      <w:pPr>
        <w:spacing w:after="0" w:line="240" w:lineRule="auto"/>
      </w:pPr>
      <w:r>
        <w:t xml:space="preserve">Analytics </w:t>
      </w:r>
      <w:r w:rsidR="00ED1E21">
        <w:t xml:space="preserve">on number of days between particular complication and readmittance (plus we should also know number of people with that complication who were </w:t>
      </w:r>
      <w:r w:rsidR="00ED1E21">
        <w:rPr>
          <w:i/>
          <w:iCs/>
        </w:rPr>
        <w:t>not</w:t>
      </w:r>
      <w:r w:rsidR="00ED1E21">
        <w:t xml:space="preserve"> readmitted)</w:t>
      </w:r>
    </w:p>
    <w:p w14:paraId="353B6B37" w14:textId="438CFEB0" w:rsidR="00ED1E21" w:rsidRDefault="00ED1E21" w:rsidP="00CF067D">
      <w:pPr>
        <w:spacing w:after="0" w:line="240" w:lineRule="auto"/>
      </w:pPr>
    </w:p>
    <w:p w14:paraId="13137A62" w14:textId="6D4AD046" w:rsidR="00ED1E21" w:rsidRDefault="00ED1E21" w:rsidP="00CF067D">
      <w:pPr>
        <w:spacing w:after="0" w:line="240" w:lineRule="auto"/>
      </w:pPr>
    </w:p>
    <w:p w14:paraId="6A2502FD" w14:textId="4B0904B9" w:rsidR="00ED1E21" w:rsidRPr="00ED1E21" w:rsidRDefault="00ED1E21" w:rsidP="00CF067D">
      <w:pPr>
        <w:spacing w:after="0" w:line="240" w:lineRule="auto"/>
      </w:pPr>
      <w:r>
        <w:t>BLEEDIS/BLEEDDIS</w:t>
      </w:r>
    </w:p>
    <w:sectPr w:rsidR="00ED1E21" w:rsidRPr="00ED1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180F"/>
    <w:multiLevelType w:val="hybridMultilevel"/>
    <w:tmpl w:val="53F2DBD8"/>
    <w:lvl w:ilvl="0" w:tplc="8B581F8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63505C"/>
    <w:multiLevelType w:val="hybridMultilevel"/>
    <w:tmpl w:val="53FE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4169"/>
    <w:multiLevelType w:val="hybridMultilevel"/>
    <w:tmpl w:val="9E7C81CA"/>
    <w:lvl w:ilvl="0" w:tplc="60FE47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8D2C10"/>
    <w:multiLevelType w:val="hybridMultilevel"/>
    <w:tmpl w:val="4C3AD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7D"/>
    <w:rsid w:val="001565E0"/>
    <w:rsid w:val="00176F85"/>
    <w:rsid w:val="001B15E1"/>
    <w:rsid w:val="001B4E7D"/>
    <w:rsid w:val="002E2F44"/>
    <w:rsid w:val="0031744C"/>
    <w:rsid w:val="00321948"/>
    <w:rsid w:val="00327636"/>
    <w:rsid w:val="00330F21"/>
    <w:rsid w:val="004B38D0"/>
    <w:rsid w:val="004D1CAE"/>
    <w:rsid w:val="00510815"/>
    <w:rsid w:val="00515C0F"/>
    <w:rsid w:val="0055079B"/>
    <w:rsid w:val="006A7CCA"/>
    <w:rsid w:val="006B7ED9"/>
    <w:rsid w:val="00713769"/>
    <w:rsid w:val="008B3CEF"/>
    <w:rsid w:val="00932EF8"/>
    <w:rsid w:val="009C105C"/>
    <w:rsid w:val="00A147C7"/>
    <w:rsid w:val="00B42F0B"/>
    <w:rsid w:val="00BB1CEA"/>
    <w:rsid w:val="00C72EB9"/>
    <w:rsid w:val="00CF067D"/>
    <w:rsid w:val="00D44590"/>
    <w:rsid w:val="00D44C16"/>
    <w:rsid w:val="00D6172E"/>
    <w:rsid w:val="00ED1E21"/>
    <w:rsid w:val="00F7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B3BE"/>
  <w15:chartTrackingRefBased/>
  <w15:docId w15:val="{C511CB46-AAA5-4DC3-ACE5-2C581F1B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Harry</dc:creator>
  <cp:keywords/>
  <dc:description/>
  <cp:lastModifiedBy>Preston Harry</cp:lastModifiedBy>
  <cp:revision>8</cp:revision>
  <dcterms:created xsi:type="dcterms:W3CDTF">2021-10-07T15:35:00Z</dcterms:created>
  <dcterms:modified xsi:type="dcterms:W3CDTF">2021-11-02T19:30:00Z</dcterms:modified>
</cp:coreProperties>
</file>