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77777777"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EndPr/>
        <w:sdtContent>
          <w:r w:rsidRPr="002E7BBE">
            <w:rPr>
              <w:rFonts w:cs="Times New Roman" w:hint="eastAsia"/>
              <w:b/>
            </w:rPr>
            <w:t>选择</w:t>
          </w:r>
        </w:sdtContent>
      </w:sdt>
      <w:r w:rsidRPr="002E7BBE">
        <w:rPr>
          <w:rFonts w:cs="Times New Roman"/>
          <w:b/>
        </w:rPr>
        <w:t>)</w:t>
      </w:r>
      <w:sdt>
        <w:sdtPr>
          <w:rPr>
            <w:rFonts w:cs="Times New Roman"/>
            <w:b/>
          </w:rPr>
          <w:tag w:val="流水号"/>
          <w:id w:val="1340199408"/>
          <w:placeholder>
            <w:docPart w:val="5480C7F5C75F49978618622C4299777A"/>
          </w:placeholder>
          <w:showingPlcHdr/>
        </w:sdtPr>
        <w:sdtEnd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id w:val="2116948016"/>
          <w:placeholder>
            <w:docPart w:val="B924DCDC2EE64A4E861840621D94872B"/>
          </w:placeholder>
          <w:dropDownList>
            <w:listItem w:displayText="选择一项" w:value="选择一项"/>
            <w:listItem w:displayText="公开" w:value="公开"/>
            <w:listItem w:displayText="内部" w:value="内部"/>
            <w:listItem w:displayText="机密" w:value="机密"/>
            <w:listItem w:displayText="秘密" w:value="秘密"/>
          </w:dropDownList>
        </w:sdtPr>
        <w:sdtEndPr/>
        <w:sdtContent>
          <w:r w:rsidRPr="002E7BBE">
            <w:rPr>
              <w:rFonts w:cs="Times New Roman" w:hint="eastAsia"/>
              <w:b/>
              <w:bCs/>
            </w:rPr>
            <w:t>选择</w:t>
          </w:r>
        </w:sdtContent>
      </w:sdt>
    </w:p>
    <w:p w14:paraId="1D3B27A1" w14:textId="77777777" w:rsidR="002E7BBE" w:rsidRPr="002E7BBE" w:rsidRDefault="002E7BBE" w:rsidP="002E7BBE">
      <w:pPr>
        <w:snapToGrid w:val="0"/>
        <w:jc w:val="center"/>
        <w:rPr>
          <w:rFonts w:cs="Times New Roman"/>
          <w:sz w:val="32"/>
          <w:szCs w:val="32"/>
        </w:rPr>
      </w:pPr>
    </w:p>
    <w:p w14:paraId="016C1FC9" w14:textId="77777777" w:rsidR="002E7BBE" w:rsidRPr="002E7BBE" w:rsidRDefault="002E7BBE" w:rsidP="002E7BBE">
      <w:pPr>
        <w:snapToGrid w:val="0"/>
        <w:jc w:val="center"/>
        <w:rPr>
          <w:rFonts w:cs="Times New Roman"/>
          <w:sz w:val="32"/>
          <w:szCs w:val="32"/>
        </w:rPr>
      </w:pPr>
    </w:p>
    <w:p w14:paraId="2C0C22C2" w14:textId="77777777" w:rsidR="002E7BBE" w:rsidRPr="002E7BBE" w:rsidRDefault="002E7BBE" w:rsidP="002E7BBE">
      <w:pPr>
        <w:snapToGrid w:val="0"/>
        <w:jc w:val="center"/>
        <w:rPr>
          <w:rFonts w:cs="Times New Roman"/>
          <w:sz w:val="32"/>
          <w:szCs w:val="32"/>
        </w:rPr>
      </w:pPr>
    </w:p>
    <w:p w14:paraId="689E43EB"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2E7BBE">
      <w:pPr>
        <w:adjustRightInd w:val="0"/>
        <w:snapToGrid w:val="0"/>
        <w:spacing w:line="30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contentLocked"/>
        <w:placeholder>
          <w:docPart w:val="143E2DC8EA294F5C863FB6F174D71C6F"/>
        </w:placeholder>
        <w:showingPlcHdr/>
      </w:sdtPr>
      <w:sdtEndPr>
        <w:rPr>
          <w:b/>
        </w:rPr>
      </w:sdtEndPr>
      <w:sdtContent>
        <w:p w14:paraId="717A4432" w14:textId="77777777" w:rsidR="002E7BBE" w:rsidRPr="002E7BBE" w:rsidRDefault="002E7BBE"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contentLocked"/>
        <w:placeholder>
          <w:docPart w:val="901893AEC1E146298305765F3E7443EF"/>
        </w:placeholder>
        <w:showingPlcHdr/>
      </w:sdtPr>
      <w:sdtEndPr>
        <w:rPr>
          <w:b/>
        </w:rPr>
      </w:sdtEndPr>
      <w:sdtContent>
        <w:p w14:paraId="7A97282C" w14:textId="77777777" w:rsidR="002E7BBE" w:rsidRPr="002E7BBE" w:rsidRDefault="002E7BBE"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77777777" w:rsidR="002E7BBE" w:rsidRPr="002E7BBE" w:rsidRDefault="002E7BBE"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contentLocked"/>
            <w:placeholder>
              <w:docPart w:val="009CB4391882422C88C6FB9B9F8E0DD0"/>
            </w:placeholder>
            <w:showingPlcHdr/>
          </w:sdtPr>
          <w:sdtEndPr/>
          <w:sdtContent>
            <w:tc>
              <w:tcPr>
                <w:tcW w:w="4394" w:type="dxa"/>
                <w:tcBorders>
                  <w:left w:val="nil"/>
                  <w:right w:val="nil"/>
                </w:tcBorders>
                <w:vAlign w:val="center"/>
              </w:tcPr>
              <w:p w14:paraId="16CE8B55"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7777777" w:rsidR="002E7BBE" w:rsidRPr="002E7BBE" w:rsidRDefault="00FD5945"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contentLocked"/>
                <w:placeholder>
                  <w:docPart w:val="740DF33B647C4FB5A52D961EDD09E2A5"/>
                </w:placeholder>
                <w:showingPlcHdr/>
              </w:sdtPr>
              <w:sdtEnd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contentLocked"/>
                <w:placeholder>
                  <w:docPart w:val="71B361CAF3154DFBA828FE5C8A447C94"/>
                </w:placeholder>
                <w:showingPlcHdr/>
              </w:sdtPr>
              <w:sdtEndPr/>
              <w:sdtContent>
                <w:r w:rsidR="002E7BBE"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77777777" w:rsidR="002E7BBE" w:rsidRPr="002E7BBE" w:rsidRDefault="00FD5945" w:rsidP="002E7BBE">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contentLocked"/>
                <w:placeholder>
                  <w:docPart w:val="ECAA76C8C6164507B7D932105B65BCEB"/>
                </w:placeholder>
                <w:showingPlcHdr/>
              </w:sdtPr>
              <w:sdtEndPr/>
              <w:sdtContent>
                <w:r w:rsidR="002E7BBE"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contentLocked"/>
                <w:placeholder>
                  <w:docPart w:val="D9390956E2884363AB8E2A73F8654265"/>
                </w:placeholder>
                <w:showingPlcHdr/>
              </w:sdtPr>
              <w:sdtEndPr/>
              <w:sdtContent>
                <w:r w:rsidR="002E7BBE" w:rsidRPr="002E7BBE">
                  <w:rPr>
                    <w:rFonts w:eastAsia="仿宋_GB2312" w:cs="Times New Roman" w:hint="eastAsia"/>
                    <w:sz w:val="28"/>
                    <w:szCs w:val="24"/>
                  </w:rPr>
                  <w:t>职称</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placeholder>
              <w:docPart w:val="14BD844EF96B41F5B7553F4322310E3F"/>
            </w:placeholder>
            <w:showingPlcHdr/>
            <w:date>
              <w:dateFormat w:val="yyyy年M月d日"/>
              <w:lid w:val="zh-CN"/>
              <w:storeMappedDataAs w:val="dateTime"/>
              <w:calendar w:val="gregorian"/>
            </w:date>
          </w:sdtPr>
          <w:sdtEnd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2D4859">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contentLocked"/>
          <w:placeholder>
            <w:docPart w:val="AE4EBC0B70E7419A9CB1A8058A342021"/>
          </w:placeholder>
          <w:showingPlcHdr/>
        </w:sdtPr>
        <w:sdtEndPr/>
        <w:sdtContent>
          <w:r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contentLocked"/>
          <w:placeholder>
            <w:docPart w:val="89F436E7D00D4D5BB46482846FDFE02B"/>
          </w:placeholder>
          <w:showingPlcHdr/>
        </w:sdtPr>
        <w:sdtEndPr>
          <w:rPr>
            <w:rFonts w:eastAsia="仿宋_GB2312"/>
            <w:sz w:val="28"/>
            <w:szCs w:val="28"/>
          </w:rPr>
        </w:sdtEndPr>
        <w:sdtContent>
          <w:r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77777777"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论文作者签名：                                年    月    日</w:t>
      </w:r>
    </w:p>
    <w:p w14:paraId="32C8CDB9" w14:textId="77777777"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指导教师签名：                                年    月    日</w:t>
      </w:r>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6AE5C6CF"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论文作者签名：                                年    月    日</w:t>
      </w:r>
    </w:p>
    <w:p w14:paraId="73876BEC" w14:textId="4EAD56BF"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77777777" w:rsidR="002E7BBE" w:rsidRPr="002E7BBE" w:rsidRDefault="002E7BBE" w:rsidP="002E7BBE">
            <w:pPr>
              <w:ind w:firstLineChars="200" w:firstLine="480"/>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77777777" w:rsidR="002E7BBE" w:rsidRPr="002E7BBE" w:rsidRDefault="002E7BBE" w:rsidP="002E7BBE">
            <w:pPr>
              <w:ind w:firstLineChars="200" w:firstLine="480"/>
              <w:jc w:val="center"/>
              <w:rPr>
                <w:rFonts w:ascii="宋体" w:hAnsi="宋体" w:cs="Times New Roman" w:hint="eastAsia"/>
                <w:szCs w:val="24"/>
              </w:rPr>
            </w:pPr>
            <w:r w:rsidRPr="002E7BBE">
              <w:rPr>
                <w:rFonts w:ascii="宋体" w:hAnsi="宋体" w:cs="Times New Roman" w:hint="eastAsia"/>
                <w:szCs w:val="24"/>
              </w:rPr>
              <w:t>年   月   日</w:t>
            </w:r>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77777777" w:rsidR="002E7BBE" w:rsidRPr="002E7BBE" w:rsidRDefault="002E7BBE" w:rsidP="002E7BBE">
            <w:pPr>
              <w:ind w:firstLineChars="150" w:firstLine="360"/>
              <w:rPr>
                <w:rFonts w:ascii="宋体" w:hAnsi="宋体" w:cs="Times New Roman" w:hint="eastAsia"/>
                <w:szCs w:val="24"/>
              </w:rPr>
            </w:pPr>
            <w:r w:rsidRPr="002E7BBE">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77777777" w:rsidR="002E7BBE" w:rsidRPr="002E7BBE" w:rsidRDefault="002E7BBE" w:rsidP="002E7BBE">
            <w:pPr>
              <w:ind w:firstLineChars="150" w:firstLine="360"/>
              <w:rPr>
                <w:rFonts w:ascii="宋体" w:hAnsi="宋体" w:cs="Times New Roman" w:hint="eastAsia"/>
                <w:szCs w:val="24"/>
              </w:rPr>
            </w:pPr>
            <w:r w:rsidRPr="002E7BBE">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年 月 日</w:t>
            </w:r>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2D4859">
          <w:headerReference w:type="default" r:id="rId13"/>
          <w:footerReference w:type="default" r:id="rId14"/>
          <w:pgSz w:w="11906" w:h="16838"/>
          <w:pgMar w:top="1440" w:right="1797" w:bottom="1440" w:left="1797"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77777777"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sidRPr="002E7BBE">
        <w:rPr>
          <w:rFonts w:hint="eastAsia"/>
          <w:szCs w:val="18"/>
        </w:rPr>
        <w:t>BBS</w:t>
      </w:r>
      <w:r w:rsidRPr="002E7BBE">
        <w:rPr>
          <w:rFonts w:hint="eastAsia"/>
          <w:szCs w:val="18"/>
        </w:rPr>
        <w:t>，方便了教师的答疑解惑，学生的学习交流，为传统的面授交流提供了一种很好的辅助。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77777777"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Oracle</w:t>
      </w:r>
      <w:r w:rsidRPr="002E7BBE">
        <w:rPr>
          <w:rFonts w:hint="eastAsia"/>
        </w:rPr>
        <w:t>；</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2D4859">
          <w:headerReference w:type="default" r:id="rId15"/>
          <w:footerReference w:type="first" r:id="rId16"/>
          <w:pgSz w:w="11906" w:h="16838"/>
          <w:pgMar w:top="1440" w:right="1797" w:bottom="1440" w:left="1797"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7777777" w:rsidR="002E7BBE" w:rsidRPr="002E7BBE" w:rsidRDefault="002E7BBE" w:rsidP="002E7BBE">
      <w:pPr>
        <w:pStyle w:val="aff4"/>
        <w:ind w:firstLine="480"/>
        <w:rPr>
          <w:color w:val="FF0000"/>
        </w:rPr>
      </w:pPr>
      <w:r w:rsidRPr="002E7BBE">
        <w:rPr>
          <w:color w:val="FF0000"/>
        </w:rPr>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7777777"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77777777"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Oracle;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2D4859">
          <w:footerReference w:type="default" r:id="rId17"/>
          <w:pgSz w:w="11906" w:h="16838"/>
          <w:pgMar w:top="1440" w:right="1797" w:bottom="1440" w:left="1797"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2F1B24FC" w:rsidR="00C2272B" w:rsidRDefault="00A4469B">
      <w:pPr>
        <w:jc w:val="right"/>
      </w:pPr>
      <w:r>
        <w:rPr>
          <w:rFonts w:hint="eastAsia"/>
        </w:rPr>
        <w:t>论文总页数：</w:t>
      </w:r>
      <w:r w:rsidR="00FD5945">
        <w:fldChar w:fldCharType="begin"/>
      </w:r>
      <w:r w:rsidR="00FD5945">
        <w:instrText xml:space="preserve"> DOCVARIABLE BodyPageCount \* MERGEFORMAT </w:instrText>
      </w:r>
      <w:r w:rsidR="00FD5945">
        <w:fldChar w:fldCharType="separate"/>
      </w:r>
      <w:r w:rsidR="003C2B44">
        <w:t>19</w:t>
      </w:r>
      <w:r w:rsidR="00FD5945">
        <w:fldChar w:fldCharType="end"/>
      </w:r>
      <w:r>
        <w:rPr>
          <w:rFonts w:hint="eastAsia"/>
        </w:rPr>
        <w:t>页</w:t>
      </w:r>
    </w:p>
    <w:p w14:paraId="2EB71876" w14:textId="6BA3E548" w:rsidR="00143389"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26112619" w:history="1">
        <w:r w:rsidR="00143389" w:rsidRPr="000366E1">
          <w:rPr>
            <w:rStyle w:val="af6"/>
            <w:rFonts w:hint="eastAsia"/>
            <w:noProof/>
          </w:rPr>
          <w:t>第一章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绪论</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_Toc226112619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413243A1" w14:textId="6C512F52"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0" w:history="1">
        <w:r w:rsidR="00143389" w:rsidRPr="000366E1">
          <w:rPr>
            <w:rStyle w:val="af6"/>
            <w:rFonts w:hint="eastAsia"/>
            <w:noProof/>
          </w:rPr>
          <w:t>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研究背景与意义</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40594C62" w14:textId="30A081D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1" w:history="1">
        <w:r w:rsidR="00143389" w:rsidRPr="000366E1">
          <w:rPr>
            <w:rStyle w:val="af6"/>
            <w:rFonts w:hint="eastAsia"/>
            <w:noProof/>
          </w:rPr>
          <w:t>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国内外研究现状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3CD41DB9" w14:textId="4AACA9A2"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22" w:history="1">
        <w:r w:rsidR="00143389" w:rsidRPr="000366E1">
          <w:rPr>
            <w:rStyle w:val="af6"/>
            <w:rFonts w:hint="eastAsia"/>
            <w:noProof/>
          </w:rPr>
          <w:t>1.2.1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国内研究现状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30851F0B" w14:textId="1616A62B"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23" w:history="1">
        <w:r w:rsidR="00143389" w:rsidRPr="000366E1">
          <w:rPr>
            <w:rStyle w:val="af6"/>
            <w:rFonts w:hint="eastAsia"/>
            <w:noProof/>
          </w:rPr>
          <w:t>1.2.2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国外研究现状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w:t>
        </w:r>
        <w:r w:rsidR="00143389">
          <w:rPr>
            <w:rFonts w:hint="eastAsia"/>
            <w:noProof/>
            <w:webHidden/>
          </w:rPr>
          <w:fldChar w:fldCharType="end"/>
        </w:r>
      </w:hyperlink>
    </w:p>
    <w:p w14:paraId="7E04C4DB" w14:textId="351EC11A"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4" w:history="1">
        <w:r w:rsidR="00143389" w:rsidRPr="000366E1">
          <w:rPr>
            <w:rStyle w:val="af6"/>
            <w:rFonts w:hint="eastAsia"/>
            <w:noProof/>
          </w:rPr>
          <w:t>1.3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研究内容与目标</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2</w:t>
        </w:r>
        <w:r w:rsidR="00143389">
          <w:rPr>
            <w:rFonts w:hint="eastAsia"/>
            <w:noProof/>
            <w:webHidden/>
          </w:rPr>
          <w:fldChar w:fldCharType="end"/>
        </w:r>
      </w:hyperlink>
    </w:p>
    <w:p w14:paraId="1800F9ED" w14:textId="42C714A1"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5" w:history="1">
        <w:r w:rsidR="00143389" w:rsidRPr="000366E1">
          <w:rPr>
            <w:rStyle w:val="af6"/>
            <w:rFonts w:hint="eastAsia"/>
            <w:noProof/>
          </w:rPr>
          <w:t>1.4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本文结构</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2</w:t>
        </w:r>
        <w:r w:rsidR="00143389">
          <w:rPr>
            <w:rFonts w:hint="eastAsia"/>
            <w:noProof/>
            <w:webHidden/>
          </w:rPr>
          <w:fldChar w:fldCharType="end"/>
        </w:r>
      </w:hyperlink>
    </w:p>
    <w:p w14:paraId="7880B004" w14:textId="11A07667"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26" w:history="1">
        <w:r w:rsidR="00143389" w:rsidRPr="000366E1">
          <w:rPr>
            <w:rStyle w:val="af6"/>
            <w:rFonts w:hint="eastAsia"/>
            <w:noProof/>
          </w:rPr>
          <w:t>第二章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系统开发相关技术</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BED8F1F" w14:textId="29B59085"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7" w:history="1">
        <w:r w:rsidR="00143389" w:rsidRPr="000366E1">
          <w:rPr>
            <w:rStyle w:val="af6"/>
            <w:rFonts w:hint="eastAsia"/>
            <w:noProof/>
          </w:rPr>
          <w:t>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SpringBoot</w:t>
        </w:r>
        <w:r w:rsidR="00143389" w:rsidRPr="000366E1">
          <w:rPr>
            <w:rStyle w:val="af6"/>
            <w:rFonts w:hint="eastAsia"/>
            <w:noProof/>
          </w:rPr>
          <w:t>框架</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63989A43" w14:textId="771D9354"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8" w:history="1">
        <w:r w:rsidR="00143389" w:rsidRPr="000366E1">
          <w:rPr>
            <w:rStyle w:val="af6"/>
            <w:rFonts w:hint="eastAsia"/>
            <w:noProof/>
          </w:rPr>
          <w:t>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微信开发者工具</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062DBDF" w14:textId="572B789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29" w:history="1">
        <w:r w:rsidR="00143389" w:rsidRPr="000366E1">
          <w:rPr>
            <w:rStyle w:val="af6"/>
            <w:rFonts w:hint="eastAsia"/>
            <w:noProof/>
          </w:rPr>
          <w:t>2.3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MySQL</w:t>
        </w:r>
        <w:r w:rsidR="00143389" w:rsidRPr="000366E1">
          <w:rPr>
            <w:rStyle w:val="af6"/>
            <w:rFonts w:hint="eastAsia"/>
            <w:noProof/>
          </w:rPr>
          <w:t>数据库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_Toc226112629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1B99EA8E" w14:textId="688AC6FF"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0" w:history="1">
        <w:r w:rsidR="00143389" w:rsidRPr="000366E1">
          <w:rPr>
            <w:rStyle w:val="af6"/>
            <w:rFonts w:hint="eastAsia"/>
            <w:noProof/>
          </w:rPr>
          <w:t>2.4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技术简介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4</w:t>
        </w:r>
        <w:r w:rsidR="00143389">
          <w:rPr>
            <w:rFonts w:hint="eastAsia"/>
            <w:noProof/>
            <w:webHidden/>
          </w:rPr>
          <w:fldChar w:fldCharType="end"/>
        </w:r>
      </w:hyperlink>
    </w:p>
    <w:p w14:paraId="7AC81CD4" w14:textId="51D79307"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1" w:history="1">
        <w:r w:rsidR="00143389" w:rsidRPr="000366E1">
          <w:rPr>
            <w:rStyle w:val="af6"/>
            <w:rFonts w:hint="eastAsia"/>
            <w:noProof/>
          </w:rPr>
          <w:t>2.5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技术简介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5</w:t>
        </w:r>
        <w:r w:rsidR="00143389">
          <w:rPr>
            <w:rFonts w:hint="eastAsia"/>
            <w:noProof/>
            <w:webHidden/>
          </w:rPr>
          <w:fldChar w:fldCharType="end"/>
        </w:r>
      </w:hyperlink>
    </w:p>
    <w:p w14:paraId="6A06E9A6" w14:textId="7E348391"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2" w:history="1">
        <w:r w:rsidR="00143389" w:rsidRPr="000366E1">
          <w:rPr>
            <w:rStyle w:val="af6"/>
            <w:rFonts w:hint="eastAsia"/>
            <w:noProof/>
          </w:rPr>
          <w:t>2.6</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5</w:t>
        </w:r>
        <w:r w:rsidR="00143389">
          <w:rPr>
            <w:rFonts w:hint="eastAsia"/>
            <w:noProof/>
            <w:webHidden/>
          </w:rPr>
          <w:fldChar w:fldCharType="end"/>
        </w:r>
      </w:hyperlink>
    </w:p>
    <w:p w14:paraId="263E703B" w14:textId="2EB01C3E"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33" w:history="1">
        <w:r w:rsidR="00143389" w:rsidRPr="000366E1">
          <w:rPr>
            <w:rStyle w:val="af6"/>
            <w:rFonts w:hint="eastAsia"/>
            <w:noProof/>
          </w:rPr>
          <w:t>第三章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需求分析与系统设计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446442A1" w14:textId="3A33355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4" w:history="1">
        <w:r w:rsidR="00143389" w:rsidRPr="000366E1">
          <w:rPr>
            <w:rStyle w:val="af6"/>
            <w:rFonts w:hint="eastAsia"/>
            <w:noProof/>
          </w:rPr>
          <w:t>3.1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可行性分析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555CE0FF" w14:textId="490D67BE"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5" w:history="1">
        <w:r w:rsidR="00143389" w:rsidRPr="000366E1">
          <w:rPr>
            <w:rStyle w:val="af6"/>
            <w:rFonts w:hint="eastAsia"/>
            <w:noProof/>
          </w:rPr>
          <w:t>3.2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系统需求分析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67306D8D" w14:textId="15C78BD7"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36" w:history="1">
        <w:r w:rsidR="00143389" w:rsidRPr="000366E1">
          <w:rPr>
            <w:rStyle w:val="af6"/>
            <w:rFonts w:hint="eastAsia"/>
            <w:noProof/>
          </w:rPr>
          <w:t>3.2.1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系统功能需求</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6</w:t>
        </w:r>
        <w:r w:rsidR="00143389">
          <w:rPr>
            <w:rFonts w:hint="eastAsia"/>
            <w:noProof/>
            <w:webHidden/>
          </w:rPr>
          <w:fldChar w:fldCharType="end"/>
        </w:r>
      </w:hyperlink>
    </w:p>
    <w:p w14:paraId="47E7AF09" w14:textId="7EC62902"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37" w:history="1">
        <w:r w:rsidR="00143389" w:rsidRPr="000366E1">
          <w:rPr>
            <w:rStyle w:val="af6"/>
            <w:rFonts w:hint="eastAsia"/>
            <w:noProof/>
          </w:rPr>
          <w:t>3.2.2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系统非功能需求</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7</w:t>
        </w:r>
        <w:r w:rsidR="00143389">
          <w:rPr>
            <w:rFonts w:hint="eastAsia"/>
            <w:noProof/>
            <w:webHidden/>
          </w:rPr>
          <w:fldChar w:fldCharType="end"/>
        </w:r>
      </w:hyperlink>
    </w:p>
    <w:p w14:paraId="1E32CCEE" w14:textId="24B64647"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8" w:history="1">
        <w:r w:rsidR="00143389" w:rsidRPr="000366E1">
          <w:rPr>
            <w:rStyle w:val="af6"/>
            <w:rFonts w:hint="eastAsia"/>
            <w:noProof/>
          </w:rPr>
          <w:t>3.3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系统架构</w:t>
        </w:r>
        <w:r w:rsidR="00143389" w:rsidRPr="000366E1">
          <w:rPr>
            <w:rStyle w:val="af6"/>
            <w:rFonts w:hint="eastAsia"/>
            <w:noProof/>
          </w:rPr>
          <w:t>/</w:t>
        </w:r>
        <w:r w:rsidR="00143389" w:rsidRPr="000366E1">
          <w:rPr>
            <w:rStyle w:val="af6"/>
            <w:rFonts w:hint="eastAsia"/>
            <w:noProof/>
          </w:rPr>
          <w:t>总体设计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DEC8614" w14:textId="35866A75"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39" w:history="1">
        <w:r w:rsidR="00143389" w:rsidRPr="000366E1">
          <w:rPr>
            <w:rStyle w:val="af6"/>
            <w:rFonts w:hint="eastAsia"/>
            <w:noProof/>
          </w:rPr>
          <w:t>3.4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系统功能模块设计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_Toc226112639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5E068E9" w14:textId="52503ED4"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0" w:history="1">
        <w:r w:rsidR="00143389" w:rsidRPr="000366E1">
          <w:rPr>
            <w:rStyle w:val="af6"/>
            <w:rFonts w:hint="eastAsia"/>
            <w:noProof/>
          </w:rPr>
          <w:t>3.4.1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A</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5D257C99" w14:textId="2DA18C6D"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1" w:history="1">
        <w:r w:rsidR="00143389" w:rsidRPr="000366E1">
          <w:rPr>
            <w:rStyle w:val="af6"/>
            <w:rFonts w:hint="eastAsia"/>
            <w:noProof/>
          </w:rPr>
          <w:t>3.4.2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B</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0229DE24" w14:textId="38C31D28"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2" w:history="1">
        <w:r w:rsidR="00143389" w:rsidRPr="000366E1">
          <w:rPr>
            <w:rStyle w:val="af6"/>
            <w:rFonts w:hint="eastAsia"/>
            <w:noProof/>
          </w:rPr>
          <w:t>3.4.3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C</w:t>
        </w:r>
        <w:r w:rsidR="00143389" w:rsidRPr="000366E1">
          <w:rPr>
            <w:rStyle w:val="af6"/>
            <w:rFonts w:hint="eastAsia"/>
            <w:noProof/>
          </w:rPr>
          <w:t>模块的设计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1B3BB56A" w14:textId="11E6A135"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3" w:history="1">
        <w:r w:rsidR="00143389" w:rsidRPr="000366E1">
          <w:rPr>
            <w:rStyle w:val="af6"/>
            <w:rFonts w:hint="eastAsia"/>
            <w:noProof/>
          </w:rPr>
          <w:t>3.5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5CAB6F09" w14:textId="1983314C"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4" w:history="1">
        <w:r w:rsidR="00143389" w:rsidRPr="000366E1">
          <w:rPr>
            <w:rStyle w:val="af6"/>
            <w:rFonts w:hint="eastAsia"/>
            <w:noProof/>
          </w:rPr>
          <w:t>3.5.1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数据库逻辑设计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8</w:t>
        </w:r>
        <w:r w:rsidR="00143389">
          <w:rPr>
            <w:rFonts w:hint="eastAsia"/>
            <w:noProof/>
            <w:webHidden/>
          </w:rPr>
          <w:fldChar w:fldCharType="end"/>
        </w:r>
      </w:hyperlink>
    </w:p>
    <w:p w14:paraId="37CFA0B5" w14:textId="78F1ACF4"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45" w:history="1">
        <w:r w:rsidR="00143389" w:rsidRPr="000366E1">
          <w:rPr>
            <w:rStyle w:val="af6"/>
            <w:rFonts w:hint="eastAsia"/>
            <w:noProof/>
          </w:rPr>
          <w:t>3.5.2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数据库物理设计</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9</w:t>
        </w:r>
        <w:r w:rsidR="00143389">
          <w:rPr>
            <w:rFonts w:hint="eastAsia"/>
            <w:noProof/>
            <w:webHidden/>
          </w:rPr>
          <w:fldChar w:fldCharType="end"/>
        </w:r>
      </w:hyperlink>
    </w:p>
    <w:p w14:paraId="335523EF" w14:textId="71E70F3F"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6" w:history="1">
        <w:r w:rsidR="00143389" w:rsidRPr="000366E1">
          <w:rPr>
            <w:rStyle w:val="af6"/>
            <w:rFonts w:hint="eastAsia"/>
            <w:noProof/>
          </w:rPr>
          <w:t>3.6</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9</w:t>
        </w:r>
        <w:r w:rsidR="00143389">
          <w:rPr>
            <w:rFonts w:hint="eastAsia"/>
            <w:noProof/>
            <w:webHidden/>
          </w:rPr>
          <w:fldChar w:fldCharType="end"/>
        </w:r>
      </w:hyperlink>
    </w:p>
    <w:p w14:paraId="64505C0B" w14:textId="508B414D"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47" w:history="1">
        <w:r w:rsidR="00143389" w:rsidRPr="000366E1">
          <w:rPr>
            <w:rStyle w:val="af6"/>
            <w:rFonts w:hint="eastAsia"/>
            <w:noProof/>
          </w:rPr>
          <w:t>第四章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系统实现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79E7F220" w14:textId="1DF75072"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8" w:history="1">
        <w:r w:rsidR="00143389" w:rsidRPr="000366E1">
          <w:rPr>
            <w:rStyle w:val="af6"/>
            <w:rFonts w:hint="eastAsia"/>
            <w:noProof/>
          </w:rPr>
          <w:t>4.1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A</w:t>
        </w:r>
        <w:r w:rsidR="00143389" w:rsidRPr="000366E1">
          <w:rPr>
            <w:rStyle w:val="af6"/>
            <w:rFonts w:hint="eastAsia"/>
            <w:noProof/>
          </w:rPr>
          <w:t>模块的实现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5240B78D" w14:textId="048C1819"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49" w:history="1">
        <w:r w:rsidR="00143389" w:rsidRPr="000366E1">
          <w:rPr>
            <w:rStyle w:val="af6"/>
            <w:rFonts w:hint="eastAsia"/>
            <w:noProof/>
          </w:rPr>
          <w:t>4.2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B</w:t>
        </w:r>
        <w:r w:rsidR="00143389" w:rsidRPr="000366E1">
          <w:rPr>
            <w:rStyle w:val="af6"/>
            <w:rFonts w:hint="eastAsia"/>
            <w:noProof/>
          </w:rPr>
          <w:t>模块的实现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_Toc226112649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17CE74DE" w14:textId="31C10A20"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0" w:history="1">
        <w:r w:rsidR="00143389" w:rsidRPr="000366E1">
          <w:rPr>
            <w:rStyle w:val="af6"/>
            <w:rFonts w:hint="eastAsia"/>
            <w:noProof/>
          </w:rPr>
          <w:t>4.3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核心算法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10</w:t>
        </w:r>
        <w:r w:rsidR="00143389">
          <w:rPr>
            <w:rFonts w:hint="eastAsia"/>
            <w:noProof/>
            <w:webHidden/>
          </w:rPr>
          <w:fldChar w:fldCharType="end"/>
        </w:r>
      </w:hyperlink>
    </w:p>
    <w:p w14:paraId="6666178D" w14:textId="05081F1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1" w:history="1">
        <w:r w:rsidR="00143389" w:rsidRPr="000366E1">
          <w:rPr>
            <w:rStyle w:val="af6"/>
            <w:rFonts w:hint="eastAsia"/>
            <w:noProof/>
          </w:rPr>
          <w:t>4.4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11</w:t>
        </w:r>
        <w:r w:rsidR="00143389">
          <w:rPr>
            <w:rFonts w:hint="eastAsia"/>
            <w:noProof/>
            <w:webHidden/>
          </w:rPr>
          <w:fldChar w:fldCharType="end"/>
        </w:r>
      </w:hyperlink>
    </w:p>
    <w:p w14:paraId="75A2712F" w14:textId="5F54EE1E"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52" w:history="1">
        <w:r w:rsidR="00143389" w:rsidRPr="000366E1">
          <w:rPr>
            <w:rStyle w:val="af6"/>
            <w:rFonts w:hint="eastAsia"/>
            <w:noProof/>
          </w:rPr>
          <w:t>第五章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测试与运行</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73DD06AA" w14:textId="6A2281CE"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3" w:history="1">
        <w:r w:rsidR="00143389" w:rsidRPr="000366E1">
          <w:rPr>
            <w:rStyle w:val="af6"/>
            <w:rFonts w:hint="eastAsia"/>
            <w:noProof/>
          </w:rPr>
          <w:t>5.1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测试概要</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0155ABDC" w14:textId="5E626556"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54" w:history="1">
        <w:r w:rsidR="00143389" w:rsidRPr="000366E1">
          <w:rPr>
            <w:rStyle w:val="af6"/>
            <w:rFonts w:hint="eastAsia"/>
            <w:noProof/>
          </w:rPr>
          <w:t>5.1.1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测试环境</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4EAED363" w14:textId="0F217C84"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55" w:history="1">
        <w:r w:rsidR="00143389" w:rsidRPr="000366E1">
          <w:rPr>
            <w:rStyle w:val="af6"/>
            <w:rFonts w:hint="eastAsia"/>
            <w:noProof/>
          </w:rPr>
          <w:t>5.1.2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测试范围</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23F06D36" w14:textId="5D95EADA"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6" w:history="1">
        <w:r w:rsidR="00143389" w:rsidRPr="000366E1">
          <w:rPr>
            <w:rStyle w:val="af6"/>
            <w:rFonts w:hint="eastAsia"/>
            <w:noProof/>
          </w:rPr>
          <w:t>5.2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测试用例</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599A734D" w14:textId="073E37F2"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7" w:history="1">
        <w:r w:rsidR="00143389" w:rsidRPr="000366E1">
          <w:rPr>
            <w:rStyle w:val="af6"/>
            <w:rFonts w:hint="eastAsia"/>
            <w:noProof/>
          </w:rPr>
          <w:t>5.3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测试结果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15464424" w14:textId="1B5AFE3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8" w:history="1">
        <w:r w:rsidR="00143389" w:rsidRPr="000366E1">
          <w:rPr>
            <w:rStyle w:val="af6"/>
            <w:rFonts w:hint="eastAsia"/>
            <w:noProof/>
          </w:rPr>
          <w:t>5.4</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性能分析</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43B0D386" w14:textId="50958BFD"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59" w:history="1">
        <w:r w:rsidR="00143389" w:rsidRPr="000366E1">
          <w:rPr>
            <w:rStyle w:val="af6"/>
            <w:rFonts w:hint="eastAsia"/>
            <w:noProof/>
          </w:rPr>
          <w:t>5.5</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_Toc226112659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12</w:t>
        </w:r>
        <w:r w:rsidR="00143389">
          <w:rPr>
            <w:rFonts w:hint="eastAsia"/>
            <w:noProof/>
            <w:webHidden/>
          </w:rPr>
          <w:fldChar w:fldCharType="end"/>
        </w:r>
      </w:hyperlink>
    </w:p>
    <w:p w14:paraId="71AF893A" w14:textId="657D5873"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60" w:history="1">
        <w:r w:rsidR="00143389" w:rsidRPr="000366E1">
          <w:rPr>
            <w:rStyle w:val="af6"/>
            <w:rFonts w:hint="eastAsia"/>
            <w:noProof/>
          </w:rPr>
          <w:t>第六章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典型问题与解决</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76307632" w14:textId="4C3E06D6"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1" w:history="1">
        <w:r w:rsidR="00143389" w:rsidRPr="000366E1">
          <w:rPr>
            <w:rStyle w:val="af6"/>
            <w:rFonts w:hint="eastAsia"/>
            <w:noProof/>
          </w:rPr>
          <w:t>6.1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问题</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3C334D62" w14:textId="2C363559"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2" w:history="1">
        <w:r w:rsidR="00143389" w:rsidRPr="000366E1">
          <w:rPr>
            <w:rStyle w:val="af6"/>
            <w:rFonts w:hint="eastAsia"/>
            <w:noProof/>
          </w:rPr>
          <w:t>6.1.1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问题描述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172C6DC3" w14:textId="78A79B33"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3" w:history="1">
        <w:r w:rsidR="00143389" w:rsidRPr="000366E1">
          <w:rPr>
            <w:rStyle w:val="af6"/>
            <w:rFonts w:hint="eastAsia"/>
            <w:noProof/>
          </w:rPr>
          <w:t>6.1.2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解决方法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1E7B9E6B" w14:textId="02416E83"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4" w:history="1">
        <w:r w:rsidR="00143389" w:rsidRPr="000366E1">
          <w:rPr>
            <w:rStyle w:val="af6"/>
            <w:rFonts w:hint="eastAsia"/>
            <w:noProof/>
          </w:rPr>
          <w:t>6.1.3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_Toc226112664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07793AC7" w14:textId="79AA2CE0"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5" w:history="1">
        <w:r w:rsidR="00143389" w:rsidRPr="000366E1">
          <w:rPr>
            <w:rStyle w:val="af6"/>
            <w:rFonts w:hint="eastAsia"/>
            <w:noProof/>
          </w:rPr>
          <w:t>6.2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XXX</w:t>
        </w:r>
        <w:r w:rsidR="00143389" w:rsidRPr="000366E1">
          <w:rPr>
            <w:rStyle w:val="af6"/>
            <w:rFonts w:hint="eastAsia"/>
            <w:noProof/>
          </w:rPr>
          <w:t>问题</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_Toc226112665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50D097D8" w14:textId="0BA5B26A"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6" w:history="1">
        <w:r w:rsidR="00143389" w:rsidRPr="000366E1">
          <w:rPr>
            <w:rStyle w:val="af6"/>
            <w:rFonts w:hint="eastAsia"/>
            <w:noProof/>
          </w:rPr>
          <w:t>6.2.1</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问题描述</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_Toc226112666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6D5E121B" w14:textId="0B6EC335"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7" w:history="1">
        <w:r w:rsidR="00143389" w:rsidRPr="000366E1">
          <w:rPr>
            <w:rStyle w:val="af6"/>
            <w:rFonts w:hint="eastAsia"/>
            <w:noProof/>
          </w:rPr>
          <w:t>6.2.2</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解决方法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_Toc226112667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4CE99171" w14:textId="166510C6" w:rsidR="00143389" w:rsidRDefault="00FD594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26112668" w:history="1">
        <w:r w:rsidR="00143389" w:rsidRPr="000366E1">
          <w:rPr>
            <w:rStyle w:val="af6"/>
            <w:rFonts w:hint="eastAsia"/>
            <w:noProof/>
          </w:rPr>
          <w:t>6.2.3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结果</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_Toc226112668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377D6ACD" w14:textId="70E06BCB" w:rsidR="00143389" w:rsidRDefault="00FD594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26112669" w:history="1">
        <w:r w:rsidR="00143389" w:rsidRPr="000366E1">
          <w:rPr>
            <w:rStyle w:val="af6"/>
            <w:rFonts w:hint="eastAsia"/>
            <w:noProof/>
          </w:rPr>
          <w:t>6.3</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本章小结</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_Toc226112669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13</w:t>
        </w:r>
        <w:r w:rsidR="00143389">
          <w:rPr>
            <w:rFonts w:hint="eastAsia"/>
            <w:noProof/>
            <w:webHidden/>
          </w:rPr>
          <w:fldChar w:fldCharType="end"/>
        </w:r>
      </w:hyperlink>
    </w:p>
    <w:p w14:paraId="617710A3" w14:textId="77A3E6E1" w:rsidR="00143389" w:rsidRDefault="00FD594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26112670" w:history="1">
        <w:r w:rsidR="00143389" w:rsidRPr="000366E1">
          <w:rPr>
            <w:rStyle w:val="af6"/>
            <w:rFonts w:hint="eastAsia"/>
            <w:noProof/>
          </w:rPr>
          <w:t>第七章</w:t>
        </w:r>
        <w:r w:rsidR="00143389">
          <w:rPr>
            <w:rFonts w:asciiTheme="minorHAnsi" w:eastAsiaTheme="minorEastAsia" w:hAnsiTheme="minorHAnsi" w:hint="eastAsia"/>
            <w:noProof/>
            <w:sz w:val="22"/>
            <w:szCs w:val="24"/>
            <w14:ligatures w14:val="standardContextual"/>
          </w:rPr>
          <w:tab/>
        </w:r>
        <w:r w:rsidR="00143389" w:rsidRPr="000366E1">
          <w:rPr>
            <w:rStyle w:val="af6"/>
            <w:rFonts w:hint="eastAsia"/>
            <w:noProof/>
          </w:rPr>
          <w:t>结论</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_Toc226112670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14</w:t>
        </w:r>
        <w:r w:rsidR="00143389">
          <w:rPr>
            <w:rFonts w:hint="eastAsia"/>
            <w:noProof/>
            <w:webHidden/>
          </w:rPr>
          <w:fldChar w:fldCharType="end"/>
        </w:r>
      </w:hyperlink>
    </w:p>
    <w:p w14:paraId="2FC63913" w14:textId="7BF77A49" w:rsidR="00143389" w:rsidRDefault="00FD5945">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1" w:history="1">
        <w:r w:rsidR="00143389" w:rsidRPr="000366E1">
          <w:rPr>
            <w:rStyle w:val="af6"/>
            <w:rFonts w:hint="eastAsia"/>
            <w:noProof/>
          </w:rPr>
          <w:t>参考文献</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_Toc226112671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15</w:t>
        </w:r>
        <w:r w:rsidR="00143389">
          <w:rPr>
            <w:rFonts w:hint="eastAsia"/>
            <w:noProof/>
            <w:webHidden/>
          </w:rPr>
          <w:fldChar w:fldCharType="end"/>
        </w:r>
      </w:hyperlink>
    </w:p>
    <w:p w14:paraId="62884B0B" w14:textId="25B7E2BD" w:rsidR="00143389" w:rsidRDefault="00FD5945">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2" w:history="1">
        <w:r w:rsidR="00143389" w:rsidRPr="000366E1">
          <w:rPr>
            <w:rStyle w:val="af6"/>
            <w:rFonts w:hint="eastAsia"/>
            <w:noProof/>
          </w:rPr>
          <w:t>附</w:t>
        </w:r>
        <w:r w:rsidR="00143389" w:rsidRPr="000366E1">
          <w:rPr>
            <w:rStyle w:val="af6"/>
            <w:rFonts w:ascii="宋体" w:hAnsi="宋体" w:hint="eastAsia"/>
            <w:noProof/>
          </w:rPr>
          <w:t xml:space="preserve">　</w:t>
        </w:r>
        <w:r w:rsidR="00143389" w:rsidRPr="000366E1">
          <w:rPr>
            <w:rStyle w:val="af6"/>
            <w:rFonts w:hint="eastAsia"/>
            <w:noProof/>
          </w:rPr>
          <w:t>录</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_Toc226112672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16</w:t>
        </w:r>
        <w:r w:rsidR="00143389">
          <w:rPr>
            <w:rFonts w:hint="eastAsia"/>
            <w:noProof/>
            <w:webHidden/>
          </w:rPr>
          <w:fldChar w:fldCharType="end"/>
        </w:r>
      </w:hyperlink>
    </w:p>
    <w:p w14:paraId="21B3C73B" w14:textId="48505717" w:rsidR="00143389" w:rsidRDefault="00FD5945">
      <w:pPr>
        <w:pStyle w:val="TOC1"/>
        <w:tabs>
          <w:tab w:val="right" w:leader="dot" w:pos="8302"/>
        </w:tabs>
        <w:rPr>
          <w:rFonts w:asciiTheme="minorHAnsi" w:eastAsiaTheme="minorEastAsia" w:hAnsiTheme="minorHAnsi" w:hint="eastAsia"/>
          <w:noProof/>
          <w:sz w:val="22"/>
          <w:szCs w:val="24"/>
          <w14:ligatures w14:val="standardContextual"/>
        </w:rPr>
      </w:pPr>
      <w:hyperlink w:anchor="_Toc226112673" w:history="1">
        <w:r w:rsidR="00143389" w:rsidRPr="000366E1">
          <w:rPr>
            <w:rStyle w:val="af6"/>
            <w:rFonts w:hint="eastAsia"/>
            <w:noProof/>
          </w:rPr>
          <w:t>致</w:t>
        </w:r>
        <w:r w:rsidR="00143389" w:rsidRPr="000366E1">
          <w:rPr>
            <w:rStyle w:val="af6"/>
            <w:rFonts w:ascii="宋体" w:hint="eastAsia"/>
            <w:noProof/>
          </w:rPr>
          <w:t xml:space="preserve">　</w:t>
        </w:r>
        <w:r w:rsidR="00143389" w:rsidRPr="000366E1">
          <w:rPr>
            <w:rStyle w:val="af6"/>
            <w:rFonts w:hint="eastAsia"/>
            <w:noProof/>
          </w:rPr>
          <w:t>谢</w:t>
        </w:r>
        <w:r w:rsidR="00143389">
          <w:rPr>
            <w:rFonts w:hint="eastAsia"/>
            <w:noProof/>
            <w:webHidden/>
          </w:rPr>
          <w:tab/>
        </w:r>
        <w:r w:rsidR="00143389">
          <w:rPr>
            <w:rFonts w:hint="eastAsia"/>
            <w:noProof/>
            <w:webHidden/>
          </w:rPr>
          <w:fldChar w:fldCharType="begin"/>
        </w:r>
        <w:r w:rsidR="00143389">
          <w:rPr>
            <w:rFonts w:hint="eastAsia"/>
            <w:noProof/>
            <w:webHidden/>
          </w:rPr>
          <w:instrText xml:space="preserve"> </w:instrText>
        </w:r>
        <w:r w:rsidR="00143389">
          <w:rPr>
            <w:noProof/>
            <w:webHidden/>
          </w:rPr>
          <w:instrText>PAGEREF _Toc226112673 \h</w:instrText>
        </w:r>
        <w:r w:rsidR="00143389">
          <w:rPr>
            <w:rFonts w:hint="eastAsia"/>
            <w:noProof/>
            <w:webHidden/>
          </w:rPr>
          <w:instrText xml:space="preserve"> </w:instrText>
        </w:r>
        <w:r w:rsidR="00143389">
          <w:rPr>
            <w:rFonts w:hint="eastAsia"/>
            <w:noProof/>
            <w:webHidden/>
          </w:rPr>
        </w:r>
        <w:r w:rsidR="00143389">
          <w:rPr>
            <w:rFonts w:hint="eastAsia"/>
            <w:noProof/>
            <w:webHidden/>
          </w:rPr>
          <w:fldChar w:fldCharType="separate"/>
        </w:r>
        <w:r w:rsidR="00143389">
          <w:rPr>
            <w:noProof/>
            <w:webHidden/>
          </w:rPr>
          <w:t>17</w:t>
        </w:r>
        <w:r w:rsidR="00143389">
          <w:rPr>
            <w:rFonts w:hint="eastAsia"/>
            <w:noProof/>
            <w:webHidden/>
          </w:rPr>
          <w:fldChar w:fldCharType="end"/>
        </w:r>
      </w:hyperlink>
    </w:p>
    <w:p w14:paraId="13ED9F76" w14:textId="08EEDAEF" w:rsidR="00C2272B" w:rsidRDefault="000C6D05">
      <w:pPr>
        <w:ind w:right="420"/>
        <w:jc w:val="left"/>
      </w:pPr>
      <w:r>
        <w:fldChar w:fldCharType="end"/>
      </w:r>
    </w:p>
    <w:p w14:paraId="1E0B2F50" w14:textId="77777777" w:rsidR="00C2272B" w:rsidRDefault="00C2272B">
      <w:pPr>
        <w:spacing w:line="480" w:lineRule="exact"/>
        <w:jc w:val="center"/>
        <w:sectPr w:rsidR="00C2272B" w:rsidSect="002D4859">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2611261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2611262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41AD7377"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FD5945">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2611262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26112622"/>
      <w:r>
        <w:rPr>
          <w:rFonts w:hint="eastAsia"/>
        </w:rPr>
        <w:t>国内研究现状</w:t>
      </w:r>
      <w:bookmarkEnd w:id="39"/>
    </w:p>
    <w:p w14:paraId="3ED3C044" w14:textId="79D7877A" w:rsidR="00C2272B" w:rsidRDefault="00C2272B">
      <w:pPr>
        <w:pStyle w:val="a5"/>
      </w:pPr>
    </w:p>
    <w:p w14:paraId="5C83CF69" w14:textId="377C8C05" w:rsidR="00C2272B" w:rsidRDefault="00561189" w:rsidP="00B46E02">
      <w:pPr>
        <w:pStyle w:val="3"/>
        <w:spacing w:before="163" w:after="163"/>
      </w:pPr>
      <w:bookmarkStart w:id="40" w:name="_Toc226112623"/>
      <w:r>
        <w:rPr>
          <w:rFonts w:hint="eastAsia"/>
        </w:rPr>
        <w:t>国外研究现状</w:t>
      </w:r>
      <w:bookmarkEnd w:id="40"/>
    </w:p>
    <w:p w14:paraId="6BDB80BC" w14:textId="77777777" w:rsidR="00561189" w:rsidRPr="00561189" w:rsidRDefault="00561189" w:rsidP="00561189">
      <w:pPr>
        <w:pStyle w:val="a5"/>
      </w:pPr>
    </w:p>
    <w:p w14:paraId="07BE89F0" w14:textId="0C76FA31" w:rsidR="00C2272B" w:rsidRDefault="00A4469B" w:rsidP="00F37EE4">
      <w:pPr>
        <w:pStyle w:val="2"/>
        <w:spacing w:before="163" w:after="163"/>
      </w:pPr>
      <w:bookmarkStart w:id="41" w:name="_Toc226112624"/>
      <w:r>
        <w:rPr>
          <w:rFonts w:hint="eastAsia"/>
        </w:rPr>
        <w:lastRenderedPageBreak/>
        <w:t>研究内容</w:t>
      </w:r>
      <w:r w:rsidR="00561189">
        <w:rPr>
          <w:rFonts w:hint="eastAsia"/>
        </w:rPr>
        <w:t>与目标</w:t>
      </w:r>
      <w:bookmarkEnd w:id="41"/>
    </w:p>
    <w:p w14:paraId="1D688E17" w14:textId="77777777" w:rsidR="00561189" w:rsidRPr="00561189" w:rsidRDefault="00561189" w:rsidP="00561189">
      <w:pPr>
        <w:pStyle w:val="a5"/>
        <w:rPr>
          <w:color w:val="FF0000"/>
        </w:rPr>
      </w:pPr>
      <w:r w:rsidRPr="00561189">
        <w:rPr>
          <w:rFonts w:hint="eastAsia"/>
          <w:color w:val="FF0000"/>
        </w:rPr>
        <w:t>（基于对国内外研究现状的分析，总结本文研究内容，并</w:t>
      </w:r>
      <w:proofErr w:type="gramStart"/>
      <w:r w:rsidRPr="00561189">
        <w:rPr>
          <w:rFonts w:hint="eastAsia"/>
          <w:color w:val="FF0000"/>
        </w:rPr>
        <w:t>凝练形成</w:t>
      </w:r>
      <w:proofErr w:type="gramEnd"/>
      <w:r w:rsidRPr="00561189">
        <w:rPr>
          <w:rFonts w:hint="eastAsia"/>
          <w:color w:val="FF0000"/>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2611262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w:t>
      </w:r>
      <w:r>
        <w:rPr>
          <w:rFonts w:hint="eastAsia"/>
        </w:rPr>
        <w:lastRenderedPageBreak/>
        <w:t>证系统满足实际应用需求。总结部分总结了本文研究成果，指出了系统在医疗资源优化配置与用户体验提升方面的实践价值。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2D4859">
          <w:footerReference w:type="default" r:id="rId18"/>
          <w:pgSz w:w="11906" w:h="16838"/>
          <w:pgMar w:top="1440" w:right="1797" w:bottom="1440" w:left="1797"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2611262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26112627"/>
      <w:proofErr w:type="spellStart"/>
      <w:r w:rsidRPr="00561189">
        <w:rPr>
          <w:rFonts w:hint="eastAsia"/>
        </w:rPr>
        <w:t>SpringBoot</w:t>
      </w:r>
      <w:proofErr w:type="spellEnd"/>
      <w:r w:rsidRPr="00561189">
        <w:rPr>
          <w:rFonts w:hint="eastAsia"/>
        </w:rPr>
        <w:t>框架</w:t>
      </w:r>
      <w:bookmarkEnd w:id="44"/>
    </w:p>
    <w:p w14:paraId="0D40EE91" w14:textId="3C2C4C2C"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FD5945">
        <w:fldChar w:fldCharType="separate"/>
      </w:r>
      <w:r>
        <w:fldChar w:fldCharType="end"/>
      </w:r>
    </w:p>
    <w:p w14:paraId="7FADDA6B" w14:textId="77777777" w:rsidR="00561189" w:rsidRDefault="00561189" w:rsidP="00561189">
      <w:pPr>
        <w:pStyle w:val="2"/>
        <w:spacing w:before="163" w:after="163"/>
      </w:pPr>
      <w:bookmarkStart w:id="45" w:name="_Toc22611262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2611262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2611263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9"/>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9"/>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9"/>
      </w:pPr>
      <w:r>
        <w:tab/>
        <w:t xml:space="preserve">  </w:t>
      </w:r>
      <w:proofErr w:type="gramStart"/>
      <w:r>
        <w:t>&lt;![</w:t>
      </w:r>
      <w:proofErr w:type="gramEnd"/>
      <w:r>
        <w:t>CDATA[</w:t>
      </w:r>
    </w:p>
    <w:p w14:paraId="6BC5AE12" w14:textId="77777777" w:rsidR="00561189" w:rsidRDefault="00561189" w:rsidP="00561189">
      <w:pPr>
        <w:pStyle w:val="afff9"/>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9"/>
      </w:pPr>
      <w:r>
        <w:tab/>
      </w:r>
      <w:r>
        <w:tab/>
      </w:r>
      <w:r>
        <w:tab/>
        <w:t>values(#userId</w:t>
      </w:r>
      <w:proofErr w:type="gramStart"/>
      <w:r>
        <w:t>#,#</w:t>
      </w:r>
      <w:proofErr w:type="gramEnd"/>
      <w:r>
        <w:t>password#,#sex#,#email#,#time#,#nickName#)</w:t>
      </w:r>
    </w:p>
    <w:p w14:paraId="2273BB1F" w14:textId="77777777" w:rsidR="00561189" w:rsidRDefault="00561189" w:rsidP="00561189">
      <w:pPr>
        <w:pStyle w:val="afff9"/>
      </w:pPr>
      <w:r>
        <w:tab/>
      </w:r>
      <w:r>
        <w:tab/>
        <w:t>]]&gt;</w:t>
      </w:r>
    </w:p>
    <w:p w14:paraId="4CDE6209" w14:textId="77777777" w:rsidR="00561189" w:rsidRDefault="00561189" w:rsidP="00561189">
      <w:pPr>
        <w:pStyle w:val="afff9"/>
      </w:pPr>
      <w:r>
        <w:t>&lt;/insert&gt;</w:t>
      </w:r>
    </w:p>
    <w:p w14:paraId="0A63E1F1" w14:textId="1F338438" w:rsidR="00561189" w:rsidRDefault="00561189" w:rsidP="00561189">
      <w:pPr>
        <w:pStyle w:val="2"/>
        <w:spacing w:before="163" w:after="163"/>
      </w:pPr>
      <w:bookmarkStart w:id="48" w:name="_Toc22611263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2611263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2D4859">
          <w:pgSz w:w="11906" w:h="16838"/>
          <w:pgMar w:top="1440" w:right="1797" w:bottom="1440" w:left="1797" w:header="850" w:footer="992" w:gutter="0"/>
          <w:cols w:space="425"/>
          <w:docGrid w:type="lines" w:linePitch="326"/>
        </w:sectPr>
      </w:pPr>
    </w:p>
    <w:p w14:paraId="113FB4E2" w14:textId="0750CFB1" w:rsidR="00C2272B" w:rsidRDefault="006E216C" w:rsidP="00F37EE4">
      <w:pPr>
        <w:pStyle w:val="1"/>
        <w:spacing w:before="163" w:after="163"/>
      </w:pPr>
      <w:bookmarkStart w:id="50" w:name="_Toc226112633"/>
      <w:r w:rsidRPr="006E216C">
        <w:rPr>
          <w:rFonts w:hint="eastAsia"/>
        </w:rPr>
        <w:lastRenderedPageBreak/>
        <w:t>需求分析与系统设计</w:t>
      </w:r>
      <w:bookmarkEnd w:id="50"/>
    </w:p>
    <w:p w14:paraId="540B0BAE" w14:textId="7EF2E3FA"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FD5945">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2611263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26112635"/>
      <w:r>
        <w:rPr>
          <w:rFonts w:hint="eastAsia"/>
        </w:rPr>
        <w:t>系统需求分析</w:t>
      </w:r>
      <w:bookmarkEnd w:id="52"/>
    </w:p>
    <w:p w14:paraId="08DD11AE" w14:textId="5779AB62" w:rsidR="006E216C" w:rsidRDefault="006E216C" w:rsidP="006E216C">
      <w:pPr>
        <w:pStyle w:val="3"/>
        <w:spacing w:before="163" w:after="163"/>
      </w:pPr>
      <w:bookmarkStart w:id="53" w:name="_Toc22611263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5pt;height:166.4pt" o:ole="">
            <v:imagedata r:id="rId19" o:title=""/>
          </v:shape>
          <o:OLEObject Type="Embed" ProgID="Visio.Drawing.11" ShapeID="_x0000_i1025" DrawAspect="Content" ObjectID="_1836733511" r:id="rId20"/>
        </w:object>
      </w:r>
    </w:p>
    <w:p w14:paraId="2738C4C8" w14:textId="09D776BF" w:rsidR="006E216C" w:rsidRDefault="006E216C" w:rsidP="006E216C">
      <w:pPr>
        <w:pStyle w:val="afff0"/>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EF756D">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本系统面向患者、医生、管理员三类核心用户，满足患者、医生和管理员在问诊过程中的各类需求，结合医疗业务场景设计以下功能模块：</w:t>
      </w:r>
    </w:p>
    <w:p w14:paraId="45B1A86E" w14:textId="77777777" w:rsidR="006E216C" w:rsidRDefault="006E216C" w:rsidP="006E216C">
      <w:pPr>
        <w:pStyle w:val="a5"/>
      </w:pPr>
      <w:r>
        <w:rPr>
          <w:rFonts w:hint="eastAsia"/>
        </w:rPr>
        <w:lastRenderedPageBreak/>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2611263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26112638"/>
      <w:r>
        <w:rPr>
          <w:rFonts w:hint="eastAsia"/>
        </w:rPr>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w:t>
      </w:r>
      <w:r w:rsidRPr="006E216C">
        <w:rPr>
          <w:rFonts w:hint="eastAsia"/>
          <w:color w:val="FF0000"/>
        </w:rPr>
        <w:lastRenderedPageBreak/>
        <w:t>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43B4180C"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EF756D">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696"/>
        <w:gridCol w:w="5606"/>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7"/>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7"/>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7"/>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7"/>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7"/>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7"/>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7"/>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7"/>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7"/>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7"/>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7"/>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7"/>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26112639"/>
      <w:r>
        <w:rPr>
          <w:rFonts w:hint="eastAsia"/>
        </w:rPr>
        <w:t>系统功能模块设计</w:t>
      </w:r>
      <w:bookmarkEnd w:id="57"/>
    </w:p>
    <w:p w14:paraId="52BFA159" w14:textId="728DE796" w:rsidR="006E216C" w:rsidRDefault="006E216C" w:rsidP="006E216C">
      <w:pPr>
        <w:pStyle w:val="3"/>
        <w:spacing w:before="163" w:after="163"/>
      </w:pPr>
      <w:bookmarkStart w:id="58" w:name="_Toc22611264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2611264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2611264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2611264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2611264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2611264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26112646"/>
      <w:r>
        <w:rPr>
          <w:rFonts w:hint="eastAsia"/>
        </w:rPr>
        <w:lastRenderedPageBreak/>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2D4859">
          <w:pgSz w:w="11906" w:h="16838"/>
          <w:pgMar w:top="1440" w:right="1797" w:bottom="1440" w:left="1797" w:header="850" w:footer="992" w:gutter="0"/>
          <w:cols w:space="425"/>
          <w:docGrid w:type="lines" w:linePitch="326"/>
        </w:sectPr>
      </w:pPr>
    </w:p>
    <w:p w14:paraId="2D40CE7F" w14:textId="7108D630" w:rsidR="006E216C" w:rsidRDefault="003C2B44" w:rsidP="003C2B44">
      <w:pPr>
        <w:pStyle w:val="1"/>
        <w:spacing w:before="163" w:after="163"/>
      </w:pPr>
      <w:bookmarkStart w:id="65" w:name="_Toc22611264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2611264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2611264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2611265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419DB0CE" w:rsidR="003C2B44" w:rsidRDefault="003C2B44" w:rsidP="003C2B44">
      <w:pPr>
        <w:pStyle w:val="afffb"/>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3F641510" w:rsidR="003C2B44" w:rsidRDefault="003C2B44" w:rsidP="003C2B44">
      <w:pPr>
        <w:pStyle w:val="afffb"/>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6A85AA4A" w:rsidR="003C2B44" w:rsidRDefault="003C2B44" w:rsidP="003C2B44">
      <w:pPr>
        <w:pStyle w:val="afffb"/>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483242DF" w:rsidR="003C2B44" w:rsidRDefault="003C2B44" w:rsidP="003C2B44">
      <w:pPr>
        <w:pStyle w:val="afffb"/>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7F5A0ED0" w:rsidR="003C2B44" w:rsidRDefault="003C2B44" w:rsidP="003C2B44">
      <w:pPr>
        <w:pStyle w:val="afffb"/>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1CEB77A6" w:rsidR="003C2B44" w:rsidRDefault="003C2B44" w:rsidP="003C2B44">
      <w:pPr>
        <w:pStyle w:val="afffb"/>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EF756D">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68B6314D" w:rsidR="003C2B44" w:rsidRPr="003C2B44" w:rsidRDefault="003C2B44" w:rsidP="003C2B44">
      <w:pPr>
        <w:pStyle w:val="afffd"/>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EF756D">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7"/>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7"/>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7"/>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7"/>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7"/>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7"/>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2611265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2D4859">
          <w:pgSz w:w="11906" w:h="16838"/>
          <w:pgMar w:top="1440" w:right="1797" w:bottom="1440" w:left="1797" w:header="850" w:footer="992" w:gutter="0"/>
          <w:cols w:space="425"/>
          <w:docGrid w:type="lines" w:linePitch="326"/>
        </w:sectPr>
      </w:pPr>
    </w:p>
    <w:p w14:paraId="66C58F17" w14:textId="49F96BEA" w:rsidR="003C2B44" w:rsidRDefault="003C2B44" w:rsidP="003C2B44">
      <w:pPr>
        <w:pStyle w:val="1"/>
        <w:spacing w:before="163" w:after="163"/>
      </w:pPr>
      <w:bookmarkStart w:id="70" w:name="_Toc22611265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26112653"/>
      <w:r>
        <w:rPr>
          <w:rFonts w:hint="eastAsia"/>
        </w:rPr>
        <w:t>测试概要</w:t>
      </w:r>
      <w:bookmarkEnd w:id="71"/>
    </w:p>
    <w:p w14:paraId="7C901297" w14:textId="3163BA84" w:rsidR="003C2B44" w:rsidRDefault="003C2B44" w:rsidP="003C2B44">
      <w:pPr>
        <w:pStyle w:val="3"/>
        <w:spacing w:before="163" w:after="163"/>
      </w:pPr>
      <w:bookmarkStart w:id="72" w:name="_Toc22611265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2611265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2611265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2611265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2611265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2611265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2D4859">
          <w:pgSz w:w="11906" w:h="16838"/>
          <w:pgMar w:top="1440" w:right="1797" w:bottom="1440" w:left="1797" w:header="850" w:footer="992" w:gutter="0"/>
          <w:cols w:space="425"/>
          <w:docGrid w:type="lines" w:linePitch="326"/>
        </w:sectPr>
      </w:pPr>
    </w:p>
    <w:p w14:paraId="671EC8A7" w14:textId="0310D690" w:rsidR="003C2B44" w:rsidRDefault="003C2B44" w:rsidP="003C2B44">
      <w:pPr>
        <w:pStyle w:val="1"/>
        <w:spacing w:before="163" w:after="163"/>
      </w:pPr>
      <w:bookmarkStart w:id="78" w:name="_Toc22611266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2611266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2611266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2611266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2611266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2611266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2611266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2611266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26112668"/>
      <w:r>
        <w:rPr>
          <w:rFonts w:hint="eastAsia"/>
        </w:rPr>
        <w:t>结果</w:t>
      </w:r>
      <w:bookmarkEnd w:id="86"/>
    </w:p>
    <w:p w14:paraId="69B6AE08" w14:textId="77777777" w:rsidR="003C2B44" w:rsidRDefault="003C2B44" w:rsidP="003C2B44">
      <w:pPr>
        <w:pStyle w:val="2"/>
        <w:spacing w:before="163" w:after="163"/>
      </w:pPr>
      <w:bookmarkStart w:id="87" w:name="_Toc22611266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2D4859">
          <w:pgSz w:w="11906" w:h="16838"/>
          <w:pgMar w:top="1440" w:right="1797" w:bottom="1440" w:left="1797" w:header="850" w:footer="992" w:gutter="0"/>
          <w:cols w:space="425"/>
          <w:docGrid w:type="lines" w:linePitch="326"/>
        </w:sectPr>
      </w:pPr>
    </w:p>
    <w:p w14:paraId="4607715E" w14:textId="4FB3FDAE" w:rsidR="00C2272B" w:rsidRDefault="003C2B44" w:rsidP="00F37EE4">
      <w:pPr>
        <w:pStyle w:val="1"/>
        <w:spacing w:before="163" w:after="163"/>
      </w:pPr>
      <w:bookmarkStart w:id="88" w:name="_Toc22611267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2D4859">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2611267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2D4859">
          <w:pgSz w:w="11906" w:h="16838"/>
          <w:pgMar w:top="1440" w:right="1797" w:bottom="1440" w:left="1797"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3"/>
        <w:spacing w:before="163" w:after="163"/>
      </w:pPr>
      <w:bookmarkStart w:id="96" w:name="_Toc22611267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2D4859">
          <w:pgSz w:w="11906" w:h="16838"/>
          <w:pgMar w:top="1440" w:right="1797" w:bottom="1440" w:left="1797" w:header="850" w:footer="992" w:gutter="0"/>
          <w:cols w:space="425"/>
          <w:docGrid w:type="lines" w:linePitch="326"/>
        </w:sectPr>
      </w:pPr>
    </w:p>
    <w:p w14:paraId="1FAA727E" w14:textId="0CE6A036" w:rsidR="00C2272B" w:rsidRDefault="00A4469B">
      <w:pPr>
        <w:pStyle w:val="afff5"/>
        <w:spacing w:before="163" w:after="163"/>
        <w:rPr>
          <w:rFonts w:hint="eastAsia"/>
        </w:rPr>
      </w:pPr>
      <w:bookmarkStart w:id="97" w:name="_Toc22611267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2D4859">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4FCD2A" w14:textId="77777777" w:rsidR="000E5ED6" w:rsidRDefault="000E5ED6">
      <w:r>
        <w:separator/>
      </w:r>
    </w:p>
    <w:p w14:paraId="407EA67D" w14:textId="77777777" w:rsidR="000E5ED6" w:rsidRDefault="000E5ED6"/>
    <w:p w14:paraId="55C5E858" w14:textId="77777777" w:rsidR="000E5ED6" w:rsidRDefault="000E5ED6"/>
  </w:endnote>
  <w:endnote w:type="continuationSeparator" w:id="0">
    <w:p w14:paraId="5E6E5AB0" w14:textId="77777777" w:rsidR="000E5ED6" w:rsidRDefault="000E5ED6">
      <w:r>
        <w:continuationSeparator/>
      </w:r>
    </w:p>
    <w:p w14:paraId="4A99F9A3" w14:textId="77777777" w:rsidR="000E5ED6" w:rsidRDefault="000E5ED6"/>
    <w:p w14:paraId="100ACB0B" w14:textId="77777777" w:rsidR="000E5ED6" w:rsidRDefault="000E5ED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End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End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End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EndPr/>
    <w:sdtContent>
      <w:sdt>
        <w:sdtPr>
          <w:id w:val="1728636285"/>
        </w:sdtPr>
        <w:sdtEndPr/>
        <w:sdtContent>
          <w:p w14:paraId="41B6001E" w14:textId="4279B2FF" w:rsidR="00C2272B" w:rsidRDefault="00A4469B" w:rsidP="002D4859">
            <w:pPr>
              <w:pStyle w:val="ac"/>
              <w:spacing w:before="120" w:after="120"/>
              <w:jc w:val="center"/>
              <w:rPr>
                <w:rFonts w:hint="eastAsia"/>
              </w:rP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r w:rsidR="00FD5945">
              <w:fldChar w:fldCharType="begin"/>
            </w:r>
            <w:r w:rsidR="00FD5945">
              <w:instrText xml:space="preserve"> DOCVARIABLE BodyPageCount \* MERGEFORMAT </w:instrText>
            </w:r>
            <w:r w:rsidR="00FD5945">
              <w:fldChar w:fldCharType="separate"/>
            </w:r>
            <w:r w:rsidR="00A3389E">
              <w:t>19</w:t>
            </w:r>
            <w:r w:rsidR="00FD5945">
              <w:fldChar w:fldCharType="end"/>
            </w:r>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86447C" w14:textId="77777777" w:rsidR="000E5ED6" w:rsidRDefault="000E5ED6">
      <w:r>
        <w:separator/>
      </w:r>
    </w:p>
    <w:p w14:paraId="21FDF5EE" w14:textId="77777777" w:rsidR="000E5ED6" w:rsidRDefault="000E5ED6"/>
    <w:p w14:paraId="26D07DBC" w14:textId="77777777" w:rsidR="000E5ED6" w:rsidRDefault="000E5ED6"/>
  </w:footnote>
  <w:footnote w:type="continuationSeparator" w:id="0">
    <w:p w14:paraId="35A24860" w14:textId="77777777" w:rsidR="000E5ED6" w:rsidRDefault="000E5ED6">
      <w:r>
        <w:continuationSeparator/>
      </w:r>
    </w:p>
    <w:p w14:paraId="2DBF59A0" w14:textId="77777777" w:rsidR="000E5ED6" w:rsidRDefault="000E5ED6"/>
    <w:p w14:paraId="20DE254B" w14:textId="77777777" w:rsidR="000E5ED6" w:rsidRDefault="000E5ED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A746A92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60D66E10"/>
    <w:lvl w:ilvl="0" w:tplc="6A26A180">
      <w:start w:val="1"/>
      <w:numFmt w:val="decimal"/>
      <w:lvlRestart w:val="0"/>
      <w:pStyle w:val="a0"/>
      <w:lvlText w:val="%1."/>
      <w:lvlJc w:val="left"/>
      <w:pPr>
        <w:ind w:left="1444"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1BEEDB0"/>
    <w:lvl w:ilvl="0" w:tplc="E834B33C">
      <w:start w:val="1"/>
      <w:numFmt w:val="bullet"/>
      <w:lvlRestart w:val="0"/>
      <w:pStyle w:val="a2"/>
      <w:lvlText w:val=""/>
      <w:lvlJc w:val="left"/>
      <w:pPr>
        <w:ind w:left="1446"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9E968660"/>
    <w:lvl w:ilvl="0" w:tplc="110EB76C">
      <w:start w:val="1"/>
      <w:numFmt w:val="decimal"/>
      <w:lvlRestart w:val="0"/>
      <w:pStyle w:val="a3"/>
      <w:lvlText w:val="(%1)"/>
      <w:lvlJc w:val="left"/>
      <w:pPr>
        <w:ind w:left="-482"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1"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B6A4E"/>
    <w:rsid w:val="000B7497"/>
    <w:rsid w:val="000C6D05"/>
    <w:rsid w:val="000D6103"/>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2454"/>
    <w:rsid w:val="002C7E43"/>
    <w:rsid w:val="002D1672"/>
    <w:rsid w:val="002D4859"/>
    <w:rsid w:val="002D6695"/>
    <w:rsid w:val="002D6F7B"/>
    <w:rsid w:val="002E4AD7"/>
    <w:rsid w:val="002E707B"/>
    <w:rsid w:val="002E7BBE"/>
    <w:rsid w:val="0031333A"/>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767F7"/>
    <w:rsid w:val="00581E11"/>
    <w:rsid w:val="00586366"/>
    <w:rsid w:val="00587D5E"/>
    <w:rsid w:val="00590EBD"/>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216C"/>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642E"/>
    <w:rsid w:val="008A7A25"/>
    <w:rsid w:val="008B0C6E"/>
    <w:rsid w:val="008B2E34"/>
    <w:rsid w:val="008B5702"/>
    <w:rsid w:val="008B7E93"/>
    <w:rsid w:val="008C1B40"/>
    <w:rsid w:val="008C4EC8"/>
    <w:rsid w:val="008C6036"/>
    <w:rsid w:val="008C780F"/>
    <w:rsid w:val="008D26B5"/>
    <w:rsid w:val="008D3B63"/>
    <w:rsid w:val="008E0F1F"/>
    <w:rsid w:val="008E72A6"/>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5814"/>
    <w:rsid w:val="009F64B5"/>
    <w:rsid w:val="00A01511"/>
    <w:rsid w:val="00A02BF8"/>
    <w:rsid w:val="00A04B63"/>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0BE6"/>
    <w:rsid w:val="00E04245"/>
    <w:rsid w:val="00E13E5C"/>
    <w:rsid w:val="00E165A9"/>
    <w:rsid w:val="00E22845"/>
    <w:rsid w:val="00E233B9"/>
    <w:rsid w:val="00E23A56"/>
    <w:rsid w:val="00E30F61"/>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97A41"/>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1"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ind w:leftChars="2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4"/>
    <w:link w:val="affd"/>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rsid w:val="006E216C"/>
    <w:pPr>
      <w:widowControl/>
      <w:spacing w:line="240" w:lineRule="auto"/>
      <w:contextualSpacing/>
    </w:pPr>
    <w:rPr>
      <w:rFonts w:cs="Times New Roman"/>
      <w:kern w:val="0"/>
      <w:sz w:val="21"/>
      <w:szCs w:val="20"/>
    </w:rPr>
  </w:style>
  <w:style w:type="character" w:customStyle="1" w:styleId="afff8">
    <w:name w:val="论文表格文字 字符"/>
    <w:basedOn w:val="a6"/>
    <w:link w:val="afff7"/>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D8169A"/>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D8169A"/>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4"/>
    <w:next w:val="a5"/>
    <w:link w:val="afffc"/>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c">
    <w:name w:val="论文定义 字符"/>
    <w:basedOn w:val="aff9"/>
    <w:link w:val="afffb"/>
    <w:rsid w:val="00CB6B02"/>
    <w:rPr>
      <w:rFonts w:ascii="Times New Roman" w:eastAsia="仿宋_GB2312" w:hAnsi="Times New Roman" w:cs="Times New Roman"/>
      <w:bCs/>
      <w:kern w:val="2"/>
      <w:sz w:val="24"/>
      <w:szCs w:val="21"/>
    </w:rPr>
  </w:style>
  <w:style w:type="paragraph" w:customStyle="1" w:styleId="afffd">
    <w:name w:val="论文算法标题"/>
    <w:basedOn w:val="a4"/>
    <w:next w:val="a5"/>
    <w:link w:val="afffe"/>
    <w:qFormat/>
    <w:rsid w:val="008F68B8"/>
    <w:pPr>
      <w:keepNext/>
      <w:keepLines/>
      <w:suppressAutoHyphens/>
      <w:contextualSpacing/>
      <w:jc w:val="center"/>
    </w:pPr>
    <w:rPr>
      <w:rFonts w:cs="Times New Roman"/>
      <w:sz w:val="21"/>
    </w:rPr>
  </w:style>
  <w:style w:type="character" w:customStyle="1" w:styleId="afffe">
    <w:name w:val="论文算法标题 字符"/>
    <w:basedOn w:val="affb"/>
    <w:link w:val="afffd"/>
    <w:rsid w:val="008F68B8"/>
    <w:rPr>
      <w:rFonts w:ascii="Times New Roman" w:eastAsia="宋体" w:hAnsi="Times New Roman" w:cs="Times New Roman"/>
      <w:bCs w:val="0"/>
      <w:kern w:val="2"/>
      <w:sz w:val="21"/>
      <w:szCs w:val="21"/>
    </w:rPr>
  </w:style>
  <w:style w:type="paragraph" w:customStyle="1" w:styleId="a2">
    <w:name w:val="论文无序列表"/>
    <w:basedOn w:val="a4"/>
    <w:link w:val="affff"/>
    <w:rsid w:val="00D8169A"/>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D8169A"/>
    <w:pPr>
      <w:numPr>
        <w:numId w:val="20"/>
      </w:numPr>
      <w:tabs>
        <w:tab w:val="left" w:pos="960"/>
      </w:tabs>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D8169A"/>
    <w:pPr>
      <w:numPr>
        <w:numId w:val="21"/>
      </w:numPr>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footer" Target="footer6.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oleObject" Target="embeddings/Microsoft_Visio_2003-2010_Drawing.vsd"/><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9F1112" w:rsidP="009F1112">
          <w:pPr>
            <w:pStyle w:val="C08BCEC2BA0A4299A1DEF489DAF007B21"/>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9F1112" w:rsidP="009F1112">
          <w:pPr>
            <w:pStyle w:val="8B60658B2BC44FD1ADB3ABC25C4018531"/>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9F1112" w:rsidP="009F1112">
          <w:pPr>
            <w:pStyle w:val="5480C7F5C75F49978618622C4299777A1"/>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9F1112" w:rsidP="009F1112">
          <w:pPr>
            <w:pStyle w:val="143E2DC8EA294F5C863FB6F174D71C6F1"/>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9F1112" w:rsidP="009F1112">
          <w:pPr>
            <w:pStyle w:val="901893AEC1E146298305765F3E7443EF1"/>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9F1112" w:rsidP="009F1112">
          <w:pPr>
            <w:pStyle w:val="12C8D8DAA1434FAD8E65AABB5EC1BA541"/>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9F1112" w:rsidP="009F1112">
          <w:pPr>
            <w:pStyle w:val="FFD011B494904EAF97518E97A81C52A31"/>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9F1112" w:rsidP="009F1112">
          <w:pPr>
            <w:pStyle w:val="1A3ABD5EF74F4F37A50859BF39C105E01"/>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9F1112" w:rsidP="009F1112">
          <w:pPr>
            <w:pStyle w:val="009CB4391882422C88C6FB9B9F8E0DD01"/>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9F1112" w:rsidP="009F1112">
          <w:pPr>
            <w:pStyle w:val="85DEC04488604CE6AA6D55BAA1B817211"/>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9F1112" w:rsidP="009F1112">
          <w:pPr>
            <w:pStyle w:val="740DF33B647C4FB5A52D961EDD09E2A51"/>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9F1112" w:rsidP="009F1112">
          <w:pPr>
            <w:pStyle w:val="71B361CAF3154DFBA828FE5C8A447C941"/>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9F1112" w:rsidP="009F1112">
          <w:pPr>
            <w:pStyle w:val="ECAA76C8C6164507B7D932105B65BCEB1"/>
          </w:pPr>
          <w:r w:rsidRPr="002E7BBE">
            <w:rPr>
              <w:rFonts w:eastAsia="仿宋_GB2312" w:cs="Times New Roman" w:hint="eastAsia"/>
              <w:sz w:val="28"/>
              <w:szCs w:val="24"/>
            </w:rPr>
            <w:t>导师姓名</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9F1112" w:rsidP="009F1112">
          <w:pPr>
            <w:pStyle w:val="D9390956E2884363AB8E2A73F86542651"/>
          </w:pPr>
          <w:r w:rsidRPr="002E7BBE">
            <w:rPr>
              <w:rFonts w:eastAsia="仿宋_GB2312" w:cs="Times New Roman" w:hint="eastAsia"/>
              <w:sz w:val="28"/>
              <w:szCs w:val="24"/>
            </w:rPr>
            <w:t>职称</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9F1112" w:rsidP="009F1112">
          <w:pPr>
            <w:pStyle w:val="14BD844EF96B41F5B7553F4322310E3F1"/>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9F1112" w:rsidP="009F1112">
          <w:pPr>
            <w:pStyle w:val="AE4EBC0B70E7419A9CB1A8058A3420211"/>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9F1112" w:rsidP="009F1112">
          <w:pPr>
            <w:pStyle w:val="89F436E7D00D4D5BB46482846FDFE02B1"/>
          </w:pPr>
          <w:r w:rsidRPr="002E7BBE">
            <w:rPr>
              <w:rFonts w:cs="Times New Roman" w:hint="eastAsia"/>
            </w:rPr>
            <w:t>导师姓名</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908CE" w:rsidRDefault="002908CE">
      <w:pPr>
        <w:spacing w:line="240" w:lineRule="auto"/>
        <w:rPr>
          <w:rFonts w:hint="eastAsia"/>
        </w:rPr>
      </w:pPr>
      <w:r>
        <w:separator/>
      </w:r>
    </w:p>
  </w:endnote>
  <w:endnote w:type="continuationSeparator" w:id="0">
    <w:p w:rsidR="002908CE" w:rsidRDefault="002908CE">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908CE" w:rsidRDefault="002908CE">
      <w:pPr>
        <w:spacing w:after="0"/>
        <w:rPr>
          <w:rFonts w:hint="eastAsia"/>
        </w:rPr>
      </w:pPr>
      <w:r>
        <w:separator/>
      </w:r>
    </w:p>
  </w:footnote>
  <w:footnote w:type="continuationSeparator" w:id="0">
    <w:p w:rsidR="002908CE" w:rsidRDefault="002908CE">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B7497"/>
    <w:rsid w:val="000D757B"/>
    <w:rsid w:val="000E3AC5"/>
    <w:rsid w:val="0010569C"/>
    <w:rsid w:val="00112331"/>
    <w:rsid w:val="00137888"/>
    <w:rsid w:val="00144EE6"/>
    <w:rsid w:val="00170DBF"/>
    <w:rsid w:val="001C3320"/>
    <w:rsid w:val="00245082"/>
    <w:rsid w:val="002709AB"/>
    <w:rsid w:val="002908CE"/>
    <w:rsid w:val="003C109D"/>
    <w:rsid w:val="003C2C76"/>
    <w:rsid w:val="003F1AB1"/>
    <w:rsid w:val="00471DB4"/>
    <w:rsid w:val="004867A1"/>
    <w:rsid w:val="00496A76"/>
    <w:rsid w:val="004C7ADA"/>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9F1112"/>
    <w:rsid w:val="00A04B63"/>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9F1112"/>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C08BCEC2BA0A4299A1DEF489DAF007B21">
    <w:name w:val="C08BCEC2BA0A4299A1DEF489DAF007B21"/>
    <w:rsid w:val="009F1112"/>
    <w:pPr>
      <w:widowControl w:val="0"/>
      <w:jc w:val="both"/>
    </w:pPr>
    <w:rPr>
      <w:rFonts w:ascii="Times New Roman" w:eastAsia="宋体" w:hAnsi="Times New Roman"/>
      <w:kern w:val="2"/>
      <w:sz w:val="24"/>
      <w:szCs w:val="21"/>
    </w:rPr>
  </w:style>
  <w:style w:type="paragraph" w:customStyle="1" w:styleId="8B60658B2BC44FD1ADB3ABC25C4018531">
    <w:name w:val="8B60658B2BC44FD1ADB3ABC25C4018531"/>
    <w:rsid w:val="009F1112"/>
    <w:pPr>
      <w:widowControl w:val="0"/>
      <w:jc w:val="both"/>
    </w:pPr>
    <w:rPr>
      <w:rFonts w:ascii="Times New Roman" w:eastAsia="宋体" w:hAnsi="Times New Roman"/>
      <w:kern w:val="2"/>
      <w:sz w:val="24"/>
      <w:szCs w:val="21"/>
    </w:rPr>
  </w:style>
  <w:style w:type="paragraph" w:customStyle="1" w:styleId="5480C7F5C75F49978618622C4299777A1">
    <w:name w:val="5480C7F5C75F49978618622C4299777A1"/>
    <w:rsid w:val="009F1112"/>
    <w:pPr>
      <w:widowControl w:val="0"/>
      <w:jc w:val="both"/>
    </w:pPr>
    <w:rPr>
      <w:rFonts w:ascii="Times New Roman" w:eastAsia="宋体" w:hAnsi="Times New Roman"/>
      <w:kern w:val="2"/>
      <w:sz w:val="24"/>
      <w:szCs w:val="21"/>
    </w:rPr>
  </w:style>
  <w:style w:type="paragraph" w:customStyle="1" w:styleId="143E2DC8EA294F5C863FB6F174D71C6F1">
    <w:name w:val="143E2DC8EA294F5C863FB6F174D71C6F1"/>
    <w:rsid w:val="009F1112"/>
    <w:pPr>
      <w:widowControl w:val="0"/>
      <w:jc w:val="both"/>
    </w:pPr>
    <w:rPr>
      <w:rFonts w:ascii="Times New Roman" w:eastAsia="宋体" w:hAnsi="Times New Roman"/>
      <w:kern w:val="2"/>
      <w:sz w:val="24"/>
      <w:szCs w:val="21"/>
    </w:rPr>
  </w:style>
  <w:style w:type="paragraph" w:customStyle="1" w:styleId="901893AEC1E146298305765F3E7443EF1">
    <w:name w:val="901893AEC1E146298305765F3E7443EF1"/>
    <w:rsid w:val="009F1112"/>
    <w:pPr>
      <w:widowControl w:val="0"/>
      <w:jc w:val="both"/>
    </w:pPr>
    <w:rPr>
      <w:rFonts w:ascii="Times New Roman" w:eastAsia="宋体" w:hAnsi="Times New Roman"/>
      <w:kern w:val="2"/>
      <w:sz w:val="24"/>
      <w:szCs w:val="21"/>
    </w:rPr>
  </w:style>
  <w:style w:type="paragraph" w:customStyle="1" w:styleId="12C8D8DAA1434FAD8E65AABB5EC1BA541">
    <w:name w:val="12C8D8DAA1434FAD8E65AABB5EC1BA541"/>
    <w:rsid w:val="009F1112"/>
    <w:pPr>
      <w:widowControl w:val="0"/>
      <w:jc w:val="both"/>
    </w:pPr>
    <w:rPr>
      <w:rFonts w:ascii="Times New Roman" w:eastAsia="宋体" w:hAnsi="Times New Roman"/>
      <w:kern w:val="2"/>
      <w:sz w:val="24"/>
      <w:szCs w:val="21"/>
    </w:rPr>
  </w:style>
  <w:style w:type="paragraph" w:customStyle="1" w:styleId="FFD011B494904EAF97518E97A81C52A31">
    <w:name w:val="FFD011B494904EAF97518E97A81C52A31"/>
    <w:rsid w:val="009F1112"/>
    <w:pPr>
      <w:widowControl w:val="0"/>
      <w:jc w:val="both"/>
    </w:pPr>
    <w:rPr>
      <w:rFonts w:ascii="Times New Roman" w:eastAsia="宋体" w:hAnsi="Times New Roman"/>
      <w:kern w:val="2"/>
      <w:sz w:val="24"/>
      <w:szCs w:val="21"/>
    </w:rPr>
  </w:style>
  <w:style w:type="paragraph" w:customStyle="1" w:styleId="1A3ABD5EF74F4F37A50859BF39C105E01">
    <w:name w:val="1A3ABD5EF74F4F37A50859BF39C105E01"/>
    <w:rsid w:val="009F1112"/>
    <w:pPr>
      <w:widowControl w:val="0"/>
      <w:jc w:val="both"/>
    </w:pPr>
    <w:rPr>
      <w:rFonts w:ascii="Times New Roman" w:eastAsia="宋体" w:hAnsi="Times New Roman"/>
      <w:kern w:val="2"/>
      <w:sz w:val="24"/>
      <w:szCs w:val="21"/>
    </w:rPr>
  </w:style>
  <w:style w:type="paragraph" w:customStyle="1" w:styleId="009CB4391882422C88C6FB9B9F8E0DD01">
    <w:name w:val="009CB4391882422C88C6FB9B9F8E0DD01"/>
    <w:rsid w:val="009F1112"/>
    <w:pPr>
      <w:widowControl w:val="0"/>
      <w:jc w:val="both"/>
    </w:pPr>
    <w:rPr>
      <w:rFonts w:ascii="Times New Roman" w:eastAsia="宋体" w:hAnsi="Times New Roman"/>
      <w:kern w:val="2"/>
      <w:sz w:val="24"/>
      <w:szCs w:val="21"/>
    </w:rPr>
  </w:style>
  <w:style w:type="paragraph" w:customStyle="1" w:styleId="85DEC04488604CE6AA6D55BAA1B817211">
    <w:name w:val="85DEC04488604CE6AA6D55BAA1B817211"/>
    <w:rsid w:val="009F1112"/>
    <w:pPr>
      <w:widowControl w:val="0"/>
      <w:jc w:val="both"/>
    </w:pPr>
    <w:rPr>
      <w:rFonts w:ascii="Times New Roman" w:eastAsia="宋体" w:hAnsi="Times New Roman"/>
      <w:kern w:val="2"/>
      <w:sz w:val="24"/>
      <w:szCs w:val="21"/>
    </w:rPr>
  </w:style>
  <w:style w:type="paragraph" w:customStyle="1" w:styleId="740DF33B647C4FB5A52D961EDD09E2A51">
    <w:name w:val="740DF33B647C4FB5A52D961EDD09E2A51"/>
    <w:rsid w:val="009F1112"/>
    <w:pPr>
      <w:widowControl w:val="0"/>
      <w:jc w:val="both"/>
    </w:pPr>
    <w:rPr>
      <w:rFonts w:ascii="Times New Roman" w:eastAsia="宋体" w:hAnsi="Times New Roman"/>
      <w:kern w:val="2"/>
      <w:sz w:val="24"/>
      <w:szCs w:val="21"/>
    </w:rPr>
  </w:style>
  <w:style w:type="paragraph" w:customStyle="1" w:styleId="71B361CAF3154DFBA828FE5C8A447C941">
    <w:name w:val="71B361CAF3154DFBA828FE5C8A447C941"/>
    <w:rsid w:val="009F1112"/>
    <w:pPr>
      <w:widowControl w:val="0"/>
      <w:jc w:val="both"/>
    </w:pPr>
    <w:rPr>
      <w:rFonts w:ascii="Times New Roman" w:eastAsia="宋体" w:hAnsi="Times New Roman"/>
      <w:kern w:val="2"/>
      <w:sz w:val="24"/>
      <w:szCs w:val="21"/>
    </w:rPr>
  </w:style>
  <w:style w:type="paragraph" w:customStyle="1" w:styleId="ECAA76C8C6164507B7D932105B65BCEB1">
    <w:name w:val="ECAA76C8C6164507B7D932105B65BCEB1"/>
    <w:rsid w:val="009F1112"/>
    <w:pPr>
      <w:widowControl w:val="0"/>
      <w:jc w:val="both"/>
    </w:pPr>
    <w:rPr>
      <w:rFonts w:ascii="Times New Roman" w:eastAsia="宋体" w:hAnsi="Times New Roman"/>
      <w:kern w:val="2"/>
      <w:sz w:val="24"/>
      <w:szCs w:val="21"/>
    </w:rPr>
  </w:style>
  <w:style w:type="paragraph" w:customStyle="1" w:styleId="D9390956E2884363AB8E2A73F86542651">
    <w:name w:val="D9390956E2884363AB8E2A73F86542651"/>
    <w:rsid w:val="009F1112"/>
    <w:pPr>
      <w:widowControl w:val="0"/>
      <w:jc w:val="both"/>
    </w:pPr>
    <w:rPr>
      <w:rFonts w:ascii="Times New Roman" w:eastAsia="宋体" w:hAnsi="Times New Roman"/>
      <w:kern w:val="2"/>
      <w:sz w:val="24"/>
      <w:szCs w:val="21"/>
    </w:rPr>
  </w:style>
  <w:style w:type="paragraph" w:customStyle="1" w:styleId="14BD844EF96B41F5B7553F4322310E3F1">
    <w:name w:val="14BD844EF96B41F5B7553F4322310E3F1"/>
    <w:rsid w:val="009F1112"/>
    <w:pPr>
      <w:widowControl w:val="0"/>
      <w:jc w:val="both"/>
    </w:pPr>
    <w:rPr>
      <w:rFonts w:ascii="Times New Roman" w:eastAsia="宋体" w:hAnsi="Times New Roman"/>
      <w:kern w:val="2"/>
      <w:sz w:val="24"/>
      <w:szCs w:val="21"/>
    </w:rPr>
  </w:style>
  <w:style w:type="paragraph" w:customStyle="1" w:styleId="AE4EBC0B70E7419A9CB1A8058A3420211">
    <w:name w:val="AE4EBC0B70E7419A9CB1A8058A3420211"/>
    <w:rsid w:val="009F1112"/>
    <w:pPr>
      <w:widowControl w:val="0"/>
      <w:jc w:val="both"/>
    </w:pPr>
    <w:rPr>
      <w:rFonts w:ascii="Times New Roman" w:eastAsia="宋体" w:hAnsi="Times New Roman"/>
      <w:kern w:val="2"/>
      <w:sz w:val="24"/>
      <w:szCs w:val="21"/>
    </w:rPr>
  </w:style>
  <w:style w:type="paragraph" w:customStyle="1" w:styleId="89F436E7D00D4D5BB46482846FDFE02B1">
    <w:name w:val="89F436E7D00D4D5BB46482846FDFE02B1"/>
    <w:rsid w:val="009F1112"/>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cuit_thesis_template_2026.dotm</Template>
  <TotalTime>204</TotalTime>
  <Pages>1</Pages>
  <Words>2380</Words>
  <Characters>13569</Characters>
  <Application>Microsoft Office Word</Application>
  <DocSecurity>0</DocSecurity>
  <Lines>113</Lines>
  <Paragraphs>31</Paragraphs>
  <ScaleCrop>false</ScaleCrop>
  <Company>成都信息工程大学</Company>
  <LinksUpToDate>false</LinksUpToDate>
  <CharactersWithSpaces>15918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29</cp:revision>
  <dcterms:created xsi:type="dcterms:W3CDTF">2025-08-19T15:22:00Z</dcterms:created>
  <dcterms:modified xsi:type="dcterms:W3CDTF">2026-04-03T06:58:00Z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