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47E93" w14:textId="77777777" w:rsidR="00302159" w:rsidRDefault="00302159">
      <w:r>
        <w:t>Decision tree:</w:t>
      </w:r>
    </w:p>
    <w:p w14:paraId="65D8CD4E" w14:textId="77777777" w:rsidR="00302159" w:rsidRDefault="00302159">
      <w:r>
        <w:t>Dataset2:</w:t>
      </w:r>
    </w:p>
    <w:p w14:paraId="49490593" w14:textId="77777777" w:rsidR="00302159" w:rsidRDefault="00302159"/>
    <w:p w14:paraId="1167A2E2" w14:textId="77777777" w:rsidR="00302159" w:rsidRDefault="00302159" w:rsidP="00302159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0.6079093432007401</w:t>
      </w:r>
    </w:p>
    <w:p w14:paraId="4FE080B5" w14:textId="77777777" w:rsidR="00302159" w:rsidRDefault="00302159" w:rsidP="00302159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Precision: 0.44196910545594764</w:t>
      </w:r>
    </w:p>
    <w:p w14:paraId="72B679F7" w14:textId="77777777" w:rsidR="00302159" w:rsidRDefault="00302159" w:rsidP="00302159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0.4623846913320597</w:t>
      </w:r>
    </w:p>
    <w:p w14:paraId="5D71ED3E" w14:textId="77777777" w:rsidR="00302159" w:rsidRPr="00302159" w:rsidRDefault="00302159" w:rsidP="00302159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F-1 Measure: 0.4450678981785526</w:t>
      </w:r>
    </w:p>
    <w:p w14:paraId="76A74EBE" w14:textId="77777777" w:rsidR="00302159" w:rsidRDefault="00302159"/>
    <w:p w14:paraId="0B84CC75" w14:textId="77777777" w:rsidR="00302159" w:rsidRDefault="00302159"/>
    <w:p w14:paraId="00A45AAE" w14:textId="77777777" w:rsidR="00B87C67" w:rsidRDefault="00974667">
      <w:r>
        <w:t>Random Forests:</w:t>
      </w:r>
    </w:p>
    <w:p w14:paraId="3C378533" w14:textId="77777777" w:rsidR="00974667" w:rsidRDefault="00F40BFE">
      <w:r>
        <w:t>Code Implementation:</w:t>
      </w:r>
    </w:p>
    <w:p w14:paraId="38FDD404" w14:textId="77777777" w:rsidR="00F40BFE" w:rsidRDefault="00F40BFE"/>
    <w:p w14:paraId="7CBB5E43" w14:textId="77777777" w:rsidR="00F40BFE" w:rsidRDefault="00DE4812">
      <w:r>
        <w:t xml:space="preserve">In this </w:t>
      </w:r>
      <w:proofErr w:type="gramStart"/>
      <w:r>
        <w:t>algorithm</w:t>
      </w:r>
      <w:proofErr w:type="gramEnd"/>
      <w:r>
        <w:t xml:space="preserve"> we generate T number of trees by taking N length dataset (different every time) and choose m variables which are to be considered while calculating the best split at every node</w:t>
      </w:r>
      <w:r w:rsidR="00F163D6">
        <w:t xml:space="preserve"> in a tree</w:t>
      </w:r>
      <w:r>
        <w:t>.</w:t>
      </w:r>
      <w:r w:rsidR="00F163D6">
        <w:t xml:space="preserve"> We calculate the predictions from all the trees and </w:t>
      </w:r>
      <w:r w:rsidR="00E62C8F">
        <w:t>append them into a list and find the majority of the classifications. The class value with more instances will be assigned to the row.</w:t>
      </w:r>
    </w:p>
    <w:p w14:paraId="3B1C351D" w14:textId="77777777" w:rsidR="00E62C8F" w:rsidRDefault="00E62C8F"/>
    <w:p w14:paraId="442E6E47" w14:textId="77777777" w:rsidR="002A0C6A" w:rsidRDefault="0097104A" w:rsidP="002A0C6A">
      <w:r>
        <w:t xml:space="preserve">Best </w:t>
      </w:r>
      <w:r w:rsidR="002A0C6A">
        <w:t xml:space="preserve">split:  </w:t>
      </w:r>
      <w:r>
        <w:t xml:space="preserve"> </w:t>
      </w:r>
      <w:r w:rsidR="002A0C6A" w:rsidRPr="002A0C6A">
        <w:t>we traverse through all the</w:t>
      </w:r>
      <w:r w:rsidR="002A0C6A">
        <w:t xml:space="preserve"> m random</w:t>
      </w:r>
      <w:r w:rsidR="002A0C6A" w:rsidRPr="002A0C6A">
        <w:t xml:space="preserve"> columns</w:t>
      </w:r>
      <w:r w:rsidR="002A0C6A">
        <w:t xml:space="preserve"> selected and </w:t>
      </w:r>
      <w:r w:rsidR="002A0C6A" w:rsidRPr="002A0C6A">
        <w:t>considering all the unique values present in that certain</w:t>
      </w:r>
      <w:r w:rsidR="002A0C6A">
        <w:t xml:space="preserve">, </w:t>
      </w:r>
      <w:r w:rsidR="002A0C6A" w:rsidRPr="002A0C6A">
        <w:t>we split the node into its subtrees</w:t>
      </w:r>
      <w:r w:rsidR="002A0C6A">
        <w:t xml:space="preserve"> we </w:t>
      </w:r>
      <w:r w:rsidR="002A0C6A" w:rsidRPr="002A0C6A">
        <w:t>generate the gain</w:t>
      </w:r>
    </w:p>
    <w:p w14:paraId="44498457" w14:textId="77777777" w:rsidR="002A0C6A" w:rsidRDefault="002A0C6A">
      <w:r>
        <w:t xml:space="preserve">and </w:t>
      </w:r>
      <w:r w:rsidRPr="002A0C6A">
        <w:t xml:space="preserve">return the column number and the value which constitute to the low </w:t>
      </w:r>
      <w:proofErr w:type="spellStart"/>
      <w:r w:rsidRPr="002A0C6A">
        <w:t>gini</w:t>
      </w:r>
      <w:proofErr w:type="spellEnd"/>
      <w:r w:rsidRPr="002A0C6A">
        <w:t xml:space="preserve"> index</w:t>
      </w:r>
    </w:p>
    <w:p w14:paraId="5366E2AF" w14:textId="77777777" w:rsidR="00D66373" w:rsidRDefault="00D66373"/>
    <w:p w14:paraId="2D132EB0" w14:textId="77777777" w:rsidR="00D66373" w:rsidRDefault="00D66373">
      <w:r>
        <w:t xml:space="preserve">decision </w:t>
      </w:r>
      <w:proofErr w:type="spellStart"/>
      <w:r>
        <w:t>tree_</w:t>
      </w:r>
      <w:proofErr w:type="gramStart"/>
      <w:r>
        <w:t>new</w:t>
      </w:r>
      <w:proofErr w:type="spellEnd"/>
      <w:r>
        <w:t xml:space="preserve"> :</w:t>
      </w:r>
      <w:proofErr w:type="gramEnd"/>
      <w:r>
        <w:t xml:space="preserve"> same </w:t>
      </w:r>
      <w:r w:rsidR="00302159">
        <w:t xml:space="preserve">steps </w:t>
      </w:r>
      <w:r>
        <w:t xml:space="preserve">as </w:t>
      </w:r>
      <w:r w:rsidR="00302159">
        <w:t xml:space="preserve">in </w:t>
      </w:r>
      <w:proofErr w:type="spellStart"/>
      <w:r>
        <w:t>decision_tree</w:t>
      </w:r>
      <w:proofErr w:type="spellEnd"/>
    </w:p>
    <w:p w14:paraId="53F2EAFB" w14:textId="77777777" w:rsidR="00302159" w:rsidRDefault="00302159"/>
    <w:p w14:paraId="292D7F3E" w14:textId="77777777" w:rsidR="00302159" w:rsidRDefault="00302159">
      <w:proofErr w:type="spellStart"/>
      <w:r>
        <w:t>predicted_new</w:t>
      </w:r>
      <w:proofErr w:type="spellEnd"/>
      <w:r>
        <w:t>: this function returns the majority classes from the predictions trees in random forest</w:t>
      </w:r>
    </w:p>
    <w:p w14:paraId="5177421E" w14:textId="77777777" w:rsidR="00302159" w:rsidRDefault="000E5C96">
      <w:r>
        <w:t>dataset1:</w:t>
      </w:r>
    </w:p>
    <w:p w14:paraId="67305582" w14:textId="77777777" w:rsidR="000E5C96" w:rsidRDefault="000E5C96" w:rsidP="000E5C96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0.9964912280701753</w:t>
      </w:r>
    </w:p>
    <w:p w14:paraId="444D498C" w14:textId="77777777" w:rsidR="000E5C96" w:rsidRDefault="000E5C96" w:rsidP="000E5C96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Precision: 0.9967741935483871</w:t>
      </w:r>
    </w:p>
    <w:p w14:paraId="640B5A39" w14:textId="77777777" w:rsidR="000E5C96" w:rsidRDefault="000E5C96" w:rsidP="000E5C96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0.9954545454545455</w:t>
      </w:r>
    </w:p>
    <w:p w14:paraId="229118CC" w14:textId="77777777" w:rsidR="000E5C96" w:rsidRDefault="000E5C96" w:rsidP="000E5C96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F-1 Measure: 0.996035074342356</w:t>
      </w:r>
    </w:p>
    <w:p w14:paraId="337106A7" w14:textId="77777777" w:rsidR="000E5C96" w:rsidRDefault="000E5C96">
      <w:bookmarkStart w:id="0" w:name="_GoBack"/>
      <w:bookmarkEnd w:id="0"/>
    </w:p>
    <w:p w14:paraId="12190585" w14:textId="77777777" w:rsidR="00302159" w:rsidRDefault="00302159">
      <w:r>
        <w:t>dataset 2:</w:t>
      </w:r>
    </w:p>
    <w:p w14:paraId="64F5726A" w14:textId="77777777" w:rsidR="00302159" w:rsidRDefault="00302159"/>
    <w:p w14:paraId="37334811" w14:textId="77777777" w:rsidR="00302159" w:rsidRPr="00302159" w:rsidRDefault="00302159" w:rsidP="0030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302159">
        <w:rPr>
          <w:rFonts w:ascii="Courier" w:hAnsi="Courier" w:cs="Courier New"/>
          <w:color w:val="000000"/>
          <w:sz w:val="21"/>
          <w:szCs w:val="21"/>
        </w:rPr>
        <w:t>Accuracy: 0.9833333333333333</w:t>
      </w:r>
    </w:p>
    <w:p w14:paraId="45607BCF" w14:textId="77777777" w:rsidR="00302159" w:rsidRPr="00302159" w:rsidRDefault="00302159" w:rsidP="0030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302159">
        <w:rPr>
          <w:rFonts w:ascii="Courier" w:hAnsi="Courier" w:cs="Courier New"/>
          <w:color w:val="000000"/>
          <w:sz w:val="21"/>
          <w:szCs w:val="21"/>
        </w:rPr>
        <w:t>Precision: 0.9285714285714286</w:t>
      </w:r>
    </w:p>
    <w:p w14:paraId="217A808E" w14:textId="77777777" w:rsidR="00302159" w:rsidRPr="00302159" w:rsidRDefault="00302159" w:rsidP="0030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302159">
        <w:rPr>
          <w:rFonts w:ascii="Courier" w:hAnsi="Courier" w:cs="Courier New"/>
          <w:color w:val="000000"/>
          <w:sz w:val="21"/>
          <w:szCs w:val="21"/>
        </w:rPr>
        <w:t>Recall: 1.0</w:t>
      </w:r>
    </w:p>
    <w:p w14:paraId="73A27E95" w14:textId="77777777" w:rsidR="00302159" w:rsidRDefault="00302159" w:rsidP="0030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302159">
        <w:rPr>
          <w:rFonts w:ascii="Courier" w:hAnsi="Courier" w:cs="Courier New"/>
          <w:color w:val="000000"/>
          <w:sz w:val="21"/>
          <w:szCs w:val="21"/>
        </w:rPr>
        <w:t>F-1 Measure: 0.9629629629629629</w:t>
      </w:r>
    </w:p>
    <w:p w14:paraId="3BDF0068" w14:textId="77777777" w:rsidR="00302159" w:rsidRDefault="00302159" w:rsidP="0030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751F6D5F" w14:textId="77777777" w:rsidR="00302159" w:rsidRDefault="00302159" w:rsidP="0030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51B3BC50" w14:textId="77777777" w:rsidR="00302159" w:rsidRDefault="004663A8" w:rsidP="0030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Courier" w:hAnsi="Courier" w:cs="Courier New"/>
          <w:color w:val="000000"/>
          <w:sz w:val="21"/>
          <w:szCs w:val="21"/>
        </w:rPr>
        <w:t>Boosting:</w:t>
      </w:r>
    </w:p>
    <w:p w14:paraId="774C2AFE" w14:textId="77777777" w:rsidR="004663A8" w:rsidRPr="004663A8" w:rsidRDefault="004663A8" w:rsidP="0030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401A3B9F" w14:textId="77777777" w:rsidR="004663A8" w:rsidRPr="004663A8" w:rsidRDefault="004663A8" w:rsidP="00302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496E2B96" w14:textId="77777777" w:rsidR="004663A8" w:rsidRPr="00BE01C5" w:rsidRDefault="004663A8" w:rsidP="00BE01C5">
      <w:pPr>
        <w:pStyle w:val="NormalWeb"/>
        <w:shd w:val="clear" w:color="auto" w:fill="FFFFFF"/>
        <w:ind w:left="360"/>
        <w:rPr>
          <w:rFonts w:ascii="Arial" w:hAnsi="Arial" w:cs="Arial"/>
          <w:sz w:val="40"/>
          <w:szCs w:val="40"/>
        </w:rPr>
      </w:pPr>
      <w:r w:rsidRPr="004663A8">
        <w:t xml:space="preserve">Initially, </w:t>
      </w:r>
      <w:r>
        <w:t>we set up</w:t>
      </w:r>
      <w:r w:rsidRPr="004663A8">
        <w:t xml:space="preserve"> uniform weights on all the </w:t>
      </w:r>
      <w:proofErr w:type="gramStart"/>
      <w:r w:rsidRPr="004663A8">
        <w:t xml:space="preserve">records </w:t>
      </w:r>
      <w:r>
        <w:t>.</w:t>
      </w:r>
      <w:proofErr w:type="gramEnd"/>
      <w:r w:rsidRPr="004663A8">
        <w:t xml:space="preserve"> At each </w:t>
      </w:r>
      <w:proofErr w:type="gramStart"/>
      <w:r w:rsidRPr="004663A8">
        <w:t>round</w:t>
      </w:r>
      <w:proofErr w:type="gramEnd"/>
      <w:r w:rsidRPr="004663A8">
        <w:t xml:space="preserve"> </w:t>
      </w:r>
      <w:r>
        <w:t>we c</w:t>
      </w:r>
      <w:r w:rsidRPr="004663A8">
        <w:t xml:space="preserve">reate a bootstrap sample based on the weights </w:t>
      </w:r>
      <w:r>
        <w:t xml:space="preserve">and train </w:t>
      </w:r>
      <w:r w:rsidRPr="004663A8">
        <w:t xml:space="preserve">a </w:t>
      </w:r>
      <w:r>
        <w:t xml:space="preserve">decision tree </w:t>
      </w:r>
      <w:r w:rsidRPr="004663A8">
        <w:t xml:space="preserve">classifier on the sample and apply it on the original training set </w:t>
      </w:r>
      <w:r w:rsidR="004E7DB6">
        <w:t>and calculate the error using the existing and the predicted values.</w:t>
      </w:r>
      <w:r w:rsidR="004E7DB6" w:rsidRPr="004E7DB6">
        <w:t xml:space="preserve"> </w:t>
      </w:r>
      <w:r w:rsidR="004E7DB6" w:rsidRPr="004663A8">
        <w:t xml:space="preserve">If </w:t>
      </w:r>
      <w:r w:rsidR="004E7DB6" w:rsidRPr="004663A8">
        <w:lastRenderedPageBreak/>
        <w:t>the error rate is higher than 50%, start over</w:t>
      </w:r>
      <w:r w:rsidR="004E7DB6">
        <w:t xml:space="preserve">. If the error is less than 0.5 we calculate the alpha and update the weights by checking whether the predictions are correct or not. The records that are </w:t>
      </w:r>
      <w:proofErr w:type="spellStart"/>
      <w:r w:rsidR="004E7DB6">
        <w:t>mis</w:t>
      </w:r>
      <w:proofErr w:type="spellEnd"/>
      <w:r w:rsidR="004E7DB6">
        <w:t>-</w:t>
      </w:r>
      <w:r w:rsidRPr="004663A8">
        <w:t xml:space="preserve">classified will have their weights </w:t>
      </w:r>
      <w:proofErr w:type="gramStart"/>
      <w:r w:rsidRPr="004663A8">
        <w:t xml:space="preserve">increased </w:t>
      </w:r>
      <w:r w:rsidR="004E7DB6">
        <w:t xml:space="preserve"> whereas</w:t>
      </w:r>
      <w:proofErr w:type="gramEnd"/>
      <w:r w:rsidR="004E7DB6">
        <w:t xml:space="preserve"> the  records</w:t>
      </w:r>
      <w:r w:rsidRPr="004663A8">
        <w:t xml:space="preserve"> that are classified correctly will have their weights </w:t>
      </w:r>
      <w:r w:rsidR="00BE01C5">
        <w:t>decreased.</w:t>
      </w:r>
      <w:r w:rsidR="00BE01C5">
        <w:rPr>
          <w:rFonts w:ascii="Arial" w:hAnsi="Arial" w:cs="Arial"/>
          <w:sz w:val="40"/>
          <w:szCs w:val="40"/>
        </w:rPr>
        <w:t xml:space="preserve"> </w:t>
      </w:r>
      <w:r w:rsidRPr="004663A8">
        <w:t xml:space="preserve">Final prediction is weighted average of all the classifiers with weight representing the training accuracy </w:t>
      </w:r>
    </w:p>
    <w:p w14:paraId="228AF7C1" w14:textId="77777777" w:rsidR="00BE01C5" w:rsidRDefault="00066ACF" w:rsidP="00BE01C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Dataset1</w:t>
      </w:r>
      <w:r w:rsidR="00BE01C5">
        <w:rPr>
          <w:rFonts w:ascii="Courier" w:hAnsi="Courier"/>
          <w:color w:val="000000"/>
          <w:sz w:val="21"/>
          <w:szCs w:val="21"/>
        </w:rPr>
        <w:t>:</w:t>
      </w:r>
    </w:p>
    <w:p w14:paraId="484F6DEC" w14:textId="77777777" w:rsidR="00066ACF" w:rsidRDefault="00066ACF" w:rsidP="00066ACF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95.77694235588972</w:t>
      </w:r>
    </w:p>
    <w:p w14:paraId="2A38C32A" w14:textId="77777777" w:rsidR="00066ACF" w:rsidRDefault="00066ACF" w:rsidP="00066ACF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Precision: 94.86029795203956</w:t>
      </w:r>
    </w:p>
    <w:p w14:paraId="5EA3E039" w14:textId="77777777" w:rsidR="00066ACF" w:rsidRDefault="00066ACF" w:rsidP="00066ACF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93.54188311688311</w:t>
      </w:r>
    </w:p>
    <w:p w14:paraId="4FDDCCDD" w14:textId="77777777" w:rsidR="00066ACF" w:rsidRDefault="00066ACF" w:rsidP="00066ACF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F-1 Measure: 94.1115068882824</w:t>
      </w:r>
    </w:p>
    <w:p w14:paraId="0B09122E" w14:textId="77777777" w:rsidR="00066ACF" w:rsidRDefault="00066ACF" w:rsidP="00BE01C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760B24A8" w14:textId="77777777" w:rsidR="00066ACF" w:rsidRDefault="00066ACF" w:rsidP="00BE01C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Dataset2:</w:t>
      </w:r>
    </w:p>
    <w:p w14:paraId="248A38D8" w14:textId="77777777" w:rsidR="00BE01C5" w:rsidRDefault="00BE01C5" w:rsidP="00BE01C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65B37B07" w14:textId="77777777" w:rsidR="00BE01C5" w:rsidRDefault="00BE01C5" w:rsidP="00BE01C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31839D1A" w14:textId="77777777" w:rsidR="00BE01C5" w:rsidRDefault="00BE01C5" w:rsidP="00BE01C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64.27382053654026</w:t>
      </w:r>
    </w:p>
    <w:p w14:paraId="212EB4F4" w14:textId="77777777" w:rsidR="00BE01C5" w:rsidRDefault="00BE01C5" w:rsidP="00BE01C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Precision: 49.59541262830737</w:t>
      </w:r>
    </w:p>
    <w:p w14:paraId="17E0CB8F" w14:textId="77777777" w:rsidR="00BE01C5" w:rsidRDefault="00BE01C5" w:rsidP="00BE01C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47.81043956043956</w:t>
      </w:r>
    </w:p>
    <w:p w14:paraId="25EDFB67" w14:textId="77777777" w:rsidR="00BE01C5" w:rsidRDefault="00BE01C5" w:rsidP="00BE01C5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F-1 Measure: 48.05059105870464</w:t>
      </w:r>
    </w:p>
    <w:p w14:paraId="35D258B7" w14:textId="77777777" w:rsidR="004663A8" w:rsidRPr="00302159" w:rsidRDefault="004663A8" w:rsidP="00466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61A22418" w14:textId="77777777" w:rsidR="00302159" w:rsidRDefault="00302159" w:rsidP="004663A8"/>
    <w:sectPr w:rsidR="00302159" w:rsidSect="00EC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81DEA"/>
    <w:multiLevelType w:val="multilevel"/>
    <w:tmpl w:val="8D7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6A3795"/>
    <w:multiLevelType w:val="hybridMultilevel"/>
    <w:tmpl w:val="3722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CE83B0"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67"/>
    <w:rsid w:val="00066ACF"/>
    <w:rsid w:val="000E5C96"/>
    <w:rsid w:val="001A7E23"/>
    <w:rsid w:val="002A0C6A"/>
    <w:rsid w:val="00302159"/>
    <w:rsid w:val="004663A8"/>
    <w:rsid w:val="004E7DB6"/>
    <w:rsid w:val="0097104A"/>
    <w:rsid w:val="00974667"/>
    <w:rsid w:val="00AB3257"/>
    <w:rsid w:val="00BE01C5"/>
    <w:rsid w:val="00D66373"/>
    <w:rsid w:val="00DE4812"/>
    <w:rsid w:val="00E62C8F"/>
    <w:rsid w:val="00EC5735"/>
    <w:rsid w:val="00F163D6"/>
    <w:rsid w:val="00F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974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2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15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663A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334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2018-11-27T08:31:00Z</dcterms:created>
  <dcterms:modified xsi:type="dcterms:W3CDTF">2018-11-27T09:39:00Z</dcterms:modified>
</cp:coreProperties>
</file>