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A4" w:rsidRDefault="000D0358" w:rsidP="000D0358">
      <w:pPr>
        <w:pStyle w:val="Title"/>
        <w:jc w:val="center"/>
        <w:rPr>
          <w:lang w:val="en-US"/>
        </w:rPr>
      </w:pPr>
      <w:r>
        <w:rPr>
          <w:lang w:val="en-US"/>
        </w:rPr>
        <w:t xml:space="preserve">Refactoring Documentation for Project “Battle Field </w:t>
      </w:r>
      <w:r w:rsidRPr="000D0358">
        <w:rPr>
          <w:lang w:val="en-US"/>
        </w:rPr>
        <w:t>2</w:t>
      </w:r>
      <w:r>
        <w:rPr>
          <w:lang w:val="en-US"/>
        </w:rPr>
        <w:t>”</w:t>
      </w:r>
    </w:p>
    <w:p w:rsidR="00DB1719" w:rsidRDefault="00DB1719" w:rsidP="00DB1719">
      <w:pPr>
        <w:pStyle w:val="Heading1"/>
        <w:rPr>
          <w:lang w:val="en-US"/>
        </w:rPr>
      </w:pPr>
      <w:r>
        <w:rPr>
          <w:lang w:val="en-US"/>
        </w:rPr>
        <w:t>Initial refactor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added to new solution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class, namespace and project renamed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moved inside the namespace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lines added after the end of code blocks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 separated each on new line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Brackets added to all if/if else statements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“” replaced with </w:t>
      </w:r>
      <w:proofErr w:type="spellStart"/>
      <w:r>
        <w:rPr>
          <w:lang w:val="en-US"/>
        </w:rPr>
        <w:t>string.Empty</w:t>
      </w:r>
      <w:proofErr w:type="spellEnd"/>
    </w:p>
    <w:p w:rsidR="00DB1719" w:rsidRDefault="00DB1719" w:rsidP="00224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Int32 class replaced with the type keyword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</w:p>
    <w:p w:rsidR="00DB1719" w:rsidRDefault="00DB1719" w:rsidP="00DB1719">
      <w:pPr>
        <w:rPr>
          <w:lang w:val="en-US"/>
        </w:rPr>
      </w:pPr>
    </w:p>
    <w:p w:rsidR="00DB1719" w:rsidRPr="00DB1719" w:rsidRDefault="00DB1719" w:rsidP="00DB1719">
      <w:pPr>
        <w:rPr>
          <w:lang w:val="en-US"/>
        </w:rPr>
      </w:pPr>
      <w:r>
        <w:rPr>
          <w:lang w:val="en-US"/>
        </w:rPr>
        <w:t>Example headings of the changes:</w:t>
      </w:r>
    </w:p>
    <w:p w:rsid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Redesigned the project structure:</w:t>
      </w:r>
    </w:p>
    <w:p w:rsidR="0022417A" w:rsidRDefault="0022417A" w:rsidP="00224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 all properties after constructors</w:t>
      </w:r>
    </w:p>
    <w:p w:rsidR="0022417A" w:rsidRPr="0022417A" w:rsidRDefault="0022417A" w:rsidP="00224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abstract factory to create all objects there</w:t>
      </w:r>
    </w:p>
    <w:p w:rsidR="00FE6E3C" w:rsidRPr="00FE6E3C" w:rsidRDefault="006F1FD4" w:rsidP="00FE6E3C">
      <w:pPr>
        <w:pStyle w:val="Heading1"/>
        <w:rPr>
          <w:lang w:val="en-US"/>
        </w:rPr>
      </w:pPr>
      <w:r>
        <w:rPr>
          <w:lang w:val="en-US"/>
        </w:rPr>
        <w:t>Implemented design patterns</w:t>
      </w:r>
      <w:r w:rsidR="000D0358">
        <w:rPr>
          <w:lang w:val="en-US"/>
        </w:rPr>
        <w:t>:</w:t>
      </w:r>
    </w:p>
    <w:p w:rsidR="00FE6E3C" w:rsidRDefault="00FE6E3C" w:rsidP="00FE6E3C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Creational patterns </w:t>
      </w:r>
    </w:p>
    <w:p w:rsidR="00FE6E3C" w:rsidRDefault="00FE6E3C" w:rsidP="00FE6E3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 factory to create all object there</w:t>
      </w:r>
    </w:p>
    <w:p w:rsidR="000C180A" w:rsidRPr="000C180A" w:rsidRDefault="00FE6E3C" w:rsidP="000C18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Singleton to get factory</w:t>
      </w:r>
    </w:p>
    <w:p w:rsidR="000C180A" w:rsidRDefault="000C180A" w:rsidP="000C180A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Structural patterns </w:t>
      </w:r>
    </w:p>
    <w:p w:rsidR="000C180A" w:rsidRDefault="006231F8" w:rsidP="000C18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…</w:t>
      </w:r>
    </w:p>
    <w:p w:rsidR="000C180A" w:rsidRDefault="006231F8" w:rsidP="000C18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…</w:t>
      </w:r>
    </w:p>
    <w:p w:rsidR="000C180A" w:rsidRDefault="006231F8" w:rsidP="000C180A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Behavior</w:t>
      </w:r>
      <w:r w:rsidR="000C180A">
        <w:rPr>
          <w:b/>
          <w:bCs/>
          <w:sz w:val="23"/>
          <w:szCs w:val="23"/>
        </w:rPr>
        <w:t xml:space="preserve"> patterns </w:t>
      </w:r>
    </w:p>
    <w:p w:rsidR="000C180A" w:rsidRDefault="006231F8" w:rsidP="000C18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…</w:t>
      </w:r>
    </w:p>
    <w:p w:rsidR="000C180A" w:rsidRPr="000C180A" w:rsidRDefault="006231F8" w:rsidP="000C18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p w:rsidR="006F1FD4" w:rsidRPr="000C180A" w:rsidRDefault="006F1FD4" w:rsidP="000C180A">
      <w:pPr>
        <w:pStyle w:val="Heading1"/>
        <w:rPr>
          <w:lang w:val="en-US"/>
        </w:rPr>
      </w:pPr>
      <w:r w:rsidRPr="000C180A">
        <w:rPr>
          <w:lang w:val="en-US"/>
        </w:rPr>
        <w:lastRenderedPageBreak/>
        <w:t>Reformatted the source code: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Renamed variables: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Introduced constants: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Extracted methods: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Introduced classes:</w:t>
      </w:r>
    </w:p>
    <w:p w:rsid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Moved method</w:t>
      </w:r>
      <w:r>
        <w:rPr>
          <w:lang w:val="en-US"/>
        </w:rPr>
        <w:t>s:</w:t>
      </w:r>
    </w:p>
    <w:p w:rsidR="00911A39" w:rsidRPr="00911A39" w:rsidRDefault="00911A39" w:rsidP="00911A39">
      <w:pPr>
        <w:pStyle w:val="Heading1"/>
        <w:rPr>
          <w:lang w:val="en-US"/>
        </w:rPr>
      </w:pPr>
      <w:r>
        <w:rPr>
          <w:lang w:val="en-US"/>
        </w:rPr>
        <w:t>Added unit tests:</w:t>
      </w:r>
    </w:p>
    <w:p w:rsidR="00911A39" w:rsidRPr="00911A39" w:rsidRDefault="00911A39" w:rsidP="00911A39">
      <w:pPr>
        <w:rPr>
          <w:lang w:val="en-US"/>
        </w:rPr>
      </w:pPr>
    </w:p>
    <w:p w:rsidR="00DB1719" w:rsidRPr="00DB1719" w:rsidRDefault="00DB1719" w:rsidP="00DB1719">
      <w:pPr>
        <w:rPr>
          <w:lang w:val="en-US"/>
        </w:rPr>
      </w:pPr>
    </w:p>
    <w:sectPr w:rsidR="00DB1719" w:rsidRPr="00DB1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7743"/>
    <w:multiLevelType w:val="hybridMultilevel"/>
    <w:tmpl w:val="3640C1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77FE1"/>
    <w:multiLevelType w:val="hybridMultilevel"/>
    <w:tmpl w:val="3AFAE2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E7E73"/>
    <w:multiLevelType w:val="hybridMultilevel"/>
    <w:tmpl w:val="7214D0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45"/>
    <w:rsid w:val="00046A6B"/>
    <w:rsid w:val="0005589D"/>
    <w:rsid w:val="00075CC4"/>
    <w:rsid w:val="0007640B"/>
    <w:rsid w:val="00087095"/>
    <w:rsid w:val="000A34B5"/>
    <w:rsid w:val="000C180A"/>
    <w:rsid w:val="000D0358"/>
    <w:rsid w:val="000D108F"/>
    <w:rsid w:val="000E5EA3"/>
    <w:rsid w:val="000F4459"/>
    <w:rsid w:val="000F6A86"/>
    <w:rsid w:val="0010120C"/>
    <w:rsid w:val="00104C83"/>
    <w:rsid w:val="00106A5C"/>
    <w:rsid w:val="00112DEA"/>
    <w:rsid w:val="00115F8C"/>
    <w:rsid w:val="0012395A"/>
    <w:rsid w:val="001351AD"/>
    <w:rsid w:val="00146FCE"/>
    <w:rsid w:val="00162726"/>
    <w:rsid w:val="00162EF5"/>
    <w:rsid w:val="00186FBB"/>
    <w:rsid w:val="00195E61"/>
    <w:rsid w:val="001A53A4"/>
    <w:rsid w:val="001C7216"/>
    <w:rsid w:val="001C7522"/>
    <w:rsid w:val="00202581"/>
    <w:rsid w:val="00202636"/>
    <w:rsid w:val="002231C5"/>
    <w:rsid w:val="0022417A"/>
    <w:rsid w:val="0022615F"/>
    <w:rsid w:val="00233C1A"/>
    <w:rsid w:val="00236FD9"/>
    <w:rsid w:val="002A0CA0"/>
    <w:rsid w:val="002A29A0"/>
    <w:rsid w:val="002C46E7"/>
    <w:rsid w:val="002D392D"/>
    <w:rsid w:val="002E248C"/>
    <w:rsid w:val="002E3F18"/>
    <w:rsid w:val="00303666"/>
    <w:rsid w:val="00314E10"/>
    <w:rsid w:val="0031699F"/>
    <w:rsid w:val="00334065"/>
    <w:rsid w:val="003404BD"/>
    <w:rsid w:val="0034659C"/>
    <w:rsid w:val="00364E43"/>
    <w:rsid w:val="00366825"/>
    <w:rsid w:val="00382B45"/>
    <w:rsid w:val="003925DE"/>
    <w:rsid w:val="003B124F"/>
    <w:rsid w:val="003B27B2"/>
    <w:rsid w:val="003F2F4D"/>
    <w:rsid w:val="003F50AB"/>
    <w:rsid w:val="00417735"/>
    <w:rsid w:val="0043561D"/>
    <w:rsid w:val="00435848"/>
    <w:rsid w:val="004452EC"/>
    <w:rsid w:val="00452BB2"/>
    <w:rsid w:val="004720B5"/>
    <w:rsid w:val="0047296E"/>
    <w:rsid w:val="00474946"/>
    <w:rsid w:val="0048670B"/>
    <w:rsid w:val="004A000B"/>
    <w:rsid w:val="004A3778"/>
    <w:rsid w:val="004A3FBE"/>
    <w:rsid w:val="004B1CCF"/>
    <w:rsid w:val="004F0488"/>
    <w:rsid w:val="00502725"/>
    <w:rsid w:val="00503675"/>
    <w:rsid w:val="00535E86"/>
    <w:rsid w:val="0053699A"/>
    <w:rsid w:val="005466E2"/>
    <w:rsid w:val="00553FEE"/>
    <w:rsid w:val="00582C78"/>
    <w:rsid w:val="005841CD"/>
    <w:rsid w:val="005860D7"/>
    <w:rsid w:val="0058627F"/>
    <w:rsid w:val="005A23C9"/>
    <w:rsid w:val="005D238D"/>
    <w:rsid w:val="005D36F7"/>
    <w:rsid w:val="005D7DDC"/>
    <w:rsid w:val="005E5A68"/>
    <w:rsid w:val="005F655C"/>
    <w:rsid w:val="006231F8"/>
    <w:rsid w:val="00634943"/>
    <w:rsid w:val="006608E5"/>
    <w:rsid w:val="00683EBC"/>
    <w:rsid w:val="00695EE3"/>
    <w:rsid w:val="006B717B"/>
    <w:rsid w:val="006D578A"/>
    <w:rsid w:val="006F01DA"/>
    <w:rsid w:val="006F1FD4"/>
    <w:rsid w:val="00715B05"/>
    <w:rsid w:val="00722AD9"/>
    <w:rsid w:val="00727259"/>
    <w:rsid w:val="007467E2"/>
    <w:rsid w:val="00752EBB"/>
    <w:rsid w:val="007730CB"/>
    <w:rsid w:val="0077316B"/>
    <w:rsid w:val="0078549E"/>
    <w:rsid w:val="00794B82"/>
    <w:rsid w:val="00796EAF"/>
    <w:rsid w:val="007C2943"/>
    <w:rsid w:val="007D567B"/>
    <w:rsid w:val="007E7305"/>
    <w:rsid w:val="00802F8B"/>
    <w:rsid w:val="0085633D"/>
    <w:rsid w:val="00860CF5"/>
    <w:rsid w:val="00867E96"/>
    <w:rsid w:val="008D1BAF"/>
    <w:rsid w:val="008D6B95"/>
    <w:rsid w:val="008E5DEF"/>
    <w:rsid w:val="008E6B8C"/>
    <w:rsid w:val="008F76E4"/>
    <w:rsid w:val="008F7BDC"/>
    <w:rsid w:val="00911A39"/>
    <w:rsid w:val="00911BBC"/>
    <w:rsid w:val="00920C76"/>
    <w:rsid w:val="009362D4"/>
    <w:rsid w:val="0095037D"/>
    <w:rsid w:val="00962750"/>
    <w:rsid w:val="00966643"/>
    <w:rsid w:val="00966FD6"/>
    <w:rsid w:val="0097295F"/>
    <w:rsid w:val="0097366D"/>
    <w:rsid w:val="00996F9B"/>
    <w:rsid w:val="009A4A97"/>
    <w:rsid w:val="009B3A31"/>
    <w:rsid w:val="009D2707"/>
    <w:rsid w:val="009F0E6F"/>
    <w:rsid w:val="009F148D"/>
    <w:rsid w:val="00A07C48"/>
    <w:rsid w:val="00A14740"/>
    <w:rsid w:val="00A3263F"/>
    <w:rsid w:val="00A3310B"/>
    <w:rsid w:val="00A50502"/>
    <w:rsid w:val="00A523ED"/>
    <w:rsid w:val="00A52EFC"/>
    <w:rsid w:val="00A53CDE"/>
    <w:rsid w:val="00A54FF2"/>
    <w:rsid w:val="00A62500"/>
    <w:rsid w:val="00A800BA"/>
    <w:rsid w:val="00A81FBF"/>
    <w:rsid w:val="00A84585"/>
    <w:rsid w:val="00A91FE2"/>
    <w:rsid w:val="00A95357"/>
    <w:rsid w:val="00A977DE"/>
    <w:rsid w:val="00AA244F"/>
    <w:rsid w:val="00AA35FF"/>
    <w:rsid w:val="00AB2726"/>
    <w:rsid w:val="00AB514E"/>
    <w:rsid w:val="00AC402F"/>
    <w:rsid w:val="00AE10DA"/>
    <w:rsid w:val="00AE4108"/>
    <w:rsid w:val="00AE4E61"/>
    <w:rsid w:val="00AE62A8"/>
    <w:rsid w:val="00B17738"/>
    <w:rsid w:val="00B379CD"/>
    <w:rsid w:val="00B42698"/>
    <w:rsid w:val="00B44C7F"/>
    <w:rsid w:val="00B61239"/>
    <w:rsid w:val="00B629B0"/>
    <w:rsid w:val="00B77DDC"/>
    <w:rsid w:val="00B95D0A"/>
    <w:rsid w:val="00BA6DC8"/>
    <w:rsid w:val="00BB098F"/>
    <w:rsid w:val="00BB2CAB"/>
    <w:rsid w:val="00BB3DF8"/>
    <w:rsid w:val="00BC38AD"/>
    <w:rsid w:val="00BE5E2A"/>
    <w:rsid w:val="00BE7334"/>
    <w:rsid w:val="00BF25E5"/>
    <w:rsid w:val="00BF74E3"/>
    <w:rsid w:val="00C153D7"/>
    <w:rsid w:val="00C30382"/>
    <w:rsid w:val="00C34EA7"/>
    <w:rsid w:val="00C4663B"/>
    <w:rsid w:val="00C47D7D"/>
    <w:rsid w:val="00C959B4"/>
    <w:rsid w:val="00CA2AF0"/>
    <w:rsid w:val="00CB0B68"/>
    <w:rsid w:val="00CC6DDE"/>
    <w:rsid w:val="00CD23D6"/>
    <w:rsid w:val="00CF0B63"/>
    <w:rsid w:val="00CF6C42"/>
    <w:rsid w:val="00D0187F"/>
    <w:rsid w:val="00D17B32"/>
    <w:rsid w:val="00D311DD"/>
    <w:rsid w:val="00D61C8C"/>
    <w:rsid w:val="00D65FEE"/>
    <w:rsid w:val="00D821D5"/>
    <w:rsid w:val="00D93055"/>
    <w:rsid w:val="00D96189"/>
    <w:rsid w:val="00DA6680"/>
    <w:rsid w:val="00DB1719"/>
    <w:rsid w:val="00DC2576"/>
    <w:rsid w:val="00DC6A0B"/>
    <w:rsid w:val="00DE2E17"/>
    <w:rsid w:val="00DF34D0"/>
    <w:rsid w:val="00E14B8B"/>
    <w:rsid w:val="00E3233A"/>
    <w:rsid w:val="00E35FEB"/>
    <w:rsid w:val="00E36EFF"/>
    <w:rsid w:val="00E45C6D"/>
    <w:rsid w:val="00EA0219"/>
    <w:rsid w:val="00EA2BB0"/>
    <w:rsid w:val="00EB004B"/>
    <w:rsid w:val="00EC0D1B"/>
    <w:rsid w:val="00EC5408"/>
    <w:rsid w:val="00EE40E1"/>
    <w:rsid w:val="00EF42FB"/>
    <w:rsid w:val="00F025F1"/>
    <w:rsid w:val="00F11AAB"/>
    <w:rsid w:val="00F12786"/>
    <w:rsid w:val="00F1484D"/>
    <w:rsid w:val="00F228FD"/>
    <w:rsid w:val="00F322C6"/>
    <w:rsid w:val="00F33568"/>
    <w:rsid w:val="00F534E5"/>
    <w:rsid w:val="00F70A43"/>
    <w:rsid w:val="00F70B12"/>
    <w:rsid w:val="00F73E51"/>
    <w:rsid w:val="00F7686D"/>
    <w:rsid w:val="00F85630"/>
    <w:rsid w:val="00FA028D"/>
    <w:rsid w:val="00FC0A69"/>
    <w:rsid w:val="00FC1074"/>
    <w:rsid w:val="00FC2F0A"/>
    <w:rsid w:val="00FC3E8E"/>
    <w:rsid w:val="00FD5ABA"/>
    <w:rsid w:val="00FE18A9"/>
    <w:rsid w:val="00FE6085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E6E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E6E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Кънчев</dc:creator>
  <cp:keywords/>
  <dc:description/>
  <cp:lastModifiedBy>Gencho</cp:lastModifiedBy>
  <cp:revision>17</cp:revision>
  <dcterms:created xsi:type="dcterms:W3CDTF">2014-07-14T19:03:00Z</dcterms:created>
  <dcterms:modified xsi:type="dcterms:W3CDTF">2014-07-22T11:41:00Z</dcterms:modified>
</cp:coreProperties>
</file>