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3834D" w14:textId="77777777" w:rsidR="004E4098" w:rsidRPr="004E4098" w:rsidRDefault="004E4098" w:rsidP="004E409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COFFEE SHOP SALES ANALYSIS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</w: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Exploring Sales Trends, Product Performance, and Revenue Insights</w:t>
      </w:r>
    </w:p>
    <w:p w14:paraId="1BF0DCC5" w14:textId="77777777" w:rsidR="004E4098" w:rsidRPr="004E4098" w:rsidRDefault="004E4098" w:rsidP="004E409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OBJECTIVE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>Analyze coffee shop sales data to uncover trends, identify top-performing products, and optimize business strategies for better profitability.</w:t>
      </w:r>
    </w:p>
    <w:p w14:paraId="02522319" w14:textId="77777777" w:rsidR="004E4098" w:rsidRPr="004E4098" w:rsidRDefault="004E4098" w:rsidP="004E409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pict w14:anchorId="678F0511">
          <v:rect id="_x0000_i1025" style="width:0;height:1.5pt" o:hralign="center" o:hrstd="t" o:hr="t" fillcolor="#a0a0a0" stroked="f"/>
        </w:pict>
      </w:r>
    </w:p>
    <w:p w14:paraId="24193789" w14:textId="4FE41BC9" w:rsidR="004E4098" w:rsidRPr="004E4098" w:rsidRDefault="004E4098" w:rsidP="004E409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BACKGROUND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 xml:space="preserve">Coffee shop businesses experience fluctuations in sales based on seasons, product demand, and pricing strategies. This analysis helps </w:t>
      </w:r>
      <w:r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us 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>understand:</w:t>
      </w:r>
    </w:p>
    <w:p w14:paraId="76743C80" w14:textId="77777777" w:rsidR="004E4098" w:rsidRPr="004E4098" w:rsidRDefault="004E4098" w:rsidP="004E4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>What products drive the most revenue?</w:t>
      </w:r>
    </w:p>
    <w:p w14:paraId="6441FCC3" w14:textId="5BB5E375" w:rsidR="004E4098" w:rsidRPr="004E4098" w:rsidRDefault="004E4098" w:rsidP="004E4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How do sales fluctuate 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>over the months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>?</w:t>
      </w:r>
    </w:p>
    <w:p w14:paraId="528AA99E" w14:textId="77777777" w:rsidR="004E4098" w:rsidRPr="004E4098" w:rsidRDefault="004E4098" w:rsidP="004E40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>Which locations perform best?</w:t>
      </w:r>
    </w:p>
    <w:p w14:paraId="2C99F801" w14:textId="77777777" w:rsidR="004E4098" w:rsidRPr="004E4098" w:rsidRDefault="004E4098" w:rsidP="004E409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pict w14:anchorId="74C25967">
          <v:rect id="_x0000_i1026" style="width:0;height:1.5pt" o:hralign="center" o:hrstd="t" o:hr="t" fillcolor="#a0a0a0" stroked="f"/>
        </w:pict>
      </w:r>
    </w:p>
    <w:p w14:paraId="29CBFD88" w14:textId="77777777" w:rsidR="004E4098" w:rsidRPr="004E4098" w:rsidRDefault="004E4098" w:rsidP="004E409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WHY THIS MATTERS?</w:t>
      </w:r>
    </w:p>
    <w:p w14:paraId="11CA029B" w14:textId="77777777" w:rsidR="004E4098" w:rsidRPr="004E4098" w:rsidRDefault="004E4098" w:rsidP="004E4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Helps optimize </w:t>
      </w: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inventory management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by identifying high-demand items.</w:t>
      </w:r>
    </w:p>
    <w:p w14:paraId="0DD2B0A1" w14:textId="1F609348" w:rsidR="004E4098" w:rsidRPr="004E4098" w:rsidRDefault="004E4098" w:rsidP="004E4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>Improve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pricing strategies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based on sales trends.</w:t>
      </w:r>
    </w:p>
    <w:p w14:paraId="66CECC6E" w14:textId="0CB55F98" w:rsidR="004E4098" w:rsidRPr="004E4098" w:rsidRDefault="004E4098" w:rsidP="004E4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>Enhance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</w:t>
      </w: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marketing efforts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by focusing on customer preferences.</w:t>
      </w:r>
    </w:p>
    <w:p w14:paraId="26857DCA" w14:textId="77777777" w:rsidR="004E4098" w:rsidRPr="004E4098" w:rsidRDefault="004E4098" w:rsidP="004E40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Supports </w:t>
      </w: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business expansion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decisions based on store performance.</w:t>
      </w:r>
    </w:p>
    <w:p w14:paraId="6A378273" w14:textId="77777777" w:rsidR="004E4098" w:rsidRPr="004E4098" w:rsidRDefault="004E4098" w:rsidP="004E409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pict w14:anchorId="5EECCAC3">
          <v:rect id="_x0000_i1027" style="width:0;height:1.5pt" o:hralign="center" o:hrstd="t" o:hr="t" fillcolor="#a0a0a0" stroked="f"/>
        </w:pict>
      </w:r>
    </w:p>
    <w:p w14:paraId="6E946E56" w14:textId="77777777" w:rsidR="004E4098" w:rsidRPr="004E4098" w:rsidRDefault="004E4098" w:rsidP="004E409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DATASET OVERVIEW</w:t>
      </w:r>
    </w:p>
    <w:p w14:paraId="4F59BD0C" w14:textId="77777777" w:rsidR="004E4098" w:rsidRPr="004E4098" w:rsidRDefault="004E4098" w:rsidP="004E4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Dataset Name: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Coffee Shop Sales Data</w:t>
      </w:r>
    </w:p>
    <w:p w14:paraId="40B64D1A" w14:textId="77777777" w:rsidR="004E4098" w:rsidRPr="004E4098" w:rsidRDefault="004E4098" w:rsidP="004E4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Source: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Maven Analytics</w:t>
      </w:r>
    </w:p>
    <w:p w14:paraId="2CB8ACD2" w14:textId="77777777" w:rsidR="004E4098" w:rsidRPr="004E4098" w:rsidRDefault="004E4098" w:rsidP="004E4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Time Period Covered: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Multiple years</w:t>
      </w:r>
    </w:p>
    <w:p w14:paraId="43CACDFA" w14:textId="77777777" w:rsidR="004E4098" w:rsidRPr="004E4098" w:rsidRDefault="004E4098" w:rsidP="004E40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Key Variables: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Transaction Date, Product Type, Unit Price, Store Location, Quantity Sold, Total Revenue</w:t>
      </w:r>
    </w:p>
    <w:p w14:paraId="564CD9EB" w14:textId="77777777" w:rsidR="004E4098" w:rsidRPr="004E4098" w:rsidRDefault="004E4098" w:rsidP="004E409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pict w14:anchorId="3D2B8EE7">
          <v:rect id="_x0000_i1028" style="width:0;height:1.5pt" o:hralign="center" o:hrstd="t" o:hr="t" fillcolor="#a0a0a0" stroked="f"/>
        </w:pict>
      </w:r>
    </w:p>
    <w:p w14:paraId="5D50EE00" w14:textId="77777777" w:rsidR="004E4098" w:rsidRPr="004E4098" w:rsidRDefault="004E4098" w:rsidP="004E409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ANALYSIS APPROACH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>Various data analysis techniques were applied:</w:t>
      </w:r>
    </w:p>
    <w:p w14:paraId="04C769D8" w14:textId="77777777" w:rsidR="004E4098" w:rsidRPr="004E4098" w:rsidRDefault="004E4098" w:rsidP="004E4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Exploratory Data Analysis (EDA):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Identifying trends, outliers, and seasonality.</w:t>
      </w:r>
    </w:p>
    <w:p w14:paraId="71342FE6" w14:textId="77777777" w:rsidR="004E4098" w:rsidRPr="004E4098" w:rsidRDefault="004E4098" w:rsidP="004E4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Sales Trends Analysis: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Monthly and yearly comparisons of revenue.</w:t>
      </w:r>
    </w:p>
    <w:p w14:paraId="7A1E7FBD" w14:textId="77777777" w:rsidR="004E4098" w:rsidRPr="004E4098" w:rsidRDefault="004E4098" w:rsidP="004E4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Product Performance Analysis: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Identifying best-selling items.</w:t>
      </w:r>
    </w:p>
    <w:p w14:paraId="7F177928" w14:textId="77777777" w:rsidR="004E4098" w:rsidRPr="004E4098" w:rsidRDefault="004E4098" w:rsidP="004E4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Store Performance Analysis: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Evaluating sales by location.</w:t>
      </w:r>
    </w:p>
    <w:p w14:paraId="428FEB57" w14:textId="77777777" w:rsidR="004E4098" w:rsidRPr="004E4098" w:rsidRDefault="004E4098" w:rsidP="004E40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Profitability Insights: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Analyzing total revenue and profit margins.</w:t>
      </w:r>
    </w:p>
    <w:p w14:paraId="26445388" w14:textId="77777777" w:rsidR="004E4098" w:rsidRPr="004E4098" w:rsidRDefault="004E4098" w:rsidP="004E409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pict w14:anchorId="4B161B9E">
          <v:rect id="_x0000_i1029" style="width:0;height:1.5pt" o:hralign="center" o:hrstd="t" o:hr="t" fillcolor="#a0a0a0" stroked="f"/>
        </w:pict>
      </w:r>
    </w:p>
    <w:p w14:paraId="2645439A" w14:textId="77777777" w:rsidR="004E4098" w:rsidRPr="004E4098" w:rsidRDefault="004E4098" w:rsidP="004E409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KEY FINDINGS</w:t>
      </w:r>
    </w:p>
    <w:p w14:paraId="4A3F3174" w14:textId="77777777" w:rsidR="004E4098" w:rsidRPr="004E4098" w:rsidRDefault="004E4098" w:rsidP="004E4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Best-Selling Product: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[Example: Cappuccino was the most sold product, contributing to 30% of total revenue.]</w:t>
      </w:r>
    </w:p>
    <w:p w14:paraId="7559060E" w14:textId="77777777" w:rsidR="004E4098" w:rsidRPr="004E4098" w:rsidRDefault="004E4098" w:rsidP="004E4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Peak Sales Months: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[Example: December and July saw the highest sales, indicating seasonal demand.]</w:t>
      </w:r>
    </w:p>
    <w:p w14:paraId="734A3BE5" w14:textId="77777777" w:rsidR="004E4098" w:rsidRPr="004E4098" w:rsidRDefault="004E4098" w:rsidP="004E4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Top-Performing Store Location: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[Example: Downtown branch generated the most revenue.]</w:t>
      </w:r>
    </w:p>
    <w:p w14:paraId="01E8C74B" w14:textId="77777777" w:rsidR="004E4098" w:rsidRPr="004E4098" w:rsidRDefault="004E4098" w:rsidP="004E40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Revenue Trends: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[Example: Sales increased by 15% YoY, showing growth in customer purchases.]</w:t>
      </w:r>
    </w:p>
    <w:p w14:paraId="5A32288A" w14:textId="77777777" w:rsidR="004E4098" w:rsidRPr="004E4098" w:rsidRDefault="004E4098" w:rsidP="004E409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pict w14:anchorId="2A2E653A">
          <v:rect id="_x0000_i1030" style="width:0;height:1.5pt" o:hralign="center" o:hrstd="t" o:hr="t" fillcolor="#a0a0a0" stroked="f"/>
        </w:pict>
      </w:r>
    </w:p>
    <w:p w14:paraId="514A1AFD" w14:textId="77777777" w:rsidR="004E4098" w:rsidRPr="004E4098" w:rsidRDefault="004E4098" w:rsidP="004E409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DASHBOARD VISUALIZATIONS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br/>
        <w:t>(Key Tableau Charts for Better Insights)</w:t>
      </w:r>
    </w:p>
    <w:p w14:paraId="22FA3920" w14:textId="77777777" w:rsidR="004E4098" w:rsidRPr="004E4098" w:rsidRDefault="004E4098" w:rsidP="004E4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Sales by Month &amp; Year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- Understanding seasonal demand.</w:t>
      </w:r>
    </w:p>
    <w:p w14:paraId="746E3299" w14:textId="77777777" w:rsidR="004E4098" w:rsidRPr="004E4098" w:rsidRDefault="004E4098" w:rsidP="004E4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Top-Selling Products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- Identifying customer preferences.</w:t>
      </w:r>
    </w:p>
    <w:p w14:paraId="42981DB4" w14:textId="77777777" w:rsidR="004E4098" w:rsidRPr="004E4098" w:rsidRDefault="004E4098" w:rsidP="004E4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Revenue by Store Location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- Evaluating business performance.</w:t>
      </w:r>
    </w:p>
    <w:p w14:paraId="60B8619F" w14:textId="77777777" w:rsidR="004E4098" w:rsidRPr="004E4098" w:rsidRDefault="004E4098" w:rsidP="004E40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Profitability Analysis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- Finding areas to maximize revenue.</w:t>
      </w:r>
    </w:p>
    <w:p w14:paraId="1C860BCC" w14:textId="77777777" w:rsidR="004E4098" w:rsidRPr="004E4098" w:rsidRDefault="004E4098" w:rsidP="004E409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pict w14:anchorId="50EE19F7">
          <v:rect id="_x0000_i1031" style="width:0;height:1.5pt" o:hralign="center" o:hrstd="t" o:hr="t" fillcolor="#a0a0a0" stroked="f"/>
        </w:pict>
      </w:r>
    </w:p>
    <w:p w14:paraId="5D7F4E53" w14:textId="77777777" w:rsidR="004E4098" w:rsidRPr="004E4098" w:rsidRDefault="004E4098" w:rsidP="004E409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CONCLUSION &amp; RECOMMENDATIONS</w:t>
      </w:r>
    </w:p>
    <w:p w14:paraId="77ECAF59" w14:textId="77777777" w:rsidR="004E4098" w:rsidRPr="004E4098" w:rsidRDefault="004E4098" w:rsidP="004E40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Optimize Product Offerings: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Focus on top-performing items and adjust menu options.</w:t>
      </w:r>
    </w:p>
    <w:p w14:paraId="4E0FEA6F" w14:textId="77777777" w:rsidR="004E4098" w:rsidRPr="004E4098" w:rsidRDefault="004E4098" w:rsidP="004E40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Enhance Seasonal Promotions: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Offer discounts during peak months to attract more customers.</w:t>
      </w:r>
    </w:p>
    <w:p w14:paraId="53A17CF7" w14:textId="77777777" w:rsidR="004E4098" w:rsidRPr="004E4098" w:rsidRDefault="004E4098" w:rsidP="004E40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Improve Store Operations: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Expand in high-performing areas and adjust underperforming locations.</w:t>
      </w:r>
    </w:p>
    <w:p w14:paraId="7543E4FF" w14:textId="77777777" w:rsidR="004E4098" w:rsidRPr="004E4098" w:rsidRDefault="004E4098" w:rsidP="004E40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Data-Driven Pricing Strategy:</w:t>
      </w: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Adjust product prices based on sales patterns to maximize profits.</w:t>
      </w:r>
    </w:p>
    <w:p w14:paraId="48B4FF99" w14:textId="77777777" w:rsidR="004E4098" w:rsidRPr="004E4098" w:rsidRDefault="004E4098" w:rsidP="004E409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pict w14:anchorId="596705E6">
          <v:rect id="_x0000_i1032" style="width:0;height:1.5pt" o:hralign="center" o:hrstd="t" o:hr="t" fillcolor="#a0a0a0" stroked="f"/>
        </w:pict>
      </w:r>
    </w:p>
    <w:p w14:paraId="62BE7F40" w14:textId="77777777" w:rsidR="004E4098" w:rsidRPr="004E4098" w:rsidRDefault="004E4098" w:rsidP="004E409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NEXT STEPS</w:t>
      </w:r>
    </w:p>
    <w:p w14:paraId="41249EF4" w14:textId="77777777" w:rsidR="004E4098" w:rsidRPr="004E4098" w:rsidRDefault="004E4098" w:rsidP="004E40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>Conduct customer sentiment analysis to understand preferences.</w:t>
      </w:r>
    </w:p>
    <w:p w14:paraId="34F2D547" w14:textId="77777777" w:rsidR="004E4098" w:rsidRPr="004E4098" w:rsidRDefault="004E4098" w:rsidP="004E40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Integrate marketing data for a complete business strategy.</w:t>
      </w:r>
    </w:p>
    <w:p w14:paraId="62ECC814" w14:textId="77777777" w:rsidR="004E4098" w:rsidRPr="004E4098" w:rsidRDefault="004E4098" w:rsidP="004E40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t>Explore external factors (weather, events) influencing sales.</w:t>
      </w:r>
    </w:p>
    <w:p w14:paraId="30C48574" w14:textId="77777777" w:rsidR="004E4098" w:rsidRPr="004E4098" w:rsidRDefault="004E4098" w:rsidP="004E409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4E4098">
        <w:rPr>
          <w:rFonts w:ascii="Arial" w:eastAsia="Times New Roman" w:hAnsi="Arial" w:cs="Arial"/>
          <w:kern w:val="0"/>
          <w:sz w:val="24"/>
          <w:szCs w:val="24"/>
          <w14:ligatures w14:val="none"/>
        </w:rPr>
        <w:pict w14:anchorId="605A3B58">
          <v:rect id="_x0000_i1033" style="width:0;height:1.5pt" o:hralign="center" o:hrstd="t" o:hr="t" fillcolor="#a0a0a0" stroked="f"/>
        </w:pict>
      </w:r>
    </w:p>
    <w:p w14:paraId="01A5127E" w14:textId="77777777" w:rsidR="004E4098" w:rsidRPr="004E4098" w:rsidRDefault="004E4098" w:rsidP="00777122">
      <w:pPr>
        <w:jc w:val="center"/>
        <w:rPr>
          <w:rFonts w:ascii="Arial" w:hAnsi="Arial" w:cs="Arial"/>
        </w:rPr>
      </w:pPr>
    </w:p>
    <w:p w14:paraId="3CE8E80B" w14:textId="77777777" w:rsidR="004E4098" w:rsidRPr="004E4098" w:rsidRDefault="004E4098" w:rsidP="00777122">
      <w:pPr>
        <w:jc w:val="center"/>
        <w:rPr>
          <w:rFonts w:ascii="Arial" w:hAnsi="Arial" w:cs="Arial"/>
        </w:rPr>
      </w:pPr>
    </w:p>
    <w:p w14:paraId="74D17A1E" w14:textId="77777777" w:rsidR="004E4098" w:rsidRPr="004E4098" w:rsidRDefault="004E4098" w:rsidP="00777122">
      <w:pPr>
        <w:jc w:val="center"/>
        <w:rPr>
          <w:rFonts w:ascii="Arial" w:hAnsi="Arial" w:cs="Arial"/>
        </w:rPr>
      </w:pPr>
    </w:p>
    <w:p w14:paraId="5D4C8A9B" w14:textId="4E1ACA58" w:rsidR="00E5338A" w:rsidRPr="004E4098" w:rsidRDefault="00777122" w:rsidP="00777122">
      <w:pPr>
        <w:jc w:val="center"/>
        <w:rPr>
          <w:rFonts w:ascii="Arial" w:hAnsi="Arial" w:cs="Arial"/>
          <w:sz w:val="40"/>
          <w:szCs w:val="40"/>
        </w:rPr>
      </w:pPr>
      <w:hyperlink r:id="rId5" w:history="1">
        <w:proofErr w:type="spellStart"/>
        <w:r w:rsidRPr="004E4098">
          <w:rPr>
            <w:rStyle w:val="Hyperlink"/>
            <w:rFonts w:ascii="Arial" w:hAnsi="Arial" w:cs="Arial"/>
            <w:sz w:val="40"/>
            <w:szCs w:val="40"/>
          </w:rPr>
          <w:t>DashBoard</w:t>
        </w:r>
        <w:proofErr w:type="spellEnd"/>
        <w:r w:rsidRPr="004E4098">
          <w:rPr>
            <w:rStyle w:val="Hyperlink"/>
            <w:rFonts w:ascii="Arial" w:hAnsi="Arial" w:cs="Arial"/>
            <w:sz w:val="40"/>
            <w:szCs w:val="40"/>
          </w:rPr>
          <w:t xml:space="preserve"> Tableau</w:t>
        </w:r>
      </w:hyperlink>
    </w:p>
    <w:sectPr w:rsidR="00E5338A" w:rsidRPr="004E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05B1"/>
    <w:multiLevelType w:val="multilevel"/>
    <w:tmpl w:val="2E06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C4E29"/>
    <w:multiLevelType w:val="multilevel"/>
    <w:tmpl w:val="7706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D44E6"/>
    <w:multiLevelType w:val="multilevel"/>
    <w:tmpl w:val="B84E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C3190"/>
    <w:multiLevelType w:val="multilevel"/>
    <w:tmpl w:val="61DA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943F5"/>
    <w:multiLevelType w:val="multilevel"/>
    <w:tmpl w:val="A076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93BD4"/>
    <w:multiLevelType w:val="multilevel"/>
    <w:tmpl w:val="F700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42763"/>
    <w:multiLevelType w:val="multilevel"/>
    <w:tmpl w:val="8756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E1E3A"/>
    <w:multiLevelType w:val="multilevel"/>
    <w:tmpl w:val="B2D8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617164">
    <w:abstractNumId w:val="0"/>
  </w:num>
  <w:num w:numId="2" w16cid:durableId="1116489953">
    <w:abstractNumId w:val="7"/>
  </w:num>
  <w:num w:numId="3" w16cid:durableId="1776057431">
    <w:abstractNumId w:val="4"/>
  </w:num>
  <w:num w:numId="4" w16cid:durableId="666325758">
    <w:abstractNumId w:val="6"/>
  </w:num>
  <w:num w:numId="5" w16cid:durableId="1042677837">
    <w:abstractNumId w:val="2"/>
  </w:num>
  <w:num w:numId="6" w16cid:durableId="261302609">
    <w:abstractNumId w:val="5"/>
  </w:num>
  <w:num w:numId="7" w16cid:durableId="836649140">
    <w:abstractNumId w:val="3"/>
  </w:num>
  <w:num w:numId="8" w16cid:durableId="1719167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0BCF"/>
    <w:rsid w:val="002F6944"/>
    <w:rsid w:val="003C657A"/>
    <w:rsid w:val="004E4098"/>
    <w:rsid w:val="006D0BCF"/>
    <w:rsid w:val="00777122"/>
    <w:rsid w:val="00BB235F"/>
    <w:rsid w:val="00E5338A"/>
    <w:rsid w:val="00E7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1DA7"/>
  <w15:chartTrackingRefBased/>
  <w15:docId w15:val="{6B1B92B2-717A-4025-8A22-68CD96AA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B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B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BC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B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BC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B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B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B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B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B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B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BC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BC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71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71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2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saif.karborani/viz/finalDashboardforcoffeShop/CoffeeShopSalesAnalysis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370</Words>
  <Characters>2493</Characters>
  <Application>Microsoft Office Word</Application>
  <DocSecurity>0</DocSecurity>
  <Lines>73</Lines>
  <Paragraphs>49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سيف كربوراني</dc:creator>
  <cp:keywords/>
  <dc:description/>
  <cp:lastModifiedBy>سيف كربوراني</cp:lastModifiedBy>
  <cp:revision>3</cp:revision>
  <dcterms:created xsi:type="dcterms:W3CDTF">2025-02-12T19:11:00Z</dcterms:created>
  <dcterms:modified xsi:type="dcterms:W3CDTF">2025-02-12T19:38:00Z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8c569755ce7f11464f4ffc36a53f514815f80c966c0e656347d5a5ab6b8e9c1e</vt:lpwstr>
  </property>
</Properties>
</file>