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EDF9D" w14:textId="20DEED33" w:rsidR="00E94802" w:rsidRDefault="00597824">
      <w:r>
        <w:t>Monitoring:</w:t>
      </w:r>
    </w:p>
    <w:p w14:paraId="2F341182" w14:textId="44548F74" w:rsidR="00597824" w:rsidRDefault="00597824">
      <w:r>
        <w:t>Web Apps: 3 parts</w:t>
      </w:r>
    </w:p>
    <w:p w14:paraId="53EFF853" w14:textId="61ED4916" w:rsidR="00597824" w:rsidRDefault="00597824" w:rsidP="00597824">
      <w:r>
        <w:t>-Front End – UI – running React JS</w:t>
      </w:r>
    </w:p>
    <w:p w14:paraId="354EF738" w14:textId="09EE8295" w:rsidR="00597824" w:rsidRDefault="00597824" w:rsidP="00597824">
      <w:r>
        <w:t xml:space="preserve">-Server/API -Node </w:t>
      </w:r>
      <w:proofErr w:type="spellStart"/>
      <w:r>
        <w:t>jS</w:t>
      </w:r>
      <w:proofErr w:type="spellEnd"/>
    </w:p>
    <w:p w14:paraId="00DE24AC" w14:textId="1141C0C5" w:rsidR="00597824" w:rsidRDefault="00597824" w:rsidP="00597824">
      <w:r>
        <w:t>-Database – Mongo DB</w:t>
      </w:r>
    </w:p>
    <w:p w14:paraId="1C402D79" w14:textId="77777777" w:rsidR="00597824" w:rsidRDefault="00597824" w:rsidP="00597824"/>
    <w:p w14:paraId="2E8207DB" w14:textId="7DD4111B" w:rsidR="00597824" w:rsidRDefault="00597824" w:rsidP="00597824">
      <w:r>
        <w:t>Components we can monitor with Elastic:</w:t>
      </w:r>
    </w:p>
    <w:p w14:paraId="7FA56168" w14:textId="7676FCE4" w:rsidR="00597824" w:rsidRDefault="00597824" w:rsidP="00597824">
      <w:r>
        <w:t>-We monitor a server with APM – use an APM agent – monitors Traces</w:t>
      </w:r>
    </w:p>
    <w:p w14:paraId="5C1E733D" w14:textId="521FDF79" w:rsidR="00597824" w:rsidRDefault="00597824" w:rsidP="00597824">
      <w:r>
        <w:tab/>
        <w:t xml:space="preserve">Creates a UUID – strings that are random numbers – attaches to request </w:t>
      </w:r>
    </w:p>
    <w:p w14:paraId="76489C63" w14:textId="0436FBF8" w:rsidR="00597824" w:rsidRDefault="00597824" w:rsidP="00597824">
      <w:r>
        <w:tab/>
        <w:t xml:space="preserve">Allows us to monitor latency to </w:t>
      </w:r>
      <w:proofErr w:type="spellStart"/>
      <w:r>
        <w:t>db</w:t>
      </w:r>
      <w:proofErr w:type="spellEnd"/>
    </w:p>
    <w:p w14:paraId="0D20BEE1" w14:textId="36A4D9E8" w:rsidR="00597824" w:rsidRDefault="00597824" w:rsidP="00597824">
      <w:r>
        <w:t xml:space="preserve">-trying to connect all the pieces to make the logs searchable. </w:t>
      </w:r>
    </w:p>
    <w:p w14:paraId="614F204E" w14:textId="77777777" w:rsidR="00B05F91" w:rsidRDefault="00B05F91" w:rsidP="00597824"/>
    <w:p w14:paraId="4CCBE8E5" w14:textId="356C06CC" w:rsidR="00B05F91" w:rsidRDefault="00B05F91" w:rsidP="00597824">
      <w:r>
        <w:t>Real User Monitor – RUM</w:t>
      </w:r>
    </w:p>
    <w:p w14:paraId="1D8421F7" w14:textId="6EA68D75" w:rsidR="00B05F91" w:rsidRDefault="00B05F91" w:rsidP="00597824">
      <w:r>
        <w:t>-have RUM agent</w:t>
      </w:r>
      <w:r w:rsidR="00026261">
        <w:t xml:space="preserve"> – installed at code level</w:t>
      </w:r>
    </w:p>
    <w:p w14:paraId="5796E039" w14:textId="77777777" w:rsidR="00B05F91" w:rsidRDefault="00B05F91" w:rsidP="00597824"/>
    <w:p w14:paraId="6A18E38F" w14:textId="5A826892" w:rsidR="00B05F91" w:rsidRDefault="00B05F91" w:rsidP="00597824">
      <w:r>
        <w:t>-Core Web Vitals:</w:t>
      </w:r>
    </w:p>
    <w:sectPr w:rsidR="00B0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2106D"/>
    <w:multiLevelType w:val="hybridMultilevel"/>
    <w:tmpl w:val="A0D2299E"/>
    <w:lvl w:ilvl="0" w:tplc="10D2B3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75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24"/>
    <w:rsid w:val="00026261"/>
    <w:rsid w:val="00254434"/>
    <w:rsid w:val="005969DA"/>
    <w:rsid w:val="00597824"/>
    <w:rsid w:val="00810611"/>
    <w:rsid w:val="00B05F91"/>
    <w:rsid w:val="00E94802"/>
    <w:rsid w:val="00FD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C2D0"/>
  <w15:chartTrackingRefBased/>
  <w15:docId w15:val="{14D27B0A-BCEB-41BD-B1E0-40A2B9B4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Blackwelder</dc:creator>
  <cp:keywords/>
  <dc:description/>
  <cp:lastModifiedBy>Mike Blackwelder</cp:lastModifiedBy>
  <cp:revision>1</cp:revision>
  <dcterms:created xsi:type="dcterms:W3CDTF">2025-03-06T16:06:00Z</dcterms:created>
  <dcterms:modified xsi:type="dcterms:W3CDTF">2025-03-06T20:29:00Z</dcterms:modified>
</cp:coreProperties>
</file>