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075" w:rsidRDefault="00675F9E" w:rsidP="00EF4D21">
      <w:pPr>
        <w:spacing w:after="0"/>
      </w:pPr>
      <w:r>
        <w:t>I labbuppgiften skall man skriva ett program som simulerar smittspridning.</w:t>
      </w:r>
      <w:r w:rsidR="00DC4214">
        <w:t xml:space="preserve"> Utdata från</w:t>
      </w:r>
      <w:r>
        <w:t xml:space="preserve"> </w:t>
      </w:r>
      <w:r w:rsidR="00B472E0">
        <w:t>s</w:t>
      </w:r>
      <w:r w:rsidR="00B234B7">
        <w:t>imuleringsmodellen ska utvärderas för vissa indata. En</w:t>
      </w:r>
      <w:r w:rsidR="00BF4229">
        <w:t xml:space="preserve"> teknisk rapport ska skrivas</w:t>
      </w:r>
      <w:r w:rsidR="00B234B7">
        <w:t xml:space="preserve"> där resultat</w:t>
      </w:r>
      <w:r w:rsidR="006F438E">
        <w:t xml:space="preserve"> </w:t>
      </w:r>
      <w:r w:rsidR="003D2BDA">
        <w:t>från valda experiment ska dokumenteras</w:t>
      </w:r>
      <w:r w:rsidR="000F5836">
        <w:t xml:space="preserve"> och utvärderas</w:t>
      </w:r>
      <w:r w:rsidR="003D2BDA">
        <w:t xml:space="preserve">. </w:t>
      </w:r>
      <w:r w:rsidR="006F438E">
        <w:t xml:space="preserve">I rapporten ska det även visas hur arbetsprocessen, modelleringen och implementationen har verifierats/validerats. </w:t>
      </w:r>
    </w:p>
    <w:p w:rsidR="00EF4D21" w:rsidRDefault="00EF4D21" w:rsidP="00EF4D21">
      <w:pPr>
        <w:spacing w:after="0"/>
      </w:pPr>
    </w:p>
    <w:p w:rsidR="00B35527" w:rsidRDefault="00EF4D21" w:rsidP="00EF4D21">
      <w:pPr>
        <w:spacing w:after="0"/>
      </w:pPr>
      <w:r>
        <w:t xml:space="preserve">Populationen i smittspridningsmodellen ska modelleras som en </w:t>
      </w:r>
      <w:r w:rsidR="008E798C">
        <w:t xml:space="preserve">N*N matris där varje element i matrisen innehåller en individ. Sjukdomen sprids via direktkontakt mellan individer det vill säga bara till de </w:t>
      </w:r>
      <w:r w:rsidR="00B15B9D">
        <w:t>8 direkta grannarna från en viss</w:t>
      </w:r>
      <w:r w:rsidR="008E798C">
        <w:t xml:space="preserve"> individ i matrisen.</w:t>
      </w:r>
      <w:r w:rsidR="00446636">
        <w:t xml:space="preserve"> En individ är smittad </w:t>
      </w:r>
      <w:r w:rsidR="00996E40">
        <w:t xml:space="preserve">i </w:t>
      </w:r>
      <w:r w:rsidR="00446636">
        <w:t>en dag och</w:t>
      </w:r>
      <w:r w:rsidR="001378C1">
        <w:t xml:space="preserve"> sedan</w:t>
      </w:r>
      <w:r w:rsidR="00446636">
        <w:t xml:space="preserve"> sjuk i ett slumpmässigt antal dagar uniformt fördelar i ett intervall. </w:t>
      </w:r>
      <w:r w:rsidR="008E798C">
        <w:t xml:space="preserve"> </w:t>
      </w:r>
      <w:r w:rsidR="001228B2">
        <w:t>Varje dag finns det en viss sannolikhet att</w:t>
      </w:r>
      <w:r w:rsidR="00E747AE">
        <w:t xml:space="preserve"> en varje</w:t>
      </w:r>
      <w:r w:rsidR="002006B9">
        <w:t xml:space="preserve"> sjuk individ</w:t>
      </w:r>
      <w:r w:rsidR="001228B2">
        <w:t xml:space="preserve"> dör. En död individ kan inte smittas eller smitta andra. </w:t>
      </w:r>
      <w:r w:rsidR="00C27B9C">
        <w:t xml:space="preserve">En sjuk individ kan inte smittas. </w:t>
      </w:r>
      <w:r w:rsidR="00EC049F">
        <w:t xml:space="preserve">En smittad individ kan varken dö, smittas eller smitta andra. </w:t>
      </w:r>
      <w:r w:rsidR="006B6D36">
        <w:t>Ingen individ kan bli smittad mer än 1 gång under en simulering</w:t>
      </w:r>
      <w:r w:rsidR="003F7487">
        <w:t>,</w:t>
      </w:r>
      <w:r w:rsidR="00805535">
        <w:t xml:space="preserve"> det vill säga en frisk individ som har varit sjuk kan inte bli smittad igen</w:t>
      </w:r>
      <w:r w:rsidR="006B6D36">
        <w:t xml:space="preserve">. </w:t>
      </w:r>
      <w:r w:rsidR="007877D2">
        <w:t xml:space="preserve">En körning av simuleringen ska pågå till dess att inga sjuka återstår i populationen. </w:t>
      </w:r>
    </w:p>
    <w:p w:rsidR="00B35527" w:rsidRDefault="00B35527" w:rsidP="00EF4D21">
      <w:pPr>
        <w:spacing w:after="0"/>
      </w:pPr>
    </w:p>
    <w:p w:rsidR="00B35527" w:rsidRDefault="00B35527" w:rsidP="00EF4D21">
      <w:pPr>
        <w:spacing w:after="0"/>
      </w:pPr>
      <w:r>
        <w:t xml:space="preserve">Reflektioner över modellens styrkor, svagheter och utvidgningsmöjligheter samt individuella reflektioner över arbetsgången ska dokumenteras i rapporten. </w:t>
      </w:r>
    </w:p>
    <w:p w:rsidR="002B1B87" w:rsidRDefault="002B1B87" w:rsidP="00EF4D21">
      <w:pPr>
        <w:spacing w:after="0"/>
      </w:pPr>
    </w:p>
    <w:p w:rsidR="002B1B87" w:rsidRDefault="002B1B87" w:rsidP="00EF4D21">
      <w:pPr>
        <w:spacing w:after="0"/>
      </w:pPr>
      <w:r>
        <w:t>Implementationen kan skrivas i</w:t>
      </w:r>
      <w:r w:rsidR="00957B04">
        <w:t xml:space="preserve"> valfritt programmeringsspråk. Det ska gå att bestämma smittsannolikheten, gränserna på tillfriskningstidsintervallet, dödssannolikheten och populationens storlek för en körning av simuleringen. </w:t>
      </w:r>
      <w:r w:rsidR="00E419F6">
        <w:t xml:space="preserve">Implementationen ska beskrivas i text och med antingen UML eller strukturerad programmering. </w:t>
      </w:r>
      <w:r w:rsidR="00344456">
        <w:t xml:space="preserve">Alla steg i arbetsprocessen och valideringen av dem ska dokumenteras i rapporten. </w:t>
      </w:r>
      <w:r w:rsidR="00C912FE">
        <w:t xml:space="preserve">Ett steg i valideringen av implementationen </w:t>
      </w:r>
      <w:r w:rsidR="00A37C4F">
        <w:t xml:space="preserve">består utav att </w:t>
      </w:r>
      <w:r w:rsidR="00C912FE">
        <w:t xml:space="preserve">skriva och utföra en heltäckande mängd med testfall. </w:t>
      </w:r>
    </w:p>
    <w:p w:rsidR="00642EAB" w:rsidRDefault="00642EAB" w:rsidP="00EF4D21">
      <w:pPr>
        <w:spacing w:after="0"/>
      </w:pPr>
    </w:p>
    <w:p w:rsidR="00642EAB" w:rsidRDefault="00642EAB" w:rsidP="00EF4D21">
      <w:pPr>
        <w:spacing w:after="0"/>
      </w:pPr>
      <w:r>
        <w:t xml:space="preserve">Källkoden ska laddas upp på en av KTH’s Linux servrar och bifogas till rapporten. </w:t>
      </w:r>
      <w:r w:rsidR="00B21597">
        <w:t xml:space="preserve">Robert Rönngren ska ha läsrättigheter till mappen där källkoden ligger. Instruktioner för hur programmet kan användas ska dokumenteras i rapporten. </w:t>
      </w:r>
    </w:p>
    <w:p w:rsidR="00F64E6A" w:rsidRDefault="00F64E6A" w:rsidP="00EF4D21">
      <w:pPr>
        <w:spacing w:after="0"/>
      </w:pPr>
    </w:p>
    <w:p w:rsidR="00642EAB" w:rsidRDefault="00A01F2C" w:rsidP="00EF4D21">
      <w:pPr>
        <w:spacing w:after="0"/>
      </w:pPr>
      <w:r>
        <w:t xml:space="preserve">Simuleringsmodellen ska utvärderas med hjälp utav sammanställda resultat från valda experiment. </w:t>
      </w:r>
      <w:r w:rsidR="00B9438C">
        <w:t xml:space="preserve">Det som ska hittas är tröskelvärdet för smittsannolikheten då mer än 50% av populationen blir smittade under en simulering. </w:t>
      </w:r>
      <w:r w:rsidR="00C17047">
        <w:t>Dem sammanställda resultaten ska redovisas i en graf med konfidensintervall där X-axeln representerar smittsannolikheten och Y-axeln representerar totala an</w:t>
      </w:r>
      <w:r w:rsidR="00BE4B01">
        <w:t xml:space="preserve">talet smittade efter ett visst antal simuleringar. </w:t>
      </w:r>
      <w:r w:rsidR="00341162">
        <w:t xml:space="preserve">Experiment ska väljas, utföras och dokumenteras i rapporten. </w:t>
      </w:r>
      <w:r w:rsidR="003A3C2D">
        <w:t xml:space="preserve">Experimenten ska utföras för att generera råa resultat som sedan ska användas för att </w:t>
      </w:r>
      <w:r w:rsidR="00E46BA6">
        <w:t>skapa ovannämnda grafen</w:t>
      </w:r>
      <w:bookmarkStart w:id="0" w:name="_GoBack"/>
      <w:bookmarkEnd w:id="0"/>
      <w:r w:rsidR="003A3C2D">
        <w:t xml:space="preserve">. För att få statistiskt valida råa resultat ska simuleringen köras många gånger och med olika slumptalsfrön för varje testad smittsannolikhet. </w:t>
      </w:r>
      <w:r w:rsidR="00B5456C">
        <w:t xml:space="preserve">Både slumptalsfröna och de råa resultaten ska dokumenteras i rapporten. </w:t>
      </w:r>
    </w:p>
    <w:sectPr w:rsidR="00642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83"/>
    <w:rsid w:val="000F5836"/>
    <w:rsid w:val="001228B2"/>
    <w:rsid w:val="001378C1"/>
    <w:rsid w:val="002006B9"/>
    <w:rsid w:val="002B1B87"/>
    <w:rsid w:val="00341162"/>
    <w:rsid w:val="00344456"/>
    <w:rsid w:val="003A3C2D"/>
    <w:rsid w:val="003D2BDA"/>
    <w:rsid w:val="003F7487"/>
    <w:rsid w:val="00446636"/>
    <w:rsid w:val="005A1A83"/>
    <w:rsid w:val="00642EAB"/>
    <w:rsid w:val="00675F9E"/>
    <w:rsid w:val="006B6D36"/>
    <w:rsid w:val="006F438E"/>
    <w:rsid w:val="007877D2"/>
    <w:rsid w:val="00805535"/>
    <w:rsid w:val="008E798C"/>
    <w:rsid w:val="008E7BF9"/>
    <w:rsid w:val="00957B04"/>
    <w:rsid w:val="00996E40"/>
    <w:rsid w:val="00A01F2C"/>
    <w:rsid w:val="00A37C4F"/>
    <w:rsid w:val="00B15B9D"/>
    <w:rsid w:val="00B21597"/>
    <w:rsid w:val="00B234B7"/>
    <w:rsid w:val="00B35527"/>
    <w:rsid w:val="00B472E0"/>
    <w:rsid w:val="00B5456C"/>
    <w:rsid w:val="00B9438C"/>
    <w:rsid w:val="00BE4B01"/>
    <w:rsid w:val="00BF4229"/>
    <w:rsid w:val="00C04BD7"/>
    <w:rsid w:val="00C17047"/>
    <w:rsid w:val="00C27B9C"/>
    <w:rsid w:val="00C77741"/>
    <w:rsid w:val="00C805A6"/>
    <w:rsid w:val="00C912FE"/>
    <w:rsid w:val="00D81B46"/>
    <w:rsid w:val="00DC4214"/>
    <w:rsid w:val="00DD21E5"/>
    <w:rsid w:val="00E419F6"/>
    <w:rsid w:val="00E46BA6"/>
    <w:rsid w:val="00E747AE"/>
    <w:rsid w:val="00EC049F"/>
    <w:rsid w:val="00EF4CF5"/>
    <w:rsid w:val="00EF4D21"/>
    <w:rsid w:val="00F442DC"/>
    <w:rsid w:val="00F6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458</Words>
  <Characters>2432</Characters>
  <Application>Microsoft Office Word</Application>
  <DocSecurity>0</DocSecurity>
  <Lines>20</Lines>
  <Paragraphs>5</Paragraphs>
  <ScaleCrop>false</ScaleCrop>
  <Company>Akhbar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</dc:creator>
  <cp:keywords/>
  <dc:description/>
  <cp:lastModifiedBy>Allah</cp:lastModifiedBy>
  <cp:revision>48</cp:revision>
  <dcterms:created xsi:type="dcterms:W3CDTF">2015-09-30T16:26:00Z</dcterms:created>
  <dcterms:modified xsi:type="dcterms:W3CDTF">2015-09-30T17:31:00Z</dcterms:modified>
</cp:coreProperties>
</file>