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40F4A70D" w:rsidR="00E303E8" w:rsidRPr="00260897" w:rsidRDefault="00AC40E7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33245DE7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AC40E7">
                              <w:t>május</w:t>
                            </w:r>
                            <w:r>
                              <w:t xml:space="preserve"> </w:t>
                            </w:r>
                            <w:r w:rsidR="00AC40E7">
                              <w:t>9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40F4A70D" w:rsidR="00E303E8" w:rsidRPr="00260897" w:rsidRDefault="00AC40E7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33245DE7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AC40E7">
                        <w:t>május</w:t>
                      </w:r>
                      <w:r>
                        <w:t xml:space="preserve"> </w:t>
                      </w:r>
                      <w:r w:rsidR="00AC40E7">
                        <w:t>9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558530EC" w14:textId="24C94CEA" w:rsidR="00AC40E7" w:rsidRDefault="00AC40E7" w:rsidP="00AC40E7">
      <w:r w:rsidRPr="00AC40E7">
        <w:t>Valósítson meg egy olyan kapcsolást, melyben a kétszínű LED periodikusan egy ütemig pirosan, egy ütemig zölden, egy ütemig pedig sárgán világít.</w:t>
      </w:r>
    </w:p>
    <w:p w14:paraId="4A1E3427" w14:textId="6FD33568" w:rsidR="00AC40E7" w:rsidRDefault="00AC40E7" w:rsidP="00AC40E7">
      <w:pPr>
        <w:pStyle w:val="Feladatcm"/>
      </w:pPr>
      <w:r>
        <w:lastRenderedPageBreak/>
        <w:t>2. Feladat</w:t>
      </w:r>
    </w:p>
    <w:p w14:paraId="5CFA989F" w14:textId="1C4D337D" w:rsidR="00AC40E7" w:rsidRDefault="00AC40E7" w:rsidP="00C06F2A">
      <w:pPr>
        <w:pStyle w:val="Listaszerbekezds"/>
        <w:numPr>
          <w:ilvl w:val="0"/>
          <w:numId w:val="1"/>
        </w:numPr>
      </w:pPr>
      <w:r>
        <w:t>Reed-érintkező felhasználásával valósítson meg egy olyan áramkört, amely a mágnes közeledését érzékelve utána folyamatosan pirosan világít.</w:t>
      </w:r>
    </w:p>
    <w:p w14:paraId="73FF68E3" w14:textId="76C8E3A8" w:rsidR="00AC40E7" w:rsidRDefault="00AC40E7" w:rsidP="00C06F2A">
      <w:pPr>
        <w:pStyle w:val="Listaszerbekezds"/>
        <w:numPr>
          <w:ilvl w:val="0"/>
          <w:numId w:val="1"/>
        </w:numPr>
      </w:pPr>
      <w:r>
        <w:t xml:space="preserve">Módosítsa az áramkört úgy, hogy közelítés esetén az áramkör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>-ig (halk) „riasztó” hangot adjon ki. Az időzítés beállítására a 74HC221-es monostabil áramkört használja fel!</w:t>
      </w:r>
    </w:p>
    <w:p w14:paraId="005FF675" w14:textId="3FC56910" w:rsidR="00C06F2A" w:rsidRDefault="00C06F2A" w:rsidP="00C06F2A">
      <w:pPr>
        <w:pStyle w:val="Feladatcm"/>
      </w:pPr>
      <w:r>
        <w:lastRenderedPageBreak/>
        <w:t>3. Feladat</w:t>
      </w:r>
    </w:p>
    <w:p w14:paraId="5732B302" w14:textId="674B942B" w:rsidR="00C06F2A" w:rsidRPr="00C06F2A" w:rsidRDefault="00C06F2A" w:rsidP="00C06F2A">
      <w:r w:rsidRPr="00C06F2A">
        <w:t>Fotokapu segítségével valósítson meg olyan kapcsolást, mely megszámolja a kiadott fólián lévő fekete csíkok számát, és azt egy hétszegmenses kijelz</w:t>
      </w:r>
      <w:r>
        <w:t>ő</w:t>
      </w:r>
      <w:r w:rsidRPr="00C06F2A">
        <w:t>n megjeleníti. A feladat elvégzésében segíthetnek a kiadott adatlaphoz fűzött megjegyzések.</w:t>
      </w:r>
    </w:p>
    <w:sectPr w:rsidR="00C06F2A" w:rsidRPr="00C06F2A" w:rsidSect="00C40C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AEF66" w14:textId="77777777" w:rsidR="00C40C2E" w:rsidRDefault="00C40C2E" w:rsidP="00E303E8">
      <w:r>
        <w:separator/>
      </w:r>
    </w:p>
  </w:endnote>
  <w:endnote w:type="continuationSeparator" w:id="0">
    <w:p w14:paraId="60197E4E" w14:textId="77777777" w:rsidR="00C40C2E" w:rsidRDefault="00C40C2E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6791" w14:textId="77777777" w:rsidR="00536336" w:rsidRDefault="0053633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DA43" w14:textId="77777777" w:rsidR="00C40C2E" w:rsidRDefault="00C40C2E" w:rsidP="00E303E8">
      <w:r>
        <w:separator/>
      </w:r>
    </w:p>
  </w:footnote>
  <w:footnote w:type="continuationSeparator" w:id="0">
    <w:p w14:paraId="746BA6EE" w14:textId="77777777" w:rsidR="00C40C2E" w:rsidRDefault="00C40C2E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04F1" w14:textId="77777777" w:rsidR="00536336" w:rsidRDefault="0053633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13B74B80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  <w:t>1</w:t>
    </w:r>
    <w:r w:rsidR="00AC40E7">
      <w:t>0</w:t>
    </w:r>
    <w:r>
      <w:t>. gyakorlat</w:t>
    </w:r>
    <w:r>
      <w:tab/>
      <w:t>202</w:t>
    </w:r>
    <w:r w:rsidR="00536336">
      <w:t>4</w:t>
    </w:r>
    <w:r>
      <w:t xml:space="preserve">. </w:t>
    </w:r>
    <w:r w:rsidR="00AC40E7">
      <w:t>május</w:t>
    </w:r>
    <w:r>
      <w:t xml:space="preserve"> </w:t>
    </w:r>
    <w:r w:rsidR="00AC40E7">
      <w:t>9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D42F5"/>
    <w:multiLevelType w:val="hybridMultilevel"/>
    <w:tmpl w:val="54ACC638"/>
    <w:lvl w:ilvl="0" w:tplc="337A5C8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6000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536336"/>
    <w:rsid w:val="00650721"/>
    <w:rsid w:val="00666FAF"/>
    <w:rsid w:val="00752DC0"/>
    <w:rsid w:val="00922948"/>
    <w:rsid w:val="009D479F"/>
    <w:rsid w:val="00AC40E7"/>
    <w:rsid w:val="00B45B4C"/>
    <w:rsid w:val="00BB004A"/>
    <w:rsid w:val="00C06F2A"/>
    <w:rsid w:val="00C10836"/>
    <w:rsid w:val="00C40C2E"/>
    <w:rsid w:val="00CF2773"/>
    <w:rsid w:val="00D34AEC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10</cp:revision>
  <dcterms:created xsi:type="dcterms:W3CDTF">2024-02-20T12:22:00Z</dcterms:created>
  <dcterms:modified xsi:type="dcterms:W3CDTF">2024-02-20T17:01:00Z</dcterms:modified>
</cp:coreProperties>
</file>