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B39" w:rsidRPr="005F7B39" w:rsidRDefault="005F7B39" w:rsidP="005F7B39">
      <w:pPr>
        <w:rPr>
          <w:b/>
          <w:sz w:val="40"/>
          <w:szCs w:val="40"/>
        </w:rPr>
      </w:pPr>
      <w:r w:rsidRPr="005F7B39">
        <w:rPr>
          <w:b/>
          <w:sz w:val="40"/>
          <w:szCs w:val="40"/>
        </w:rPr>
        <w:t xml:space="preserve">Arbeidskontrakt </w:t>
      </w:r>
    </w:p>
    <w:p w:rsidR="00BF7D1D" w:rsidRPr="00BF7D1D" w:rsidRDefault="005F7B39" w:rsidP="005F7B39">
      <w:pPr>
        <w:rPr>
          <w:b/>
        </w:rPr>
      </w:pPr>
      <w:r w:rsidRPr="005F7B39">
        <w:rPr>
          <w:b/>
          <w:sz w:val="24"/>
          <w:szCs w:val="24"/>
        </w:rPr>
        <w:t>Visjon</w:t>
      </w:r>
      <w:r w:rsidRPr="005F7B39">
        <w:rPr>
          <w:b/>
        </w:rPr>
        <w:t xml:space="preserve"> </w:t>
      </w:r>
    </w:p>
    <w:p w:rsidR="00BF7D1D" w:rsidRDefault="00BF7D1D" w:rsidP="005F7B39">
      <w:r>
        <w:t>Vår visjon er å gjennomføre et webprosjekt som oppfyller de krav og spesifikasjoner som kunden ønsker på best mulig måte, samt utarbeide utfyllende dokumentasjon om  prosjektet for øvrig. Første iterasjon skal vi ha klar innen 13.03.2015. Vårt mål for prosjektet er å få en så god karakter som mulig, men samtidig også å lære mye nytt og ikke minst ha det gøy sammen.</w:t>
      </w:r>
    </w:p>
    <w:p w:rsidR="005F7B39" w:rsidRDefault="005F7B39" w:rsidP="005F7B39">
      <w:r w:rsidRPr="005F7B39">
        <w:rPr>
          <w:b/>
          <w:sz w:val="24"/>
          <w:szCs w:val="24"/>
        </w:rPr>
        <w:t>Roller</w:t>
      </w:r>
      <w:r>
        <w:t xml:space="preserve"> </w:t>
      </w:r>
    </w:p>
    <w:p w:rsidR="00D50F90" w:rsidRDefault="00D50F90" w:rsidP="00D50F90">
      <w:pPr>
        <w:rPr>
          <w:sz w:val="24"/>
        </w:rPr>
      </w:pPr>
      <w:r>
        <w:rPr>
          <w:sz w:val="24"/>
        </w:rPr>
        <w:t xml:space="preserve">Anders Skretting, </w:t>
      </w:r>
      <w:r w:rsidRPr="00492B00">
        <w:rPr>
          <w:b/>
          <w:sz w:val="24"/>
        </w:rPr>
        <w:t>Pro</w:t>
      </w:r>
      <w:r>
        <w:rPr>
          <w:b/>
          <w:sz w:val="24"/>
        </w:rPr>
        <w:t>sess</w:t>
      </w:r>
      <w:r w:rsidRPr="00492B00">
        <w:rPr>
          <w:b/>
          <w:sz w:val="24"/>
        </w:rPr>
        <w:t>ansvarlig</w:t>
      </w:r>
    </w:p>
    <w:p w:rsidR="00D50F90" w:rsidRPr="00492B00" w:rsidRDefault="00D50F90" w:rsidP="00D50F90">
      <w:pPr>
        <w:rPr>
          <w:b/>
          <w:sz w:val="24"/>
        </w:rPr>
      </w:pPr>
      <w:r>
        <w:rPr>
          <w:sz w:val="24"/>
        </w:rPr>
        <w:t xml:space="preserve">Jonas Brekke Bugjerde, </w:t>
      </w:r>
      <w:r w:rsidRPr="00492B00">
        <w:rPr>
          <w:b/>
          <w:sz w:val="24"/>
        </w:rPr>
        <w:t>Testansvarlig</w:t>
      </w:r>
    </w:p>
    <w:p w:rsidR="00D50F90" w:rsidRPr="00492B00" w:rsidRDefault="00D50F90" w:rsidP="00D50F90">
      <w:pPr>
        <w:rPr>
          <w:b/>
          <w:sz w:val="24"/>
        </w:rPr>
      </w:pPr>
      <w:r>
        <w:rPr>
          <w:sz w:val="24"/>
        </w:rPr>
        <w:t xml:space="preserve">Tord Trøen, </w:t>
      </w:r>
      <w:r w:rsidRPr="00492B00">
        <w:rPr>
          <w:b/>
          <w:sz w:val="24"/>
        </w:rPr>
        <w:t>Utviklingsansvarlig</w:t>
      </w:r>
    </w:p>
    <w:p w:rsidR="00D50F90" w:rsidRPr="00492B00" w:rsidRDefault="00D50F90" w:rsidP="00D50F90">
      <w:pPr>
        <w:rPr>
          <w:b/>
          <w:sz w:val="24"/>
        </w:rPr>
      </w:pPr>
      <w:r>
        <w:rPr>
          <w:sz w:val="24"/>
        </w:rPr>
        <w:t xml:space="preserve">Adrian Tangen, </w:t>
      </w:r>
      <w:r w:rsidRPr="00492B00">
        <w:rPr>
          <w:b/>
          <w:sz w:val="24"/>
        </w:rPr>
        <w:t>Produktansvarlig</w:t>
      </w:r>
    </w:p>
    <w:p w:rsidR="00D50F90" w:rsidRPr="00492B00" w:rsidRDefault="00D50F90" w:rsidP="00D50F90">
      <w:pPr>
        <w:rPr>
          <w:b/>
          <w:sz w:val="24"/>
        </w:rPr>
      </w:pPr>
      <w:r>
        <w:rPr>
          <w:sz w:val="24"/>
        </w:rPr>
        <w:t xml:space="preserve">Renate Toft Næss, </w:t>
      </w:r>
      <w:r w:rsidRPr="00492B00">
        <w:rPr>
          <w:b/>
          <w:sz w:val="24"/>
        </w:rPr>
        <w:t>Brukererfarings-ansvarlig</w:t>
      </w:r>
    </w:p>
    <w:p w:rsidR="00D50F90" w:rsidRDefault="00D50F90" w:rsidP="00D50F90">
      <w:pPr>
        <w:tabs>
          <w:tab w:val="left" w:pos="4020"/>
        </w:tabs>
        <w:rPr>
          <w:b/>
          <w:sz w:val="24"/>
        </w:rPr>
      </w:pPr>
      <w:r>
        <w:rPr>
          <w:sz w:val="24"/>
        </w:rPr>
        <w:t xml:space="preserve">Manpreet Singh, </w:t>
      </w:r>
      <w:r w:rsidRPr="00492B00">
        <w:rPr>
          <w:b/>
          <w:sz w:val="24"/>
        </w:rPr>
        <w:t>Utgivelsesansvarlig</w:t>
      </w:r>
    </w:p>
    <w:p w:rsidR="00D50F90" w:rsidRDefault="00D50F90" w:rsidP="005F7B39"/>
    <w:p w:rsidR="005F7B39" w:rsidRPr="005F7B39" w:rsidRDefault="005F7B39" w:rsidP="005F7B39">
      <w:pPr>
        <w:rPr>
          <w:b/>
          <w:sz w:val="24"/>
          <w:szCs w:val="24"/>
        </w:rPr>
      </w:pPr>
      <w:r w:rsidRPr="005F7B39">
        <w:rPr>
          <w:b/>
          <w:sz w:val="24"/>
          <w:szCs w:val="24"/>
        </w:rPr>
        <w:t>Prosedyrer og K</w:t>
      </w:r>
      <w:r>
        <w:rPr>
          <w:b/>
          <w:sz w:val="24"/>
          <w:szCs w:val="24"/>
        </w:rPr>
        <w:t>ommunikasjon internt i gruppen</w:t>
      </w:r>
    </w:p>
    <w:p w:rsidR="00286D26" w:rsidRDefault="00286D26" w:rsidP="005F7B39">
      <w:r>
        <w:t>De respektive medlemmene av gruppen har alle utvekslet kontaktinformasjon og vet derfor hvordan å ta kontakt med hver enkelt gruppemedlem. Dersom fravær intreffer skal dette meldes til prosjektleder så snart som mulig. Alle avgjørelser skal løses ved generell enighet i gruppen, dersom dette ikke lar seg gjøre skal det avgjøres ved avstemning. Det forventes at alle gjør de oppgaver som de er tildelt innen gitte frister.</w:t>
      </w:r>
    </w:p>
    <w:p w:rsidR="005F7B39" w:rsidRDefault="005F7B39" w:rsidP="005F7B39">
      <w:r w:rsidRPr="005F7B39">
        <w:rPr>
          <w:b/>
          <w:sz w:val="24"/>
          <w:szCs w:val="24"/>
        </w:rPr>
        <w:t>Melding ved avvik</w:t>
      </w:r>
    </w:p>
    <w:p w:rsidR="00286D26" w:rsidRDefault="00286D26" w:rsidP="005F7B39">
      <w:r>
        <w:t xml:space="preserve">Som tidligere nevnt så meldes alt fravær til prosjektleder. Møter avholdes hver mandag kl. 12:00, dersom ikke annet er angitt. Det er obligatorisk oppmøte. Det kan også forekomme obligatoriske møter utenom hva som er forhåndsbestemt. Hver enkelt medlem forplikter seg til å holde seg oppdatert på når og hvor møtene avholdes. </w:t>
      </w:r>
    </w:p>
    <w:p w:rsidR="00286D26" w:rsidRDefault="00286D26" w:rsidP="005F7B39">
      <w:r>
        <w:t xml:space="preserve">Dersom et medlem ungår å møte opp uten skjellig grunn risikerer vedkommende å bli ekskludert fra gruppen på lik linje med forsømmelse av plikter i forhold til arbeid og tidsfrister. Følgende prosedyre gjelder ved forsømmelse av plikter ovenfor prosjektet: Vedkommende for en skriftlig advarsel hvor </w:t>
      </w:r>
      <w:r w:rsidR="005636C3">
        <w:t>det går tydelig fram hvilke plikter som ikke er overholdt, samt en tidsfrist for å rette opp i problemene som kan ha oppstått ved denne forsømmelsen. Dersom problemet ikke blir rettet opp i av vedkommende så vil vedkommende bli ekskludert av gruppen og melding om dette vil bli sendt til faglærer.</w:t>
      </w:r>
    </w:p>
    <w:p w:rsidR="005F7B39" w:rsidRDefault="005F7B39" w:rsidP="005F7B39">
      <w:r w:rsidRPr="005F7B39">
        <w:rPr>
          <w:b/>
          <w:sz w:val="24"/>
          <w:szCs w:val="24"/>
        </w:rPr>
        <w:t>Arbeidskontrakten</w:t>
      </w:r>
    </w:p>
    <w:p w:rsidR="005F7B39" w:rsidRDefault="005636C3" w:rsidP="005F7B39">
      <w:r>
        <w:lastRenderedPageBreak/>
        <w:t>Ved endringer av gruppekontrakten skal det foretas et møte hvor alle medlemmene av gruppen skal være til stede. Eventuelle endring av kontrakten skal være enstemmig.</w:t>
      </w:r>
    </w:p>
    <w:p w:rsidR="005F7B39" w:rsidRDefault="005F7B39" w:rsidP="005F7B39">
      <w:r w:rsidRPr="005F7B39">
        <w:rPr>
          <w:b/>
          <w:sz w:val="24"/>
          <w:szCs w:val="24"/>
        </w:rPr>
        <w:t>Interpersonlige spørsmål</w:t>
      </w:r>
      <w:r>
        <w:t xml:space="preserve">  </w:t>
      </w:r>
    </w:p>
    <w:p w:rsidR="005F7B39" w:rsidRDefault="005636C3" w:rsidP="005F7B39">
      <w:r>
        <w:t>Avgjørelser tas ved konsensus og den som tier samtykker. Dersom noen har innvendinger eller problemer med hva som blir tatt opp eller bestemt på møter må vedkommende ytre en klage på gjeldende møte. Eventuelt til prosjektleder kort tid etter.</w:t>
      </w:r>
      <w:bookmarkStart w:id="0" w:name="_GoBack"/>
      <w:bookmarkEnd w:id="0"/>
    </w:p>
    <w:p w:rsidR="005F7B39" w:rsidRDefault="005F7B39" w:rsidP="005F7B39">
      <w:r>
        <w:t xml:space="preserve">UNDERSKRIFTER    </w:t>
      </w:r>
    </w:p>
    <w:p w:rsidR="005F7B39" w:rsidRDefault="005F7B39" w:rsidP="005F7B39">
      <w:r>
        <w:t xml:space="preserve">Sted _______________________   Dato  __________________   </w:t>
      </w:r>
    </w:p>
    <w:p w:rsidR="005F7B39" w:rsidRDefault="005F7B39" w:rsidP="005F7B39">
      <w:r>
        <w:t xml:space="preserve">_______________________  __________________________    __________________________    </w:t>
      </w:r>
    </w:p>
    <w:p w:rsidR="003841CF" w:rsidRDefault="005F7B39" w:rsidP="005F7B39">
      <w:r>
        <w:t>_______________________  __________________________   __________________________</w:t>
      </w:r>
    </w:p>
    <w:sectPr w:rsidR="003841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B39"/>
    <w:rsid w:val="00001D7C"/>
    <w:rsid w:val="001D6597"/>
    <w:rsid w:val="00223AEB"/>
    <w:rsid w:val="00286D26"/>
    <w:rsid w:val="005636C3"/>
    <w:rsid w:val="005F7B39"/>
    <w:rsid w:val="00AE22F6"/>
    <w:rsid w:val="00AE74D2"/>
    <w:rsid w:val="00BF7D1D"/>
    <w:rsid w:val="00D50F90"/>
    <w:rsid w:val="00E0466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432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Skretting</dc:creator>
  <cp:lastModifiedBy>Anders Skretting</cp:lastModifiedBy>
  <cp:revision>5</cp:revision>
  <dcterms:created xsi:type="dcterms:W3CDTF">2015-03-09T15:35:00Z</dcterms:created>
  <dcterms:modified xsi:type="dcterms:W3CDTF">2015-03-10T14:03:00Z</dcterms:modified>
</cp:coreProperties>
</file>