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49C9" w14:textId="12E38E31" w:rsidR="00D137FE" w:rsidRPr="000A35F0" w:rsidRDefault="000A35F0">
      <w:pPr>
        <w:rPr>
          <w:lang w:val="en-US"/>
        </w:rPr>
      </w:pPr>
      <w:r>
        <w:rPr>
          <w:lang w:val="en-US"/>
        </w:rPr>
        <w:t>qwe</w:t>
      </w:r>
      <w:bookmarkStart w:id="0" w:name="_GoBack"/>
      <w:bookmarkEnd w:id="0"/>
    </w:p>
    <w:sectPr w:rsidR="00D137FE" w:rsidRPr="000A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23"/>
    <w:rsid w:val="000A35F0"/>
    <w:rsid w:val="00C54B23"/>
    <w:rsid w:val="00D1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8951"/>
  <w15:chartTrackingRefBased/>
  <w15:docId w15:val="{395B2E59-1664-413E-AE3A-D964CDA6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skcc20071209@gmail.com</dc:creator>
  <cp:keywords/>
  <dc:description/>
  <cp:lastModifiedBy>skcc20071209@gmail.com</cp:lastModifiedBy>
  <cp:revision>2</cp:revision>
  <dcterms:created xsi:type="dcterms:W3CDTF">2018-12-07T08:25:00Z</dcterms:created>
  <dcterms:modified xsi:type="dcterms:W3CDTF">2018-12-07T08:25:00Z</dcterms:modified>
</cp:coreProperties>
</file>