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72A7" w14:textId="77777777" w:rsidR="00B846CE" w:rsidRPr="00B846CE" w:rsidRDefault="00B846CE" w:rsidP="00B846CE">
      <w:r w:rsidRPr="00B846CE">
        <w:t>Question 1: What is Power BI and why is it used in businesses?</w:t>
      </w:r>
    </w:p>
    <w:p w14:paraId="2F3B7F62" w14:textId="77777777" w:rsidR="00A3792B" w:rsidRDefault="00B846CE" w:rsidP="00B846CE">
      <w:r w:rsidRPr="00B846CE">
        <w:t xml:space="preserve">Microsoft Power BI is a business intelligence and data visualization tool developed by Microsoft. It helps users connect to different data sources, </w:t>
      </w:r>
      <w:proofErr w:type="spellStart"/>
      <w:r w:rsidRPr="00B846CE">
        <w:t>analyze</w:t>
      </w:r>
      <w:proofErr w:type="spellEnd"/>
      <w:r w:rsidRPr="00B846CE">
        <w:t xml:space="preserve"> data, and create interactive dashboards and reports.</w:t>
      </w:r>
    </w:p>
    <w:p w14:paraId="1D3564D0" w14:textId="60D6E5D1" w:rsidR="00B846CE" w:rsidRPr="00B846CE" w:rsidRDefault="00B846CE" w:rsidP="00B846CE">
      <w:r w:rsidRPr="00B846CE">
        <w:t xml:space="preserve"> businesses use Power BI:</w:t>
      </w:r>
    </w:p>
    <w:p w14:paraId="24694A6B" w14:textId="77777777" w:rsidR="00B846CE" w:rsidRPr="00B846CE" w:rsidRDefault="00B846CE" w:rsidP="00B846CE">
      <w:pPr>
        <w:numPr>
          <w:ilvl w:val="0"/>
          <w:numId w:val="1"/>
        </w:numPr>
      </w:pPr>
      <w:r w:rsidRPr="00B846CE">
        <w:t>To convert raw data into visual insights</w:t>
      </w:r>
    </w:p>
    <w:p w14:paraId="7658AFF4" w14:textId="77777777" w:rsidR="00B846CE" w:rsidRPr="00B846CE" w:rsidRDefault="00B846CE" w:rsidP="00B846CE">
      <w:pPr>
        <w:numPr>
          <w:ilvl w:val="0"/>
          <w:numId w:val="1"/>
        </w:numPr>
      </w:pPr>
      <w:r w:rsidRPr="00B846CE">
        <w:t>To make better data-driven decisions</w:t>
      </w:r>
    </w:p>
    <w:p w14:paraId="43630F9D" w14:textId="77777777" w:rsidR="00B846CE" w:rsidRPr="00B846CE" w:rsidRDefault="00B846CE" w:rsidP="00B846CE">
      <w:pPr>
        <w:numPr>
          <w:ilvl w:val="0"/>
          <w:numId w:val="1"/>
        </w:numPr>
      </w:pPr>
      <w:r w:rsidRPr="00B846CE">
        <w:t>To track business performance using dashboards</w:t>
      </w:r>
    </w:p>
    <w:p w14:paraId="4A5ACA22" w14:textId="77777777" w:rsidR="00B846CE" w:rsidRPr="00B846CE" w:rsidRDefault="00B846CE" w:rsidP="00B846CE">
      <w:pPr>
        <w:numPr>
          <w:ilvl w:val="0"/>
          <w:numId w:val="1"/>
        </w:numPr>
      </w:pPr>
      <w:r w:rsidRPr="00B846CE">
        <w:t>To share reports easily within the organization</w:t>
      </w:r>
    </w:p>
    <w:p w14:paraId="18095ADD" w14:textId="77777777" w:rsidR="00B846CE" w:rsidRPr="00B846CE" w:rsidRDefault="00B846CE" w:rsidP="00B846CE">
      <w:pPr>
        <w:numPr>
          <w:ilvl w:val="0"/>
          <w:numId w:val="1"/>
        </w:numPr>
      </w:pPr>
      <w:r w:rsidRPr="00B846CE">
        <w:t>To combine data from multiple sources in one place</w:t>
      </w:r>
    </w:p>
    <w:p w14:paraId="39EF81F7" w14:textId="275280AA" w:rsidR="00B846CE" w:rsidRPr="00B846CE" w:rsidRDefault="00B846CE" w:rsidP="00B846CE">
      <w:r w:rsidRPr="00B846CE">
        <w:pict w14:anchorId="2C790CAA">
          <v:rect id="_x0000_i1067" style="width:451.3pt;height:1.5pt;mso-position-horizontal:absolute;mso-position-horizontal-relative:text;mso-position-vertical:absolute;mso-position-vertical-relative:text" o:hralign="center" o:hrstd="t" o:hrnoshade="t" o:hr="t" fillcolor="white [3212]" stroked="f"/>
        </w:pict>
      </w:r>
    </w:p>
    <w:p w14:paraId="3459A49E" w14:textId="77777777" w:rsidR="00B846CE" w:rsidRPr="00B846CE" w:rsidRDefault="00B846CE" w:rsidP="00B846CE">
      <w:r w:rsidRPr="00B846CE">
        <w:t>Question 2: Name and explain the three main components of Power BI</w:t>
      </w:r>
    </w:p>
    <w:p w14:paraId="6E0D0A9A" w14:textId="77777777" w:rsidR="00B846CE" w:rsidRPr="00B846CE" w:rsidRDefault="00B846CE" w:rsidP="00B846CE">
      <w:r w:rsidRPr="00B846CE">
        <w:t>The three main components are:</w:t>
      </w:r>
    </w:p>
    <w:p w14:paraId="055CA18C" w14:textId="77777777" w:rsidR="00B846CE" w:rsidRPr="00B846CE" w:rsidRDefault="00B846CE" w:rsidP="00B846CE">
      <w:pPr>
        <w:numPr>
          <w:ilvl w:val="0"/>
          <w:numId w:val="2"/>
        </w:numPr>
      </w:pPr>
      <w:r w:rsidRPr="00B846CE">
        <w:t>Power BI Desktop</w:t>
      </w:r>
    </w:p>
    <w:p w14:paraId="4DAE250A" w14:textId="77777777" w:rsidR="00B846CE" w:rsidRPr="00B846CE" w:rsidRDefault="00B846CE" w:rsidP="00B846CE">
      <w:pPr>
        <w:numPr>
          <w:ilvl w:val="1"/>
          <w:numId w:val="2"/>
        </w:numPr>
      </w:pPr>
      <w:r w:rsidRPr="00B846CE">
        <w:t xml:space="preserve">A Windows application used for data </w:t>
      </w:r>
      <w:proofErr w:type="spellStart"/>
      <w:r w:rsidRPr="00B846CE">
        <w:t>modeling</w:t>
      </w:r>
      <w:proofErr w:type="spellEnd"/>
      <w:r w:rsidRPr="00B846CE">
        <w:t>, cleaning, and report creation.</w:t>
      </w:r>
    </w:p>
    <w:p w14:paraId="2CCFDEC7" w14:textId="77777777" w:rsidR="00B846CE" w:rsidRPr="00B846CE" w:rsidRDefault="00B846CE" w:rsidP="00B846CE">
      <w:pPr>
        <w:numPr>
          <w:ilvl w:val="1"/>
          <w:numId w:val="2"/>
        </w:numPr>
      </w:pPr>
      <w:r w:rsidRPr="00B846CE">
        <w:t>Analysts use it to build dashboards and visualizations.</w:t>
      </w:r>
    </w:p>
    <w:p w14:paraId="3DA25295" w14:textId="77777777" w:rsidR="00B846CE" w:rsidRPr="00B846CE" w:rsidRDefault="00B846CE" w:rsidP="00B846CE">
      <w:pPr>
        <w:numPr>
          <w:ilvl w:val="0"/>
          <w:numId w:val="2"/>
        </w:numPr>
      </w:pPr>
      <w:r w:rsidRPr="00B846CE">
        <w:t>Power BI Service</w:t>
      </w:r>
    </w:p>
    <w:p w14:paraId="1746F340" w14:textId="77777777" w:rsidR="00B846CE" w:rsidRPr="00B846CE" w:rsidRDefault="00B846CE" w:rsidP="00B846CE">
      <w:pPr>
        <w:numPr>
          <w:ilvl w:val="1"/>
          <w:numId w:val="2"/>
        </w:numPr>
      </w:pPr>
      <w:r w:rsidRPr="00B846CE">
        <w:t>A cloud-based platform where reports and dashboards are published and shared online.</w:t>
      </w:r>
    </w:p>
    <w:p w14:paraId="17EE9EEA" w14:textId="77777777" w:rsidR="00B846CE" w:rsidRPr="00B846CE" w:rsidRDefault="00B846CE" w:rsidP="00B846CE">
      <w:pPr>
        <w:numPr>
          <w:ilvl w:val="1"/>
          <w:numId w:val="2"/>
        </w:numPr>
      </w:pPr>
      <w:r w:rsidRPr="00B846CE">
        <w:t>It allows teams to collaborate and access reports through a web browser.</w:t>
      </w:r>
    </w:p>
    <w:p w14:paraId="3853477B" w14:textId="77777777" w:rsidR="00B846CE" w:rsidRPr="00B846CE" w:rsidRDefault="00B846CE" w:rsidP="00B846CE">
      <w:pPr>
        <w:numPr>
          <w:ilvl w:val="0"/>
          <w:numId w:val="2"/>
        </w:numPr>
      </w:pPr>
      <w:r w:rsidRPr="00B846CE">
        <w:t>Power BI Mobile</w:t>
      </w:r>
    </w:p>
    <w:p w14:paraId="6DEA16AB" w14:textId="77777777" w:rsidR="00B846CE" w:rsidRPr="00B846CE" w:rsidRDefault="00B846CE" w:rsidP="00B846CE">
      <w:pPr>
        <w:numPr>
          <w:ilvl w:val="1"/>
          <w:numId w:val="2"/>
        </w:numPr>
      </w:pPr>
      <w:r w:rsidRPr="00B846CE">
        <w:t>A mobile application used to view dashboards and reports on smartphones or tablets.</w:t>
      </w:r>
    </w:p>
    <w:p w14:paraId="487487EB" w14:textId="77777777" w:rsidR="00B846CE" w:rsidRPr="00B846CE" w:rsidRDefault="00B846CE" w:rsidP="00B846CE">
      <w:pPr>
        <w:numPr>
          <w:ilvl w:val="1"/>
          <w:numId w:val="2"/>
        </w:numPr>
      </w:pPr>
      <w:r w:rsidRPr="00B846CE">
        <w:t>Helps managers monitor business data anytime and anywhere.</w:t>
      </w:r>
    </w:p>
    <w:p w14:paraId="398F2E7E" w14:textId="231EBD02" w:rsidR="00B846CE" w:rsidRPr="00B846CE" w:rsidRDefault="00B846CE" w:rsidP="00B846CE"/>
    <w:p w14:paraId="44F775BC" w14:textId="77777777" w:rsidR="00B846CE" w:rsidRPr="00B846CE" w:rsidRDefault="00B846CE" w:rsidP="00B846CE">
      <w:r w:rsidRPr="00B846CE">
        <w:t>Question 3: Explain the Power BI workflow</w:t>
      </w:r>
    </w:p>
    <w:p w14:paraId="646C7E98" w14:textId="77777777" w:rsidR="00B846CE" w:rsidRPr="00B846CE" w:rsidRDefault="00B846CE" w:rsidP="00B846CE">
      <w:r w:rsidRPr="00B846CE">
        <w:t>The Power BI workflow generally follows these steps:</w:t>
      </w:r>
    </w:p>
    <w:p w14:paraId="31416A22" w14:textId="77777777" w:rsidR="00B846CE" w:rsidRPr="00B846CE" w:rsidRDefault="00B846CE" w:rsidP="00B846CE">
      <w:pPr>
        <w:numPr>
          <w:ilvl w:val="0"/>
          <w:numId w:val="3"/>
        </w:numPr>
      </w:pPr>
      <w:r w:rsidRPr="00B846CE">
        <w:t>Data Collection</w:t>
      </w:r>
    </w:p>
    <w:p w14:paraId="359156D2" w14:textId="77777777" w:rsidR="00B846CE" w:rsidRPr="00B846CE" w:rsidRDefault="00B846CE" w:rsidP="00B846CE">
      <w:pPr>
        <w:numPr>
          <w:ilvl w:val="1"/>
          <w:numId w:val="3"/>
        </w:numPr>
      </w:pPr>
      <w:r w:rsidRPr="00B846CE">
        <w:t>Import data from sources like Excel, SQL databases, or web data.</w:t>
      </w:r>
    </w:p>
    <w:p w14:paraId="23BC802C" w14:textId="77777777" w:rsidR="00B846CE" w:rsidRPr="00B846CE" w:rsidRDefault="00B846CE" w:rsidP="00B846CE">
      <w:pPr>
        <w:numPr>
          <w:ilvl w:val="0"/>
          <w:numId w:val="3"/>
        </w:numPr>
      </w:pPr>
      <w:r w:rsidRPr="00B846CE">
        <w:t>Data Transformation</w:t>
      </w:r>
    </w:p>
    <w:p w14:paraId="118DCF36" w14:textId="77777777" w:rsidR="00B846CE" w:rsidRPr="00B846CE" w:rsidRDefault="00B846CE" w:rsidP="00B846CE">
      <w:pPr>
        <w:numPr>
          <w:ilvl w:val="1"/>
          <w:numId w:val="3"/>
        </w:numPr>
      </w:pPr>
      <w:r w:rsidRPr="00B846CE">
        <w:t>Clean and transform data using Power Query Editor.</w:t>
      </w:r>
    </w:p>
    <w:p w14:paraId="0852F914" w14:textId="77777777" w:rsidR="00B846CE" w:rsidRPr="00B846CE" w:rsidRDefault="00B846CE" w:rsidP="00B846CE">
      <w:pPr>
        <w:numPr>
          <w:ilvl w:val="0"/>
          <w:numId w:val="3"/>
        </w:numPr>
      </w:pPr>
      <w:r w:rsidRPr="00B846CE">
        <w:t xml:space="preserve">Data </w:t>
      </w:r>
      <w:proofErr w:type="spellStart"/>
      <w:r w:rsidRPr="00B846CE">
        <w:t>Modeling</w:t>
      </w:r>
      <w:proofErr w:type="spellEnd"/>
    </w:p>
    <w:p w14:paraId="722A190D" w14:textId="77777777" w:rsidR="00B846CE" w:rsidRPr="00B846CE" w:rsidRDefault="00B846CE" w:rsidP="00B846CE">
      <w:pPr>
        <w:numPr>
          <w:ilvl w:val="1"/>
          <w:numId w:val="3"/>
        </w:numPr>
      </w:pPr>
      <w:r w:rsidRPr="00B846CE">
        <w:lastRenderedPageBreak/>
        <w:t>Create relationships between tables and define calculated columns or measures.</w:t>
      </w:r>
    </w:p>
    <w:p w14:paraId="54100F0B" w14:textId="77777777" w:rsidR="00B846CE" w:rsidRPr="00B846CE" w:rsidRDefault="00B846CE" w:rsidP="00B846CE">
      <w:pPr>
        <w:numPr>
          <w:ilvl w:val="0"/>
          <w:numId w:val="3"/>
        </w:numPr>
      </w:pPr>
      <w:r w:rsidRPr="00B846CE">
        <w:t>Data Visualization</w:t>
      </w:r>
    </w:p>
    <w:p w14:paraId="071DF4A3" w14:textId="77777777" w:rsidR="00B846CE" w:rsidRPr="00B846CE" w:rsidRDefault="00B846CE" w:rsidP="00B846CE">
      <w:pPr>
        <w:numPr>
          <w:ilvl w:val="1"/>
          <w:numId w:val="3"/>
        </w:numPr>
      </w:pPr>
      <w:r w:rsidRPr="00B846CE">
        <w:t>Build charts, graphs, tables, and dashboards in Report View.</w:t>
      </w:r>
    </w:p>
    <w:p w14:paraId="233ECA50" w14:textId="77777777" w:rsidR="00B846CE" w:rsidRPr="00B846CE" w:rsidRDefault="00B846CE" w:rsidP="00B846CE">
      <w:pPr>
        <w:numPr>
          <w:ilvl w:val="0"/>
          <w:numId w:val="3"/>
        </w:numPr>
      </w:pPr>
      <w:r w:rsidRPr="00B846CE">
        <w:t>Publish Reports</w:t>
      </w:r>
    </w:p>
    <w:p w14:paraId="3AE42246" w14:textId="77777777" w:rsidR="00B846CE" w:rsidRPr="00B846CE" w:rsidRDefault="00B846CE" w:rsidP="00B846CE">
      <w:pPr>
        <w:numPr>
          <w:ilvl w:val="1"/>
          <w:numId w:val="3"/>
        </w:numPr>
      </w:pPr>
      <w:r w:rsidRPr="00B846CE">
        <w:t>Upload the report to Power BI Service.</w:t>
      </w:r>
    </w:p>
    <w:p w14:paraId="5D03AEA5" w14:textId="77777777" w:rsidR="00B846CE" w:rsidRPr="00B846CE" w:rsidRDefault="00B846CE" w:rsidP="00B846CE">
      <w:pPr>
        <w:numPr>
          <w:ilvl w:val="0"/>
          <w:numId w:val="3"/>
        </w:numPr>
      </w:pPr>
      <w:r w:rsidRPr="00B846CE">
        <w:t>Share and Collaborate</w:t>
      </w:r>
    </w:p>
    <w:p w14:paraId="714FDA43" w14:textId="77777777" w:rsidR="00B846CE" w:rsidRPr="00B846CE" w:rsidRDefault="00B846CE" w:rsidP="00B846CE">
      <w:pPr>
        <w:numPr>
          <w:ilvl w:val="1"/>
          <w:numId w:val="3"/>
        </w:numPr>
      </w:pPr>
      <w:r w:rsidRPr="00B846CE">
        <w:t>Share dashboards with colleagues or stakeholders.</w:t>
      </w:r>
    </w:p>
    <w:p w14:paraId="1F7532E1" w14:textId="6D45BD3E" w:rsidR="00B846CE" w:rsidRPr="00B846CE" w:rsidRDefault="00B846CE" w:rsidP="00B846CE"/>
    <w:p w14:paraId="6E2DA300" w14:textId="77777777" w:rsidR="00B846CE" w:rsidRPr="00B846CE" w:rsidRDefault="00B846CE" w:rsidP="00B846CE">
      <w:r w:rsidRPr="00B846CE">
        <w:t>Question 4: List any four data cleaning tasks that can be performed in Power Query</w:t>
      </w:r>
    </w:p>
    <w:p w14:paraId="67D318DB" w14:textId="77777777" w:rsidR="00B846CE" w:rsidRPr="00B846CE" w:rsidRDefault="00B846CE" w:rsidP="00B846CE">
      <w:r w:rsidRPr="00B846CE">
        <w:t>In Power Query, the following data cleaning tasks can be performed:</w:t>
      </w:r>
    </w:p>
    <w:p w14:paraId="286D6C17" w14:textId="77777777" w:rsidR="00B846CE" w:rsidRPr="00B846CE" w:rsidRDefault="00B846CE" w:rsidP="00B846CE">
      <w:pPr>
        <w:numPr>
          <w:ilvl w:val="0"/>
          <w:numId w:val="4"/>
        </w:numPr>
      </w:pPr>
      <w:r w:rsidRPr="00B846CE">
        <w:t>Remove duplicates from the dataset</w:t>
      </w:r>
    </w:p>
    <w:p w14:paraId="08D882BA" w14:textId="77777777" w:rsidR="00B846CE" w:rsidRPr="00B846CE" w:rsidRDefault="00B846CE" w:rsidP="00B846CE">
      <w:pPr>
        <w:numPr>
          <w:ilvl w:val="0"/>
          <w:numId w:val="4"/>
        </w:numPr>
      </w:pPr>
      <w:r w:rsidRPr="00B846CE">
        <w:t>Handle missing values (replace or remove null values)</w:t>
      </w:r>
    </w:p>
    <w:p w14:paraId="751BE146" w14:textId="77777777" w:rsidR="00B846CE" w:rsidRPr="00B846CE" w:rsidRDefault="00B846CE" w:rsidP="00B846CE">
      <w:pPr>
        <w:numPr>
          <w:ilvl w:val="0"/>
          <w:numId w:val="4"/>
        </w:numPr>
      </w:pPr>
      <w:r w:rsidRPr="00B846CE">
        <w:t>Change data types (text, number, date, etc.)</w:t>
      </w:r>
    </w:p>
    <w:p w14:paraId="499E341D" w14:textId="77777777" w:rsidR="00B846CE" w:rsidRPr="00B846CE" w:rsidRDefault="00B846CE" w:rsidP="00B846CE">
      <w:pPr>
        <w:numPr>
          <w:ilvl w:val="0"/>
          <w:numId w:val="4"/>
        </w:numPr>
      </w:pPr>
      <w:r w:rsidRPr="00B846CE">
        <w:t>Split or merge columns for better data structure</w:t>
      </w:r>
    </w:p>
    <w:p w14:paraId="554215C6" w14:textId="77777777" w:rsidR="00B846CE" w:rsidRPr="00B846CE" w:rsidRDefault="00B846CE" w:rsidP="00B846CE">
      <w:r w:rsidRPr="00B846CE">
        <w:t>Other tasks include filtering rows, renaming columns, and trimming spaces.</w:t>
      </w:r>
    </w:p>
    <w:p w14:paraId="0BD1707F" w14:textId="699B4ACC" w:rsidR="00B846CE" w:rsidRPr="00B846CE" w:rsidRDefault="00B846CE" w:rsidP="00B846CE"/>
    <w:p w14:paraId="30A9AF20" w14:textId="77777777" w:rsidR="00B846CE" w:rsidRPr="00B846CE" w:rsidRDefault="00B846CE" w:rsidP="00B846CE">
      <w:r w:rsidRPr="00B846CE">
        <w:t>Question 5: Step-by-step instructions to load the Real Estate dataset</w:t>
      </w:r>
    </w:p>
    <w:p w14:paraId="78B029DA" w14:textId="77777777" w:rsidR="00B846CE" w:rsidRPr="00B846CE" w:rsidRDefault="00B846CE" w:rsidP="00B846CE">
      <w:r w:rsidRPr="00B846CE">
        <w:t>Steps to load the dataset in Power BI Desktop:</w:t>
      </w:r>
    </w:p>
    <w:p w14:paraId="19427820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Open Power BI Desktop.</w:t>
      </w:r>
    </w:p>
    <w:p w14:paraId="260714B4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Click on Home Tab.</w:t>
      </w:r>
    </w:p>
    <w:p w14:paraId="78B21641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Select Get Data.</w:t>
      </w:r>
    </w:p>
    <w:p w14:paraId="630CA5C9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Choose the file type (for example Excel / CSV / Text file).</w:t>
      </w:r>
    </w:p>
    <w:p w14:paraId="7740F8B1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Browse and select the Real Estate Dataset file from your computer.</w:t>
      </w:r>
    </w:p>
    <w:p w14:paraId="129194FE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Click Open.</w:t>
      </w:r>
    </w:p>
    <w:p w14:paraId="760D7CF5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A preview window will appear.</w:t>
      </w:r>
    </w:p>
    <w:p w14:paraId="7E7FB50B" w14:textId="77777777" w:rsidR="00B846CE" w:rsidRPr="00B846CE" w:rsidRDefault="00B846CE" w:rsidP="00B846CE">
      <w:pPr>
        <w:numPr>
          <w:ilvl w:val="0"/>
          <w:numId w:val="5"/>
        </w:numPr>
      </w:pPr>
      <w:r w:rsidRPr="00B846CE">
        <w:t>Click Load to import the data into Power BI.</w:t>
      </w:r>
    </w:p>
    <w:p w14:paraId="04515286" w14:textId="77777777" w:rsidR="00B846CE" w:rsidRPr="00B846CE" w:rsidRDefault="00B846CE" w:rsidP="00B846CE">
      <w:r w:rsidRPr="00B846CE">
        <w:t>Now the dataset will appear in the Fields pane.</w:t>
      </w:r>
    </w:p>
    <w:p w14:paraId="3ED784F8" w14:textId="05915838" w:rsidR="00B846CE" w:rsidRPr="00B846CE" w:rsidRDefault="00B846CE" w:rsidP="00B846CE"/>
    <w:p w14:paraId="6D14F0F6" w14:textId="77777777" w:rsidR="00B846CE" w:rsidRPr="00B846CE" w:rsidRDefault="00B846CE" w:rsidP="00B846CE">
      <w:r w:rsidRPr="00B846CE">
        <w:t>Question 6: Define Data View, Report View, and Model View</w:t>
      </w:r>
    </w:p>
    <w:p w14:paraId="576D0986" w14:textId="77777777" w:rsidR="00B846CE" w:rsidRPr="00B846CE" w:rsidRDefault="00B846CE" w:rsidP="00B846CE">
      <w:pPr>
        <w:numPr>
          <w:ilvl w:val="0"/>
          <w:numId w:val="6"/>
        </w:numPr>
      </w:pPr>
      <w:r w:rsidRPr="00B846CE">
        <w:t>Report View</w:t>
      </w:r>
    </w:p>
    <w:p w14:paraId="0D1332C6" w14:textId="77777777" w:rsidR="00B846CE" w:rsidRPr="00B846CE" w:rsidRDefault="00B846CE" w:rsidP="00B846CE">
      <w:pPr>
        <w:numPr>
          <w:ilvl w:val="1"/>
          <w:numId w:val="6"/>
        </w:numPr>
      </w:pPr>
      <w:r w:rsidRPr="00B846CE">
        <w:lastRenderedPageBreak/>
        <w:t>Used to create visualizations and dashboards such as charts, graphs, and tables.</w:t>
      </w:r>
    </w:p>
    <w:p w14:paraId="348F8848" w14:textId="77777777" w:rsidR="00B846CE" w:rsidRPr="00B846CE" w:rsidRDefault="00B846CE" w:rsidP="00B846CE">
      <w:pPr>
        <w:numPr>
          <w:ilvl w:val="0"/>
          <w:numId w:val="6"/>
        </w:numPr>
      </w:pPr>
      <w:r w:rsidRPr="00B846CE">
        <w:t>Data View</w:t>
      </w:r>
    </w:p>
    <w:p w14:paraId="016C0E66" w14:textId="77777777" w:rsidR="00B846CE" w:rsidRPr="00B846CE" w:rsidRDefault="00B846CE" w:rsidP="00B846CE">
      <w:pPr>
        <w:numPr>
          <w:ilvl w:val="1"/>
          <w:numId w:val="6"/>
        </w:numPr>
      </w:pPr>
      <w:r w:rsidRPr="00B846CE">
        <w:t>Displays the raw data in table format.</w:t>
      </w:r>
    </w:p>
    <w:p w14:paraId="2971032C" w14:textId="77777777" w:rsidR="00B846CE" w:rsidRPr="00B846CE" w:rsidRDefault="00B846CE" w:rsidP="00B846CE">
      <w:pPr>
        <w:numPr>
          <w:ilvl w:val="1"/>
          <w:numId w:val="6"/>
        </w:numPr>
      </w:pPr>
      <w:r w:rsidRPr="00B846CE">
        <w:t>Used to inspect data and create calculated columns.</w:t>
      </w:r>
    </w:p>
    <w:p w14:paraId="6F937797" w14:textId="77777777" w:rsidR="00B846CE" w:rsidRPr="00B846CE" w:rsidRDefault="00B846CE" w:rsidP="00B846CE">
      <w:pPr>
        <w:numPr>
          <w:ilvl w:val="0"/>
          <w:numId w:val="6"/>
        </w:numPr>
      </w:pPr>
      <w:r w:rsidRPr="00B846CE">
        <w:t>Model View</w:t>
      </w:r>
    </w:p>
    <w:p w14:paraId="075FC193" w14:textId="77777777" w:rsidR="00B846CE" w:rsidRPr="00B846CE" w:rsidRDefault="00B846CE" w:rsidP="00B846CE">
      <w:pPr>
        <w:numPr>
          <w:ilvl w:val="1"/>
          <w:numId w:val="6"/>
        </w:numPr>
      </w:pPr>
      <w:r w:rsidRPr="00B846CE">
        <w:t>Used to manage relationships between tables.</w:t>
      </w:r>
    </w:p>
    <w:p w14:paraId="7F91DADF" w14:textId="77777777" w:rsidR="00B846CE" w:rsidRPr="00B846CE" w:rsidRDefault="00B846CE" w:rsidP="00B846CE">
      <w:pPr>
        <w:numPr>
          <w:ilvl w:val="1"/>
          <w:numId w:val="6"/>
        </w:numPr>
      </w:pPr>
      <w:r w:rsidRPr="00B846CE">
        <w:t>Shows how tables are connected in the data model.</w:t>
      </w:r>
    </w:p>
    <w:p w14:paraId="5C97B54F" w14:textId="77777777" w:rsidR="00B846CE" w:rsidRPr="00B846CE" w:rsidRDefault="00B846CE" w:rsidP="00B846CE">
      <w:r w:rsidRPr="00B846CE">
        <w:t>Question 7: Discuss the different data sources that Power BI supports</w:t>
      </w:r>
    </w:p>
    <w:p w14:paraId="431382D9" w14:textId="77777777" w:rsidR="00B846CE" w:rsidRPr="00B846CE" w:rsidRDefault="00B846CE" w:rsidP="00B846CE">
      <w:r w:rsidRPr="00B846CE">
        <w:t>Power BI supports many data sources, including:</w:t>
      </w:r>
    </w:p>
    <w:p w14:paraId="5E8F8EEE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Excel files</w:t>
      </w:r>
    </w:p>
    <w:p w14:paraId="446B20F8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CSV/Text files</w:t>
      </w:r>
    </w:p>
    <w:p w14:paraId="5CDCA222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SQL databases</w:t>
      </w:r>
    </w:p>
    <w:p w14:paraId="1744DC9A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Web data</w:t>
      </w:r>
    </w:p>
    <w:p w14:paraId="47CFC926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Cloud services (Google Analytics, SharePoint, etc.)</w:t>
      </w:r>
    </w:p>
    <w:p w14:paraId="0964A268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Azure databases</w:t>
      </w:r>
    </w:p>
    <w:p w14:paraId="74B71CF6" w14:textId="77777777" w:rsidR="00B846CE" w:rsidRPr="00B846CE" w:rsidRDefault="00B846CE" w:rsidP="00B846CE">
      <w:pPr>
        <w:numPr>
          <w:ilvl w:val="0"/>
          <w:numId w:val="7"/>
        </w:numPr>
      </w:pPr>
      <w:r w:rsidRPr="00B846CE">
        <w:t>Online services like Salesforce</w:t>
      </w:r>
    </w:p>
    <w:p w14:paraId="2FDEF783" w14:textId="77777777" w:rsidR="00B846CE" w:rsidRPr="00B846CE" w:rsidRDefault="00B846CE" w:rsidP="00B846CE">
      <w:r w:rsidRPr="00B846CE">
        <w:t>This flexibility allows businesses to combine multiple data sources into a single dashboard.</w:t>
      </w:r>
    </w:p>
    <w:p w14:paraId="17CA3708" w14:textId="2E44F8A3" w:rsidR="00B846CE" w:rsidRPr="00B846CE" w:rsidRDefault="00B846CE" w:rsidP="00B846CE"/>
    <w:p w14:paraId="43ADEA99" w14:textId="77777777" w:rsidR="00B846CE" w:rsidRPr="00B846CE" w:rsidRDefault="00B846CE" w:rsidP="00B846CE">
      <w:r w:rsidRPr="00B846CE">
        <w:t>Question 8: Split Owner Name into First Name and Last Name</w:t>
      </w:r>
    </w:p>
    <w:p w14:paraId="020DCE5F" w14:textId="77777777" w:rsidR="00B846CE" w:rsidRPr="00B846CE" w:rsidRDefault="00B846CE" w:rsidP="00B846CE">
      <w:r w:rsidRPr="00B846CE">
        <w:t>Steps in Power Query:</w:t>
      </w:r>
    </w:p>
    <w:p w14:paraId="66B2BD5E" w14:textId="77777777" w:rsidR="00B846CE" w:rsidRPr="00B846CE" w:rsidRDefault="00B846CE" w:rsidP="00B846CE">
      <w:pPr>
        <w:numPr>
          <w:ilvl w:val="0"/>
          <w:numId w:val="8"/>
        </w:numPr>
      </w:pPr>
      <w:r w:rsidRPr="00B846CE">
        <w:t>Go to Transform Data to open Power Query Editor.</w:t>
      </w:r>
    </w:p>
    <w:p w14:paraId="7217BB74" w14:textId="77777777" w:rsidR="00B846CE" w:rsidRPr="00B846CE" w:rsidRDefault="00B846CE" w:rsidP="00B846CE">
      <w:pPr>
        <w:numPr>
          <w:ilvl w:val="0"/>
          <w:numId w:val="8"/>
        </w:numPr>
      </w:pPr>
      <w:r w:rsidRPr="00B846CE">
        <w:t>Select the Owner Name column.</w:t>
      </w:r>
    </w:p>
    <w:p w14:paraId="137F4F19" w14:textId="77777777" w:rsidR="00B846CE" w:rsidRPr="00B846CE" w:rsidRDefault="00B846CE" w:rsidP="00B846CE">
      <w:pPr>
        <w:numPr>
          <w:ilvl w:val="0"/>
          <w:numId w:val="8"/>
        </w:numPr>
      </w:pPr>
      <w:r w:rsidRPr="00B846CE">
        <w:t>Click Split Column in the toolbar.</w:t>
      </w:r>
    </w:p>
    <w:p w14:paraId="160A3299" w14:textId="77777777" w:rsidR="00B846CE" w:rsidRPr="00B846CE" w:rsidRDefault="00B846CE" w:rsidP="00B846CE">
      <w:pPr>
        <w:numPr>
          <w:ilvl w:val="0"/>
          <w:numId w:val="8"/>
        </w:numPr>
      </w:pPr>
      <w:r w:rsidRPr="00B846CE">
        <w:t>Choose By Delimiter.</w:t>
      </w:r>
    </w:p>
    <w:p w14:paraId="2043DA1F" w14:textId="77777777" w:rsidR="00B846CE" w:rsidRPr="00B846CE" w:rsidRDefault="00B846CE" w:rsidP="00B846CE">
      <w:pPr>
        <w:numPr>
          <w:ilvl w:val="0"/>
          <w:numId w:val="8"/>
        </w:numPr>
      </w:pPr>
      <w:r w:rsidRPr="00B846CE">
        <w:t>Select Space as the delimiter.</w:t>
      </w:r>
    </w:p>
    <w:p w14:paraId="66139620" w14:textId="77777777" w:rsidR="00B846CE" w:rsidRPr="00B846CE" w:rsidRDefault="00B846CE" w:rsidP="00B846CE">
      <w:pPr>
        <w:numPr>
          <w:ilvl w:val="0"/>
          <w:numId w:val="8"/>
        </w:numPr>
      </w:pPr>
      <w:r w:rsidRPr="00B846CE">
        <w:t>Click OK.</w:t>
      </w:r>
    </w:p>
    <w:p w14:paraId="187332AD" w14:textId="77777777" w:rsidR="00B846CE" w:rsidRPr="00B846CE" w:rsidRDefault="00B846CE" w:rsidP="00B846CE">
      <w:r w:rsidRPr="00B846CE">
        <w:t>Power BI will create two columns:</w:t>
      </w:r>
    </w:p>
    <w:p w14:paraId="166BE3A7" w14:textId="77777777" w:rsidR="00B846CE" w:rsidRPr="00B846CE" w:rsidRDefault="00B846CE" w:rsidP="00B846CE">
      <w:pPr>
        <w:numPr>
          <w:ilvl w:val="0"/>
          <w:numId w:val="9"/>
        </w:numPr>
      </w:pPr>
      <w:r w:rsidRPr="00B846CE">
        <w:t>First Name</w:t>
      </w:r>
    </w:p>
    <w:p w14:paraId="4409381D" w14:textId="77777777" w:rsidR="00B846CE" w:rsidRPr="00B846CE" w:rsidRDefault="00B846CE" w:rsidP="00B846CE">
      <w:pPr>
        <w:numPr>
          <w:ilvl w:val="0"/>
          <w:numId w:val="9"/>
        </w:numPr>
      </w:pPr>
      <w:r w:rsidRPr="00B846CE">
        <w:t>Last Name</w:t>
      </w:r>
    </w:p>
    <w:p w14:paraId="30BA7E16" w14:textId="045FDD79" w:rsidR="00B846CE" w:rsidRPr="00B846CE" w:rsidRDefault="00B846CE" w:rsidP="00B846CE"/>
    <w:p w14:paraId="2C615378" w14:textId="77777777" w:rsidR="007C35CB" w:rsidRPr="00B846CE" w:rsidRDefault="007C35CB"/>
    <w:sectPr w:rsidR="007C35CB" w:rsidRPr="00B84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43AB"/>
    <w:multiLevelType w:val="multilevel"/>
    <w:tmpl w:val="7A98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40B71"/>
    <w:multiLevelType w:val="multilevel"/>
    <w:tmpl w:val="5D0A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407C4"/>
    <w:multiLevelType w:val="multilevel"/>
    <w:tmpl w:val="296A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86A67"/>
    <w:multiLevelType w:val="multilevel"/>
    <w:tmpl w:val="8242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26341"/>
    <w:multiLevelType w:val="multilevel"/>
    <w:tmpl w:val="072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A7E8E"/>
    <w:multiLevelType w:val="multilevel"/>
    <w:tmpl w:val="DE40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5B2176"/>
    <w:multiLevelType w:val="multilevel"/>
    <w:tmpl w:val="CE2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A1322"/>
    <w:multiLevelType w:val="multilevel"/>
    <w:tmpl w:val="716C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E3071"/>
    <w:multiLevelType w:val="multilevel"/>
    <w:tmpl w:val="21B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09319">
    <w:abstractNumId w:val="4"/>
  </w:num>
  <w:num w:numId="2" w16cid:durableId="2103329824">
    <w:abstractNumId w:val="1"/>
  </w:num>
  <w:num w:numId="3" w16cid:durableId="216597145">
    <w:abstractNumId w:val="3"/>
  </w:num>
  <w:num w:numId="4" w16cid:durableId="945308794">
    <w:abstractNumId w:val="5"/>
  </w:num>
  <w:num w:numId="5" w16cid:durableId="2005694801">
    <w:abstractNumId w:val="2"/>
  </w:num>
  <w:num w:numId="6" w16cid:durableId="2136946200">
    <w:abstractNumId w:val="7"/>
  </w:num>
  <w:num w:numId="7" w16cid:durableId="835808346">
    <w:abstractNumId w:val="8"/>
  </w:num>
  <w:num w:numId="8" w16cid:durableId="1312562146">
    <w:abstractNumId w:val="0"/>
  </w:num>
  <w:num w:numId="9" w16cid:durableId="756511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FF"/>
    <w:rsid w:val="002A06F2"/>
    <w:rsid w:val="00442EFF"/>
    <w:rsid w:val="006268DF"/>
    <w:rsid w:val="007C35CB"/>
    <w:rsid w:val="00A3792B"/>
    <w:rsid w:val="00B8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8498"/>
  <w15:chartTrackingRefBased/>
  <w15:docId w15:val="{57A732D2-3882-4785-A336-34B09EBD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2E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2E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ojha</dc:creator>
  <cp:keywords/>
  <dc:description/>
  <cp:lastModifiedBy>Shreeya ojha</cp:lastModifiedBy>
  <cp:revision>3</cp:revision>
  <dcterms:created xsi:type="dcterms:W3CDTF">2026-03-06T15:23:00Z</dcterms:created>
  <dcterms:modified xsi:type="dcterms:W3CDTF">2026-03-06T15:28:00Z</dcterms:modified>
</cp:coreProperties>
</file>