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r>
        <w:rPr>
          <w:b/>
          <w:sz w:val="24"/>
          <w:szCs w:val="24"/>
        </w:rPr>
        <w:t>美团内推（一面+二面+三面）面试题目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24"/>
          <w:szCs w:val="24"/>
        </w:rPr>
        <w:t>美团一面（电话）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自我介绍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项目介绍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Redis介绍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了解redis源码么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了解redis集群么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Hashmap的原理，增删的情况后端数据结构如何位移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hashmap容量为什么是2的幂次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hashset的源码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object类你知道的方法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hashcode和equals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你重写过hashcode和equals么，要注意什么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假设现在一个学生类，有学号和姓名，我现在hashcode方法重写的时候，只将学号参与计算，会出现什么情况？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往set里面put一个学生对象，然后将这个学生对象的学号改了，再put进去，可以放进set么？并讲出为什么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Redis的持久化？有哪些方式，原理是什么？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讲一下稳定的排序算法和不稳定的排序算法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讲一下快速排序的思想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24"/>
          <w:szCs w:val="24"/>
        </w:rPr>
        <w:t>美团二面（现场）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自我介绍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讲一下数据的acid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什么是一致性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什么是隔离性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Mysql的隔离级别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每个隔离级别是如何解决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Mysql要加上nextkey锁，语句该怎么写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Java的内存模型，垃圾回收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线程池的参数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每个参数解释一遍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然后面试官设置了每个参数，给了是个线程，让描述出完整的线程池执行的流程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Nio和IO有什么区别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Nio和aio的区别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Spring的aop怎么实现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Spring的aop有哪些实现方式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动态代理的实现方式和区别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Linux了解么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怎么查看系统负载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Cpu load的参数如果为4，描述一下现在系统处于什么情况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Linux，查找磁盘上最大的文件的命令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Linux，如何查看系统日志文件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手撕算法：leeetcode原题 22，Generate Parentheses，给定 n 对括号，请写一个函数以将其生成新的括号组合，并返回所有组合结果。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24"/>
          <w:szCs w:val="24"/>
        </w:rPr>
        <w:t>美团三面（现场）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三面没怎么问技术，问了很多技术管理方面的问题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自我介绍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项目介绍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怎么管理项目成员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当意见不一致时，如何沟通并说服开发成员，并举个例子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怎么保证项目的进度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数据库的索引原理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非聚簇索引和聚簇索引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索引的使用注意事项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联合索引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从底层解释最左匹配原则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Mysql对联合索引有优化么？会自动调整顺序么？哪个版本开始优化？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Redis的应用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Redis的持久化的方式和原理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技术选型，一个新技术和一个稳定的旧技术，你会怎么选择，选择的考虑有哪些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说你印象最深的美团点评技术团队的三篇博客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最近在学什么新技术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你是怎么去接触一门新技术的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会看哪些书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怎么选择要看的书</w:t>
      </w:r>
      <w:r>
        <w:t xml:space="preserve">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923A48"/>
    <w:multiLevelType w:val="multilevel"/>
    <w:tmpl w:val="87923A4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8FF95D9"/>
    <w:multiLevelType w:val="multilevel"/>
    <w:tmpl w:val="C8FF95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275C575"/>
    <w:multiLevelType w:val="multilevel"/>
    <w:tmpl w:val="0275C5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6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lzj</dc:creator>
  <cp:lastModifiedBy>lzj</cp:lastModifiedBy>
  <dcterms:modified xsi:type="dcterms:W3CDTF">2018-11-25T13:16:04Z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