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153" w:rsidRDefault="00106012" w:rsidP="00106012">
      <w:pPr>
        <w:snapToGrid w:val="0"/>
        <w:jc w:val="distribut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524.25pt;height:744.75pt">
            <v:imagedata r:id="rId4" o:title="551cbef13c79d"/>
          </v:shape>
        </w:pict>
      </w:r>
      <w:bookmarkStart w:id="0" w:name="_GoBack"/>
      <w:bookmarkEnd w:id="0"/>
    </w:p>
    <w:sectPr w:rsidR="00104153" w:rsidSect="0010601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33"/>
    <w:rsid w:val="00104153"/>
    <w:rsid w:val="00106012"/>
    <w:rsid w:val="0088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B782A-FD8C-47C3-83EB-038C9411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601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060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1186216032@qq.com</dc:creator>
  <cp:keywords/>
  <dc:description/>
  <cp:lastModifiedBy>1186216032@qq.com</cp:lastModifiedBy>
  <cp:revision>3</cp:revision>
  <cp:lastPrinted>2016-03-28T02:22:00Z</cp:lastPrinted>
  <dcterms:created xsi:type="dcterms:W3CDTF">2016-03-28T02:19:00Z</dcterms:created>
  <dcterms:modified xsi:type="dcterms:W3CDTF">2016-03-28T02:22:00Z</dcterms:modified>
</cp:coreProperties>
</file>