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7A4" w:rsidRPr="00B027A4" w:rsidRDefault="00B027A4" w:rsidP="00B027A4">
      <w:pPr>
        <w:widowControl/>
        <w:spacing w:after="100" w:afterAutospacing="1"/>
        <w:jc w:val="left"/>
        <w:outlineLvl w:val="1"/>
        <w:rPr>
          <w:rFonts w:ascii="Segoe UI" w:eastAsia="宋体" w:hAnsi="Segoe UI" w:cs="Segoe UI"/>
          <w:color w:val="373A3C"/>
          <w:kern w:val="0"/>
          <w:sz w:val="36"/>
          <w:szCs w:val="36"/>
        </w:rPr>
      </w:pPr>
      <w:r w:rsidRPr="00B027A4">
        <w:rPr>
          <w:rFonts w:ascii="Segoe UI" w:eastAsia="宋体" w:hAnsi="Segoe UI" w:cs="Segoe UI"/>
          <w:color w:val="373A3C"/>
          <w:kern w:val="0"/>
          <w:sz w:val="36"/>
          <w:szCs w:val="36"/>
        </w:rPr>
        <w:t>汉字统计</w:t>
      </w:r>
    </w:p>
    <w:p w:rsidR="00B027A4" w:rsidRPr="00B027A4" w:rsidRDefault="00B027A4" w:rsidP="00B027A4">
      <w:pPr>
        <w:ind w:left="720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B027A4">
        <w:rPr>
          <w:rFonts w:ascii="Segoe UI" w:eastAsia="宋体" w:hAnsi="Segoe UI" w:cs="Segoe UI"/>
          <w:color w:val="373A3C"/>
          <w:kern w:val="0"/>
          <w:sz w:val="16"/>
        </w:rPr>
        <w:t> 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统计给定文本文件中汉字的个数。</w:t>
      </w:r>
    </w:p>
    <w:p w:rsidR="00B027A4" w:rsidRPr="00B027A4" w:rsidRDefault="00B027A4" w:rsidP="00B027A4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027A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B027A4" w:rsidRPr="00B027A4" w:rsidRDefault="00B027A4" w:rsidP="00B027A4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输入文件首先包含一个整数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，表示测试实例的个数，然后是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n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段文本。</w:t>
      </w:r>
    </w:p>
    <w:p w:rsidR="00B027A4" w:rsidRPr="00B027A4" w:rsidRDefault="00B027A4" w:rsidP="00B027A4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027A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B027A4" w:rsidRPr="00B027A4" w:rsidRDefault="00B027A4" w:rsidP="00B027A4">
      <w:pPr>
        <w:widowControl/>
        <w:spacing w:after="240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对于每一段文本，输出其中的汉字的个数，每个测试实例的输出占一行。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br/>
      </w:r>
      <w:proofErr w:type="spellStart"/>
      <w:r w:rsidRPr="00B027A4">
        <w:rPr>
          <w:rFonts w:ascii="MathJax_Math-italic" w:eastAsia="宋体" w:hAnsi="MathJax_Math-italic" w:cs="Times New Roman"/>
          <w:color w:val="000000"/>
          <w:kern w:val="0"/>
          <w:sz w:val="19"/>
        </w:rPr>
        <w:t>Hint</w:t>
      </w:r>
      <w:r w:rsidRPr="00B027A4">
        <w:rPr>
          <w:rFonts w:ascii="MathJax_Main" w:eastAsia="宋体" w:hAnsi="MathJax_Main" w:cs="Times New Roman"/>
          <w:color w:val="000000"/>
          <w:kern w:val="0"/>
          <w:sz w:val="19"/>
        </w:rPr>
        <w:t>: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</w:rPr>
        <w:t>Hint</w:t>
      </w:r>
      <w:proofErr w:type="spellEnd"/>
      <w:r w:rsidRPr="00B027A4">
        <w:rPr>
          <w:rFonts w:ascii="Times New Roman" w:eastAsia="宋体" w:hAnsi="Times New Roman" w:cs="Times New Roman"/>
          <w:color w:val="000000"/>
          <w:kern w:val="0"/>
          <w:sz w:val="18"/>
        </w:rPr>
        <w:t>: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从汉字机内码的特点考虑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~</w:t>
      </w:r>
      <w:r w:rsidRPr="00B027A4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</w:p>
    <w:p w:rsidR="00B027A4" w:rsidRPr="00B027A4" w:rsidRDefault="00B027A4" w:rsidP="00B027A4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027A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B027A4" w:rsidRPr="00B027A4" w:rsidRDefault="00B027A4" w:rsidP="00B02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B027A4" w:rsidRPr="00B027A4" w:rsidRDefault="00B027A4" w:rsidP="00B02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WaHaHa</w:t>
      </w:r>
      <w:proofErr w:type="spellEnd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 </w:t>
      </w:r>
      <w:proofErr w:type="spellStart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WaHaHa</w:t>
      </w:r>
      <w:proofErr w:type="spellEnd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! 今年过节不说话要说只说普通话</w:t>
      </w:r>
      <w:proofErr w:type="spellStart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WaHaHa</w:t>
      </w:r>
      <w:proofErr w:type="spellEnd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! </w:t>
      </w:r>
      <w:proofErr w:type="spellStart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WaHaHa</w:t>
      </w:r>
      <w:proofErr w:type="spellEnd"/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</w:p>
    <w:p w:rsidR="00B027A4" w:rsidRPr="00B027A4" w:rsidRDefault="00B027A4" w:rsidP="00B02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马上就要期末考试了Are you ready?</w:t>
      </w:r>
    </w:p>
    <w:p w:rsidR="00B027A4" w:rsidRPr="00B027A4" w:rsidRDefault="00B027A4" w:rsidP="00B027A4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B027A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B027A4" w:rsidRPr="00B027A4" w:rsidRDefault="00B027A4" w:rsidP="00B02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14</w:t>
      </w:r>
    </w:p>
    <w:p w:rsidR="00B027A4" w:rsidRPr="00B027A4" w:rsidRDefault="00B027A4" w:rsidP="00B027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027A4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</w:p>
    <w:p w:rsidR="00B027A4" w:rsidRDefault="00B027A4" w:rsidP="00B027A4"/>
    <w:p w:rsidR="00B027A4" w:rsidRDefault="00B027A4"/>
    <w:p w:rsidR="00B027A4" w:rsidRDefault="00B027A4"/>
    <w:p w:rsidR="00B027A4" w:rsidRDefault="00B027A4"/>
    <w:p w:rsidR="00B027A4" w:rsidRDefault="00B027A4"/>
    <w:p w:rsidR="000B28EE" w:rsidRDefault="00237C92">
      <w:r>
        <w:t>汉</w:t>
      </w:r>
      <w:r w:rsidR="00B027A4">
        <w:t>字在字符串中占两个字符大小</w:t>
      </w:r>
      <w:r w:rsidR="00B027A4">
        <w:rPr>
          <w:rFonts w:hint="eastAsia"/>
        </w:rPr>
        <w:t>，</w:t>
      </w:r>
      <w:r w:rsidR="00B027A4">
        <w:t>值为</w:t>
      </w:r>
      <w:r w:rsidR="00B027A4">
        <w:rPr>
          <w:rFonts w:hint="eastAsia"/>
        </w:rPr>
        <w:t>-2</w:t>
      </w:r>
    </w:p>
    <w:p w:rsidR="00B027A4" w:rsidRDefault="00B027A4">
      <w:r>
        <w:rPr>
          <w:rFonts w:hint="eastAsia"/>
        </w:rPr>
        <w:t>用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（）消除回车</w:t>
      </w:r>
    </w:p>
    <w:p w:rsidR="00B027A4" w:rsidRDefault="00B027A4"/>
    <w:p w:rsidR="00B027A4" w:rsidRDefault="00B027A4"/>
    <w:p w:rsidR="00B027A4" w:rsidRDefault="00B027A4"/>
    <w:p w:rsidR="00B027A4" w:rsidRDefault="00B027A4"/>
    <w:p w:rsidR="00890DFC" w:rsidRDefault="00890DFC" w:rsidP="00890DFC">
      <w:r>
        <w:t>#include&lt;</w:t>
      </w:r>
      <w:proofErr w:type="spellStart"/>
      <w:r>
        <w:t>iostream</w:t>
      </w:r>
      <w:proofErr w:type="spellEnd"/>
      <w:r>
        <w:t>&gt;</w:t>
      </w:r>
    </w:p>
    <w:p w:rsidR="00890DFC" w:rsidRDefault="00890DFC" w:rsidP="00890DFC">
      <w:r>
        <w:t>#include&lt;</w:t>
      </w:r>
      <w:proofErr w:type="spellStart"/>
      <w:r>
        <w:t>cstdio</w:t>
      </w:r>
      <w:proofErr w:type="spellEnd"/>
      <w:r>
        <w:t>&gt;</w:t>
      </w:r>
    </w:p>
    <w:p w:rsidR="00890DFC" w:rsidRDefault="00890DFC" w:rsidP="00890DFC">
      <w:r>
        <w:t>#include&lt;</w:t>
      </w:r>
      <w:proofErr w:type="spellStart"/>
      <w:r>
        <w:t>cstring</w:t>
      </w:r>
      <w:proofErr w:type="spellEnd"/>
      <w:r>
        <w:t>&gt;</w:t>
      </w:r>
    </w:p>
    <w:p w:rsidR="00890DFC" w:rsidRDefault="00890DFC" w:rsidP="00890DFC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890DFC" w:rsidRDefault="00890DFC" w:rsidP="00890DFC">
      <w:proofErr w:type="gramStart"/>
      <w:r>
        <w:t>using</w:t>
      </w:r>
      <w:proofErr w:type="gramEnd"/>
      <w:r>
        <w:t xml:space="preserve"> namespace std;</w:t>
      </w:r>
    </w:p>
    <w:p w:rsidR="00890DFC" w:rsidRDefault="00890DFC" w:rsidP="00890D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DFC" w:rsidRDefault="00890DFC" w:rsidP="00890DFC">
      <w:r>
        <w:t>{</w:t>
      </w:r>
    </w:p>
    <w:p w:rsidR="00890DFC" w:rsidRDefault="00890DFC" w:rsidP="00890DFC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890DFC" w:rsidRDefault="00890DFC" w:rsidP="00890D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90DFC" w:rsidRDefault="00890DFC" w:rsidP="00890DFC">
      <w:r>
        <w:t xml:space="preserve">   </w:t>
      </w:r>
      <w:proofErr w:type="gramStart"/>
      <w:r>
        <w:t>string</w:t>
      </w:r>
      <w:proofErr w:type="gramEnd"/>
      <w:r>
        <w:t xml:space="preserve"> s;</w:t>
      </w:r>
    </w:p>
    <w:p w:rsidR="00890DFC" w:rsidRDefault="00890DFC" w:rsidP="00890DFC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890DFC" w:rsidRDefault="00890DFC" w:rsidP="00890DF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x=</w:t>
      </w:r>
      <w:proofErr w:type="spellStart"/>
      <w:r>
        <w:t>getchar</w:t>
      </w:r>
      <w:proofErr w:type="spellEnd"/>
      <w:r>
        <w:t>();</w:t>
      </w:r>
    </w:p>
    <w:p w:rsidR="00890DFC" w:rsidRDefault="00890DFC" w:rsidP="00890DFC">
      <w:r>
        <w:t xml:space="preserve">   </w:t>
      </w:r>
      <w:proofErr w:type="gramStart"/>
      <w:r>
        <w:t>while(</w:t>
      </w:r>
      <w:proofErr w:type="gramEnd"/>
      <w:r>
        <w:t>T--)</w:t>
      </w:r>
    </w:p>
    <w:p w:rsidR="00890DFC" w:rsidRDefault="00890DFC" w:rsidP="00890DFC">
      <w:r>
        <w:t xml:space="preserve">   {</w:t>
      </w:r>
    </w:p>
    <w:p w:rsidR="00890DFC" w:rsidRDefault="00890DFC" w:rsidP="00890DFC">
      <w:r>
        <w:lastRenderedPageBreak/>
        <w:t xml:space="preserve">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</w:t>
      </w:r>
      <w:proofErr w:type="spellEnd"/>
      <w:r>
        <w:t>);</w:t>
      </w:r>
    </w:p>
    <w:p w:rsidR="00890DFC" w:rsidRDefault="00890DFC" w:rsidP="00890DFC">
      <w:r>
        <w:t xml:space="preserve">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(0);</w:t>
      </w:r>
    </w:p>
    <w:p w:rsidR="00890DFC" w:rsidRDefault="00890DFC" w:rsidP="00890DFC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90DFC" w:rsidRDefault="00890DFC" w:rsidP="00890DFC">
      <w:r>
        <w:t xml:space="preserve">         </w:t>
      </w:r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]&lt;0)</w:t>
      </w:r>
      <w:proofErr w:type="spellStart"/>
      <w:r>
        <w:t>ans</w:t>
      </w:r>
      <w:proofErr w:type="spellEnd"/>
      <w:r>
        <w:t>++;</w:t>
      </w:r>
    </w:p>
    <w:p w:rsidR="00890DFC" w:rsidRDefault="00890DFC" w:rsidP="00890DFC">
      <w:r>
        <w:t xml:space="preserve">       </w:t>
      </w:r>
      <w:proofErr w:type="spellStart"/>
      <w:proofErr w:type="gramStart"/>
      <w:r>
        <w:t>ans</w:t>
      </w:r>
      <w:proofErr w:type="spellEnd"/>
      <w:proofErr w:type="gramEnd"/>
      <w:r>
        <w:t>/=2;</w:t>
      </w:r>
    </w:p>
    <w:p w:rsidR="00890DFC" w:rsidRDefault="00890DFC" w:rsidP="00890DFC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890DFC" w:rsidRDefault="00890DFC" w:rsidP="00890DFC">
      <w:r>
        <w:t xml:space="preserve">   }</w:t>
      </w:r>
    </w:p>
    <w:p w:rsidR="00890DFC" w:rsidRDefault="00890DFC" w:rsidP="00890DFC">
      <w:r>
        <w:tab/>
      </w:r>
      <w:proofErr w:type="gramStart"/>
      <w:r>
        <w:t>return</w:t>
      </w:r>
      <w:proofErr w:type="gramEnd"/>
      <w:r>
        <w:t xml:space="preserve"> 0;</w:t>
      </w:r>
    </w:p>
    <w:p w:rsidR="00B027A4" w:rsidRDefault="00890DFC" w:rsidP="00890DFC">
      <w:r>
        <w:t>}</w:t>
      </w:r>
    </w:p>
    <w:p w:rsidR="00B027A4" w:rsidRDefault="00B027A4"/>
    <w:sectPr w:rsidR="00B027A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DFE" w:rsidRDefault="00D40DFE" w:rsidP="00237C92">
      <w:r>
        <w:separator/>
      </w:r>
    </w:p>
  </w:endnote>
  <w:endnote w:type="continuationSeparator" w:id="0">
    <w:p w:rsidR="00D40DFE" w:rsidRDefault="00D40DFE" w:rsidP="00237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DFE" w:rsidRDefault="00D40DFE" w:rsidP="00237C92">
      <w:r>
        <w:separator/>
      </w:r>
    </w:p>
  </w:footnote>
  <w:footnote w:type="continuationSeparator" w:id="0">
    <w:p w:rsidR="00D40DFE" w:rsidRDefault="00D40DFE" w:rsidP="00237C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7A4"/>
    <w:rsid w:val="000B28EE"/>
    <w:rsid w:val="00157053"/>
    <w:rsid w:val="00237C92"/>
    <w:rsid w:val="0048543D"/>
    <w:rsid w:val="0060669A"/>
    <w:rsid w:val="0079283A"/>
    <w:rsid w:val="00890DFC"/>
    <w:rsid w:val="00B027A4"/>
    <w:rsid w:val="00D4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027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027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B027A4"/>
  </w:style>
  <w:style w:type="character" w:customStyle="1" w:styleId="mi">
    <w:name w:val="mi"/>
    <w:basedOn w:val="a0"/>
    <w:rsid w:val="00B027A4"/>
  </w:style>
  <w:style w:type="character" w:customStyle="1" w:styleId="mo">
    <w:name w:val="mo"/>
    <w:basedOn w:val="a0"/>
    <w:rsid w:val="00B027A4"/>
  </w:style>
  <w:style w:type="character" w:customStyle="1" w:styleId="mjxassistivemathml">
    <w:name w:val="mjx_assistive_mathml"/>
    <w:basedOn w:val="a0"/>
    <w:rsid w:val="00B027A4"/>
  </w:style>
  <w:style w:type="paragraph" w:styleId="HTML">
    <w:name w:val="HTML Preformatted"/>
    <w:basedOn w:val="a"/>
    <w:link w:val="HTMLChar"/>
    <w:uiPriority w:val="99"/>
    <w:semiHidden/>
    <w:unhideWhenUsed/>
    <w:rsid w:val="00B027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27A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237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7C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7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7C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2017-01-18T15:02:00Z</dcterms:created>
  <dcterms:modified xsi:type="dcterms:W3CDTF">2018-04-06T03:07:00Z</dcterms:modified>
</cp:coreProperties>
</file>