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/HL</w:t>
      </w:r>
      <w:r>
        <w:t>)Year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77777777" w:rsidR="00225FA2" w:rsidRPr="00225FA2" w:rsidRDefault="00225FA2" w:rsidP="00225FA2">
            <w:pPr>
              <w:ind w:left="360"/>
            </w:pPr>
            <w:r w:rsidRPr="00225FA2">
              <w:t>Student 1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BAEB8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B03F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77777777" w:rsidR="00225FA2" w:rsidRPr="00225FA2" w:rsidRDefault="00225FA2" w:rsidP="00225FA2">
            <w:pPr>
              <w:ind w:left="360"/>
            </w:pPr>
            <w:r w:rsidRPr="00225FA2">
              <w:t>Student 2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CD5B7" w14:textId="77777777" w:rsidR="00225FA2" w:rsidRPr="00225FA2" w:rsidRDefault="00225FA2" w:rsidP="00225FA2">
            <w:pPr>
              <w:ind w:left="360"/>
            </w:pP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FCE5C" w14:textId="77777777" w:rsidR="00225FA2" w:rsidRPr="00225FA2" w:rsidRDefault="00225FA2" w:rsidP="00225FA2">
            <w:pPr>
              <w:ind w:left="360"/>
            </w:pP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73435E5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49043E2D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2D20FBA" w14:textId="77777777" w:rsidR="00225FA2" w:rsidRDefault="00225FA2" w:rsidP="00225FA2">
      <w:pPr>
        <w:ind w:left="360"/>
      </w:pPr>
    </w:p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16C1E5AC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794B6A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77777777" w:rsidR="00225FA2" w:rsidRPr="00225FA2" w:rsidRDefault="00225FA2" w:rsidP="00225FA2">
      <w:pPr>
        <w:ind w:left="360"/>
      </w:pPr>
      <w:r>
        <w:t xml:space="preserve">We,___________________, ___________________, _________________  as group members of the </w:t>
      </w:r>
      <w:r w:rsidR="00AA6B83">
        <w:t>Software dev.</w:t>
      </w:r>
      <w:r>
        <w:t xml:space="preserve"> Project ___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F770E"/>
    <w:rsid w:val="0045032D"/>
    <w:rsid w:val="00667863"/>
    <w:rsid w:val="00937018"/>
    <w:rsid w:val="00AA6B83"/>
    <w:rsid w:val="00B81956"/>
    <w:rsid w:val="00B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Sakthikumar, Kasthuri</cp:lastModifiedBy>
  <cp:revision>2</cp:revision>
  <dcterms:created xsi:type="dcterms:W3CDTF">2024-05-21T17:34:00Z</dcterms:created>
  <dcterms:modified xsi:type="dcterms:W3CDTF">2024-05-21T17:34:00Z</dcterms:modified>
</cp:coreProperties>
</file>