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C242" w14:textId="07D61E20" w:rsidR="00B611E8" w:rsidRDefault="00F8443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F3751ED" wp14:editId="6356D0FC">
            <wp:simplePos x="0" y="0"/>
            <wp:positionH relativeFrom="column">
              <wp:posOffset>4933950</wp:posOffset>
            </wp:positionH>
            <wp:positionV relativeFrom="paragraph">
              <wp:posOffset>0</wp:posOffset>
            </wp:positionV>
            <wp:extent cx="1123950" cy="14344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3950" cy="1434465"/>
                    </a:xfrm>
                    <a:prstGeom prst="rect">
                      <a:avLst/>
                    </a:prstGeom>
                  </pic:spPr>
                </pic:pic>
              </a:graphicData>
            </a:graphic>
            <wp14:sizeRelH relativeFrom="page">
              <wp14:pctWidth>0</wp14:pctWidth>
            </wp14:sizeRelH>
            <wp14:sizeRelV relativeFrom="page">
              <wp14:pctHeight>0</wp14:pctHeight>
            </wp14:sizeRelV>
          </wp:anchor>
        </w:drawing>
      </w:r>
      <w:r w:rsidR="00DC6353">
        <w:rPr>
          <w:rFonts w:ascii="Times New Roman" w:eastAsia="Times New Roman" w:hAnsi="Times New Roman" w:cs="Times New Roman"/>
          <w:b/>
          <w:sz w:val="28"/>
          <w:szCs w:val="28"/>
        </w:rPr>
        <w:t xml:space="preserve">Dinesh </w:t>
      </w:r>
      <w:proofErr w:type="spellStart"/>
      <w:r w:rsidR="00DC6353">
        <w:rPr>
          <w:rFonts w:ascii="Times New Roman" w:eastAsia="Times New Roman" w:hAnsi="Times New Roman" w:cs="Times New Roman"/>
          <w:b/>
          <w:sz w:val="28"/>
          <w:szCs w:val="28"/>
        </w:rPr>
        <w:t>Kanna</w:t>
      </w:r>
      <w:proofErr w:type="spellEnd"/>
      <w:r w:rsidR="00DC6353">
        <w:rPr>
          <w:rFonts w:ascii="Times New Roman" w:eastAsia="Times New Roman" w:hAnsi="Times New Roman" w:cs="Times New Roman"/>
          <w:b/>
          <w:sz w:val="28"/>
          <w:szCs w:val="28"/>
        </w:rPr>
        <w:t xml:space="preserve"> KV</w:t>
      </w:r>
    </w:p>
    <w:p w14:paraId="7BE20BE7" w14:textId="77777777" w:rsidR="00B611E8" w:rsidRDefault="00DC63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9361552801</w:t>
      </w:r>
    </w:p>
    <w:p w14:paraId="29EFAA62" w14:textId="77777777" w:rsidR="00B611E8" w:rsidRDefault="00DC63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0563C1"/>
            <w:sz w:val="24"/>
            <w:szCs w:val="24"/>
            <w:u w:val="single"/>
          </w:rPr>
          <w:t>dineshkanna515@gmail.com</w:t>
        </w:r>
      </w:hyperlink>
    </w:p>
    <w:p w14:paraId="6A68490A" w14:textId="77777777" w:rsidR="00B611E8" w:rsidRDefault="00DC6353">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LinkedIn :</w:t>
      </w:r>
      <w:proofErr w:type="gramEnd"/>
      <w:r>
        <w:t xml:space="preserve"> </w:t>
      </w:r>
      <w:hyperlink r:id="rId8">
        <w:r>
          <w:rPr>
            <w:rFonts w:ascii="Times New Roman" w:eastAsia="Times New Roman" w:hAnsi="Times New Roman" w:cs="Times New Roman"/>
            <w:color w:val="1155CC"/>
            <w:sz w:val="24"/>
            <w:szCs w:val="24"/>
            <w:u w:val="single"/>
          </w:rPr>
          <w:t>https://www.linkedin.com/in/dinesh-kanna-839127249/</w:t>
        </w:r>
      </w:hyperlink>
    </w:p>
    <w:p w14:paraId="3DC703DD" w14:textId="7E9153BB" w:rsidR="00B611E8" w:rsidRDefault="009A35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proofErr w:type="gramStart"/>
      <w:r>
        <w:rPr>
          <w:rFonts w:ascii="Times New Roman" w:eastAsia="Times New Roman" w:hAnsi="Times New Roman" w:cs="Times New Roman"/>
          <w:sz w:val="24"/>
          <w:szCs w:val="24"/>
        </w:rPr>
        <w:t>261 ,LIG</w:t>
      </w:r>
      <w:proofErr w:type="gramEnd"/>
      <w:r>
        <w:rPr>
          <w:rFonts w:ascii="Times New Roman" w:eastAsia="Times New Roman" w:hAnsi="Times New Roman" w:cs="Times New Roman"/>
          <w:sz w:val="24"/>
          <w:szCs w:val="24"/>
        </w:rPr>
        <w:t xml:space="preserve"> Colony ,KK Nagar ,Madurai-20</w:t>
      </w:r>
    </w:p>
    <w:p w14:paraId="16EBF919"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Career Objective</w:t>
      </w:r>
    </w:p>
    <w:p w14:paraId="75BFF651" w14:textId="77777777" w:rsidR="00B611E8" w:rsidRDefault="00DC63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Motivated and hardworking individual with strong technical background, seeking an entry-level position to </w:t>
      </w:r>
      <w:proofErr w:type="gramStart"/>
      <w:r>
        <w:rPr>
          <w:rFonts w:ascii="Times New Roman" w:eastAsia="Times New Roman" w:hAnsi="Times New Roman" w:cs="Times New Roman"/>
          <w:sz w:val="24"/>
          <w:szCs w:val="24"/>
        </w:rPr>
        <w:t>enhance  my</w:t>
      </w:r>
      <w:proofErr w:type="gramEnd"/>
      <w:r>
        <w:rPr>
          <w:rFonts w:ascii="Times New Roman" w:eastAsia="Times New Roman" w:hAnsi="Times New Roman" w:cs="Times New Roman"/>
          <w:sz w:val="24"/>
          <w:szCs w:val="24"/>
        </w:rPr>
        <w:t xml:space="preserve"> knowledge and skills for the growth of myself and the organization . </w:t>
      </w:r>
    </w:p>
    <w:p w14:paraId="60597124"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tbl>
      <w:tblPr>
        <w:tblStyle w:val="a0"/>
        <w:tblW w:w="9754"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735"/>
        <w:gridCol w:w="2735"/>
        <w:gridCol w:w="2142"/>
        <w:gridCol w:w="2142"/>
      </w:tblGrid>
      <w:tr w:rsidR="00DD485B" w14:paraId="3A42252A" w14:textId="6FCD70AC" w:rsidTr="00DD485B">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735" w:type="dxa"/>
          </w:tcPr>
          <w:p w14:paraId="62566BAF" w14:textId="77777777" w:rsidR="00DD485B" w:rsidRDefault="00DD48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Qualification</w:t>
            </w:r>
          </w:p>
        </w:tc>
        <w:tc>
          <w:tcPr>
            <w:tcW w:w="2735" w:type="dxa"/>
          </w:tcPr>
          <w:p w14:paraId="286E1136" w14:textId="77777777" w:rsidR="00DD485B" w:rsidRDefault="00DD48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Institution</w:t>
            </w:r>
          </w:p>
        </w:tc>
        <w:tc>
          <w:tcPr>
            <w:tcW w:w="2142" w:type="dxa"/>
          </w:tcPr>
          <w:p w14:paraId="21970907" w14:textId="77777777" w:rsidR="00DD485B" w:rsidRDefault="00DD48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CGPA/Percentage</w:t>
            </w:r>
          </w:p>
        </w:tc>
        <w:tc>
          <w:tcPr>
            <w:tcW w:w="2142" w:type="dxa"/>
          </w:tcPr>
          <w:p w14:paraId="37685D10" w14:textId="00B460DE" w:rsidR="00DD485B" w:rsidRDefault="00DD485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of Passing</w:t>
            </w:r>
          </w:p>
        </w:tc>
      </w:tr>
      <w:tr w:rsidR="00DD485B" w14:paraId="76E85427" w14:textId="39C6FBEA" w:rsidTr="00DD485B">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735" w:type="dxa"/>
          </w:tcPr>
          <w:p w14:paraId="16988B03" w14:textId="77777777" w:rsidR="00DD485B" w:rsidRDefault="00DD485B">
            <w:pPr>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BE Computer Science and Design</w:t>
            </w:r>
          </w:p>
        </w:tc>
        <w:tc>
          <w:tcPr>
            <w:tcW w:w="2735" w:type="dxa"/>
          </w:tcPr>
          <w:p w14:paraId="7519A1E4" w14:textId="77777777" w:rsidR="00DD485B" w:rsidRDefault="00DD48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Karpagam Academy of Higher Education</w:t>
            </w:r>
          </w:p>
        </w:tc>
        <w:tc>
          <w:tcPr>
            <w:tcW w:w="2142" w:type="dxa"/>
          </w:tcPr>
          <w:p w14:paraId="7364A3AF" w14:textId="6A830A05" w:rsidR="00DD485B" w:rsidRDefault="00DD485B" w:rsidP="00DD485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7.9(Upto 5</w:t>
            </w:r>
            <w:r w:rsidRPr="00706FB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w:t>
            </w:r>
          </w:p>
        </w:tc>
        <w:tc>
          <w:tcPr>
            <w:tcW w:w="2142" w:type="dxa"/>
          </w:tcPr>
          <w:p w14:paraId="21BB1654" w14:textId="1BE329F4" w:rsidR="00DD485B" w:rsidRDefault="009A3566" w:rsidP="00706FB7">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Pursuing</w:t>
            </w:r>
          </w:p>
        </w:tc>
      </w:tr>
      <w:tr w:rsidR="00DD485B" w14:paraId="6B69CD4C" w14:textId="21545196" w:rsidTr="00DD485B">
        <w:trPr>
          <w:trHeight w:val="778"/>
        </w:trPr>
        <w:tc>
          <w:tcPr>
            <w:cnfStyle w:val="001000000000" w:firstRow="0" w:lastRow="0" w:firstColumn="1" w:lastColumn="0" w:oddVBand="0" w:evenVBand="0" w:oddHBand="0" w:evenHBand="0" w:firstRowFirstColumn="0" w:firstRowLastColumn="0" w:lastRowFirstColumn="0" w:lastRowLastColumn="0"/>
            <w:tcW w:w="2735" w:type="dxa"/>
          </w:tcPr>
          <w:p w14:paraId="49F14571" w14:textId="77777777" w:rsidR="00DD485B" w:rsidRDefault="00DD485B" w:rsidP="00706FB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HSC</w:t>
            </w:r>
          </w:p>
        </w:tc>
        <w:tc>
          <w:tcPr>
            <w:tcW w:w="2735" w:type="dxa"/>
          </w:tcPr>
          <w:p w14:paraId="4801E1D5" w14:textId="77777777" w:rsidR="00DD485B" w:rsidRDefault="00DD485B" w:rsidP="00706FB7">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Velammal Bodhi Campus</w:t>
            </w:r>
          </w:p>
        </w:tc>
        <w:tc>
          <w:tcPr>
            <w:tcW w:w="2142" w:type="dxa"/>
          </w:tcPr>
          <w:p w14:paraId="0B4183CC" w14:textId="159067B4" w:rsidR="00DD485B" w:rsidRDefault="00DD485B" w:rsidP="00706FB7">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2142" w:type="dxa"/>
          </w:tcPr>
          <w:p w14:paraId="3ACA9C64" w14:textId="77244BAE" w:rsidR="00DD485B" w:rsidRDefault="00DD485B" w:rsidP="00706FB7">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r>
      <w:tr w:rsidR="00DD485B" w14:paraId="6BA2F3D0" w14:textId="09DE8B50" w:rsidTr="00DD485B">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735" w:type="dxa"/>
          </w:tcPr>
          <w:p w14:paraId="54F5D28C" w14:textId="77777777" w:rsidR="00DD485B" w:rsidRDefault="00DD485B" w:rsidP="00706FB7">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SSLC</w:t>
            </w:r>
          </w:p>
        </w:tc>
        <w:tc>
          <w:tcPr>
            <w:tcW w:w="2735" w:type="dxa"/>
          </w:tcPr>
          <w:p w14:paraId="759B1B19" w14:textId="77777777" w:rsidR="00DD485B" w:rsidRDefault="00DD485B" w:rsidP="00706FB7">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Lakshmi School</w:t>
            </w:r>
          </w:p>
        </w:tc>
        <w:tc>
          <w:tcPr>
            <w:tcW w:w="2142" w:type="dxa"/>
          </w:tcPr>
          <w:p w14:paraId="5A6B90E8" w14:textId="3FD62684" w:rsidR="00DD485B" w:rsidRDefault="00DD485B" w:rsidP="00706FB7">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2142" w:type="dxa"/>
          </w:tcPr>
          <w:p w14:paraId="39932D84" w14:textId="0FBB097E" w:rsidR="00DD485B" w:rsidRDefault="00DD485B" w:rsidP="00706FB7">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6570631A" w14:textId="102EA066" w:rsidR="00B611E8" w:rsidRDefault="00B611E8">
      <w:pPr>
        <w:jc w:val="both"/>
        <w:rPr>
          <w:rFonts w:ascii="Times New Roman" w:eastAsia="Times New Roman" w:hAnsi="Times New Roman" w:cs="Times New Roman"/>
          <w:b/>
          <w:sz w:val="28"/>
          <w:szCs w:val="28"/>
        </w:rPr>
      </w:pPr>
    </w:p>
    <w:p w14:paraId="7FE22DD3" w14:textId="77777777" w:rsidR="00706FB7" w:rsidRDefault="00706FB7" w:rsidP="00706FB7">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w:t>
      </w:r>
    </w:p>
    <w:p w14:paraId="42FC5B85" w14:textId="7C88C9C4" w:rsidR="00706FB7" w:rsidRDefault="00706FB7" w:rsidP="00706FB7">
      <w:pPr>
        <w:pBdr>
          <w:top w:val="nil"/>
          <w:left w:val="nil"/>
          <w:bottom w:val="nil"/>
          <w:right w:val="nil"/>
          <w:between w:val="nil"/>
        </w:pBd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Title :</w:t>
      </w:r>
      <w:proofErr w:type="gramEnd"/>
      <w:r>
        <w:rPr>
          <w:rFonts w:ascii="Times New Roman" w:eastAsia="Times New Roman" w:hAnsi="Times New Roman" w:cs="Times New Roman"/>
          <w:sz w:val="24"/>
          <w:szCs w:val="24"/>
        </w:rPr>
        <w:t xml:space="preserve"> Custom Web Scrapper (Price Tracker)</w:t>
      </w:r>
    </w:p>
    <w:p w14:paraId="185FFCC1" w14:textId="7A65D221" w:rsidR="00706FB7" w:rsidRPr="00706FB7" w:rsidRDefault="00706FB7" w:rsidP="00706FB7">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Description: A automation software which is used to scrap the website and tracks the price of the products listed by the user and sends notification to the user when the price hits the lowest. </w:t>
      </w:r>
    </w:p>
    <w:p w14:paraId="2396D60E"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Skills</w:t>
      </w:r>
    </w:p>
    <w:p w14:paraId="6C9EA95B" w14:textId="77777777" w:rsidR="00B611E8" w:rsidRDefault="00DC635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p w14:paraId="1DD3F2D5" w14:textId="77777777" w:rsidR="00B611E8" w:rsidRDefault="00DC635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p w14:paraId="6717A912" w14:textId="77777777" w:rsidR="00B611E8" w:rsidRDefault="00DC635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Designing</w:t>
      </w:r>
    </w:p>
    <w:p w14:paraId="573DB711" w14:textId="6A5C2633" w:rsidR="00B611E8" w:rsidRPr="00706FB7" w:rsidRDefault="00DC6353" w:rsidP="00706FB7">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w:t>
      </w:r>
    </w:p>
    <w:p w14:paraId="75A4E728"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14:paraId="5244DD85" w14:textId="12EC1D65" w:rsidR="00B611E8" w:rsidRDefault="00DC6353" w:rsidP="00DD485B">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Certified </w:t>
      </w:r>
      <w:r w:rsidR="00706FB7">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Learning C by LinkedIn</w:t>
      </w:r>
    </w:p>
    <w:p w14:paraId="07306910" w14:textId="53DA6EBA" w:rsidR="009A3566" w:rsidRPr="009A3566" w:rsidRDefault="009A3566" w:rsidP="00DD485B">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Certified on </w:t>
      </w:r>
      <w:r>
        <w:rPr>
          <w:rFonts w:ascii="Times New Roman" w:eastAsia="Times New Roman" w:hAnsi="Times New Roman" w:cs="Times New Roman"/>
          <w:sz w:val="24"/>
          <w:szCs w:val="24"/>
        </w:rPr>
        <w:t>NPTEL</w:t>
      </w:r>
      <w:r>
        <w:rPr>
          <w:rFonts w:ascii="Times New Roman" w:eastAsia="Times New Roman" w:hAnsi="Times New Roman" w:cs="Times New Roman"/>
          <w:sz w:val="24"/>
          <w:szCs w:val="24"/>
        </w:rPr>
        <w:t xml:space="preserve"> for the below listed courses</w:t>
      </w:r>
      <w:r>
        <w:rPr>
          <w:rFonts w:ascii="Times New Roman" w:eastAsia="Times New Roman" w:hAnsi="Times New Roman" w:cs="Times New Roman"/>
          <w:sz w:val="24"/>
          <w:szCs w:val="24"/>
        </w:rPr>
        <w:t>:</w:t>
      </w:r>
    </w:p>
    <w:p w14:paraId="7DD6AC55" w14:textId="6066C105" w:rsidR="009A3566" w:rsidRPr="009A3566" w:rsidRDefault="009A3566" w:rsidP="009A3566">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Introduction to Operating System</w:t>
      </w:r>
    </w:p>
    <w:p w14:paraId="6107B934" w14:textId="7E4C8251" w:rsidR="009A3566" w:rsidRPr="009A3566" w:rsidRDefault="009A3566" w:rsidP="009A3566">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Database Management System</w:t>
      </w:r>
    </w:p>
    <w:p w14:paraId="4DFA0875" w14:textId="4C462166" w:rsidR="009A3566" w:rsidRDefault="009A3566" w:rsidP="009A3566">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Introduction to Internet of Thing</w:t>
      </w:r>
    </w:p>
    <w:p w14:paraId="397C218B" w14:textId="77777777" w:rsidR="009A3566" w:rsidRPr="009A3566" w:rsidRDefault="009A3566" w:rsidP="009A3566">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6EE714F" w14:textId="77777777" w:rsidR="00B611E8" w:rsidRDefault="00DC6353" w:rsidP="00DD485B">
      <w:pPr>
        <w:numPr>
          <w:ilvl w:val="0"/>
          <w:numId w:val="8"/>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Certified on Infosys Springboard for the below listed courses:</w:t>
      </w:r>
    </w:p>
    <w:p w14:paraId="16DE4F1E" w14:textId="77777777" w:rsidR="00DD485B" w:rsidRPr="00DD485B" w:rsidRDefault="00DC6353" w:rsidP="00DD485B">
      <w:pPr>
        <w:pStyle w:val="ListParagraph"/>
        <w:numPr>
          <w:ilvl w:val="1"/>
          <w:numId w:val="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DD485B">
        <w:rPr>
          <w:rFonts w:ascii="Times New Roman" w:eastAsia="Times New Roman" w:hAnsi="Times New Roman" w:cs="Times New Roman"/>
          <w:sz w:val="24"/>
          <w:szCs w:val="24"/>
        </w:rPr>
        <w:t>Introduction to Artificial Intelligence</w:t>
      </w:r>
    </w:p>
    <w:p w14:paraId="7EAB4ED3" w14:textId="77777777" w:rsidR="00DD485B" w:rsidRDefault="00DC6353" w:rsidP="00DD485B">
      <w:pPr>
        <w:pStyle w:val="ListParagraph"/>
        <w:numPr>
          <w:ilvl w:val="1"/>
          <w:numId w:val="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DD485B">
        <w:rPr>
          <w:rFonts w:ascii="Times New Roman" w:eastAsia="Times New Roman" w:hAnsi="Times New Roman" w:cs="Times New Roman"/>
          <w:sz w:val="24"/>
          <w:szCs w:val="24"/>
        </w:rPr>
        <w:t xml:space="preserve">Introduction to Machine Learning </w:t>
      </w:r>
    </w:p>
    <w:p w14:paraId="2379CE4E" w14:textId="3A5F8CDA" w:rsidR="00B611E8" w:rsidRPr="00DD485B" w:rsidRDefault="00DC6353" w:rsidP="00DD485B">
      <w:pPr>
        <w:pStyle w:val="ListParagraph"/>
        <w:numPr>
          <w:ilvl w:val="1"/>
          <w:numId w:val="8"/>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DD485B">
        <w:rPr>
          <w:rFonts w:ascii="Times New Roman" w:eastAsia="Times New Roman" w:hAnsi="Times New Roman" w:cs="Times New Roman"/>
          <w:sz w:val="24"/>
          <w:szCs w:val="24"/>
        </w:rPr>
        <w:t xml:space="preserve">Basics of Python </w:t>
      </w:r>
    </w:p>
    <w:p w14:paraId="12EC426F"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r>
        <w:rPr>
          <w:rFonts w:ascii="Times New Roman" w:eastAsia="Times New Roman" w:hAnsi="Times New Roman" w:cs="Times New Roman"/>
          <w:b/>
          <w:sz w:val="28"/>
          <w:szCs w:val="28"/>
        </w:rPr>
        <w:t>nternship</w:t>
      </w:r>
    </w:p>
    <w:p w14:paraId="0CBD5A5E" w14:textId="454FF4B5" w:rsidR="00B611E8" w:rsidRDefault="00DC6353" w:rsidP="009A3566">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Completed </w:t>
      </w:r>
      <w:r>
        <w:rPr>
          <w:rFonts w:ascii="Times New Roman" w:eastAsia="Times New Roman" w:hAnsi="Times New Roman" w:cs="Times New Roman"/>
          <w:color w:val="000000"/>
          <w:sz w:val="24"/>
          <w:szCs w:val="24"/>
        </w:rPr>
        <w:t xml:space="preserve">15 </w:t>
      </w:r>
      <w:r>
        <w:rPr>
          <w:rFonts w:ascii="Times New Roman" w:eastAsia="Times New Roman" w:hAnsi="Times New Roman" w:cs="Times New Roman"/>
          <w:sz w:val="24"/>
          <w:szCs w:val="24"/>
        </w:rPr>
        <w:t xml:space="preserve">days </w:t>
      </w:r>
      <w:r>
        <w:rPr>
          <w:rFonts w:ascii="Times New Roman" w:eastAsia="Times New Roman" w:hAnsi="Times New Roman" w:cs="Times New Roman"/>
          <w:color w:val="000000"/>
          <w:sz w:val="24"/>
          <w:szCs w:val="24"/>
        </w:rPr>
        <w:t xml:space="preserve">online internship </w:t>
      </w:r>
      <w:r w:rsidR="009A356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Python</w:t>
      </w:r>
      <w:r>
        <w:rPr>
          <w:rFonts w:ascii="Times New Roman" w:eastAsia="Times New Roman" w:hAnsi="Times New Roman" w:cs="Times New Roman"/>
          <w:sz w:val="24"/>
          <w:szCs w:val="24"/>
        </w:rPr>
        <w:t xml:space="preserve"> </w:t>
      </w:r>
      <w:r w:rsidR="009A356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Pantech </w:t>
      </w:r>
      <w:r w:rsidR="009A3566">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Learning.</w:t>
      </w:r>
    </w:p>
    <w:p w14:paraId="57408AE9"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Area of Interest</w:t>
      </w:r>
    </w:p>
    <w:p w14:paraId="621DE06A" w14:textId="77777777" w:rsidR="00B611E8" w:rsidRDefault="00DC635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w:t>
      </w:r>
    </w:p>
    <w:p w14:paraId="2F371F32" w14:textId="6CA4A7DC" w:rsidR="00B611E8" w:rsidRDefault="00DC6353">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Designing</w:t>
      </w:r>
    </w:p>
    <w:p w14:paraId="70B48F16" w14:textId="3F689024" w:rsidR="00B611E8" w:rsidRDefault="00DC6353">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w:t>
      </w:r>
    </w:p>
    <w:p w14:paraId="59E23B99"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 Skills</w:t>
      </w:r>
    </w:p>
    <w:p w14:paraId="5715391E" w14:textId="77777777" w:rsidR="00B611E8" w:rsidRDefault="00DC635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 Communication</w:t>
      </w:r>
    </w:p>
    <w:p w14:paraId="643D1A40" w14:textId="77777777" w:rsidR="00B611E8" w:rsidRDefault="00DC635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Quick learner </w:t>
      </w:r>
    </w:p>
    <w:p w14:paraId="1724E7BD" w14:textId="77777777" w:rsidR="00B611E8" w:rsidRDefault="00DC635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 xml:space="preserve">lexible </w:t>
      </w:r>
    </w:p>
    <w:p w14:paraId="7DDAF301" w14:textId="77777777" w:rsidR="00B611E8" w:rsidRDefault="00DC6353">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Problem-solving </w:t>
      </w:r>
    </w:p>
    <w:p w14:paraId="53A97A27" w14:textId="77777777" w:rsidR="00B611E8" w:rsidRDefault="00DC63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27C00FB3" w14:textId="77777777" w:rsidR="00B611E8" w:rsidRDefault="00DC6353">
      <w:p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I hereby declare that the information given above are genuine and true to the best of my knowledge and belief.</w:t>
      </w:r>
    </w:p>
    <w:p w14:paraId="0E26FE3A" w14:textId="77777777" w:rsidR="00B611E8" w:rsidRDefault="00B611E8">
      <w:pPr>
        <w:ind w:left="360"/>
        <w:jc w:val="both"/>
        <w:rPr>
          <w:rFonts w:ascii="Times New Roman" w:eastAsia="Times New Roman" w:hAnsi="Times New Roman" w:cs="Times New Roman"/>
          <w:color w:val="040C28"/>
          <w:sz w:val="24"/>
          <w:szCs w:val="24"/>
        </w:rPr>
      </w:pPr>
    </w:p>
    <w:p w14:paraId="08F3B364" w14:textId="77777777" w:rsidR="00B611E8" w:rsidRDefault="00B611E8">
      <w:pPr>
        <w:ind w:left="360"/>
        <w:jc w:val="both"/>
        <w:rPr>
          <w:rFonts w:ascii="Times New Roman" w:eastAsia="Times New Roman" w:hAnsi="Times New Roman" w:cs="Times New Roman"/>
          <w:color w:val="040C28"/>
          <w:sz w:val="24"/>
          <w:szCs w:val="24"/>
        </w:rPr>
      </w:pPr>
    </w:p>
    <w:p w14:paraId="0835BF46" w14:textId="77777777" w:rsidR="00B611E8" w:rsidRDefault="00DC6353">
      <w:pPr>
        <w:ind w:left="360"/>
        <w:jc w:val="right"/>
        <w:rPr>
          <w:rFonts w:ascii="Times New Roman" w:eastAsia="Times New Roman" w:hAnsi="Times New Roman" w:cs="Times New Roman"/>
          <w:sz w:val="24"/>
          <w:szCs w:val="24"/>
        </w:rPr>
      </w:pPr>
      <w:r>
        <w:rPr>
          <w:rFonts w:ascii="Times New Roman" w:eastAsia="Times New Roman" w:hAnsi="Times New Roman" w:cs="Times New Roman"/>
          <w:color w:val="040C28"/>
          <w:sz w:val="24"/>
          <w:szCs w:val="24"/>
        </w:rPr>
        <w:t xml:space="preserve">[ </w:t>
      </w:r>
      <w:proofErr w:type="gramStart"/>
      <w:r>
        <w:rPr>
          <w:rFonts w:ascii="Times New Roman" w:eastAsia="Times New Roman" w:hAnsi="Times New Roman" w:cs="Times New Roman"/>
          <w:color w:val="040C28"/>
          <w:sz w:val="24"/>
          <w:szCs w:val="24"/>
        </w:rPr>
        <w:t>DINESH  KANNA</w:t>
      </w:r>
      <w:proofErr w:type="gramEnd"/>
      <w:r>
        <w:rPr>
          <w:rFonts w:ascii="Times New Roman" w:eastAsia="Times New Roman" w:hAnsi="Times New Roman" w:cs="Times New Roman"/>
          <w:color w:val="040C28"/>
          <w:sz w:val="24"/>
          <w:szCs w:val="24"/>
        </w:rPr>
        <w:t xml:space="preserve">  KV ]</w:t>
      </w:r>
    </w:p>
    <w:sectPr w:rsidR="00B611E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2D6E"/>
    <w:multiLevelType w:val="hybridMultilevel"/>
    <w:tmpl w:val="19F66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F7A5D"/>
    <w:multiLevelType w:val="multilevel"/>
    <w:tmpl w:val="2BD03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320C9D"/>
    <w:multiLevelType w:val="hybridMultilevel"/>
    <w:tmpl w:val="3A2AD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C5EBE"/>
    <w:multiLevelType w:val="multilevel"/>
    <w:tmpl w:val="E3A26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F664F0"/>
    <w:multiLevelType w:val="multilevel"/>
    <w:tmpl w:val="4D1A6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E17819"/>
    <w:multiLevelType w:val="multilevel"/>
    <w:tmpl w:val="3CE45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D81677"/>
    <w:multiLevelType w:val="multilevel"/>
    <w:tmpl w:val="F6FEF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8D05E1"/>
    <w:multiLevelType w:val="hybridMultilevel"/>
    <w:tmpl w:val="67E2B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1E8"/>
    <w:rsid w:val="00706FB7"/>
    <w:rsid w:val="009A3566"/>
    <w:rsid w:val="00B611E8"/>
    <w:rsid w:val="00DC6353"/>
    <w:rsid w:val="00DD485B"/>
    <w:rsid w:val="00F84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7F92"/>
  <w15:docId w15:val="{B1A934B4-D099-438B-B98B-1B4E96A4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3F38"/>
    <w:pPr>
      <w:ind w:left="720"/>
      <w:contextualSpacing/>
    </w:pPr>
  </w:style>
  <w:style w:type="table" w:styleId="TableGrid">
    <w:name w:val="Table Grid"/>
    <w:basedOn w:val="TableNormal"/>
    <w:uiPriority w:val="39"/>
    <w:rsid w:val="006F3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6F3F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31">
    <w:name w:val="List Table 4 - Accent 31"/>
    <w:basedOn w:val="TableNormal"/>
    <w:uiPriority w:val="49"/>
    <w:rsid w:val="006F3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6F3F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6F3F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33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EB"/>
    <w:rPr>
      <w:rFonts w:ascii="Tahoma" w:hAnsi="Tahoma" w:cs="Tahoma"/>
      <w:sz w:val="16"/>
      <w:szCs w:val="16"/>
    </w:rPr>
  </w:style>
  <w:style w:type="character" w:styleId="Hyperlink">
    <w:name w:val="Hyperlink"/>
    <w:basedOn w:val="DefaultParagraphFont"/>
    <w:uiPriority w:val="99"/>
    <w:unhideWhenUsed/>
    <w:rsid w:val="00181CA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dinesh-kanna-839127249/" TargetMode="External"/><Relationship Id="rId3" Type="http://schemas.openxmlformats.org/officeDocument/2006/relationships/styles" Target="styles.xml"/><Relationship Id="rId7" Type="http://schemas.openxmlformats.org/officeDocument/2006/relationships/hyperlink" Target="mailto:dineshkanna51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3Of/fodZUTFGIIoHUmL564i4Q==">CgMxLjA4AHIhMTZvWW5NdlBpSW9qS29oSzdhc2hZN3BuakNpMVlNcmlz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KPT</dc:creator>
  <cp:lastModifiedBy>KPT</cp:lastModifiedBy>
  <cp:revision>3</cp:revision>
  <dcterms:created xsi:type="dcterms:W3CDTF">2024-03-04T13:39:00Z</dcterms:created>
  <dcterms:modified xsi:type="dcterms:W3CDTF">2024-03-04T14:06:00Z</dcterms:modified>
</cp:coreProperties>
</file>