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C2" w:rsidRDefault="00140A82">
      <w:r>
        <w:t>Test 1</w:t>
      </w:r>
    </w:p>
    <w:p w:rsidR="00140A82" w:rsidRDefault="00140A82">
      <w:r>
        <w:t>Diego Benavides Vidal</w:t>
      </w:r>
      <w:bookmarkStart w:id="0" w:name="_GoBack"/>
      <w:bookmarkEnd w:id="0"/>
    </w:p>
    <w:sectPr w:rsidR="00140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A82"/>
    <w:rsid w:val="000764C2"/>
    <w:rsid w:val="00130690"/>
    <w:rsid w:val="00140A82"/>
    <w:rsid w:val="00C6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2017-07-17T22:33:00Z</dcterms:created>
  <dcterms:modified xsi:type="dcterms:W3CDTF">2017-07-17T22:34:00Z</dcterms:modified>
</cp:coreProperties>
</file>