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47FE" w14:textId="77777777" w:rsidR="00FD7160" w:rsidRPr="0014213A" w:rsidRDefault="00FD7160" w:rsidP="0014213A">
      <w:pPr>
        <w:spacing w:line="360" w:lineRule="auto"/>
        <w:jc w:val="center"/>
        <w:rPr>
          <w:rFonts w:ascii="Courier New" w:hAnsi="Courier New" w:cs="Courier New"/>
          <w:sz w:val="28"/>
          <w:szCs w:val="28"/>
          <w:lang w:val="bg-BG"/>
        </w:rPr>
      </w:pPr>
      <w:r w:rsidRPr="0014213A">
        <w:rPr>
          <w:rFonts w:ascii="Courier New" w:hAnsi="Courier New" w:cs="Courier New"/>
          <w:sz w:val="28"/>
          <w:szCs w:val="28"/>
          <w:lang w:val="bg-BG"/>
        </w:rPr>
        <w:t xml:space="preserve">Катедра: </w:t>
      </w:r>
      <w:r w:rsidR="00062D6E">
        <w:rPr>
          <w:rFonts w:ascii="Courier New" w:hAnsi="Courier New" w:cs="Courier New"/>
          <w:sz w:val="28"/>
          <w:szCs w:val="28"/>
          <w:lang w:val="bg-BG"/>
        </w:rPr>
        <w:t>СИТ</w:t>
      </w:r>
    </w:p>
    <w:p w14:paraId="10A09C8A" w14:textId="77777777" w:rsidR="00FD7160" w:rsidRPr="0014213A" w:rsidRDefault="00FD7160" w:rsidP="00AE7825">
      <w:pPr>
        <w:spacing w:line="360" w:lineRule="auto"/>
        <w:jc w:val="center"/>
        <w:rPr>
          <w:rFonts w:ascii="Courier New" w:hAnsi="Courier New" w:cs="Courier New"/>
          <w:b/>
          <w:caps/>
          <w:sz w:val="28"/>
          <w:szCs w:val="28"/>
          <w:lang w:val="bg-BG"/>
        </w:rPr>
      </w:pPr>
    </w:p>
    <w:p w14:paraId="7CA2159F" w14:textId="77777777" w:rsidR="00AE7825" w:rsidRPr="0014213A" w:rsidRDefault="00AE7825" w:rsidP="00AE7825">
      <w:pPr>
        <w:spacing w:line="360" w:lineRule="auto"/>
        <w:jc w:val="center"/>
        <w:rPr>
          <w:rFonts w:ascii="Courier New" w:hAnsi="Courier New" w:cs="Courier New"/>
          <w:b/>
          <w:caps/>
          <w:sz w:val="28"/>
          <w:szCs w:val="28"/>
          <w:lang w:val="bg-BG"/>
        </w:rPr>
      </w:pPr>
      <w:r w:rsidRPr="0014213A">
        <w:rPr>
          <w:rFonts w:ascii="Courier New" w:hAnsi="Courier New" w:cs="Courier New"/>
          <w:b/>
          <w:caps/>
          <w:sz w:val="28"/>
          <w:szCs w:val="28"/>
          <w:lang w:val="bg-BG"/>
        </w:rPr>
        <w:t>Рецензия</w:t>
      </w:r>
    </w:p>
    <w:p w14:paraId="71247D81" w14:textId="77777777" w:rsidR="00D1758A" w:rsidRDefault="00AE7825" w:rsidP="005E53FC">
      <w:pPr>
        <w:spacing w:before="120" w:after="120"/>
        <w:contextualSpacing/>
        <w:jc w:val="center"/>
        <w:rPr>
          <w:rFonts w:ascii="Courier New" w:hAnsi="Courier New" w:cs="Courier New"/>
          <w:sz w:val="28"/>
          <w:szCs w:val="28"/>
          <w:lang w:val="bg-BG"/>
        </w:rPr>
      </w:pPr>
      <w:r w:rsidRPr="0014213A">
        <w:rPr>
          <w:rFonts w:ascii="Courier New" w:hAnsi="Courier New" w:cs="Courier New"/>
          <w:sz w:val="28"/>
          <w:szCs w:val="28"/>
          <w:lang w:val="bg-BG"/>
        </w:rPr>
        <w:t>На</w:t>
      </w:r>
      <w:r w:rsidR="00FD7160" w:rsidRPr="0014213A">
        <w:rPr>
          <w:rFonts w:ascii="Courier New" w:hAnsi="Courier New" w:cs="Courier New"/>
          <w:sz w:val="28"/>
          <w:szCs w:val="28"/>
          <w:lang w:val="bg-BG"/>
        </w:rPr>
        <w:t xml:space="preserve"> дипломна работа на тема:</w:t>
      </w:r>
      <w:r w:rsidRPr="0014213A">
        <w:rPr>
          <w:rFonts w:ascii="Courier New" w:hAnsi="Courier New" w:cs="Courier New"/>
          <w:sz w:val="28"/>
          <w:szCs w:val="28"/>
          <w:lang w:val="bg-BG"/>
        </w:rPr>
        <w:t xml:space="preserve"> </w:t>
      </w:r>
      <w:r w:rsidR="00176556" w:rsidRPr="0026183A">
        <w:rPr>
          <w:rFonts w:ascii="Courier New" w:hAnsi="Courier New" w:cs="Courier New"/>
          <w:b/>
          <w:sz w:val="28"/>
          <w:szCs w:val="28"/>
          <w:lang w:val="bg-BG"/>
        </w:rPr>
        <w:t>„</w:t>
      </w:r>
      <w:r w:rsidR="00BD2677" w:rsidRPr="0026183A">
        <w:rPr>
          <w:rFonts w:ascii="Courier New" w:hAnsi="Courier New" w:cs="Courier New"/>
          <w:b/>
          <w:sz w:val="28"/>
          <w:szCs w:val="28"/>
          <w:lang w:val="bg-BG"/>
        </w:rPr>
        <w:t>Проектиране и разработка на уеб система за управление на фитнес верига</w:t>
      </w:r>
      <w:r w:rsidR="00176556" w:rsidRPr="0026183A">
        <w:rPr>
          <w:rFonts w:ascii="Courier New" w:hAnsi="Courier New" w:cs="Courier New"/>
          <w:b/>
          <w:sz w:val="28"/>
          <w:szCs w:val="28"/>
          <w:lang w:val="bg-BG"/>
        </w:rPr>
        <w:t>”</w:t>
      </w:r>
    </w:p>
    <w:p w14:paraId="1FEFAABD" w14:textId="77777777" w:rsidR="005E53FC" w:rsidRDefault="005E53FC" w:rsidP="005E53FC">
      <w:pPr>
        <w:spacing w:before="120" w:after="120"/>
        <w:contextualSpacing/>
        <w:jc w:val="center"/>
        <w:rPr>
          <w:rFonts w:ascii="Courier New" w:hAnsi="Courier New" w:cs="Courier New"/>
          <w:sz w:val="28"/>
          <w:szCs w:val="28"/>
          <w:lang w:val="bg-BG"/>
        </w:rPr>
      </w:pPr>
    </w:p>
    <w:p w14:paraId="4875C54A" w14:textId="77777777" w:rsidR="0006667A" w:rsidRDefault="00176556" w:rsidP="00176556">
      <w:pPr>
        <w:spacing w:before="120" w:after="120"/>
        <w:contextualSpacing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bg-BG"/>
        </w:rPr>
        <w:t>Р</w:t>
      </w:r>
      <w:r w:rsidRPr="0014213A">
        <w:rPr>
          <w:rFonts w:ascii="Courier New" w:hAnsi="Courier New" w:cs="Courier New"/>
          <w:sz w:val="28"/>
          <w:szCs w:val="28"/>
          <w:lang w:val="bg-BG"/>
        </w:rPr>
        <w:t>азработена о</w:t>
      </w:r>
      <w:r>
        <w:rPr>
          <w:rFonts w:ascii="Courier New" w:hAnsi="Courier New" w:cs="Courier New"/>
          <w:sz w:val="28"/>
          <w:szCs w:val="28"/>
          <w:lang w:val="bg-BG"/>
        </w:rPr>
        <w:t>т:</w:t>
      </w:r>
      <w:r w:rsidRPr="00772FBA">
        <w:rPr>
          <w:rFonts w:ascii="Courier New" w:hAnsi="Courier New" w:cs="Courier New"/>
          <w:sz w:val="28"/>
          <w:szCs w:val="28"/>
          <w:lang w:val="bg-BG"/>
        </w:rPr>
        <w:t xml:space="preserve"> </w:t>
      </w:r>
      <w:r w:rsidR="00BD2677" w:rsidRPr="001C52C8">
        <w:rPr>
          <w:rFonts w:ascii="Courier New" w:hAnsi="Courier New" w:cs="Courier New"/>
          <w:sz w:val="28"/>
          <w:szCs w:val="28"/>
          <w:lang w:val="bg-BG"/>
        </w:rPr>
        <w:t>Славян Христов Христов</w:t>
      </w:r>
    </w:p>
    <w:p w14:paraId="691E7D4D" w14:textId="77777777" w:rsidR="00176556" w:rsidRPr="005E21D7" w:rsidRDefault="00176556" w:rsidP="00176556">
      <w:pPr>
        <w:spacing w:before="120" w:after="120"/>
        <w:contextualSpacing/>
        <w:jc w:val="center"/>
        <w:rPr>
          <w:rFonts w:ascii="Courier New" w:hAnsi="Courier New" w:cs="Courier New"/>
          <w:sz w:val="28"/>
          <w:szCs w:val="28"/>
          <w:lang w:val="bg-BG"/>
        </w:rPr>
      </w:pPr>
      <w:r>
        <w:rPr>
          <w:rFonts w:ascii="Courier New" w:hAnsi="Courier New" w:cs="Courier New"/>
          <w:sz w:val="28"/>
          <w:szCs w:val="28"/>
          <w:lang w:val="bg-BG"/>
        </w:rPr>
        <w:t>фак.№</w:t>
      </w:r>
      <w:r w:rsidRPr="000525E4">
        <w:t xml:space="preserve"> </w:t>
      </w:r>
      <w:r w:rsidR="00BD2677" w:rsidRPr="001C52C8">
        <w:rPr>
          <w:rFonts w:ascii="Courier New" w:hAnsi="Courier New" w:cs="Courier New"/>
          <w:sz w:val="28"/>
          <w:szCs w:val="28"/>
          <w:lang w:val="bg-BG"/>
        </w:rPr>
        <w:t>18621793</w:t>
      </w:r>
    </w:p>
    <w:p w14:paraId="51B9CF82" w14:textId="77777777" w:rsidR="00AE7825" w:rsidRPr="0014213A" w:rsidRDefault="00AE7825" w:rsidP="00D1758A">
      <w:pPr>
        <w:spacing w:before="120" w:after="120"/>
        <w:contextualSpacing/>
        <w:jc w:val="center"/>
        <w:rPr>
          <w:rFonts w:ascii="Courier New" w:hAnsi="Courier New" w:cs="Courier New"/>
          <w:sz w:val="28"/>
          <w:szCs w:val="28"/>
          <w:lang w:val="bg-BG"/>
        </w:rPr>
      </w:pPr>
    </w:p>
    <w:p w14:paraId="605A9494" w14:textId="77777777" w:rsidR="0026183A" w:rsidRPr="00440A89" w:rsidRDefault="0026183A" w:rsidP="0026183A">
      <w:pPr>
        <w:spacing w:line="360" w:lineRule="auto"/>
        <w:ind w:firstLine="708"/>
        <w:jc w:val="center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Рецензент: </w:t>
      </w:r>
      <w:r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гл. 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ас.</w:t>
      </w:r>
      <w:r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 д-р 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инж. Димитричка Николаева</w:t>
      </w:r>
    </w:p>
    <w:p w14:paraId="0E02D041" w14:textId="77777777" w:rsidR="0026183A" w:rsidRPr="00440A89" w:rsidRDefault="0026183A" w:rsidP="0026183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</w:p>
    <w:p w14:paraId="1CFC02F7" w14:textId="77777777" w:rsidR="0026183A" w:rsidRPr="00440A89" w:rsidRDefault="0026183A" w:rsidP="0026183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1.Общо описание на представената за рецензия дипломна работа: </w:t>
      </w:r>
    </w:p>
    <w:p w14:paraId="0B0A7DCC" w14:textId="77777777" w:rsidR="0026183A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3905CE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Предложената ми за рецензиране работа е уеб система за управление на дейността на фитнес верига.</w:t>
      </w:r>
    </w:p>
    <w:p w14:paraId="2C88BA33" w14:textId="77777777" w:rsidR="0026183A" w:rsidRPr="00440A89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</w:p>
    <w:p w14:paraId="145C0E1F" w14:textId="77777777" w:rsidR="0026183A" w:rsidRPr="00440A89" w:rsidRDefault="0026183A" w:rsidP="0026183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2. Становище отговаря ли съдържанието на записката н</w:t>
      </w:r>
      <w:r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а заданието за дипломна работа.</w:t>
      </w:r>
    </w:p>
    <w:p w14:paraId="2A967BB4" w14:textId="77777777" w:rsidR="0026183A" w:rsidRDefault="0026183A" w:rsidP="0026183A">
      <w:pPr>
        <w:autoSpaceDE w:val="0"/>
        <w:autoSpaceDN w:val="0"/>
        <w:adjustRightInd w:val="0"/>
        <w:ind w:firstLine="567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Пояснителната записка отговаря на заданието.</w:t>
      </w:r>
    </w:p>
    <w:p w14:paraId="6A1463F5" w14:textId="77777777" w:rsidR="0026183A" w:rsidRPr="00440A89" w:rsidRDefault="0026183A" w:rsidP="0026183A">
      <w:pPr>
        <w:autoSpaceDE w:val="0"/>
        <w:autoSpaceDN w:val="0"/>
        <w:adjustRightInd w:val="0"/>
        <w:ind w:firstLine="567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w14:paraId="2B4B975B" w14:textId="77777777" w:rsidR="0026183A" w:rsidRPr="00440A89" w:rsidRDefault="0026183A" w:rsidP="0026183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3. Становище за формулирани цели и задачи на</w:t>
      </w:r>
      <w:r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 работата и тяхното изпълнение.</w:t>
      </w:r>
    </w:p>
    <w:p w14:paraId="0DFA4060" w14:textId="77777777" w:rsidR="0026183A" w:rsidRPr="0066625A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Целта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и задачите са ясно формулирани.</w:t>
      </w:r>
    </w:p>
    <w:p w14:paraId="54844CD5" w14:textId="77777777" w:rsidR="0026183A" w:rsidRPr="00440A89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</w:p>
    <w:p w14:paraId="72847CCA" w14:textId="77777777" w:rsidR="0026183A" w:rsidRPr="00A52956" w:rsidRDefault="0026183A" w:rsidP="0026183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A52956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4. Актуалност на тематиката. </w:t>
      </w:r>
    </w:p>
    <w:p w14:paraId="5FB4436C" w14:textId="77777777" w:rsidR="0070477B" w:rsidRDefault="0026183A" w:rsidP="00112ECE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A52956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Темата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е актуална, поради засиленият интерес към фитнес центровете в последните две години  на пандемия. Създадето приложение</w:t>
      </w:r>
      <w:r w:rsidR="003B26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е с </w:t>
      </w:r>
      <w:r w:rsidR="003B2632" w:rsidRPr="003B26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клиент – сървър</w:t>
      </w:r>
      <w:r w:rsidR="003B26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на</w:t>
      </w:r>
      <w:r w:rsidR="003B2632" w:rsidRPr="003B26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архитектура</w:t>
      </w:r>
      <w:r w:rsidR="006945C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,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интегрира </w:t>
      </w:r>
      <w:r w:rsidR="0070477B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няколко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вида потребители</w:t>
      </w:r>
      <w:r w:rsidR="0070477B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: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администратор, управител, инструктор и клиент</w:t>
      </w:r>
      <w:r w:rsidR="0070477B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, като улеснява тяхната дейност, предлага на клиента разнообразие от функционалности включващи: членство, персонално изготвяне на фитнес програма и хранителен режим от инструктор.</w:t>
      </w:r>
    </w:p>
    <w:p w14:paraId="218B71C2" w14:textId="77777777" w:rsidR="0026183A" w:rsidRPr="00A52956" w:rsidRDefault="0070477B" w:rsidP="0026183A">
      <w:pPr>
        <w:autoSpaceDE w:val="0"/>
        <w:autoSpaceDN w:val="0"/>
        <w:adjustRightInd w:val="0"/>
        <w:ind w:firstLine="567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</w:p>
    <w:p w14:paraId="7D97EC0D" w14:textId="77777777" w:rsidR="0026183A" w:rsidRPr="00A52956" w:rsidRDefault="0026183A" w:rsidP="0026183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A52956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5. Основни положителни страни на разработката.</w:t>
      </w:r>
    </w:p>
    <w:p w14:paraId="4847A0FD" w14:textId="77777777" w:rsidR="0026183A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A52956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Представената система е тествана и работеща.</w:t>
      </w:r>
    </w:p>
    <w:p w14:paraId="7EF7E3E5" w14:textId="77777777" w:rsidR="00F1158A" w:rsidRDefault="00F1158A" w:rsidP="00F1158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Записката се отличава с прецизност и много добър стил на изразяване от страна на дипломанта.</w:t>
      </w:r>
    </w:p>
    <w:p w14:paraId="06EECE2B" w14:textId="77777777" w:rsidR="0026183A" w:rsidRPr="000077D0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w14:paraId="1267F269" w14:textId="77777777" w:rsidR="0026183A" w:rsidRPr="00440A89" w:rsidRDefault="0026183A" w:rsidP="0026183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. Критични бележки по допуснати грешки и слабости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.</w:t>
      </w:r>
    </w:p>
    <w:p w14:paraId="38CB4EC2" w14:textId="77777777" w:rsidR="0026183A" w:rsidRPr="00B32633" w:rsidRDefault="0070477B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Забележката ми е относно използваната валута за разплащане тъй като не е в лева.</w:t>
      </w:r>
    </w:p>
    <w:p w14:paraId="6A992D2F" w14:textId="77777777" w:rsidR="0026183A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w14:paraId="11675392" w14:textId="77777777" w:rsidR="00112ECE" w:rsidRPr="00397AA8" w:rsidRDefault="00112ECE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w14:paraId="43FDC64E" w14:textId="77777777" w:rsidR="0026183A" w:rsidRPr="00397AA8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397AA8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Въпроси:</w:t>
      </w:r>
    </w:p>
    <w:p w14:paraId="79AD7600" w14:textId="6813813F" w:rsidR="0026183A" w:rsidRPr="00B32633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 w:rsidRPr="00B32633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-</w:t>
      </w:r>
      <w:r w:rsidR="00AC2A34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3B26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Хеширани</w:t>
      </w:r>
      <w:proofErr w:type="spellEnd"/>
      <w:r w:rsidR="003B26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ли са</w:t>
      </w:r>
      <w:r w:rsidR="00F1158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парол</w:t>
      </w:r>
      <w:r w:rsidR="003B26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ите</w:t>
      </w:r>
      <w:r w:rsidR="004F2A0C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във вашето приложение</w:t>
      </w:r>
      <w:r w:rsidRPr="00B32633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?</w:t>
      </w:r>
      <w:r w:rsidR="00F1158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Какъв алгоритъм е приложен?</w:t>
      </w:r>
    </w:p>
    <w:p w14:paraId="0E94CBC6" w14:textId="77777777" w:rsidR="0026183A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B32633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- </w:t>
      </w:r>
      <w:r w:rsidR="003905CE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Използвали сте</w:t>
      </w:r>
      <w:r w:rsidR="00F1158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асинхронни функции</w:t>
      </w:r>
      <w:r w:rsidR="003905CE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, к</w:t>
      </w:r>
      <w:r w:rsidR="00F1158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аква е тяхната особеност?</w:t>
      </w:r>
    </w:p>
    <w:p w14:paraId="7D5A2273" w14:textId="77777777" w:rsidR="002A7733" w:rsidRPr="002A7733" w:rsidRDefault="002A7733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- Каква е разликата между валидиране и верифициране?</w:t>
      </w:r>
    </w:p>
    <w:p w14:paraId="05E88679" w14:textId="20855CD1" w:rsidR="0026183A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142D58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-</w:t>
      </w:r>
      <w:r w:rsidR="00AC2A34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  <w:r w:rsidR="003905CE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Използвали сте </w:t>
      </w:r>
      <w:r w:rsidR="00AC2A34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жетони за достъп</w:t>
      </w:r>
      <w:r w:rsidR="002A7733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в приложението си.</w:t>
      </w:r>
      <w:r w:rsidR="003905CE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  <w:r w:rsidR="002A7733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К</w:t>
      </w:r>
      <w:r w:rsidR="003B2632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акъв е периода на валидност</w:t>
      </w:r>
      <w:r w:rsidR="001258BE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та</w:t>
      </w:r>
      <w:r w:rsidR="002A7733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им</w:t>
      </w:r>
      <w:r w:rsidRPr="00142D58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?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</w:p>
    <w:p w14:paraId="447B8AA0" w14:textId="77777777" w:rsidR="0026183A" w:rsidRPr="00EC1DD9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w14:paraId="5281FE94" w14:textId="77777777" w:rsidR="0026183A" w:rsidRPr="00440A89" w:rsidRDefault="0026183A" w:rsidP="0026183A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7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. Оценка на приносите с приложен характер и възможностите за използване на резултатите от дипломната работа в учебния процес. </w:t>
      </w:r>
    </w:p>
    <w:p w14:paraId="60106787" w14:textId="77777777" w:rsidR="0026183A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Разработката е с приложен характер и може да се разглежда като самостоятелно доразвиване на уменията и знанията на дипломанта.</w:t>
      </w:r>
    </w:p>
    <w:p w14:paraId="7060983B" w14:textId="77777777" w:rsidR="0026183A" w:rsidRPr="00440A89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w14:paraId="44BD08BE" w14:textId="77777777" w:rsidR="0026183A" w:rsidRPr="00440A89" w:rsidRDefault="0026183A" w:rsidP="0026183A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8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. Лични впечатления на рецензента за дипломанта и други данни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.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 </w:t>
      </w:r>
    </w:p>
    <w:p w14:paraId="23053DDD" w14:textId="77777777" w:rsidR="0026183A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Впечатленията ми от студента са </w:t>
      </w:r>
      <w:r w:rsidR="00F1158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отлични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.</w:t>
      </w:r>
    </w:p>
    <w:p w14:paraId="1B22FCC9" w14:textId="77777777" w:rsidR="0026183A" w:rsidRPr="00440A89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w14:paraId="28487906" w14:textId="77777777" w:rsidR="0026183A" w:rsidRPr="00440A89" w:rsidRDefault="0026183A" w:rsidP="0026183A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9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. Цялостна оценка. </w:t>
      </w:r>
    </w:p>
    <w:p w14:paraId="7F579206" w14:textId="77777777" w:rsidR="0026183A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Отличен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(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6.00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)</w:t>
      </w:r>
    </w:p>
    <w:p w14:paraId="5D89EEE2" w14:textId="77777777" w:rsidR="0026183A" w:rsidRPr="00440A89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</w:p>
    <w:p w14:paraId="0F9E33F0" w14:textId="77777777" w:rsidR="0026183A" w:rsidRDefault="0026183A" w:rsidP="0026183A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 w:rsidRPr="00440A8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10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. Мотивирано и ясно формулирано заключение за присъждане/неприсъждане на ОКС „Бакалавър” или „Магистър”.</w:t>
      </w:r>
    </w:p>
    <w:p w14:paraId="433B3DE0" w14:textId="77777777" w:rsidR="0026183A" w:rsidRPr="00440A89" w:rsidRDefault="0026183A" w:rsidP="0026183A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</w:p>
    <w:p w14:paraId="52C1A359" w14:textId="77777777" w:rsidR="0026183A" w:rsidRPr="00440A89" w:rsidRDefault="0026183A" w:rsidP="0026183A">
      <w:pPr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Въпреки, отправен</w:t>
      </w:r>
      <w:r w:rsidR="00F1158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ата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забележк</w:t>
      </w:r>
      <w:r w:rsidR="00F1158A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а</w:t>
      </w:r>
      <w:r w:rsidR="00470805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, студентът</w:t>
      </w:r>
      <w:r w:rsidR="00B5417E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е показ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ал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много добро 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ниво на проектиране и изграждане на приложения. Дипломантът е придобил допълнителни познания в област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та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. Предлагам на 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 xml:space="preserve">уважаемата комисия на 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дипломанта да бъде присъдена ОКС „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Бакалавър</w:t>
      </w:r>
      <w:r w:rsidRPr="00440A89">
        <w:rPr>
          <w:rFonts w:ascii="Courier New" w:hAnsi="Courier New" w:cs="Courier New"/>
          <w:b/>
          <w:color w:val="000000" w:themeColor="text1"/>
          <w:sz w:val="28"/>
          <w:szCs w:val="28"/>
          <w:lang w:val="bg-BG"/>
        </w:rPr>
        <w:t>”.</w:t>
      </w:r>
    </w:p>
    <w:p w14:paraId="69A47987" w14:textId="77777777" w:rsidR="0026183A" w:rsidRPr="00440A89" w:rsidRDefault="0026183A" w:rsidP="0026183A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14:paraId="65D714F8" w14:textId="77777777" w:rsidR="0026183A" w:rsidRPr="00440A89" w:rsidRDefault="0026183A" w:rsidP="0026183A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14:paraId="074C61A3" w14:textId="77777777" w:rsidR="0026183A" w:rsidRPr="00440A89" w:rsidRDefault="0026183A" w:rsidP="0026183A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Дата:</w:t>
      </w:r>
      <w:r w:rsidR="00F1158A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9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.0</w:t>
      </w:r>
      <w:r w:rsidR="00F1158A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9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.202</w:t>
      </w:r>
      <w:r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>2</w:t>
      </w:r>
      <w:r w:rsidRPr="00440A89">
        <w:rPr>
          <w:rFonts w:ascii="Courier New" w:hAnsi="Courier New" w:cs="Courier New"/>
          <w:color w:val="000000" w:themeColor="text1"/>
          <w:sz w:val="28"/>
          <w:szCs w:val="28"/>
          <w:lang w:val="bg-BG"/>
        </w:rPr>
        <w:t xml:space="preserve">                            Подпис: ………………     </w:t>
      </w:r>
    </w:p>
    <w:p w14:paraId="184A6124" w14:textId="77777777" w:rsidR="0026183A" w:rsidRPr="00440A89" w:rsidRDefault="0026183A" w:rsidP="0026183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bg-BG"/>
        </w:rPr>
      </w:pPr>
    </w:p>
    <w:p w14:paraId="787D5B05" w14:textId="77777777" w:rsidR="0026183A" w:rsidRDefault="0026183A" w:rsidP="0026183A"/>
    <w:p w14:paraId="7C19D0D0" w14:textId="77777777" w:rsidR="0026183A" w:rsidRPr="00FC4C8A" w:rsidRDefault="0026183A" w:rsidP="0026183A"/>
    <w:p w14:paraId="056CC177" w14:textId="77777777" w:rsidR="002A62CF" w:rsidRPr="0014213A" w:rsidRDefault="002A62CF" w:rsidP="00AE7825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sectPr w:rsidR="002A62CF" w:rsidRPr="0014213A" w:rsidSect="00427653">
      <w:type w:val="continuous"/>
      <w:pgSz w:w="11907" w:h="16840" w:code="9"/>
      <w:pgMar w:top="1021" w:right="1021" w:bottom="1304" w:left="1021" w:header="680" w:footer="68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13C"/>
    <w:multiLevelType w:val="hybridMultilevel"/>
    <w:tmpl w:val="A9106080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BD56421"/>
    <w:multiLevelType w:val="hybridMultilevel"/>
    <w:tmpl w:val="F58A4E8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500E9A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727194878">
    <w:abstractNumId w:val="1"/>
  </w:num>
  <w:num w:numId="2" w16cid:durableId="948269822">
    <w:abstractNumId w:val="0"/>
  </w:num>
  <w:num w:numId="3" w16cid:durableId="74102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653"/>
    <w:rsid w:val="00062D6E"/>
    <w:rsid w:val="0006667A"/>
    <w:rsid w:val="00076905"/>
    <w:rsid w:val="00076AD0"/>
    <w:rsid w:val="00094D7F"/>
    <w:rsid w:val="000B6E87"/>
    <w:rsid w:val="000C760E"/>
    <w:rsid w:val="00112ECE"/>
    <w:rsid w:val="001234DD"/>
    <w:rsid w:val="001258BE"/>
    <w:rsid w:val="0014213A"/>
    <w:rsid w:val="00147FCD"/>
    <w:rsid w:val="00151979"/>
    <w:rsid w:val="00176556"/>
    <w:rsid w:val="00183981"/>
    <w:rsid w:val="001B095E"/>
    <w:rsid w:val="001C2904"/>
    <w:rsid w:val="001F7B34"/>
    <w:rsid w:val="0026183A"/>
    <w:rsid w:val="00280917"/>
    <w:rsid w:val="002A62CF"/>
    <w:rsid w:val="002A7733"/>
    <w:rsid w:val="002B47DB"/>
    <w:rsid w:val="002D084F"/>
    <w:rsid w:val="002E4849"/>
    <w:rsid w:val="002F5631"/>
    <w:rsid w:val="00370E9F"/>
    <w:rsid w:val="003905CE"/>
    <w:rsid w:val="003B2632"/>
    <w:rsid w:val="003E468C"/>
    <w:rsid w:val="003E5D09"/>
    <w:rsid w:val="003E77C8"/>
    <w:rsid w:val="003F39CE"/>
    <w:rsid w:val="00407C9B"/>
    <w:rsid w:val="00427653"/>
    <w:rsid w:val="00451577"/>
    <w:rsid w:val="00470805"/>
    <w:rsid w:val="004A1F31"/>
    <w:rsid w:val="004B61AF"/>
    <w:rsid w:val="004C71F2"/>
    <w:rsid w:val="004D5AC2"/>
    <w:rsid w:val="004F2A0C"/>
    <w:rsid w:val="0054639B"/>
    <w:rsid w:val="00556E0E"/>
    <w:rsid w:val="00577995"/>
    <w:rsid w:val="005E1294"/>
    <w:rsid w:val="005E53FC"/>
    <w:rsid w:val="00607066"/>
    <w:rsid w:val="0062342B"/>
    <w:rsid w:val="00665A54"/>
    <w:rsid w:val="006809BE"/>
    <w:rsid w:val="006945C2"/>
    <w:rsid w:val="006B72C4"/>
    <w:rsid w:val="006C1F23"/>
    <w:rsid w:val="006D4E79"/>
    <w:rsid w:val="0070477B"/>
    <w:rsid w:val="00731EFA"/>
    <w:rsid w:val="007724D5"/>
    <w:rsid w:val="00772FBA"/>
    <w:rsid w:val="00797E7A"/>
    <w:rsid w:val="007D18CC"/>
    <w:rsid w:val="00837377"/>
    <w:rsid w:val="00841489"/>
    <w:rsid w:val="00845C07"/>
    <w:rsid w:val="0084600E"/>
    <w:rsid w:val="0087514C"/>
    <w:rsid w:val="00877A0B"/>
    <w:rsid w:val="008911FA"/>
    <w:rsid w:val="008970B4"/>
    <w:rsid w:val="008F3D60"/>
    <w:rsid w:val="00950C2A"/>
    <w:rsid w:val="00964954"/>
    <w:rsid w:val="0099367E"/>
    <w:rsid w:val="009A7CB4"/>
    <w:rsid w:val="009E5572"/>
    <w:rsid w:val="00A25313"/>
    <w:rsid w:val="00A2560D"/>
    <w:rsid w:val="00AA4002"/>
    <w:rsid w:val="00AB2FC2"/>
    <w:rsid w:val="00AC2A34"/>
    <w:rsid w:val="00AE7825"/>
    <w:rsid w:val="00B12A6D"/>
    <w:rsid w:val="00B23FD8"/>
    <w:rsid w:val="00B2420C"/>
    <w:rsid w:val="00B30AE3"/>
    <w:rsid w:val="00B35DD0"/>
    <w:rsid w:val="00B5417E"/>
    <w:rsid w:val="00B92150"/>
    <w:rsid w:val="00B93180"/>
    <w:rsid w:val="00BD2677"/>
    <w:rsid w:val="00BD3892"/>
    <w:rsid w:val="00BD7302"/>
    <w:rsid w:val="00C32202"/>
    <w:rsid w:val="00C40C99"/>
    <w:rsid w:val="00C82387"/>
    <w:rsid w:val="00CC0F1B"/>
    <w:rsid w:val="00CC2A42"/>
    <w:rsid w:val="00CD66A7"/>
    <w:rsid w:val="00CE76ED"/>
    <w:rsid w:val="00D1758A"/>
    <w:rsid w:val="00D34553"/>
    <w:rsid w:val="00D550A0"/>
    <w:rsid w:val="00D64521"/>
    <w:rsid w:val="00D87797"/>
    <w:rsid w:val="00DA04EF"/>
    <w:rsid w:val="00DA236C"/>
    <w:rsid w:val="00DD5365"/>
    <w:rsid w:val="00DE788C"/>
    <w:rsid w:val="00E30C46"/>
    <w:rsid w:val="00E436A1"/>
    <w:rsid w:val="00E522FA"/>
    <w:rsid w:val="00E64A74"/>
    <w:rsid w:val="00E97B95"/>
    <w:rsid w:val="00EC1EF6"/>
    <w:rsid w:val="00ED1263"/>
    <w:rsid w:val="00EF3343"/>
    <w:rsid w:val="00F1158A"/>
    <w:rsid w:val="00F277DA"/>
    <w:rsid w:val="00F42B90"/>
    <w:rsid w:val="00F54C60"/>
    <w:rsid w:val="00F55574"/>
    <w:rsid w:val="00FA762F"/>
    <w:rsid w:val="00FB2022"/>
    <w:rsid w:val="00FD7160"/>
    <w:rsid w:val="00FE75B5"/>
    <w:rsid w:val="00FF52EA"/>
    <w:rsid w:val="00F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9FD54"/>
  <w15:docId w15:val="{716672A2-2016-412D-B959-1F6567ED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0917"/>
    <w:rPr>
      <w:sz w:val="24"/>
      <w:szCs w:val="24"/>
      <w:lang w:val="en-GB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E7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rsid w:val="00CE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СТАНОВИЩЕ</vt:lpstr>
    </vt:vector>
  </TitlesOfParts>
  <Company>TU-VARNA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СТАНОВИЩЕ</dc:title>
  <dc:subject/>
  <dc:creator>Teacher</dc:creator>
  <cp:keywords/>
  <cp:lastModifiedBy>slavqnhristov@gmail.com</cp:lastModifiedBy>
  <cp:revision>15</cp:revision>
  <cp:lastPrinted>2022-07-05T06:07:00Z</cp:lastPrinted>
  <dcterms:created xsi:type="dcterms:W3CDTF">2020-07-13T07:25:00Z</dcterms:created>
  <dcterms:modified xsi:type="dcterms:W3CDTF">2022-09-07T14:40:00Z</dcterms:modified>
</cp:coreProperties>
</file>