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9713" w14:textId="7946943C" w:rsidR="002A000B" w:rsidRPr="00097586" w:rsidRDefault="0076119C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Sang Hwa Lee</w:t>
      </w:r>
    </w:p>
    <w:p w14:paraId="23B1C12D" w14:textId="1C02A0F6" w:rsidR="0076119C" w:rsidRPr="00097586" w:rsidRDefault="0076119C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INST</w:t>
      </w:r>
      <w:r w:rsidR="00EB7EF4">
        <w:rPr>
          <w:rFonts w:ascii="Times New Roman" w:hAnsi="Times New Roman" w:cs="Times New Roman"/>
          <w:sz w:val="24"/>
          <w:szCs w:val="24"/>
        </w:rPr>
        <w:t xml:space="preserve"> </w:t>
      </w:r>
      <w:r w:rsidRPr="00097586">
        <w:rPr>
          <w:rFonts w:ascii="Times New Roman" w:hAnsi="Times New Roman" w:cs="Times New Roman"/>
          <w:sz w:val="24"/>
          <w:szCs w:val="24"/>
        </w:rPr>
        <w:t>354</w:t>
      </w:r>
    </w:p>
    <w:p w14:paraId="31333E3D" w14:textId="1DC2F0AA" w:rsidR="0076119C" w:rsidRPr="00097586" w:rsidRDefault="0076119C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October 21, 2022</w:t>
      </w:r>
    </w:p>
    <w:p w14:paraId="37912175" w14:textId="2BC699E3" w:rsidR="00097586" w:rsidRDefault="0076119C" w:rsidP="000975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L</w:t>
      </w:r>
      <w:r w:rsidR="00B75049">
        <w:rPr>
          <w:rFonts w:ascii="Times New Roman" w:hAnsi="Times New Roman" w:cs="Times New Roman"/>
          <w:sz w:val="24"/>
          <w:szCs w:val="24"/>
        </w:rPr>
        <w:t>AB</w:t>
      </w:r>
      <w:r w:rsidRPr="00097586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510C712A" w14:textId="77777777" w:rsidR="00097586" w:rsidRPr="00097586" w:rsidRDefault="00097586" w:rsidP="00097586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346B2D53" w14:textId="5D356D0F" w:rsidR="0076119C" w:rsidRDefault="0076119C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86">
        <w:rPr>
          <w:rFonts w:ascii="Times New Roman" w:hAnsi="Times New Roman" w:cs="Times New Roman"/>
          <w:b/>
          <w:bCs/>
          <w:sz w:val="24"/>
          <w:szCs w:val="24"/>
        </w:rPr>
        <w:t>Briefly describe two other situations</w:t>
      </w:r>
      <w:r w:rsidRPr="000975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7586">
        <w:rPr>
          <w:rFonts w:ascii="Times New Roman" w:hAnsi="Times New Roman" w:cs="Times New Roman"/>
          <w:b/>
          <w:bCs/>
          <w:sz w:val="24"/>
          <w:szCs w:val="24"/>
        </w:rPr>
        <w:t>where one could use an optimization mode</w:t>
      </w:r>
      <w:r w:rsidR="00097586" w:rsidRPr="0009758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A5B01D" w14:textId="77777777" w:rsidR="00097586" w:rsidRPr="00097586" w:rsidRDefault="00097586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13FC3" w14:textId="1D5E536D" w:rsidR="00097586" w:rsidRDefault="00097586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One situation could be when a bus company is organizing routes and bus stops in a city. </w:t>
      </w:r>
      <w:r w:rsidR="009101FE" w:rsidRPr="00097586">
        <w:rPr>
          <w:rFonts w:ascii="Times New Roman" w:hAnsi="Times New Roman" w:cs="Times New Roman"/>
          <w:sz w:val="24"/>
          <w:szCs w:val="24"/>
        </w:rPr>
        <w:t>The bus company would need to organize the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 most efficient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 routes and stops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 that require </w:t>
      </w:r>
      <w:proofErr w:type="spellStart"/>
      <w:r w:rsidR="009101FE" w:rsidRPr="000975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101FE" w:rsidRPr="00097586">
        <w:rPr>
          <w:rFonts w:ascii="Times New Roman" w:hAnsi="Times New Roman" w:cs="Times New Roman"/>
          <w:sz w:val="24"/>
          <w:szCs w:val="24"/>
        </w:rPr>
        <w:t xml:space="preserve"> least amount of gas but offer opportunities to gain more customers in optimal areas</w:t>
      </w:r>
      <w:r w:rsidR="009101FE" w:rsidRPr="00097586">
        <w:rPr>
          <w:rFonts w:ascii="Times New Roman" w:hAnsi="Times New Roman" w:cs="Times New Roman"/>
          <w:sz w:val="24"/>
          <w:szCs w:val="24"/>
        </w:rPr>
        <w:t>.</w:t>
      </w:r>
    </w:p>
    <w:p w14:paraId="766E8AFC" w14:textId="1C8F82FF" w:rsidR="009101FE" w:rsidRPr="00097586" w:rsidRDefault="0076119C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86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14:paraId="238AFE82" w14:textId="71E1B0C1" w:rsidR="0076119C" w:rsidRPr="00097586" w:rsidRDefault="00097586" w:rsidP="00097586">
      <w:pPr>
        <w:tabs>
          <w:tab w:val="left" w:pos="268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The objective would be to maximize profit for the bus company. </w:t>
      </w:r>
    </w:p>
    <w:p w14:paraId="72DE88A7" w14:textId="047C251C" w:rsidR="0076119C" w:rsidRPr="00097586" w:rsidRDefault="0076119C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86">
        <w:rPr>
          <w:rFonts w:ascii="Times New Roman" w:hAnsi="Times New Roman" w:cs="Times New Roman"/>
          <w:b/>
          <w:bCs/>
          <w:sz w:val="24"/>
          <w:szCs w:val="24"/>
        </w:rPr>
        <w:t xml:space="preserve">Decision Variable </w:t>
      </w:r>
    </w:p>
    <w:p w14:paraId="69748CE5" w14:textId="1A3AEA69" w:rsidR="00097586" w:rsidRDefault="00097586" w:rsidP="0009758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101FE" w:rsidRPr="00097586">
        <w:rPr>
          <w:rFonts w:ascii="Times New Roman" w:hAnsi="Times New Roman" w:cs="Times New Roman"/>
          <w:sz w:val="24"/>
          <w:szCs w:val="24"/>
        </w:rPr>
        <w:t xml:space="preserve">Decision variables may include gas prices, most population dense areas, and the distance between these </w:t>
      </w:r>
      <w:r w:rsidR="001F4B9C" w:rsidRPr="00097586">
        <w:rPr>
          <w:rFonts w:ascii="Times New Roman" w:hAnsi="Times New Roman" w:cs="Times New Roman"/>
          <w:sz w:val="24"/>
          <w:szCs w:val="24"/>
        </w:rPr>
        <w:t>bus stop areas.</w:t>
      </w:r>
      <w:r w:rsidR="004F3FF4" w:rsidRPr="00097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8746" w14:textId="77777777" w:rsidR="00097586" w:rsidRDefault="00097586" w:rsidP="0009758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089B4F" w14:textId="77777777" w:rsidR="00097586" w:rsidRPr="00097586" w:rsidRDefault="00097586" w:rsidP="0009758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D51D2F8" w14:textId="46B3474D" w:rsidR="0076119C" w:rsidRPr="00097586" w:rsidRDefault="00097586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F4B9C" w:rsidRPr="00097586">
        <w:rPr>
          <w:rFonts w:ascii="Times New Roman" w:hAnsi="Times New Roman" w:cs="Times New Roman"/>
          <w:sz w:val="24"/>
          <w:szCs w:val="24"/>
        </w:rPr>
        <w:t>Another situation could be when a family tries to decide how to move homes. This scenario would include choosing the best method of transporting and moving to a new home.</w:t>
      </w:r>
    </w:p>
    <w:p w14:paraId="71CEF913" w14:textId="4ABE865C" w:rsidR="0076119C" w:rsidRPr="00097586" w:rsidRDefault="0076119C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86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14:paraId="0A35650C" w14:textId="1C12E996" w:rsidR="001F4B9C" w:rsidRPr="00097586" w:rsidRDefault="001F4B9C" w:rsidP="000975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The objective would be to minimize costs when moving.</w:t>
      </w:r>
    </w:p>
    <w:p w14:paraId="2C363BF9" w14:textId="1C97D239" w:rsidR="0076119C" w:rsidRPr="00097586" w:rsidRDefault="0076119C" w:rsidP="0009758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86">
        <w:rPr>
          <w:rFonts w:ascii="Times New Roman" w:hAnsi="Times New Roman" w:cs="Times New Roman"/>
          <w:b/>
          <w:bCs/>
          <w:sz w:val="24"/>
          <w:szCs w:val="24"/>
        </w:rPr>
        <w:t xml:space="preserve">Decision Variable </w:t>
      </w:r>
    </w:p>
    <w:p w14:paraId="70687149" w14:textId="63FC70DF" w:rsidR="0076119C" w:rsidRPr="00097586" w:rsidRDefault="001F4B9C" w:rsidP="00097586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097586">
        <w:rPr>
          <w:rFonts w:ascii="Times New Roman" w:hAnsi="Times New Roman" w:cs="Times New Roman"/>
          <w:sz w:val="24"/>
          <w:szCs w:val="24"/>
        </w:rPr>
        <w:t>Decision variables would include the cost</w:t>
      </w:r>
      <w:r w:rsidR="00097586" w:rsidRPr="00097586">
        <w:rPr>
          <w:rFonts w:ascii="Times New Roman" w:hAnsi="Times New Roman" w:cs="Times New Roman"/>
          <w:sz w:val="24"/>
          <w:szCs w:val="24"/>
        </w:rPr>
        <w:t xml:space="preserve"> of</w:t>
      </w:r>
      <w:r w:rsidRPr="00097586">
        <w:rPr>
          <w:rFonts w:ascii="Times New Roman" w:hAnsi="Times New Roman" w:cs="Times New Roman"/>
          <w:sz w:val="24"/>
          <w:szCs w:val="24"/>
        </w:rPr>
        <w:t xml:space="preserve"> shipping, the cost of movers, the cost of a moving truck, and the cost of using a personal vehicle. </w:t>
      </w:r>
      <w:r w:rsidR="00097586" w:rsidRPr="00097586">
        <w:rPr>
          <w:rFonts w:ascii="Times New Roman" w:hAnsi="Times New Roman" w:cs="Times New Roman"/>
          <w:sz w:val="24"/>
          <w:szCs w:val="24"/>
        </w:rPr>
        <w:t>Another variable could be the time spent for each of these moving methods.</w:t>
      </w:r>
    </w:p>
    <w:sectPr w:rsidR="0076119C" w:rsidRPr="00097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1527"/>
    <w:multiLevelType w:val="hybridMultilevel"/>
    <w:tmpl w:val="5F06DCC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06440DF1"/>
    <w:multiLevelType w:val="hybridMultilevel"/>
    <w:tmpl w:val="2D14E6E8"/>
    <w:lvl w:ilvl="0" w:tplc="B83C48A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741F79"/>
    <w:multiLevelType w:val="hybridMultilevel"/>
    <w:tmpl w:val="9486497E"/>
    <w:lvl w:ilvl="0" w:tplc="55680CE2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C74E8A"/>
    <w:multiLevelType w:val="hybridMultilevel"/>
    <w:tmpl w:val="7A56BE3C"/>
    <w:lvl w:ilvl="0" w:tplc="E15645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1DF7413"/>
    <w:multiLevelType w:val="hybridMultilevel"/>
    <w:tmpl w:val="8B8C1C00"/>
    <w:lvl w:ilvl="0" w:tplc="B9C6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82060E"/>
    <w:multiLevelType w:val="hybridMultilevel"/>
    <w:tmpl w:val="4F0CD82E"/>
    <w:lvl w:ilvl="0" w:tplc="F280D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7D273C"/>
    <w:multiLevelType w:val="hybridMultilevel"/>
    <w:tmpl w:val="F15CF976"/>
    <w:lvl w:ilvl="0" w:tplc="C7546EE6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90802807">
    <w:abstractNumId w:val="5"/>
  </w:num>
  <w:num w:numId="2" w16cid:durableId="329677047">
    <w:abstractNumId w:val="3"/>
  </w:num>
  <w:num w:numId="3" w16cid:durableId="442388817">
    <w:abstractNumId w:val="4"/>
  </w:num>
  <w:num w:numId="4" w16cid:durableId="583493654">
    <w:abstractNumId w:val="1"/>
  </w:num>
  <w:num w:numId="5" w16cid:durableId="23293455">
    <w:abstractNumId w:val="0"/>
  </w:num>
  <w:num w:numId="6" w16cid:durableId="1333483463">
    <w:abstractNumId w:val="2"/>
  </w:num>
  <w:num w:numId="7" w16cid:durableId="1076051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9C"/>
    <w:rsid w:val="00004D66"/>
    <w:rsid w:val="00097586"/>
    <w:rsid w:val="000D21BA"/>
    <w:rsid w:val="001F4B9C"/>
    <w:rsid w:val="002A000B"/>
    <w:rsid w:val="004F3FF4"/>
    <w:rsid w:val="0076119C"/>
    <w:rsid w:val="009101FE"/>
    <w:rsid w:val="00B75049"/>
    <w:rsid w:val="00DF299E"/>
    <w:rsid w:val="00E445F5"/>
    <w:rsid w:val="00E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3F30"/>
  <w15:chartTrackingRefBased/>
  <w15:docId w15:val="{FBE4E395-0E60-436A-8D61-F9C5542A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6119C"/>
  </w:style>
  <w:style w:type="character" w:customStyle="1" w:styleId="Char">
    <w:name w:val="날짜 Char"/>
    <w:basedOn w:val="a0"/>
    <w:link w:val="a3"/>
    <w:uiPriority w:val="99"/>
    <w:semiHidden/>
    <w:rsid w:val="0076119C"/>
  </w:style>
  <w:style w:type="paragraph" w:styleId="a4">
    <w:name w:val="List Paragraph"/>
    <w:basedOn w:val="a"/>
    <w:uiPriority w:val="34"/>
    <w:qFormat/>
    <w:rsid w:val="007611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상화 이</dc:creator>
  <cp:keywords/>
  <dc:description/>
  <cp:lastModifiedBy>상화 이</cp:lastModifiedBy>
  <cp:revision>5</cp:revision>
  <dcterms:created xsi:type="dcterms:W3CDTF">2022-10-22T02:53:00Z</dcterms:created>
  <dcterms:modified xsi:type="dcterms:W3CDTF">2022-10-22T04:00:00Z</dcterms:modified>
</cp:coreProperties>
</file>