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998B" w14:textId="2820AD17" w:rsidR="001005B7" w:rsidRDefault="001005B7">
      <w:r>
        <w:t>Slide 1 (very first)</w:t>
      </w:r>
    </w:p>
    <w:p w14:paraId="473D9828" w14:textId="575BC0EA" w:rsidR="001005B7" w:rsidRDefault="001005B7" w:rsidP="001005B7">
      <w:pPr>
        <w:pStyle w:val="ListParagraph"/>
        <w:numPr>
          <w:ilvl w:val="0"/>
          <w:numId w:val="1"/>
        </w:numPr>
      </w:pPr>
      <w:r>
        <w:t xml:space="preserve">Good </w:t>
      </w:r>
      <w:proofErr w:type="gramStart"/>
      <w:r>
        <w:t>afternoon</w:t>
      </w:r>
      <w:proofErr w:type="gramEnd"/>
      <w:r>
        <w:t xml:space="preserve"> everyone. </w:t>
      </w:r>
    </w:p>
    <w:p w14:paraId="094A5660" w14:textId="14A2BAE7" w:rsidR="001005B7" w:rsidRDefault="001005B7" w:rsidP="001005B7">
      <w:pPr>
        <w:pStyle w:val="ListParagraph"/>
        <w:numPr>
          <w:ilvl w:val="0"/>
          <w:numId w:val="1"/>
        </w:numPr>
      </w:pPr>
      <w:r>
        <w:t xml:space="preserve">Thank you for giving me the </w:t>
      </w:r>
      <w:proofErr w:type="spellStart"/>
      <w:r>
        <w:t>oppourtunity</w:t>
      </w:r>
      <w:proofErr w:type="spellEnd"/>
      <w:r>
        <w:t xml:space="preserve"> to present my analysis and strategic recommendations. </w:t>
      </w:r>
    </w:p>
    <w:p w14:paraId="616E7396" w14:textId="77C13E1A" w:rsidR="001005B7" w:rsidRDefault="001005B7" w:rsidP="001005B7">
      <w:pPr>
        <w:pStyle w:val="ListParagraph"/>
        <w:numPr>
          <w:ilvl w:val="0"/>
          <w:numId w:val="1"/>
        </w:numPr>
      </w:pPr>
      <w:r>
        <w:t xml:space="preserve">We will be discussing the strategies on Kona ICE’s monthly sales and Hyundai’s EV market expansion. </w:t>
      </w:r>
    </w:p>
    <w:p w14:paraId="1F14E39B" w14:textId="2ADEF490" w:rsidR="001005B7" w:rsidRDefault="001005B7" w:rsidP="001005B7">
      <w:pPr>
        <w:pStyle w:val="ListParagraph"/>
        <w:numPr>
          <w:ilvl w:val="0"/>
          <w:numId w:val="1"/>
        </w:numPr>
      </w:pPr>
      <w:r>
        <w:t xml:space="preserve">After spending some quality time with this -&gt; Hyundai can not only </w:t>
      </w:r>
      <w:proofErr w:type="gramStart"/>
      <w:r>
        <w:t>compete, but</w:t>
      </w:r>
      <w:proofErr w:type="gramEnd"/>
      <w:r>
        <w:t xml:space="preserve"> can be the leader. </w:t>
      </w:r>
    </w:p>
    <w:p w14:paraId="3AFF81E2" w14:textId="77777777" w:rsidR="001005B7" w:rsidRDefault="001005B7"/>
    <w:p w14:paraId="1427A8E9" w14:textId="3EA6751A" w:rsidR="001005B7" w:rsidRDefault="001005B7">
      <w:r>
        <w:t>Slide 2 (About me)</w:t>
      </w:r>
    </w:p>
    <w:p w14:paraId="6578F477" w14:textId="434AAA62" w:rsidR="001005B7" w:rsidRDefault="001005B7" w:rsidP="001005B7">
      <w:pPr>
        <w:pStyle w:val="ListParagraph"/>
        <w:numPr>
          <w:ilvl w:val="0"/>
          <w:numId w:val="1"/>
        </w:numPr>
      </w:pPr>
      <w:r>
        <w:t xml:space="preserve">I would like to introduce myself briefly before we jump in. </w:t>
      </w:r>
    </w:p>
    <w:p w14:paraId="5AD71830" w14:textId="77777777" w:rsidR="001005B7" w:rsidRDefault="001005B7" w:rsidP="001005B7">
      <w:pPr>
        <w:pStyle w:val="ListParagraph"/>
        <w:numPr>
          <w:ilvl w:val="0"/>
          <w:numId w:val="1"/>
        </w:numPr>
      </w:pPr>
      <w:r>
        <w:t xml:space="preserve">my name. my current career. My responsibilities (automate the process, data analysis, visualization, maintain the report). I graduated last month. </w:t>
      </w:r>
    </w:p>
    <w:p w14:paraId="127C1CE8" w14:textId="3C01E7D2" w:rsidR="001005B7" w:rsidRDefault="001005B7" w:rsidP="001005B7">
      <w:pPr>
        <w:pStyle w:val="ListParagraph"/>
        <w:numPr>
          <w:ilvl w:val="0"/>
          <w:numId w:val="1"/>
        </w:numPr>
      </w:pPr>
      <w:r>
        <w:t xml:space="preserve">sword. save the earth from the </w:t>
      </w:r>
      <w:proofErr w:type="gramStart"/>
      <w:r>
        <w:t>aliens</w:t>
      </w:r>
      <w:proofErr w:type="gramEnd"/>
    </w:p>
    <w:p w14:paraId="63B5BCBB" w14:textId="44D08EA2" w:rsidR="001005B7" w:rsidRDefault="001005B7" w:rsidP="001005B7">
      <w:pPr>
        <w:pStyle w:val="ListParagraph"/>
        <w:numPr>
          <w:ilvl w:val="0"/>
          <w:numId w:val="1"/>
        </w:numPr>
      </w:pPr>
      <w:r>
        <w:t>Graduated</w:t>
      </w:r>
    </w:p>
    <w:p w14:paraId="534E79FA" w14:textId="6F1C0168" w:rsidR="001005B7" w:rsidRDefault="001005B7" w:rsidP="001005B7">
      <w:pPr>
        <w:pStyle w:val="ListParagraph"/>
        <w:numPr>
          <w:ilvl w:val="0"/>
          <w:numId w:val="1"/>
        </w:numPr>
      </w:pPr>
      <w:r>
        <w:t xml:space="preserve">Married 4 years ago. My family. </w:t>
      </w:r>
    </w:p>
    <w:p w14:paraId="5B0AC3B0" w14:textId="0393373B" w:rsidR="001005B7" w:rsidRDefault="001005B7" w:rsidP="001005B7">
      <w:pPr>
        <w:pStyle w:val="ListParagraph"/>
        <w:numPr>
          <w:ilvl w:val="0"/>
          <w:numId w:val="1"/>
        </w:numPr>
      </w:pPr>
      <w:r>
        <w:t>baseball</w:t>
      </w:r>
    </w:p>
    <w:p w14:paraId="7D8FB55B" w14:textId="77777777" w:rsidR="001005B7" w:rsidRDefault="001005B7"/>
    <w:p w14:paraId="1F4CE875" w14:textId="60603AFA" w:rsidR="001005B7" w:rsidRDefault="001005B7">
      <w:r>
        <w:t>Slide 3 (Part 2)</w:t>
      </w:r>
    </w:p>
    <w:p w14:paraId="4D5A5312" w14:textId="5372BA50" w:rsidR="001005B7" w:rsidRDefault="001005B7" w:rsidP="001005B7">
      <w:pPr>
        <w:pStyle w:val="ListParagraph"/>
        <w:numPr>
          <w:ilvl w:val="0"/>
          <w:numId w:val="1"/>
        </w:numPr>
      </w:pPr>
      <w:r>
        <w:t>goal</w:t>
      </w:r>
    </w:p>
    <w:p w14:paraId="1FF507E3" w14:textId="77777777" w:rsidR="001005B7" w:rsidRDefault="001005B7" w:rsidP="001005B7"/>
    <w:p w14:paraId="02018145" w14:textId="3E2F1AD5" w:rsidR="001005B7" w:rsidRDefault="001005B7" w:rsidP="001005B7">
      <w:pPr>
        <w:pStyle w:val="ListParagraph"/>
        <w:numPr>
          <w:ilvl w:val="0"/>
          <w:numId w:val="1"/>
        </w:numPr>
      </w:pPr>
      <w:r>
        <w:t>given data: over KPI m/m, retails sales with the sales units and the share, the report from JD Power, incentive information, CFTP (customer facing transaction price), MY Transaction, Flash report (</w:t>
      </w:r>
      <w:proofErr w:type="gramStart"/>
      <w:r>
        <w:t>Pipe line</w:t>
      </w:r>
      <w:proofErr w:type="gramEnd"/>
      <w:r>
        <w:t xml:space="preserve"> stocks by region and trim), Regional detail with MOS  </w:t>
      </w:r>
    </w:p>
    <w:p w14:paraId="43575107" w14:textId="77777777" w:rsidR="001005B7" w:rsidRDefault="001005B7" w:rsidP="001005B7"/>
    <w:p w14:paraId="768D706C" w14:textId="77777777" w:rsidR="001005B7" w:rsidRDefault="001005B7" w:rsidP="001005B7"/>
    <w:p w14:paraId="04A6BB40" w14:textId="51FB1435" w:rsidR="001005B7" w:rsidRDefault="001005B7">
      <w:r>
        <w:t>Slide 4 (Kona’s Indicator)</w:t>
      </w:r>
    </w:p>
    <w:p w14:paraId="52DDC288" w14:textId="77777777" w:rsidR="001005B7" w:rsidRDefault="001005B7"/>
    <w:p w14:paraId="0699D636" w14:textId="77777777" w:rsidR="001005B7" w:rsidRDefault="001005B7"/>
    <w:p w14:paraId="2483A19C" w14:textId="327CC528" w:rsidR="001005B7" w:rsidRDefault="001005B7" w:rsidP="001005B7">
      <w:r>
        <w:t xml:space="preserve">Slide </w:t>
      </w:r>
      <w:r>
        <w:t>5 (Dealer Gross)</w:t>
      </w:r>
    </w:p>
    <w:p w14:paraId="763DB7C8" w14:textId="4EF1C7EC" w:rsidR="001005B7" w:rsidRDefault="001005B7" w:rsidP="001005B7">
      <w:pPr>
        <w:pStyle w:val="ListParagraph"/>
        <w:numPr>
          <w:ilvl w:val="0"/>
          <w:numId w:val="1"/>
        </w:numPr>
      </w:pPr>
      <w:r>
        <w:t xml:space="preserve">KPI m/m looks concerning. But we can break through if we prepare well for the next month. </w:t>
      </w:r>
    </w:p>
    <w:p w14:paraId="02557C06" w14:textId="77777777" w:rsidR="001005B7" w:rsidRDefault="001005B7"/>
    <w:p w14:paraId="20FC453B" w14:textId="6440C38C" w:rsidR="001005B7" w:rsidRDefault="001005B7" w:rsidP="001005B7">
      <w:r>
        <w:t xml:space="preserve">Slide </w:t>
      </w:r>
      <w:r>
        <w:t>6 (Heat map. Region/Trim)</w:t>
      </w:r>
    </w:p>
    <w:p w14:paraId="029102FC" w14:textId="5D24CCAC" w:rsidR="001005B7" w:rsidRDefault="001005B7" w:rsidP="001005B7">
      <w:pPr>
        <w:pStyle w:val="ListParagraph"/>
        <w:numPr>
          <w:ilvl w:val="0"/>
          <w:numId w:val="1"/>
        </w:numPr>
      </w:pPr>
      <w:r>
        <w:t>Flash Report (</w:t>
      </w:r>
      <w:proofErr w:type="gramStart"/>
      <w:r>
        <w:t>Pipe Line</w:t>
      </w:r>
      <w:proofErr w:type="gramEnd"/>
      <w:r>
        <w:t xml:space="preserve"> stocks)</w:t>
      </w:r>
    </w:p>
    <w:p w14:paraId="4FFC66B0" w14:textId="77777777" w:rsidR="001005B7" w:rsidRDefault="001005B7"/>
    <w:p w14:paraId="20107398" w14:textId="03616148" w:rsidR="001005B7" w:rsidRDefault="001005B7" w:rsidP="001005B7">
      <w:r>
        <w:t xml:space="preserve">Slide </w:t>
      </w:r>
      <w:r>
        <w:t>7 (Optimization Process)</w:t>
      </w:r>
    </w:p>
    <w:p w14:paraId="57F205AE" w14:textId="2AC9D26C" w:rsidR="001005B7" w:rsidRDefault="001005B7" w:rsidP="001005B7">
      <w:pPr>
        <w:pStyle w:val="ListParagraph"/>
        <w:numPr>
          <w:ilvl w:val="0"/>
          <w:numId w:val="1"/>
        </w:numPr>
      </w:pPr>
      <w:r>
        <w:t>Algorithm</w:t>
      </w:r>
    </w:p>
    <w:p w14:paraId="3B42B068" w14:textId="77777777" w:rsidR="001005B7" w:rsidRDefault="001005B7" w:rsidP="001005B7"/>
    <w:p w14:paraId="4805C2D6" w14:textId="77777777" w:rsidR="001005B7" w:rsidRDefault="001005B7"/>
    <w:p w14:paraId="6469356D" w14:textId="6F53D5BF" w:rsidR="001005B7" w:rsidRDefault="001005B7" w:rsidP="001005B7">
      <w:r>
        <w:t xml:space="preserve">Slide </w:t>
      </w:r>
      <w:r>
        <w:t>8 (Final Recommendation)</w:t>
      </w:r>
    </w:p>
    <w:p w14:paraId="5E4DA96A" w14:textId="77777777" w:rsidR="001005B7" w:rsidRDefault="001005B7"/>
    <w:p w14:paraId="5DF55DC7" w14:textId="77777777" w:rsidR="001005B7" w:rsidRDefault="001005B7"/>
    <w:p w14:paraId="1F57D4C8" w14:textId="77777777" w:rsidR="001005B7" w:rsidRDefault="001005B7"/>
    <w:p w14:paraId="0A8760AF" w14:textId="422BABBF" w:rsidR="001005B7" w:rsidRDefault="001005B7" w:rsidP="001005B7">
      <w:r>
        <w:lastRenderedPageBreak/>
        <w:t xml:space="preserve">Slide </w:t>
      </w:r>
      <w:r>
        <w:t>9 (Part 3)</w:t>
      </w:r>
    </w:p>
    <w:p w14:paraId="65829350" w14:textId="77777777" w:rsidR="001005B7" w:rsidRDefault="001005B7"/>
    <w:p w14:paraId="6C4FFE34" w14:textId="77777777" w:rsidR="001005B7" w:rsidRDefault="001005B7"/>
    <w:p w14:paraId="7E25C354" w14:textId="2D8077AA" w:rsidR="001005B7" w:rsidRDefault="001005B7" w:rsidP="001005B7">
      <w:r>
        <w:t xml:space="preserve">Slide </w:t>
      </w:r>
      <w:r>
        <w:t>10 (Key technics for data cleaning and analysis)</w:t>
      </w:r>
    </w:p>
    <w:p w14:paraId="15B93B54" w14:textId="77777777" w:rsidR="001005B7" w:rsidRDefault="001005B7"/>
    <w:p w14:paraId="6DED848A" w14:textId="4E14A09F" w:rsidR="001005B7" w:rsidRDefault="001005B7" w:rsidP="001005B7">
      <w:r>
        <w:t xml:space="preserve">Slide </w:t>
      </w:r>
      <w:r>
        <w:t>11 (Bar plot. Laser point)</w:t>
      </w:r>
    </w:p>
    <w:p w14:paraId="60C7B132" w14:textId="7D65D405" w:rsidR="001005B7" w:rsidRDefault="001005B7" w:rsidP="001005B7">
      <w:pPr>
        <w:pStyle w:val="ListParagraph"/>
        <w:numPr>
          <w:ilvl w:val="0"/>
          <w:numId w:val="1"/>
        </w:numPr>
      </w:pPr>
      <w:r w:rsidRPr="001005B7">
        <w:t>A number that shows how much a variable (like model or region) impacts sales, compared to a baseline, while keeping other factors constant.</w:t>
      </w:r>
    </w:p>
    <w:p w14:paraId="480F450C" w14:textId="4EB50775" w:rsidR="001005B7" w:rsidRDefault="001005B7" w:rsidP="001005B7">
      <w:pPr>
        <w:pStyle w:val="ListParagraph"/>
        <w:numPr>
          <w:ilvl w:val="0"/>
          <w:numId w:val="1"/>
        </w:numPr>
      </w:pPr>
      <w:r w:rsidRPr="001005B7">
        <w:t>Tesla Y sells 52 units more on average compared to the baseline model (e.g., Compact SUV), when other variables like region and date remain the same.</w:t>
      </w:r>
    </w:p>
    <w:p w14:paraId="287D6737" w14:textId="77777777" w:rsidR="001005B7" w:rsidRDefault="001005B7"/>
    <w:p w14:paraId="00F8EE3D" w14:textId="29AD0AE4" w:rsidR="001005B7" w:rsidRDefault="001005B7" w:rsidP="001005B7">
      <w:r>
        <w:t xml:space="preserve">Slide </w:t>
      </w:r>
      <w:r>
        <w:t>12 (External Resources)</w:t>
      </w:r>
    </w:p>
    <w:p w14:paraId="5D40DF0E" w14:textId="77777777" w:rsidR="001005B7" w:rsidRDefault="001005B7" w:rsidP="001005B7">
      <w:pPr>
        <w:pStyle w:val="ListParagraph"/>
        <w:numPr>
          <w:ilvl w:val="0"/>
          <w:numId w:val="1"/>
        </w:numPr>
      </w:pPr>
      <w:r>
        <w:t xml:space="preserve">After </w:t>
      </w:r>
      <w:proofErr w:type="gramStart"/>
      <w:r>
        <w:t>google</w:t>
      </w:r>
      <w:proofErr w:type="gramEnd"/>
      <w:r>
        <w:t xml:space="preserve"> </w:t>
      </w:r>
      <w:proofErr w:type="spellStart"/>
      <w:r>
        <w:t>tredns</w:t>
      </w:r>
      <w:proofErr w:type="spellEnd"/>
      <w:r>
        <w:t>: Talk about the Technology innovation.</w:t>
      </w:r>
    </w:p>
    <w:p w14:paraId="4A678AC6" w14:textId="1F04EE70" w:rsidR="001005B7" w:rsidRDefault="001005B7" w:rsidP="001005B7">
      <w:pPr>
        <w:pStyle w:val="ListParagraph"/>
        <w:numPr>
          <w:ilvl w:val="0"/>
          <w:numId w:val="1"/>
        </w:numPr>
      </w:pPr>
      <w:r>
        <w:t xml:space="preserve">After EREV: Talk about Strategic partnership to compete with </w:t>
      </w:r>
      <w:proofErr w:type="gramStart"/>
      <w:r>
        <w:t>Tesla</w:t>
      </w:r>
      <w:proofErr w:type="gramEnd"/>
    </w:p>
    <w:p w14:paraId="25478043" w14:textId="6654543E" w:rsidR="001005B7" w:rsidRDefault="001005B7" w:rsidP="001005B7">
      <w:pPr>
        <w:pStyle w:val="ListParagraph"/>
        <w:numPr>
          <w:ilvl w:val="0"/>
          <w:numId w:val="1"/>
        </w:numPr>
      </w:pPr>
      <w:r>
        <w:t xml:space="preserve">After Samsung: Talk about, going on auto pilot, driverless Taxis!  </w:t>
      </w:r>
    </w:p>
    <w:p w14:paraId="1BE6D152" w14:textId="77777777" w:rsidR="001005B7" w:rsidRDefault="001005B7"/>
    <w:p w14:paraId="46E79524" w14:textId="02F0BC24" w:rsidR="001005B7" w:rsidRDefault="001005B7" w:rsidP="001005B7">
      <w:r>
        <w:t xml:space="preserve">Slide </w:t>
      </w:r>
      <w:r>
        <w:t>13 (Key Findings &amp; Recommendations)</w:t>
      </w:r>
    </w:p>
    <w:p w14:paraId="6E848837" w14:textId="411C8BED" w:rsidR="001005B7" w:rsidRDefault="001005B7" w:rsidP="001005B7">
      <w:pPr>
        <w:pStyle w:val="ListParagraph"/>
        <w:numPr>
          <w:ilvl w:val="0"/>
          <w:numId w:val="1"/>
        </w:numPr>
      </w:pPr>
      <w:r>
        <w:t>Mention GM at partnership</w:t>
      </w:r>
    </w:p>
    <w:p w14:paraId="4F889C78" w14:textId="77777777" w:rsidR="001005B7" w:rsidRDefault="001005B7"/>
    <w:p w14:paraId="5BB4E018" w14:textId="315AD02F" w:rsidR="001005B7" w:rsidRDefault="001005B7" w:rsidP="001005B7">
      <w:r>
        <w:t xml:space="preserve">Slide </w:t>
      </w:r>
      <w:r>
        <w:t>14</w:t>
      </w:r>
      <w:r w:rsidR="0097738F">
        <w:t xml:space="preserve"> (Reference)</w:t>
      </w:r>
      <w:r w:rsidR="006A7935">
        <w:t xml:space="preserve"> </w:t>
      </w:r>
    </w:p>
    <w:p w14:paraId="734FE945" w14:textId="77777777" w:rsidR="001005B7" w:rsidRDefault="001005B7"/>
    <w:p w14:paraId="719E8560" w14:textId="77777777" w:rsidR="001005B7" w:rsidRDefault="001005B7"/>
    <w:sectPr w:rsidR="00100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830F8"/>
    <w:multiLevelType w:val="hybridMultilevel"/>
    <w:tmpl w:val="091241B8"/>
    <w:lvl w:ilvl="0" w:tplc="AFA49F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636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6E"/>
    <w:rsid w:val="001005B7"/>
    <w:rsid w:val="0053776E"/>
    <w:rsid w:val="006A7935"/>
    <w:rsid w:val="0097738F"/>
    <w:rsid w:val="00EC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FA324"/>
  <w15:chartTrackingRefBased/>
  <w15:docId w15:val="{4F69EE3A-5E3A-0F49-981E-D41CF0E1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Sangho</dc:creator>
  <cp:keywords/>
  <dc:description/>
  <cp:lastModifiedBy>Lee, Sangho</cp:lastModifiedBy>
  <cp:revision>5</cp:revision>
  <dcterms:created xsi:type="dcterms:W3CDTF">2025-01-09T21:00:00Z</dcterms:created>
  <dcterms:modified xsi:type="dcterms:W3CDTF">2025-01-09T22:22:00Z</dcterms:modified>
</cp:coreProperties>
</file>