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BE7A" w14:textId="77777777" w:rsidR="00862722" w:rsidRPr="00862722" w:rsidRDefault="00862722" w:rsidP="00862722">
      <w:pPr>
        <w:spacing w:after="214" w:line="256" w:lineRule="auto"/>
        <w:ind w:left="1145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Министерство науки и высшего образования Российской Федерации  </w:t>
      </w:r>
    </w:p>
    <w:p w14:paraId="430E3918" w14:textId="77777777" w:rsidR="00862722" w:rsidRPr="00862722" w:rsidRDefault="00862722" w:rsidP="00862722">
      <w:pPr>
        <w:spacing w:after="208" w:line="256" w:lineRule="auto"/>
        <w:ind w:right="728"/>
        <w:jc w:val="right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ФГБОУ ВО «Кубанский государственный технологический университет»  </w:t>
      </w:r>
    </w:p>
    <w:p w14:paraId="13B12157" w14:textId="77777777" w:rsidR="00862722" w:rsidRPr="00862722" w:rsidRDefault="00862722" w:rsidP="00862722">
      <w:pPr>
        <w:spacing w:after="180" w:line="256" w:lineRule="auto"/>
        <w:ind w:right="81"/>
        <w:jc w:val="center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(ФГБОУ ВО «</w:t>
      </w:r>
      <w:proofErr w:type="spellStart"/>
      <w:r w:rsidRPr="00862722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КубГТУ</w:t>
      </w:r>
      <w:proofErr w:type="spellEnd"/>
      <w:r w:rsidRPr="00862722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»)  </w:t>
      </w:r>
    </w:p>
    <w:p w14:paraId="0D58D55C" w14:textId="77777777" w:rsidR="00862722" w:rsidRPr="00862722" w:rsidRDefault="00862722" w:rsidP="00862722">
      <w:pPr>
        <w:spacing w:after="40" w:line="256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Институт компьютерных систем и информационной безопасности </w:t>
      </w:r>
    </w:p>
    <w:p w14:paraId="23FDDA3A" w14:textId="77777777" w:rsidR="00862722" w:rsidRPr="00862722" w:rsidRDefault="00862722" w:rsidP="00862722">
      <w:pPr>
        <w:spacing w:after="38" w:line="256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Кафедра информационных систем и программирования  </w:t>
      </w:r>
    </w:p>
    <w:p w14:paraId="5CA9B890" w14:textId="77777777" w:rsidR="00862722" w:rsidRPr="00862722" w:rsidRDefault="00862722" w:rsidP="00862722">
      <w:pPr>
        <w:spacing w:after="159" w:line="256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Направление 10.05.01 Компьютерная безопасность </w:t>
      </w:r>
    </w:p>
    <w:p w14:paraId="761A4FD0" w14:textId="77777777" w:rsidR="00862722" w:rsidRPr="00862722" w:rsidRDefault="00862722" w:rsidP="00862722">
      <w:pPr>
        <w:spacing w:after="156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A74E728" w14:textId="77777777" w:rsidR="00862722" w:rsidRPr="00862722" w:rsidRDefault="00862722" w:rsidP="00862722">
      <w:pPr>
        <w:spacing w:after="158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1D4C878" w14:textId="77777777" w:rsidR="00862722" w:rsidRPr="00862722" w:rsidRDefault="00862722" w:rsidP="00862722">
      <w:pPr>
        <w:spacing w:after="156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B1B5C63" w14:textId="77777777" w:rsidR="00862722" w:rsidRPr="00862722" w:rsidRDefault="00862722" w:rsidP="00862722">
      <w:pPr>
        <w:spacing w:after="156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3B43607" w14:textId="77777777" w:rsidR="00862722" w:rsidRPr="00862722" w:rsidRDefault="00862722" w:rsidP="00862722">
      <w:pPr>
        <w:spacing w:after="272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3899252" w14:textId="110D4EC8" w:rsidR="00862722" w:rsidRPr="00862722" w:rsidRDefault="00862722" w:rsidP="00862722">
      <w:pPr>
        <w:keepNext/>
        <w:keepLines/>
        <w:spacing w:after="108" w:line="256" w:lineRule="auto"/>
        <w:ind w:left="2845" w:right="291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практическому занятию №3</w:t>
      </w: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1FBF1D39" w14:textId="77777777" w:rsidR="00862722" w:rsidRPr="00862722" w:rsidRDefault="00862722" w:rsidP="00862722">
      <w:pPr>
        <w:spacing w:after="15" w:line="427" w:lineRule="auto"/>
        <w:ind w:left="-5" w:right="365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>по дисциплине: «Языки программирования» на тему:</w:t>
      </w:r>
    </w:p>
    <w:p w14:paraId="01D0C77D" w14:textId="335EB193" w:rsidR="00862722" w:rsidRPr="00862722" w:rsidRDefault="00862722" w:rsidP="00862722">
      <w:pPr>
        <w:spacing w:after="15" w:line="427" w:lineRule="auto"/>
        <w:ind w:left="-5" w:right="365" w:hanging="10"/>
        <w:rPr>
          <w:rFonts w:ascii="Times New Roman" w:eastAsia="Calibri" w:hAnsi="Times New Roman" w:cs="Times New Roman"/>
          <w:color w:val="000000"/>
          <w:lang w:eastAsia="ru-RU"/>
        </w:rPr>
      </w:pPr>
      <w:bookmarkStart w:id="0" w:name="_Hlk129533141"/>
      <w:r w:rsidRPr="00862722">
        <w:rPr>
          <w:rFonts w:ascii="Times New Roman" w:eastAsia="Calibri" w:hAnsi="Times New Roman" w:cs="Times New Roman"/>
          <w:color w:val="000000"/>
          <w:lang w:eastAsia="ru-RU"/>
        </w:rPr>
        <w:t>«</w:t>
      </w:r>
      <w:r w:rsidRPr="00862722">
        <w:rPr>
          <w:rFonts w:ascii="Times New Roman" w:hAnsi="Times New Roman" w:cs="Times New Roman"/>
        </w:rPr>
        <w:t>Циклические конструкции. Арифметические циклы. Итерационные циклы.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» </w:t>
      </w:r>
      <w:bookmarkEnd w:id="0"/>
    </w:p>
    <w:p w14:paraId="4181A73B" w14:textId="77777777" w:rsidR="00862722" w:rsidRPr="00862722" w:rsidRDefault="00862722" w:rsidP="00862722">
      <w:pPr>
        <w:spacing w:after="159" w:line="256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Выполнил студент: Рудометкин Станислав Владимирович, 1 курс, группа 22-К-КБ1  </w:t>
      </w:r>
    </w:p>
    <w:p w14:paraId="25F94B58" w14:textId="77777777" w:rsidR="00862722" w:rsidRPr="00862722" w:rsidRDefault="00862722" w:rsidP="00862722">
      <w:pPr>
        <w:spacing w:after="201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7CC2F54" w14:textId="77777777" w:rsidR="00862722" w:rsidRPr="00862722" w:rsidRDefault="00862722" w:rsidP="00862722">
      <w:pPr>
        <w:spacing w:after="159" w:line="256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Допущена к защите__________________  </w:t>
      </w:r>
    </w:p>
    <w:p w14:paraId="1F40AAD8" w14:textId="77777777" w:rsidR="00862722" w:rsidRPr="00862722" w:rsidRDefault="00862722" w:rsidP="00862722">
      <w:pPr>
        <w:spacing w:after="159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EE6E794" w14:textId="77777777" w:rsidR="00862722" w:rsidRPr="00862722" w:rsidRDefault="00862722" w:rsidP="00862722">
      <w:pPr>
        <w:spacing w:after="198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B4EDAB4" w14:textId="77777777" w:rsidR="00862722" w:rsidRPr="00862722" w:rsidRDefault="00862722" w:rsidP="00862722">
      <w:pPr>
        <w:spacing w:after="33" w:line="256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Руководитель работы, </w:t>
      </w:r>
    </w:p>
    <w:p w14:paraId="2B28FF3D" w14:textId="77777777" w:rsidR="00862722" w:rsidRPr="00862722" w:rsidRDefault="00862722" w:rsidP="00862722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63"/>
        </w:tabs>
        <w:spacing w:after="159" w:line="256" w:lineRule="auto"/>
        <w:ind w:left="-15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профессор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Г.С. Петриченко  </w:t>
      </w:r>
    </w:p>
    <w:p w14:paraId="5ED48473" w14:textId="77777777" w:rsidR="00862722" w:rsidRPr="00862722" w:rsidRDefault="00862722" w:rsidP="00862722">
      <w:pPr>
        <w:spacing w:after="158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9EA1FF3" w14:textId="77777777" w:rsidR="00862722" w:rsidRPr="00862722" w:rsidRDefault="00862722" w:rsidP="00862722">
      <w:pPr>
        <w:spacing w:after="156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5D85D88" w14:textId="77777777" w:rsidR="00862722" w:rsidRPr="00862722" w:rsidRDefault="00862722" w:rsidP="00862722">
      <w:pPr>
        <w:spacing w:after="156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8890359" w14:textId="77777777" w:rsidR="00862722" w:rsidRPr="00862722" w:rsidRDefault="00862722" w:rsidP="00862722">
      <w:pPr>
        <w:spacing w:after="158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B52381C" w14:textId="77777777" w:rsidR="00862722" w:rsidRPr="00862722" w:rsidRDefault="00862722" w:rsidP="00862722">
      <w:pPr>
        <w:spacing w:after="156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C3F6EA6" w14:textId="77777777" w:rsidR="00862722" w:rsidRPr="00862722" w:rsidRDefault="00862722" w:rsidP="00862722">
      <w:pPr>
        <w:spacing w:after="158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884C666" w14:textId="77777777" w:rsidR="00862722" w:rsidRPr="00862722" w:rsidRDefault="00862722" w:rsidP="00862722">
      <w:pPr>
        <w:spacing w:after="156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8BC06B5" w14:textId="77777777" w:rsidR="00862722" w:rsidRPr="00862722" w:rsidRDefault="00862722" w:rsidP="00862722">
      <w:pPr>
        <w:spacing w:after="158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05A0474" w14:textId="77777777" w:rsidR="00862722" w:rsidRPr="00862722" w:rsidRDefault="00862722" w:rsidP="00862722">
      <w:pPr>
        <w:spacing w:after="156" w:line="256" w:lineRule="auto"/>
        <w:jc w:val="center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>Краснодар</w:t>
      </w:r>
    </w:p>
    <w:p w14:paraId="0869A08C" w14:textId="77777777" w:rsidR="00862722" w:rsidRPr="00862722" w:rsidRDefault="00862722" w:rsidP="00862722">
      <w:pPr>
        <w:spacing w:after="158" w:line="256" w:lineRule="auto"/>
        <w:ind w:left="10" w:right="81" w:hanging="1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t xml:space="preserve">2023 </w:t>
      </w:r>
    </w:p>
    <w:p w14:paraId="5740DC7F" w14:textId="77777777" w:rsidR="00862722" w:rsidRPr="00862722" w:rsidRDefault="00862722" w:rsidP="00862722">
      <w:pPr>
        <w:spacing w:line="25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6E57D278" w14:textId="77777777" w:rsidR="00862722" w:rsidRPr="00862722" w:rsidRDefault="00862722" w:rsidP="00862722">
      <w:pPr>
        <w:spacing w:after="158" w:line="256" w:lineRule="auto"/>
        <w:ind w:right="81"/>
        <w:rPr>
          <w:rFonts w:ascii="Calibri" w:eastAsia="Calibri" w:hAnsi="Calibri" w:cs="Calibri"/>
          <w:color w:val="000000"/>
          <w:lang w:eastAsia="ru-RU"/>
        </w:rPr>
      </w:pPr>
    </w:p>
    <w:p w14:paraId="3A3239BC" w14:textId="7F7571AA" w:rsidR="00862722" w:rsidRPr="00862722" w:rsidRDefault="00862722" w:rsidP="00862722">
      <w:pPr>
        <w:keepNext/>
        <w:keepLines/>
        <w:spacing w:after="208" w:line="256" w:lineRule="auto"/>
        <w:ind w:left="10" w:right="82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ПРАКТИЧЕСКАЯ РАБОТА №3</w:t>
      </w:r>
    </w:p>
    <w:p w14:paraId="33DDA9C1" w14:textId="17B8E953" w:rsidR="00862722" w:rsidRPr="00862722" w:rsidRDefault="00862722" w:rsidP="00862722">
      <w:pPr>
        <w:spacing w:after="200" w:line="266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Тема</w:t>
      </w:r>
      <w:r w:rsidRPr="0086272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 w:rsidRPr="00862722">
        <w:rPr>
          <w:rFonts w:ascii="Times New Roman" w:hAnsi="Times New Roman" w:cs="Times New Roman"/>
          <w:sz w:val="28"/>
          <w:szCs w:val="28"/>
        </w:rPr>
        <w:t>Циклические конструкции. Арифметические циклы. Итерационные циклы.</w:t>
      </w:r>
    </w:p>
    <w:p w14:paraId="71581BBE" w14:textId="2B031D13" w:rsidR="00862722" w:rsidRPr="00862722" w:rsidRDefault="00862722" w:rsidP="00862722">
      <w:pPr>
        <w:spacing w:after="156" w:line="266" w:lineRule="auto"/>
        <w:ind w:left="-5" w:hanging="1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Цель</w:t>
      </w:r>
      <w:r w:rsidRPr="0086272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</w:t>
      </w:r>
      <w:r w:rsidRPr="0086272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зучить операторы циклов, используемые для организации</w:t>
      </w:r>
    </w:p>
    <w:p w14:paraId="78658C3D" w14:textId="5C2D320C" w:rsidR="00862722" w:rsidRPr="00862722" w:rsidRDefault="00862722" w:rsidP="00862722">
      <w:pPr>
        <w:spacing w:after="156" w:line="266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повторяющихся процессов в программах.</w:t>
      </w:r>
      <w:r w:rsidRPr="00862722">
        <w:rPr>
          <w:rFonts w:ascii="Calibri" w:eastAsia="Calibri" w:hAnsi="Calibri" w:cs="Calibri"/>
          <w:color w:val="000000"/>
          <w:sz w:val="28"/>
          <w:lang w:eastAsia="ru-RU"/>
        </w:rPr>
        <w:t xml:space="preserve"> </w:t>
      </w:r>
    </w:p>
    <w:p w14:paraId="6AC1FDAA" w14:textId="77777777" w:rsidR="00862722" w:rsidRPr="00862722" w:rsidRDefault="00862722" w:rsidP="00862722">
      <w:pPr>
        <w:spacing w:after="108" w:line="256" w:lineRule="auto"/>
        <w:ind w:left="10" w:right="8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Задание (вариант 14): </w:t>
      </w:r>
    </w:p>
    <w:p w14:paraId="2F2D4630" w14:textId="77777777" w:rsidR="00862722" w:rsidRPr="00862722" w:rsidRDefault="00862722" w:rsidP="00862722">
      <w:pPr>
        <w:spacing w:after="125" w:line="256" w:lineRule="auto"/>
        <w:ind w:right="12" w:hanging="142"/>
        <w:jc w:val="center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Calibri" w:eastAsia="Calibri" w:hAnsi="Calibri" w:cs="Calibri"/>
          <w:noProof/>
          <w:color w:val="000000"/>
          <w:lang w:eastAsia="ru-RU"/>
        </w:rPr>
        <w:drawing>
          <wp:inline distT="0" distB="0" distL="0" distR="0" wp14:anchorId="4B8D8F9F" wp14:editId="10CBAD1E">
            <wp:extent cx="4067175" cy="1257300"/>
            <wp:effectExtent l="0" t="0" r="9525" b="0"/>
            <wp:docPr id="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722">
        <w:rPr>
          <w:rFonts w:ascii="Calibri" w:eastAsia="Calibri" w:hAnsi="Calibri" w:cs="Calibri"/>
          <w:noProof/>
          <w:color w:val="000000"/>
          <w:lang w:eastAsia="ru-RU"/>
        </w:rPr>
        <w:drawing>
          <wp:inline distT="0" distB="0" distL="0" distR="0" wp14:anchorId="70BD1004" wp14:editId="201C6B88">
            <wp:extent cx="1933575" cy="1447800"/>
            <wp:effectExtent l="0" t="0" r="9525" b="0"/>
            <wp:docPr id="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7AB2" w14:textId="77777777" w:rsidR="00862722" w:rsidRPr="00862722" w:rsidRDefault="00862722" w:rsidP="00862722">
      <w:pPr>
        <w:spacing w:after="108" w:line="256" w:lineRule="auto"/>
        <w:ind w:left="10" w:right="78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Алгоритм схемы: </w:t>
      </w:r>
    </w:p>
    <w:p w14:paraId="1C720803" w14:textId="26DD0654" w:rsidR="00862722" w:rsidRPr="00862722" w:rsidRDefault="00C72B82" w:rsidP="00C72B82">
      <w:pPr>
        <w:tabs>
          <w:tab w:val="left" w:pos="7371"/>
        </w:tabs>
        <w:spacing w:after="81" w:line="256" w:lineRule="auto"/>
        <w:ind w:right="204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Calibri" w:eastAsia="Calibri" w:hAnsi="Calibri" w:cs="Calibri"/>
          <w:noProof/>
          <w:color w:val="000000"/>
          <w:lang w:eastAsia="ru-RU"/>
        </w:rPr>
        <w:drawing>
          <wp:inline distT="0" distB="0" distL="0" distR="0" wp14:anchorId="0916B05D" wp14:editId="08489418">
            <wp:extent cx="5939790" cy="482663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2722" w:rsidRPr="00862722">
        <w:rPr>
          <w:rFonts w:ascii="Calibri" w:eastAsia="Calibri" w:hAnsi="Calibri" w:cs="Calibri"/>
          <w:color w:val="000000"/>
          <w:sz w:val="28"/>
          <w:lang w:eastAsia="ru-RU"/>
        </w:rPr>
        <w:t xml:space="preserve"> </w:t>
      </w:r>
    </w:p>
    <w:p w14:paraId="5DAA0C9E" w14:textId="77777777" w:rsidR="00862722" w:rsidRPr="00862722" w:rsidRDefault="00862722" w:rsidP="00862722">
      <w:pPr>
        <w:keepNext/>
        <w:keepLines/>
        <w:spacing w:after="108" w:line="256" w:lineRule="auto"/>
        <w:ind w:left="10" w:right="8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Код программы Скриншот   </w:t>
      </w:r>
    </w:p>
    <w:p w14:paraId="5FB2E5B5" w14:textId="2CCA0D20" w:rsidR="00862722" w:rsidRPr="00862722" w:rsidRDefault="00862722" w:rsidP="00862722">
      <w:pPr>
        <w:spacing w:after="0" w:line="256" w:lineRule="auto"/>
        <w:ind w:left="-1701" w:right="-628"/>
        <w:jc w:val="right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Calibri" w:eastAsia="Calibri" w:hAnsi="Calibri" w:cs="Calibri"/>
          <w:color w:val="000000"/>
          <w:sz w:val="28"/>
          <w:lang w:eastAsia="ru-RU"/>
        </w:rPr>
        <w:drawing>
          <wp:inline distT="0" distB="0" distL="0" distR="0" wp14:anchorId="5E66564C" wp14:editId="41CD9BA1">
            <wp:extent cx="5940425" cy="5291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722">
        <w:rPr>
          <w:rFonts w:ascii="Calibri" w:eastAsia="Calibri" w:hAnsi="Calibri" w:cs="Calibri"/>
          <w:color w:val="000000"/>
          <w:sz w:val="28"/>
          <w:lang w:eastAsia="ru-RU"/>
        </w:rPr>
        <w:t xml:space="preserve"> </w:t>
      </w:r>
    </w:p>
    <w:p w14:paraId="6D234890" w14:textId="77777777" w:rsidR="00862722" w:rsidRPr="00862722" w:rsidRDefault="00862722" w:rsidP="00862722">
      <w:pPr>
        <w:keepNext/>
        <w:keepLines/>
        <w:spacing w:after="0" w:line="256" w:lineRule="auto"/>
        <w:ind w:left="10" w:right="79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Исходный код программы </w:t>
      </w:r>
    </w:p>
    <w:p w14:paraId="6D40ED8E" w14:textId="77777777" w:rsidR="00862722" w:rsidRPr="00862722" w:rsidRDefault="00862722" w:rsidP="00862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</w:pPr>
      <w:r w:rsidRPr="00862722">
        <w:rPr>
          <w:rFonts w:ascii="Courier New" w:eastAsia="Times New Roman" w:hAnsi="Courier New" w:cs="Courier New"/>
          <w:color w:val="949494"/>
          <w:sz w:val="20"/>
          <w:szCs w:val="20"/>
          <w:lang w:val="en-US" w:eastAsia="ru-RU"/>
        </w:rPr>
        <w:t>using System;</w:t>
      </w:r>
      <w:r w:rsidRPr="00862722">
        <w:rPr>
          <w:rFonts w:ascii="Courier New" w:eastAsia="Times New Roman" w:hAnsi="Courier New" w:cs="Courier New"/>
          <w:color w:val="949494"/>
          <w:sz w:val="20"/>
          <w:szCs w:val="20"/>
          <w:lang w:val="en-US" w:eastAsia="ru-RU"/>
        </w:rPr>
        <w:br/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class </w:t>
      </w:r>
      <w:r w:rsidRPr="00862722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learning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static void 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Main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{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proofErr w:type="spellStart"/>
      <w:r w:rsidRPr="00862722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Console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Write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Введите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номер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задания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: "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a = </w:t>
      </w:r>
      <w:proofErr w:type="spellStart"/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int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Parse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862722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Console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ReadLine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());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switch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(a)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case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86272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:</w:t>
      </w:r>
      <w:r w:rsidRPr="0086272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double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res =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62722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Console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WriteLine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$"{"x"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proofErr w:type="spellStart"/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PadRight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8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' '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}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Результат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double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x = -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6.5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x &lt;=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12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x++)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(x &gt;= -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 xml:space="preserve">6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&amp;&amp; x &lt;= -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4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 res = -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3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else if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(x &gt; -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 xml:space="preserve">4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&amp;&amp; x &lt;=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) res =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 xml:space="preserve">0.25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* x;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else if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(x &gt;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 xml:space="preserve">0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&amp;&amp; x &lt;=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 res = x * x;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else if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(x &gt;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 xml:space="preserve">2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&amp;&amp; x &lt;=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12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 res = -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 xml:space="preserve">0.5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* x +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62722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Console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WriteLine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$"{</w:t>
      </w:r>
      <w:proofErr w:type="spellStart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x.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ToString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"F3"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PadRight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8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' '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}{</w:t>
      </w:r>
      <w:proofErr w:type="spellStart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res.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ToString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"F3"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}"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break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case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</w:t>
      </w:r>
      <w:r w:rsidRPr="0086272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:</w:t>
      </w:r>
      <w:r w:rsidRPr="0086272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w =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r1 =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r2 =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10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(i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nt </w:t>
      </w:r>
      <w:proofErr w:type="spellStart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&lt;=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10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++)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62722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Console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Write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"x = "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double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x2 = </w:t>
      </w:r>
      <w:proofErr w:type="spellStart"/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double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Parse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862722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Console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ReadLine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());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62722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Console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Write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"y = "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double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y2 = </w:t>
      </w:r>
      <w:proofErr w:type="spellStart"/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double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Parse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862722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Console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ReadLine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());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(x2 * x2 + y2 * y2 &gt; r1 &amp;&amp; x2 * x2 + y2 * y2 &lt; r2 &amp;&amp; (x2 &gt;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 xml:space="preserve">0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&amp;&amp; y2 &gt;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 xml:space="preserve">0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|| x2 &gt;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 xml:space="preserve">0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&amp;&amp; y2 &lt;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 xml:space="preserve">0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|| x2 &lt;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 xml:space="preserve">0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&amp;&amp; y2 &gt;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 xml:space="preserve">0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|| x2 &lt;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 xml:space="preserve">0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&amp;&amp; y2 &lt; 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0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))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{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62722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Console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WriteLine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Попадание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!!!"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    w++;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}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else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br/>
        <w:t xml:space="preserve">                   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62722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Console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WriteLine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Промах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!!!"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}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62722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Console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WriteLine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$"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Попаданий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- {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w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}, 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промахов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- {</w:t>
      </w:r>
      <w:r w:rsidRPr="00862722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 xml:space="preserve">10 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- w</w:t>
      </w:r>
      <w:r w:rsidRPr="00862722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}"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862722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break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proofErr w:type="spellStart"/>
      <w:r w:rsidRPr="00862722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Console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2722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ReadKey</w:t>
      </w:r>
      <w:proofErr w:type="spellEnd"/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}</w:t>
      </w:r>
      <w:r w:rsidRPr="00862722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>}</w:t>
      </w:r>
    </w:p>
    <w:p w14:paraId="7C16A147" w14:textId="7C049EF2" w:rsidR="00862722" w:rsidRPr="00862722" w:rsidRDefault="00862722" w:rsidP="00862722">
      <w:pPr>
        <w:rPr>
          <w:rFonts w:ascii="Calibri" w:eastAsia="Calibri" w:hAnsi="Calibri" w:cs="Calibri"/>
          <w:color w:val="000000"/>
          <w:lang w:val="en-US" w:eastAsia="ru-RU"/>
        </w:rPr>
      </w:pPr>
    </w:p>
    <w:p w14:paraId="7A6E905F" w14:textId="77777777" w:rsidR="00862722" w:rsidRPr="00862722" w:rsidRDefault="00862722" w:rsidP="00862722">
      <w:pPr>
        <w:spacing w:after="0" w:line="256" w:lineRule="auto"/>
        <w:ind w:left="2170" w:hanging="10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Вывод результатов работы программы </w:t>
      </w:r>
    </w:p>
    <w:p w14:paraId="7EA5763B" w14:textId="77777777" w:rsidR="00862722" w:rsidRPr="00862722" w:rsidRDefault="00862722" w:rsidP="00862722">
      <w:pPr>
        <w:spacing w:after="27" w:line="256" w:lineRule="auto"/>
        <w:ind w:right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2CB5C107" w14:textId="77777777" w:rsidR="00862722" w:rsidRPr="00862722" w:rsidRDefault="00862722" w:rsidP="00862722">
      <w:pPr>
        <w:keepNext/>
        <w:keepLines/>
        <w:spacing w:after="0" w:line="256" w:lineRule="auto"/>
        <w:ind w:left="10" w:right="8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Скриншот </w:t>
      </w:r>
    </w:p>
    <w:p w14:paraId="53BAEC4E" w14:textId="77777777" w:rsidR="00862722" w:rsidRPr="00862722" w:rsidRDefault="00862722" w:rsidP="00862722">
      <w:pPr>
        <w:spacing w:after="0" w:line="256" w:lineRule="auto"/>
        <w:ind w:right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4508401B" w14:textId="428FB7DF" w:rsidR="00862722" w:rsidRPr="00862722" w:rsidRDefault="00862722" w:rsidP="00862722">
      <w:pPr>
        <w:spacing w:after="238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Calibri" w:eastAsia="Calibri" w:hAnsi="Calibri" w:cs="Calibri"/>
          <w:color w:val="000000"/>
          <w:lang w:eastAsia="ru-RU"/>
        </w:rPr>
        <w:drawing>
          <wp:inline distT="0" distB="0" distL="0" distR="0" wp14:anchorId="1217FA42" wp14:editId="43CF2D27">
            <wp:extent cx="1600423" cy="339137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722">
        <w:rPr>
          <w:rFonts w:ascii="Calibri" w:eastAsia="Calibri" w:hAnsi="Calibri" w:cs="Calibri"/>
          <w:color w:val="000000"/>
          <w:lang w:eastAsia="ru-RU"/>
        </w:rPr>
        <w:drawing>
          <wp:inline distT="0" distB="0" distL="0" distR="0" wp14:anchorId="1E8DBAAF" wp14:editId="020EEC6F">
            <wp:extent cx="1049522" cy="35318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473" cy="35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287E" w14:textId="77777777" w:rsidR="00862722" w:rsidRPr="00862722" w:rsidRDefault="00862722" w:rsidP="00862722">
      <w:pPr>
        <w:spacing w:after="210" w:line="256" w:lineRule="auto"/>
        <w:rPr>
          <w:rFonts w:ascii="Calibri" w:eastAsia="Calibri" w:hAnsi="Calibri" w:cs="Calibri"/>
          <w:color w:val="000000"/>
          <w:lang w:eastAsia="ru-RU"/>
        </w:rPr>
      </w:pPr>
      <w:r w:rsidRPr="00862722">
        <w:rPr>
          <w:rFonts w:ascii="Calibri" w:eastAsia="Calibri" w:hAnsi="Calibri" w:cs="Calibri"/>
          <w:color w:val="000000"/>
          <w:sz w:val="28"/>
          <w:lang w:eastAsia="ru-RU"/>
        </w:rPr>
        <w:lastRenderedPageBreak/>
        <w:t xml:space="preserve"> </w:t>
      </w:r>
    </w:p>
    <w:p w14:paraId="7D6E5E0F" w14:textId="77777777" w:rsidR="00862722" w:rsidRPr="00862722" w:rsidRDefault="00862722" w:rsidP="00862722">
      <w:pPr>
        <w:keepNext/>
        <w:keepLines/>
        <w:spacing w:after="202" w:line="256" w:lineRule="auto"/>
        <w:ind w:left="2727" w:hanging="10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6272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Пояснение работы программы </w:t>
      </w:r>
    </w:p>
    <w:p w14:paraId="2057E3BD" w14:textId="6CD1480B" w:rsidR="00C72B82" w:rsidRPr="00C72B82" w:rsidRDefault="00C72B82" w:rsidP="00C72B82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72B8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Данная программа на языке C# представляет собой консольное приложение, которое запрашивает номер задания и в зависимости от выбранного номера выполняет соответствующий блок кода.</w:t>
      </w:r>
    </w:p>
    <w:p w14:paraId="3538F098" w14:textId="33C5BB51" w:rsidR="00C72B82" w:rsidRPr="00C72B82" w:rsidRDefault="00C72B82" w:rsidP="00C72B82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72B8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Если пользователь вводит число 1, программа выполняет следующее: создаётся переменная "</w:t>
      </w:r>
      <w:proofErr w:type="spellStart"/>
      <w:r w:rsidRPr="00C72B8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res</w:t>
      </w:r>
      <w:proofErr w:type="spellEnd"/>
      <w:r w:rsidRPr="00C72B8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" типа </w:t>
      </w:r>
      <w:proofErr w:type="spellStart"/>
      <w:r w:rsidRPr="00C72B8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double</w:t>
      </w:r>
      <w:proofErr w:type="spellEnd"/>
      <w:r w:rsidRPr="00C72B8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со значением 0, после чего происходит вывод таблицы значений функции для x от -6.5 до 12 с шагом 0.1. В зависимости от значения x, переменная "</w:t>
      </w:r>
      <w:proofErr w:type="spellStart"/>
      <w:r w:rsidRPr="00C72B8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res</w:t>
      </w:r>
      <w:proofErr w:type="spellEnd"/>
      <w:r w:rsidRPr="00C72B8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присваивает определённое значение. Затем эти значения выводятся в консоль в виде таблицы.</w:t>
      </w:r>
    </w:p>
    <w:p w14:paraId="21F95313" w14:textId="69529163" w:rsidR="00C72B82" w:rsidRPr="00C72B82" w:rsidRDefault="00C72B82" w:rsidP="00C72B82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72B8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Если пользователь вводит число 2, программа выполняет следующее: создаются переменные "w", "r1" и "r2" типа </w:t>
      </w:r>
      <w:proofErr w:type="spellStart"/>
      <w:r w:rsidRPr="00C72B8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int</w:t>
      </w:r>
      <w:proofErr w:type="spellEnd"/>
      <w:r w:rsidRPr="00C72B8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со значениями 0, 5 и 10 соответственно. Затем происходит 10 итераций цикла, на каждой из которых запрашивается ввод значений координат точки (x, y). Если эта точка попадает в заданную область (кольцо с радиусами r1 и r2 в первой четверти координатной плоскости), выводится сообщение "Попадание!!!" и переменная "w" увеличивается на 1. В противном случае выводится сообщение "Промах!!!". После завершения цикла программа выводит количество попаданий и промахов.</w:t>
      </w:r>
    </w:p>
    <w:p w14:paraId="5FA2DB18" w14:textId="74F4C25C" w:rsidR="007444AF" w:rsidRDefault="00C72B82" w:rsidP="00C72B82">
      <w:r w:rsidRPr="00C72B8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После выполнения выбранного блока кода программа ожидает нажатия клавиши для завершения работы.</w:t>
      </w:r>
    </w:p>
    <w:sectPr w:rsidR="00744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7C"/>
    <w:rsid w:val="007444AF"/>
    <w:rsid w:val="00862722"/>
    <w:rsid w:val="00BC1B7C"/>
    <w:rsid w:val="00C7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D2A3"/>
  <w15:chartTrackingRefBased/>
  <w15:docId w15:val="{D88097E8-53A7-4477-9996-36B7FF2B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2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27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Рудометкин Станислав</dc:creator>
  <cp:keywords/>
  <dc:description/>
  <cp:lastModifiedBy>Рудометкин Станислав</cp:lastModifiedBy>
  <cp:revision>2</cp:revision>
  <dcterms:created xsi:type="dcterms:W3CDTF">2023-04-06T12:46:00Z</dcterms:created>
  <dcterms:modified xsi:type="dcterms:W3CDTF">2023-04-06T16:10:00Z</dcterms:modified>
</cp:coreProperties>
</file>